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F9" w:rsidRDefault="002062F9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4.pielikums</w:t>
      </w: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DE5318">
        <w:rPr>
          <w:rFonts w:ascii="Times New Roman" w:hAnsi="Times New Roman"/>
        </w:rPr>
        <w:t>1</w:t>
      </w:r>
      <w:r w:rsidR="009A213C">
        <w:rPr>
          <w:rFonts w:ascii="Times New Roman" w:hAnsi="Times New Roman"/>
        </w:rPr>
        <w:t>2</w:t>
      </w:r>
      <w:r>
        <w:rPr>
          <w:rFonts w:ascii="Times New Roman" w:hAnsi="Times New Roman"/>
        </w:rPr>
        <w:t>.gada__. ________</w:t>
      </w:r>
    </w:p>
    <w:p w:rsidR="00F53BEC" w:rsidRDefault="00F53BEC" w:rsidP="00F53BEC">
      <w:pPr>
        <w:widowControl/>
        <w:tabs>
          <w:tab w:val="left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noteikumiem Nr.____</w:t>
      </w: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F53BEC" w:rsidRPr="00690295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Pašvaldības teritorijā dzīvojošo iedzīvotāju skaits un struktūra un</w:t>
      </w: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pašvaldībai aprēķinātā finanšu nepieciešamība</w:t>
      </w:r>
    </w:p>
    <w:p w:rsidR="002062F9" w:rsidRPr="00690295" w:rsidRDefault="002062F9" w:rsidP="00F53BEC">
      <w:pPr>
        <w:widowControl/>
        <w:jc w:val="center"/>
        <w:rPr>
          <w:rFonts w:ascii="Times New Roman" w:hAnsi="Times New Roman"/>
          <w:sz w:val="28"/>
        </w:rPr>
      </w:pPr>
    </w:p>
    <w:p w:rsidR="0057580C" w:rsidRDefault="0057580C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860"/>
        <w:gridCol w:w="2400"/>
        <w:gridCol w:w="1701"/>
        <w:gridCol w:w="1701"/>
        <w:gridCol w:w="2268"/>
        <w:gridCol w:w="3402"/>
      </w:tblGrid>
      <w:tr w:rsidR="00F53BEC" w:rsidRPr="00F53BEC" w:rsidTr="00F53BEC">
        <w:trPr>
          <w:trHeight w:val="24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Republikas pilsēta, novads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9A213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Iedzīvotāju skaits uz 01.01.20</w:t>
            </w:r>
            <w:r w:rsidR="00DE5318">
              <w:rPr>
                <w:rFonts w:ascii="Times New Roman" w:hAnsi="Times New Roman"/>
                <w:szCs w:val="24"/>
                <w:lang w:eastAsia="lv-LV"/>
              </w:rPr>
              <w:t>1</w:t>
            </w:r>
            <w:r w:rsidR="009A213C">
              <w:rPr>
                <w:rFonts w:ascii="Times New Roman" w:hAnsi="Times New Roman"/>
                <w:szCs w:val="24"/>
                <w:lang w:eastAsia="lv-LV"/>
              </w:rPr>
              <w:t>2</w:t>
            </w:r>
            <w:r w:rsidRPr="00F53BEC">
              <w:rPr>
                <w:rFonts w:ascii="Times New Roman" w:hAnsi="Times New Roman"/>
                <w:szCs w:val="24"/>
                <w:lang w:eastAsia="lv-LV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Iedzīvotāju vecuma grupas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2062F9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Pašvaldībai aprēķinātā finanš</w:t>
            </w:r>
            <w:r w:rsidR="00F53BEC" w:rsidRPr="00F53BEC">
              <w:rPr>
                <w:rFonts w:ascii="Times New Roman" w:hAnsi="Times New Roman"/>
                <w:szCs w:val="24"/>
                <w:lang w:eastAsia="lv-LV"/>
              </w:rPr>
              <w:t xml:space="preserve">u nepieciešamība (latos) </w:t>
            </w:r>
          </w:p>
        </w:tc>
      </w:tr>
      <w:tr w:rsidR="00F53BEC" w:rsidRPr="00F53BEC" w:rsidTr="00F53BEC">
        <w:trPr>
          <w:trHeight w:val="129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līdz  6 gadiem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 gadiem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F53BEC" w:rsidRPr="00F53BEC" w:rsidTr="00F53BE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6</w:t>
            </w:r>
          </w:p>
        </w:tc>
      </w:tr>
    </w:tbl>
    <w:p w:rsidR="00F53BEC" w:rsidRDefault="00F53BEC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860"/>
        <w:gridCol w:w="2400"/>
        <w:gridCol w:w="1701"/>
        <w:gridCol w:w="1701"/>
        <w:gridCol w:w="2268"/>
        <w:gridCol w:w="3402"/>
      </w:tblGrid>
      <w:tr w:rsidR="009A213C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Daugavpils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101 057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5 550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9 603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21 396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28 934 758</w:t>
            </w:r>
          </w:p>
        </w:tc>
      </w:tr>
      <w:tr w:rsidR="009A213C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Jēkabpils                              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25 883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1 585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2 967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5 049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7 836 352</w:t>
            </w:r>
          </w:p>
        </w:tc>
      </w:tr>
      <w:tr w:rsidR="009A213C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Jelgava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63 534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4 005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7 186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12 323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19 225 876</w:t>
            </w:r>
          </w:p>
        </w:tc>
      </w:tr>
      <w:tr w:rsidR="009A213C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56 307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3 330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5 682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12 121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16 571 905</w:t>
            </w:r>
          </w:p>
        </w:tc>
      </w:tr>
      <w:tr w:rsidR="009A213C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82 413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5 111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9 547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17 589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25 335 243</w:t>
            </w:r>
          </w:p>
        </w:tc>
      </w:tr>
      <w:tr w:rsidR="009A213C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Rēzekne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33 936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1 928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3 564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6 922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9 974 999</w:t>
            </w:r>
          </w:p>
        </w:tc>
      </w:tr>
      <w:tr w:rsidR="009A213C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699 203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42 663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64 539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155 016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202 826 112</w:t>
            </w:r>
          </w:p>
        </w:tc>
      </w:tr>
      <w:tr w:rsidR="009A213C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Valmiera                               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26 674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1 725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2 949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5 497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8 105 231</w:t>
            </w:r>
          </w:p>
        </w:tc>
      </w:tr>
      <w:tr w:rsidR="009A213C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41 998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2 332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4 625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8 863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A213C" w:rsidRPr="00B63821" w:rsidRDefault="009A213C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12 524 769</w:t>
            </w:r>
          </w:p>
        </w:tc>
      </w:tr>
      <w:tr w:rsidR="00152D94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</w:tcPr>
          <w:p w:rsidR="00152D94" w:rsidRPr="00B63821" w:rsidRDefault="00152D94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152D94" w:rsidRPr="00B63821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D94" w:rsidRPr="00B63821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D94" w:rsidRPr="00B63821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2D94" w:rsidRPr="00B63821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152D94" w:rsidRPr="00B63821" w:rsidRDefault="00152D94" w:rsidP="003A3437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</w:tr>
      <w:tr w:rsidR="003A3437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3437" w:rsidRPr="00B63821" w:rsidRDefault="003A3437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3437" w:rsidRPr="00B63821" w:rsidRDefault="003A3437" w:rsidP="009A213C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9A213C" w:rsidRPr="00B63821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Pr="00B63821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9A213C" w:rsidRPr="00B63821">
              <w:rPr>
                <w:rFonts w:ascii="Times New Roman" w:hAnsi="Times New Roman"/>
                <w:b/>
                <w:bCs/>
                <w:szCs w:val="24"/>
              </w:rPr>
              <w:t>31 005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B63821" w:rsidRDefault="003A3437" w:rsidP="009A213C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="009A213C" w:rsidRPr="00B63821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B638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A213C" w:rsidRPr="00B63821">
              <w:rPr>
                <w:rFonts w:ascii="Times New Roman" w:hAnsi="Times New Roman"/>
                <w:b/>
                <w:bCs/>
                <w:szCs w:val="24"/>
              </w:rPr>
              <w:t>229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A3437" w:rsidRPr="00B63821" w:rsidRDefault="003A3437" w:rsidP="009A213C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9A213C" w:rsidRPr="00B63821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B638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A213C" w:rsidRPr="00B63821">
              <w:rPr>
                <w:rFonts w:ascii="Times New Roman" w:hAnsi="Times New Roman"/>
                <w:b/>
                <w:bCs/>
                <w:szCs w:val="24"/>
              </w:rPr>
              <w:t>662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3437" w:rsidRPr="00B63821" w:rsidRDefault="003A3437" w:rsidP="009A213C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t>24</w:t>
            </w:r>
            <w:r w:rsidR="009A213C" w:rsidRPr="00B63821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B638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A213C" w:rsidRPr="00B63821">
              <w:rPr>
                <w:rFonts w:ascii="Times New Roman" w:hAnsi="Times New Roman"/>
                <w:b/>
                <w:bCs/>
                <w:szCs w:val="24"/>
              </w:rPr>
              <w:t>776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Default="006145F9" w:rsidP="006145F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331 335 245</w:t>
            </w:r>
          </w:p>
          <w:p w:rsidR="003A3437" w:rsidRPr="00B63821" w:rsidRDefault="003A3437" w:rsidP="009A213C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Aglonas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1 449 669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9 694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1 889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3 199 574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10 184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1 274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2 243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3 616 690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3 117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662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1 009 922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5 895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688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1 275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2 019 253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1 626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551 456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18 806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2 219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3 953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6 433 510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3821">
              <w:rPr>
                <w:rFonts w:ascii="Times New Roman" w:hAnsi="Times New Roman"/>
                <w:szCs w:val="24"/>
              </w:rPr>
              <w:t>Amatas</w:t>
            </w:r>
            <w:proofErr w:type="spellEnd"/>
            <w:r w:rsidRPr="00B63821">
              <w:rPr>
                <w:rFonts w:ascii="Times New Roman" w:hAnsi="Times New Roman"/>
                <w:szCs w:val="24"/>
              </w:rPr>
              <w:t xml:space="preserve">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2 192 650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Apes 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4 176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1 438 829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8 316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970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1 798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2 843 752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1 427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3 692 925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9 508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1 434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3 505 043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5 737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832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2 116 653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430 899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15 228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1 742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3 201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5 138 710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27 259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1 554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3 151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5 107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9 272 428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3 519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1 188 019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6 801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1 397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2 386 811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1 682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2 792 673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6 775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1 450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2 303 901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19 275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2 091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4 114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6 563 416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3 065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1 053 489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3 229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1 053 786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9 089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2 030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3 031 290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27 528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2 958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5 926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9 041 457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23 843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2 921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4 612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8 268 451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4 678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1 004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1 601 899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Durbes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3 331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1 144 398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Engures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7 918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798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1 803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2 625 486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3 475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870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1 158 081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7 599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1 057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1 071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2 803 883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10 076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2 058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3 549 998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24 604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2 948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5 003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8 390 425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9 693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1 794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3 434 173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8 943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1 148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1 566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3 336 252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8 479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1 552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2 875 131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8 840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2 039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2 948 298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6 355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1 286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2 128 617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572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888 125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962 446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1 851 097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26 789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1 439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3 135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5 052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9 074 670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9 691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1 890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3 419 478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6 776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1 622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2 286 509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6 936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2 323 481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5 961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1 163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2 087 248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19 277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2 104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4 354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6 376 964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5 676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1 079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1 914 908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6 638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754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1 459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2 268 249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26 826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3 459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5 214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9 475 506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2 045 502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22 118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2 008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2 590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3 536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8 042 408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11 174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2 109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3 920 433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3 958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898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1 330 699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19 211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2 142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4 125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6 551 872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Līvānu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13 680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1 495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2 845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4 556 461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934 357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15 178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1 547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3 388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4 949 769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27 372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3 152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5 750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9 237 040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3 912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1 335 162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16 157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1 905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2 255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1 958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6 379 276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3 856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1 310 112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1 799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605 164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2 210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749 909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4 233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1 378 210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3 797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844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1 278 332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38 354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2 463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4 257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7 739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13 267 796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20 641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2 322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3 794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7 041 050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10 523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1 253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1 969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3 798 298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63821">
              <w:rPr>
                <w:rFonts w:ascii="Times New Roman" w:hAnsi="Times New Roman"/>
                <w:szCs w:val="24"/>
              </w:rPr>
              <w:t>Pārgaujas</w:t>
            </w:r>
            <w:proofErr w:type="spellEnd"/>
            <w:r w:rsidRPr="00B63821">
              <w:rPr>
                <w:rFonts w:ascii="Times New Roman" w:hAnsi="Times New Roman"/>
                <w:szCs w:val="24"/>
              </w:rPr>
              <w:t xml:space="preserve">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4 345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484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1 464 421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3 182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1 079 581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6 128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1 401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2 084 429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11 450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1 187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2 393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3 791 186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6 433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1 369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2 289 641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Priekuļu 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9 173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1 798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3 104 819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3 924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858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1 306 887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31 164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1 567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3 663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6 209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10 552 169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6 027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1 356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2 026 508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4 408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949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1 479 433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7 103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1 197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2 382 789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667 782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2 609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903 025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4 168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1 383 824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Rūjienas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6 046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2 004 106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9 174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1 987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3 041 918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4 268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1 485 712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23 312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1 641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2 574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4 294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8 084 612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28 156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3 632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5 209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9 852 007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1 524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2 082 830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2 462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278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441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822 678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18 010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2 051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3 401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6 404 967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3 991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1 360 580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1 269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2 059 079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14 049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836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1 689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2 736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4 880 448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10 156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1 299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1 603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3 651 821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4 125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1 376 726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33 808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1 940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4 086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6 577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11 698 866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3 993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459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777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1 335 276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32 907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2 090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4 226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6 349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11 732 934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2 873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693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1 034 136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10 265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1 042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2 423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3 397 833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3 823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445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964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1 325 599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558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782 734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962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1 534 381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9 484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1 126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1 910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3 231 977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13 220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1 630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2 536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4 552 742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4 460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522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991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1 534 246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6 181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1 406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2 087 335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6 920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294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793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1 557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2 321 772</w:t>
            </w:r>
          </w:p>
        </w:tc>
      </w:tr>
      <w:tr w:rsidR="006145F9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3 593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430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Pr="000637A7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0637A7">
              <w:rPr>
                <w:rFonts w:ascii="Times New Roman" w:hAnsi="Times New Roman"/>
                <w:szCs w:val="24"/>
              </w:rPr>
              <w:t>752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Pr="00B63821" w:rsidRDefault="006145F9">
            <w:pPr>
              <w:jc w:val="right"/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1 207 129</w:t>
            </w:r>
          </w:p>
        </w:tc>
      </w:tr>
      <w:tr w:rsidR="00152D94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6145F9" w:rsidRDefault="006145F9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152D94" w:rsidRPr="00B63821" w:rsidRDefault="00152D94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lastRenderedPageBreak/>
              <w:t xml:space="preserve">Novados kopā: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6145F9" w:rsidRDefault="006145F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152D94" w:rsidRPr="00B63821" w:rsidRDefault="00152D94" w:rsidP="006145F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  <w:r w:rsidR="006145F9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Pr="00B63821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145F9">
              <w:rPr>
                <w:rFonts w:ascii="Times New Roman" w:hAnsi="Times New Roman"/>
                <w:b/>
                <w:bCs/>
                <w:szCs w:val="24"/>
              </w:rPr>
              <w:t>86 048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Default="006145F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152D94" w:rsidRPr="00B63821" w:rsidRDefault="00152D94" w:rsidP="006145F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lastRenderedPageBreak/>
              <w:t>6</w:t>
            </w:r>
            <w:r w:rsidR="006145F9">
              <w:rPr>
                <w:rFonts w:ascii="Times New Roman" w:hAnsi="Times New Roman"/>
                <w:b/>
                <w:bCs/>
                <w:szCs w:val="24"/>
              </w:rPr>
              <w:t>1 776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45F9" w:rsidRDefault="006145F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152D94" w:rsidRPr="00B63821" w:rsidRDefault="00152D94" w:rsidP="006145F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  <w:r w:rsidR="006145F9">
              <w:rPr>
                <w:rFonts w:ascii="Times New Roman" w:hAnsi="Times New Roman"/>
                <w:b/>
                <w:bCs/>
                <w:szCs w:val="24"/>
              </w:rPr>
              <w:t>27 077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145F9" w:rsidRDefault="006145F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152D94" w:rsidRPr="00B63821" w:rsidRDefault="00152D94" w:rsidP="006145F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lastRenderedPageBreak/>
              <w:t>21</w:t>
            </w:r>
            <w:r w:rsidR="006145F9">
              <w:rPr>
                <w:rFonts w:ascii="Times New Roman" w:hAnsi="Times New Roman"/>
                <w:b/>
                <w:bCs/>
                <w:szCs w:val="24"/>
              </w:rPr>
              <w:t>7 775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145F9" w:rsidRDefault="006145F9" w:rsidP="00B63821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152D94" w:rsidRPr="00B63821" w:rsidRDefault="00152D94" w:rsidP="00B63821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lastRenderedPageBreak/>
              <w:t>3</w:t>
            </w:r>
            <w:r w:rsidR="00B63821" w:rsidRPr="00B63821">
              <w:rPr>
                <w:rFonts w:ascii="Times New Roman" w:hAnsi="Times New Roman"/>
                <w:b/>
                <w:bCs/>
                <w:szCs w:val="24"/>
              </w:rPr>
              <w:t>73 633 366</w:t>
            </w:r>
          </w:p>
        </w:tc>
      </w:tr>
      <w:tr w:rsidR="00152D94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52D94" w:rsidRPr="00B63821" w:rsidRDefault="00152D94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152D94" w:rsidRPr="00B63821" w:rsidRDefault="00152D94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Pavisam: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52D94" w:rsidRPr="00B63821" w:rsidRDefault="00152D94" w:rsidP="006145F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t>2 2</w:t>
            </w:r>
            <w:r w:rsidR="006145F9">
              <w:rPr>
                <w:rFonts w:ascii="Times New Roman" w:hAnsi="Times New Roman"/>
                <w:b/>
                <w:bCs/>
                <w:szCs w:val="24"/>
              </w:rPr>
              <w:t>17 053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2D94" w:rsidRPr="00B63821" w:rsidRDefault="00152D94" w:rsidP="000637A7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t>13</w:t>
            </w:r>
            <w:r w:rsidR="000637A7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B638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637A7">
              <w:rPr>
                <w:rFonts w:ascii="Times New Roman" w:hAnsi="Times New Roman"/>
                <w:b/>
                <w:bCs/>
                <w:szCs w:val="24"/>
              </w:rPr>
              <w:t>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2D94" w:rsidRPr="00B63821" w:rsidRDefault="00152D94" w:rsidP="000637A7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0637A7">
              <w:rPr>
                <w:rFonts w:ascii="Times New Roman" w:hAnsi="Times New Roman"/>
                <w:b/>
                <w:bCs/>
                <w:szCs w:val="24"/>
              </w:rPr>
              <w:t>37</w:t>
            </w:r>
            <w:r w:rsidRPr="00B638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637A7">
              <w:rPr>
                <w:rFonts w:ascii="Times New Roman" w:hAnsi="Times New Roman"/>
                <w:b/>
                <w:bCs/>
                <w:szCs w:val="24"/>
              </w:rPr>
              <w:t>739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52D94" w:rsidRPr="00B63821" w:rsidRDefault="00152D94" w:rsidP="000637A7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0637A7">
              <w:rPr>
                <w:rFonts w:ascii="Times New Roman" w:hAnsi="Times New Roman"/>
                <w:b/>
                <w:bCs/>
                <w:szCs w:val="24"/>
              </w:rPr>
              <w:t>62 551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52D94" w:rsidRPr="00B63821" w:rsidRDefault="00B63821" w:rsidP="00B63821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t>704 968 611</w:t>
            </w:r>
          </w:p>
        </w:tc>
      </w:tr>
    </w:tbl>
    <w:p w:rsidR="00F53BEC" w:rsidRPr="00B63821" w:rsidRDefault="00F53BEC">
      <w:pPr>
        <w:rPr>
          <w:rFonts w:ascii="Times New Roman" w:hAnsi="Times New Roman"/>
          <w:szCs w:val="24"/>
        </w:rPr>
      </w:pPr>
    </w:p>
    <w:p w:rsidR="002062F9" w:rsidRDefault="002062F9"/>
    <w:p w:rsidR="002062F9" w:rsidRDefault="002062F9"/>
    <w:p w:rsidR="00F53BEC" w:rsidRPr="00786E1F" w:rsidRDefault="00F53BEC" w:rsidP="00F53BEC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786948" w:rsidRDefault="006E4BBF" w:rsidP="00786948">
      <w:pPr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E5318">
        <w:rPr>
          <w:sz w:val="28"/>
          <w:szCs w:val="28"/>
        </w:rPr>
        <w:t>A.Vilks</w:t>
      </w:r>
      <w:r>
        <w:rPr>
          <w:sz w:val="28"/>
          <w:szCs w:val="28"/>
        </w:rPr>
        <w:t xml:space="preserve"> </w:t>
      </w:r>
    </w:p>
    <w:p w:rsidR="00F53BEC" w:rsidRDefault="00F53BEC" w:rsidP="00F53BEC">
      <w:pPr>
        <w:pStyle w:val="NoSpacing"/>
        <w:ind w:left="0"/>
      </w:pPr>
    </w:p>
    <w:p w:rsidR="00F53BEC" w:rsidRDefault="00F53BEC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2062F9" w:rsidRDefault="002062F9" w:rsidP="00F53BEC">
      <w:pPr>
        <w:pStyle w:val="NoSpacing"/>
        <w:ind w:left="0"/>
      </w:pPr>
    </w:p>
    <w:p w:rsidR="00F53BEC" w:rsidRDefault="00F53BEC" w:rsidP="00F53BEC">
      <w:pPr>
        <w:pStyle w:val="NoSpacing"/>
        <w:ind w:left="0"/>
      </w:pPr>
      <w:r>
        <w:tab/>
      </w:r>
    </w:p>
    <w:p w:rsidR="00431AB1" w:rsidRDefault="00431AB1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</w:p>
    <w:p w:rsidR="008F7023" w:rsidRDefault="008F7023" w:rsidP="00F53BEC">
      <w:pPr>
        <w:pStyle w:val="NoSpacing"/>
        <w:ind w:left="0"/>
      </w:pPr>
    </w:p>
    <w:p w:rsidR="008F7023" w:rsidRDefault="008F7023" w:rsidP="00F53BEC">
      <w:pPr>
        <w:pStyle w:val="NoSpacing"/>
        <w:ind w:left="0"/>
      </w:pPr>
    </w:p>
    <w:p w:rsidR="008F7023" w:rsidRDefault="008F7023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  <w:bookmarkStart w:id="0" w:name="_GoBack"/>
      <w:bookmarkEnd w:id="0"/>
    </w:p>
    <w:p w:rsidR="00F53BEC" w:rsidRPr="00DE5318" w:rsidRDefault="00541646" w:rsidP="00F53BEC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05</w:t>
      </w:r>
      <w:r w:rsidR="006E4BBF" w:rsidRPr="00DE5318">
        <w:rPr>
          <w:rFonts w:cs="Times New Roman"/>
          <w:sz w:val="20"/>
          <w:szCs w:val="20"/>
        </w:rPr>
        <w:t>.1</w:t>
      </w:r>
      <w:r>
        <w:rPr>
          <w:rFonts w:cs="Times New Roman"/>
          <w:sz w:val="20"/>
          <w:szCs w:val="20"/>
        </w:rPr>
        <w:t>2</w:t>
      </w:r>
      <w:r w:rsidR="006E4BBF" w:rsidRPr="00DE5318">
        <w:rPr>
          <w:rFonts w:cs="Times New Roman"/>
          <w:sz w:val="20"/>
          <w:szCs w:val="20"/>
        </w:rPr>
        <w:t>.20</w:t>
      </w:r>
      <w:r w:rsidR="00DE5318" w:rsidRPr="00DE5318">
        <w:rPr>
          <w:rFonts w:cs="Times New Roman"/>
          <w:sz w:val="20"/>
          <w:szCs w:val="20"/>
        </w:rPr>
        <w:t>1</w:t>
      </w:r>
      <w:r w:rsidR="00B63821">
        <w:rPr>
          <w:rFonts w:cs="Times New Roman"/>
          <w:sz w:val="20"/>
          <w:szCs w:val="20"/>
        </w:rPr>
        <w:t>2</w:t>
      </w:r>
      <w:r w:rsidR="006E4BBF" w:rsidRPr="00DE5318">
        <w:rPr>
          <w:rFonts w:cs="Times New Roman"/>
          <w:sz w:val="20"/>
          <w:szCs w:val="20"/>
        </w:rPr>
        <w:t xml:space="preserve">. </w:t>
      </w:r>
      <w:r w:rsidR="00F53BEC" w:rsidRPr="00DE531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14</w:t>
      </w:r>
      <w:r w:rsidR="00F53BEC" w:rsidRPr="00DE5318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>10</w:t>
      </w:r>
    </w:p>
    <w:p w:rsidR="00F53BEC" w:rsidRPr="00DE5318" w:rsidRDefault="006E4BBF" w:rsidP="00F53BEC">
      <w:pPr>
        <w:pStyle w:val="NoSpacing"/>
        <w:ind w:left="0"/>
        <w:rPr>
          <w:rFonts w:cs="Times New Roman"/>
          <w:sz w:val="20"/>
          <w:szCs w:val="20"/>
        </w:rPr>
      </w:pPr>
      <w:r w:rsidRPr="00DE5318">
        <w:rPr>
          <w:rFonts w:cs="Times New Roman"/>
          <w:sz w:val="20"/>
          <w:szCs w:val="20"/>
        </w:rPr>
        <w:t>1</w:t>
      </w:r>
      <w:r w:rsidR="006F774A">
        <w:rPr>
          <w:rFonts w:cs="Times New Roman"/>
          <w:sz w:val="20"/>
          <w:szCs w:val="20"/>
        </w:rPr>
        <w:t>438</w:t>
      </w:r>
    </w:p>
    <w:p w:rsidR="00F53BEC" w:rsidRPr="00DE5318" w:rsidRDefault="00DE5318">
      <w:pPr>
        <w:rPr>
          <w:rFonts w:ascii="Times New Roman" w:hAnsi="Times New Roman"/>
          <w:sz w:val="20"/>
        </w:rPr>
      </w:pPr>
      <w:r w:rsidRPr="00DE5318">
        <w:rPr>
          <w:rFonts w:ascii="Times New Roman" w:hAnsi="Times New Roman"/>
          <w:sz w:val="20"/>
        </w:rPr>
        <w:t>Runkovska 67095604</w:t>
      </w:r>
    </w:p>
    <w:p w:rsidR="00DE5318" w:rsidRDefault="00541646">
      <w:pPr>
        <w:rPr>
          <w:rFonts w:ascii="Times New Roman" w:hAnsi="Times New Roman"/>
          <w:sz w:val="20"/>
        </w:rPr>
      </w:pPr>
      <w:hyperlink r:id="rId7" w:history="1">
        <w:r w:rsidR="008F7023" w:rsidRPr="00DC622B">
          <w:rPr>
            <w:rStyle w:val="Hyperlink"/>
            <w:rFonts w:ascii="Times New Roman" w:hAnsi="Times New Roman"/>
            <w:sz w:val="20"/>
          </w:rPr>
          <w:t>inese.runkovska@fm.gov.lv</w:t>
        </w:r>
      </w:hyperlink>
    </w:p>
    <w:p w:rsidR="008F7023" w:rsidRPr="00DE5318" w:rsidRDefault="008F7023">
      <w:pPr>
        <w:rPr>
          <w:rFonts w:ascii="Times New Roman" w:hAnsi="Times New Roman"/>
          <w:sz w:val="20"/>
        </w:rPr>
      </w:pPr>
    </w:p>
    <w:sectPr w:rsidR="008F7023" w:rsidRPr="00DE5318" w:rsidSect="00F53BEC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F9" w:rsidRDefault="006145F9" w:rsidP="00F53BEC">
      <w:r>
        <w:separator/>
      </w:r>
    </w:p>
  </w:endnote>
  <w:endnote w:type="continuationSeparator" w:id="0">
    <w:p w:rsidR="006145F9" w:rsidRDefault="006145F9" w:rsidP="00F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9" w:rsidRDefault="006145F9" w:rsidP="003A3437">
    <w:pPr>
      <w:pStyle w:val="Heading3"/>
      <w:jc w:val="both"/>
    </w:pPr>
    <w:r>
      <w:rPr>
        <w:rFonts w:ascii="Times New Roman" w:hAnsi="Times New Roman" w:cs="Times New Roman"/>
        <w:b w:val="0"/>
        <w:color w:val="auto"/>
        <w:sz w:val="20"/>
      </w:rPr>
      <w:t>FMNotp4_</w:t>
    </w:r>
    <w:r w:rsidR="00541646">
      <w:rPr>
        <w:rFonts w:ascii="Times New Roman" w:hAnsi="Times New Roman" w:cs="Times New Roman"/>
        <w:b w:val="0"/>
        <w:color w:val="auto"/>
        <w:sz w:val="20"/>
      </w:rPr>
      <w:t>051212</w:t>
    </w:r>
    <w:r w:rsidRPr="00431AB1">
      <w:rPr>
        <w:rFonts w:ascii="Times New Roman" w:hAnsi="Times New Roman" w:cs="Times New Roman"/>
        <w:b w:val="0"/>
        <w:color w:val="auto"/>
        <w:sz w:val="20"/>
      </w:rPr>
      <w:t>; 4.pielikums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3</w:t>
    </w:r>
    <w:r w:rsidRPr="00431AB1">
      <w:rPr>
        <w:rFonts w:ascii="Times New Roman" w:hAnsi="Times New Roman" w:cs="Times New Roman"/>
        <w:b w:val="0"/>
        <w:color w:val="auto"/>
        <w:sz w:val="20"/>
      </w:rPr>
      <w:t>.gadā”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9" w:rsidRDefault="006145F9" w:rsidP="003A3437">
    <w:pPr>
      <w:pStyle w:val="Heading3"/>
      <w:jc w:val="both"/>
    </w:pPr>
    <w:r>
      <w:rPr>
        <w:rFonts w:ascii="Times New Roman" w:hAnsi="Times New Roman" w:cs="Times New Roman"/>
        <w:b w:val="0"/>
        <w:color w:val="auto"/>
        <w:sz w:val="20"/>
      </w:rPr>
      <w:t>FMNotp4_</w:t>
    </w:r>
    <w:r w:rsidR="00541646">
      <w:rPr>
        <w:rFonts w:ascii="Times New Roman" w:hAnsi="Times New Roman" w:cs="Times New Roman"/>
        <w:b w:val="0"/>
        <w:color w:val="auto"/>
        <w:sz w:val="20"/>
      </w:rPr>
      <w:t>051212</w:t>
    </w:r>
    <w:r w:rsidRPr="00431AB1">
      <w:rPr>
        <w:rFonts w:ascii="Times New Roman" w:hAnsi="Times New Roman" w:cs="Times New Roman"/>
        <w:b w:val="0"/>
        <w:color w:val="auto"/>
        <w:sz w:val="20"/>
      </w:rPr>
      <w:t>; 4.pielikums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3</w:t>
    </w:r>
    <w:r w:rsidRPr="00431AB1">
      <w:rPr>
        <w:rFonts w:ascii="Times New Roman" w:hAnsi="Times New Roman" w:cs="Times New Roman"/>
        <w:b w:val="0"/>
        <w:color w:val="auto"/>
        <w:sz w:val="20"/>
      </w:rPr>
      <w:t>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F9" w:rsidRDefault="006145F9" w:rsidP="00F53BEC">
      <w:r>
        <w:separator/>
      </w:r>
    </w:p>
  </w:footnote>
  <w:footnote w:type="continuationSeparator" w:id="0">
    <w:p w:rsidR="006145F9" w:rsidRDefault="006145F9" w:rsidP="00F5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360"/>
      <w:docPartObj>
        <w:docPartGallery w:val="Page Numbers (Top of Page)"/>
        <w:docPartUnique/>
      </w:docPartObj>
    </w:sdtPr>
    <w:sdtEndPr/>
    <w:sdtContent>
      <w:p w:rsidR="006145F9" w:rsidRDefault="006145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6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45F9" w:rsidRPr="00894468" w:rsidRDefault="006145F9" w:rsidP="00894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29"/>
    <w:rsid w:val="000637A7"/>
    <w:rsid w:val="00152D94"/>
    <w:rsid w:val="002062F9"/>
    <w:rsid w:val="00212B3D"/>
    <w:rsid w:val="002130B3"/>
    <w:rsid w:val="00226333"/>
    <w:rsid w:val="00242991"/>
    <w:rsid w:val="00270766"/>
    <w:rsid w:val="002D5D00"/>
    <w:rsid w:val="00345965"/>
    <w:rsid w:val="003A3437"/>
    <w:rsid w:val="003D4C35"/>
    <w:rsid w:val="00401E96"/>
    <w:rsid w:val="00427D29"/>
    <w:rsid w:val="00431AB1"/>
    <w:rsid w:val="00461BC8"/>
    <w:rsid w:val="00492BFD"/>
    <w:rsid w:val="004A6C71"/>
    <w:rsid w:val="00530573"/>
    <w:rsid w:val="00530AD9"/>
    <w:rsid w:val="00535A7E"/>
    <w:rsid w:val="00541646"/>
    <w:rsid w:val="00541A3E"/>
    <w:rsid w:val="0057580C"/>
    <w:rsid w:val="006145F9"/>
    <w:rsid w:val="00674FB7"/>
    <w:rsid w:val="006E4BBF"/>
    <w:rsid w:val="006F774A"/>
    <w:rsid w:val="007012B5"/>
    <w:rsid w:val="00786948"/>
    <w:rsid w:val="007A65ED"/>
    <w:rsid w:val="00894468"/>
    <w:rsid w:val="00896146"/>
    <w:rsid w:val="008B0B96"/>
    <w:rsid w:val="008C6650"/>
    <w:rsid w:val="008F7023"/>
    <w:rsid w:val="0090796D"/>
    <w:rsid w:val="009A213C"/>
    <w:rsid w:val="00B516A9"/>
    <w:rsid w:val="00B63821"/>
    <w:rsid w:val="00C1113D"/>
    <w:rsid w:val="00C33B3C"/>
    <w:rsid w:val="00D177BB"/>
    <w:rsid w:val="00D679E1"/>
    <w:rsid w:val="00D73E0F"/>
    <w:rsid w:val="00DE5318"/>
    <w:rsid w:val="00E136A9"/>
    <w:rsid w:val="00E900D5"/>
    <w:rsid w:val="00EC2E82"/>
    <w:rsid w:val="00ED52C7"/>
    <w:rsid w:val="00F269E5"/>
    <w:rsid w:val="00F37703"/>
    <w:rsid w:val="00F445D9"/>
    <w:rsid w:val="00F53BEC"/>
    <w:rsid w:val="00F717EC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runkovska@f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4210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2012.gadā</vt:lpstr>
    </vt:vector>
  </TitlesOfParts>
  <Company>fm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2013.gadā</dc:title>
  <dc:subject>Noteikumu projekta 4.pielikums</dc:subject>
  <dc:creator>I.Runkovska</dc:creator>
  <dc:description>inese.runkovska@fm.gov.lv
67095604</dc:description>
  <cp:lastModifiedBy>Windows User</cp:lastModifiedBy>
  <cp:revision>10</cp:revision>
  <cp:lastPrinted>2009-12-08T12:59:00Z</cp:lastPrinted>
  <dcterms:created xsi:type="dcterms:W3CDTF">2012-10-29T14:13:00Z</dcterms:created>
  <dcterms:modified xsi:type="dcterms:W3CDTF">2012-12-05T12:06:00Z</dcterms:modified>
  <cp:category>Finanšu ministrija</cp:category>
</cp:coreProperties>
</file>