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5F" w:rsidRPr="009F5480" w:rsidRDefault="00DD796B" w:rsidP="0012555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2555F" w:rsidRPr="009F5480">
        <w:rPr>
          <w:rFonts w:ascii="Times New Roman" w:hAnsi="Times New Roman" w:cs="Times New Roman"/>
          <w:sz w:val="24"/>
          <w:szCs w:val="24"/>
        </w:rPr>
        <w:t>.pielikums</w:t>
      </w:r>
    </w:p>
    <w:p w:rsidR="0012555F" w:rsidRPr="009F5480" w:rsidRDefault="0012555F" w:rsidP="0012555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480">
        <w:rPr>
          <w:rFonts w:ascii="Times New Roman" w:hAnsi="Times New Roman" w:cs="Times New Roman"/>
          <w:sz w:val="24"/>
          <w:szCs w:val="24"/>
        </w:rPr>
        <w:t xml:space="preserve">Ministru kabineta </w:t>
      </w:r>
    </w:p>
    <w:p w:rsidR="0012555F" w:rsidRPr="009F5480" w:rsidRDefault="0012555F" w:rsidP="0012555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48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F5480">
        <w:rPr>
          <w:rFonts w:ascii="Times New Roman" w:hAnsi="Times New Roman" w:cs="Times New Roman"/>
          <w:sz w:val="24"/>
          <w:szCs w:val="24"/>
        </w:rPr>
        <w:t>.gada___.__________ noteikumiem Nr.____</w:t>
      </w:r>
    </w:p>
    <w:p w:rsidR="0012555F" w:rsidRDefault="0012555F" w:rsidP="001255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</w:p>
    <w:p w:rsidR="0012555F" w:rsidRPr="0012555F" w:rsidRDefault="0012555F" w:rsidP="001255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12555F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Pedagogu, izglītības iestāžu vadītāju, viņu vietnieku un struktūrvienību vadītāju zemākās mēneša darba algas likmes</w:t>
      </w:r>
    </w:p>
    <w:p w:rsidR="00811A22" w:rsidRPr="005B2F8D" w:rsidRDefault="00811A22" w:rsidP="00811A22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1</w:t>
      </w:r>
      <w:r w:rsidRPr="005B2F8D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.tabula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6"/>
        <w:gridCol w:w="3316"/>
        <w:gridCol w:w="4228"/>
      </w:tblGrid>
      <w:tr w:rsidR="00811A22" w:rsidRPr="005B2F8D" w:rsidTr="00B07D66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11A22" w:rsidRPr="005B2F8D" w:rsidRDefault="00811A22" w:rsidP="00B07D6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11A22" w:rsidRPr="005B2F8D" w:rsidRDefault="00811A22" w:rsidP="00B07D6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Pedagoga amata (profesijas) nosaukums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11A22" w:rsidRPr="005B2F8D" w:rsidRDefault="00811A22" w:rsidP="00B07D6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Zemākā mēneša darba algas likme </w:t>
            </w:r>
            <w:r w:rsidRPr="00ED077C"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  <w:t>(</w:t>
            </w:r>
            <w:r w:rsidRPr="00ED077C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EUR</w:t>
            </w:r>
            <w:r w:rsidRPr="00ED077C"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  <w:t>)</w:t>
            </w:r>
          </w:p>
        </w:tc>
      </w:tr>
      <w:tr w:rsidR="00811A22" w:rsidRPr="005B2F8D" w:rsidTr="00B07D66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11A22" w:rsidRPr="005B2F8D" w:rsidRDefault="00811A22" w:rsidP="00B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11A22" w:rsidRPr="005B2F8D" w:rsidRDefault="00811A22" w:rsidP="00B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Izglītības iestādes vadītājs, arodizglītības vai profesionālās vidējās izglītības programmas īstenojošas koledžas struktūrvienības vadītājs izglītības iestādē (koledžas struktūrvienībā), kurā ir šāds izglītojamo skaits:</w:t>
            </w:r>
          </w:p>
        </w:tc>
      </w:tr>
      <w:tr w:rsidR="00811A22" w:rsidRPr="005B2F8D" w:rsidTr="00B07D66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11A22" w:rsidRPr="005B2F8D" w:rsidRDefault="00811A22" w:rsidP="00B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11A22" w:rsidRPr="005B2F8D" w:rsidRDefault="00811A22" w:rsidP="00B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2601 un vairāk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11A22" w:rsidRPr="005B2F8D" w:rsidRDefault="00811A22" w:rsidP="00B07D6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1374,49</w:t>
            </w:r>
          </w:p>
        </w:tc>
      </w:tr>
      <w:tr w:rsidR="00811A22" w:rsidRPr="005B2F8D" w:rsidTr="00B07D66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11A22" w:rsidRPr="005B2F8D" w:rsidRDefault="00811A22" w:rsidP="00B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11A22" w:rsidRPr="005B2F8D" w:rsidRDefault="00811A22" w:rsidP="00B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2401 līdz 2600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11A22" w:rsidRPr="005B2F8D" w:rsidRDefault="00811A22" w:rsidP="00B07D6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1309,04</w:t>
            </w:r>
          </w:p>
        </w:tc>
      </w:tr>
      <w:tr w:rsidR="00811A22" w:rsidRPr="005B2F8D" w:rsidTr="00B07D66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11A22" w:rsidRPr="005B2F8D" w:rsidRDefault="00811A22" w:rsidP="00B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11A22" w:rsidRPr="005B2F8D" w:rsidRDefault="00811A22" w:rsidP="00B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2201 līdz 2400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11A22" w:rsidRPr="005B2F8D" w:rsidRDefault="00811A22" w:rsidP="00B07D6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1246,44</w:t>
            </w:r>
          </w:p>
        </w:tc>
      </w:tr>
      <w:tr w:rsidR="00811A22" w:rsidRPr="005B2F8D" w:rsidTr="00B07D66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11A22" w:rsidRPr="005B2F8D" w:rsidRDefault="00811A22" w:rsidP="00B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1.4.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11A22" w:rsidRPr="005B2F8D" w:rsidRDefault="00811A22" w:rsidP="00B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2001 līdz 2200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11A22" w:rsidRPr="005B2F8D" w:rsidRDefault="00811A22" w:rsidP="00B07D6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1186,68</w:t>
            </w:r>
          </w:p>
        </w:tc>
      </w:tr>
      <w:tr w:rsidR="00811A22" w:rsidRPr="005B2F8D" w:rsidTr="00B07D66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11A22" w:rsidRPr="005B2F8D" w:rsidRDefault="00811A22" w:rsidP="00B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1.5.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11A22" w:rsidRPr="005B2F8D" w:rsidRDefault="00811A22" w:rsidP="00B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1801 līdz 2000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11A22" w:rsidRPr="005B2F8D" w:rsidRDefault="00811A22" w:rsidP="00B07D6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1129,76</w:t>
            </w:r>
          </w:p>
        </w:tc>
      </w:tr>
      <w:tr w:rsidR="00811A22" w:rsidRPr="005B2F8D" w:rsidTr="00B07D66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11A22" w:rsidRPr="005B2F8D" w:rsidRDefault="00811A22" w:rsidP="00B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1.6.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11A22" w:rsidRPr="005B2F8D" w:rsidRDefault="00811A22" w:rsidP="00B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1601 līdz 1800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11A22" w:rsidRPr="005B2F8D" w:rsidRDefault="00811A22" w:rsidP="00B07D6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1077,11</w:t>
            </w:r>
          </w:p>
        </w:tc>
      </w:tr>
      <w:tr w:rsidR="00811A22" w:rsidRPr="005B2F8D" w:rsidTr="00B07D66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11A22" w:rsidRPr="005B2F8D" w:rsidRDefault="00811A22" w:rsidP="00B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1.7.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11A22" w:rsidRPr="005B2F8D" w:rsidRDefault="00811A22" w:rsidP="00B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1401 līdz 1600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11A22" w:rsidRPr="005B2F8D" w:rsidRDefault="00811A22" w:rsidP="00B07D6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1025,89</w:t>
            </w:r>
          </w:p>
        </w:tc>
      </w:tr>
      <w:tr w:rsidR="00811A22" w:rsidRPr="005B2F8D" w:rsidTr="00B07D66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11A22" w:rsidRPr="005B2F8D" w:rsidRDefault="00811A22" w:rsidP="00B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1.8.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11A22" w:rsidRPr="005B2F8D" w:rsidRDefault="00811A22" w:rsidP="00B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1201 līdz 1400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11A22" w:rsidRPr="005B2F8D" w:rsidRDefault="00811A22" w:rsidP="00B07D6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976,09</w:t>
            </w:r>
          </w:p>
        </w:tc>
      </w:tr>
      <w:tr w:rsidR="00811A22" w:rsidRPr="005B2F8D" w:rsidTr="00B07D66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11A22" w:rsidRPr="005B2F8D" w:rsidRDefault="00811A22" w:rsidP="00B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1.9.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11A22" w:rsidRPr="005B2F8D" w:rsidRDefault="00811A22" w:rsidP="00B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1001 līdz 1200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11A22" w:rsidRPr="005B2F8D" w:rsidRDefault="00811A22" w:rsidP="00B07D6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933,40</w:t>
            </w:r>
          </w:p>
        </w:tc>
      </w:tr>
      <w:tr w:rsidR="00811A22" w:rsidRPr="005B2F8D" w:rsidTr="00B07D66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11A22" w:rsidRPr="005B2F8D" w:rsidRDefault="00811A22" w:rsidP="00B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1.10.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11A22" w:rsidRPr="005B2F8D" w:rsidRDefault="00811A22" w:rsidP="00B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801 līdz 1000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11A22" w:rsidRPr="005B2F8D" w:rsidRDefault="00811A22" w:rsidP="00B07D6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893,56</w:t>
            </w:r>
          </w:p>
        </w:tc>
      </w:tr>
      <w:tr w:rsidR="00811A22" w:rsidRPr="005B2F8D" w:rsidTr="00B07D66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11A22" w:rsidRPr="005B2F8D" w:rsidRDefault="00811A22" w:rsidP="00B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1.11.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11A22" w:rsidRPr="005B2F8D" w:rsidRDefault="00811A22" w:rsidP="00B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601 līdz 800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11A22" w:rsidRPr="005B2F8D" w:rsidRDefault="00811A22" w:rsidP="00B07D6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843,76</w:t>
            </w:r>
          </w:p>
        </w:tc>
      </w:tr>
      <w:tr w:rsidR="00811A22" w:rsidRPr="005B2F8D" w:rsidTr="00B07D66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11A22" w:rsidRPr="005B2F8D" w:rsidRDefault="00811A22" w:rsidP="00B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1.12.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11A22" w:rsidRPr="005B2F8D" w:rsidRDefault="00811A22" w:rsidP="00B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401 līdz 600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11A22" w:rsidRPr="005B2F8D" w:rsidRDefault="00811A22" w:rsidP="00B07D6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795,39</w:t>
            </w:r>
          </w:p>
        </w:tc>
      </w:tr>
      <w:tr w:rsidR="00811A22" w:rsidRPr="005B2F8D" w:rsidTr="00B07D66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11A22" w:rsidRPr="005B2F8D" w:rsidRDefault="00811A22" w:rsidP="00B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1.13.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11A22" w:rsidRPr="005B2F8D" w:rsidRDefault="00811A22" w:rsidP="00B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251 līdz 400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11A22" w:rsidRPr="005B2F8D" w:rsidRDefault="00811A22" w:rsidP="00B07D6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761,24</w:t>
            </w:r>
          </w:p>
        </w:tc>
      </w:tr>
      <w:tr w:rsidR="00811A22" w:rsidRPr="005B2F8D" w:rsidTr="00B07D66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11A22" w:rsidRPr="005B2F8D" w:rsidRDefault="00811A22" w:rsidP="00B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1.14.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11A22" w:rsidRPr="005B2F8D" w:rsidRDefault="00811A22" w:rsidP="00B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151 līdz 250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11A22" w:rsidRPr="005B2F8D" w:rsidRDefault="00811A22" w:rsidP="00B07D6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737,05</w:t>
            </w:r>
          </w:p>
        </w:tc>
      </w:tr>
      <w:tr w:rsidR="00811A22" w:rsidRPr="005B2F8D" w:rsidTr="00B07D66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11A22" w:rsidRPr="005B2F8D" w:rsidRDefault="00811A22" w:rsidP="00B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1.15.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11A22" w:rsidRPr="005B2F8D" w:rsidRDefault="00811A22" w:rsidP="00B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101 līdz 150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11A22" w:rsidRPr="005B2F8D" w:rsidRDefault="00811A22" w:rsidP="00B07D6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715,70</w:t>
            </w:r>
          </w:p>
        </w:tc>
      </w:tr>
      <w:tr w:rsidR="00811A22" w:rsidRPr="005B2F8D" w:rsidTr="00B07D66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11A22" w:rsidRPr="005B2F8D" w:rsidRDefault="00811A22" w:rsidP="00B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1.16.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11A22" w:rsidRPr="005B2F8D" w:rsidRDefault="00811A22" w:rsidP="00B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līdz 100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11A22" w:rsidRPr="005B2F8D" w:rsidRDefault="00811A22" w:rsidP="00B07D6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700,05</w:t>
            </w:r>
          </w:p>
        </w:tc>
      </w:tr>
      <w:tr w:rsidR="00811A22" w:rsidRPr="005B2F8D" w:rsidTr="00B07D66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:rsidR="00811A22" w:rsidRPr="005B2F8D" w:rsidRDefault="00811A22" w:rsidP="00B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:rsidR="00811A22" w:rsidRPr="005B2F8D" w:rsidRDefault="00811A22" w:rsidP="00B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Izglītības iestādes vadītāja vietnieks, arodizglītības vai profesionālās vidējās izglītības programmas īstenojošas koledžas struktūrvienības vadītāja vietnieks izglītības iestādē (koledžas struktūrvienībā), kurā ir šāds izglītojamo skaits:</w:t>
            </w:r>
          </w:p>
        </w:tc>
      </w:tr>
      <w:tr w:rsidR="00811A22" w:rsidRPr="005B2F8D" w:rsidTr="00B07D66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:rsidR="00811A22" w:rsidRPr="005B2F8D" w:rsidRDefault="00811A22" w:rsidP="00B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:rsidR="00811A22" w:rsidRPr="005B2F8D" w:rsidRDefault="00811A22" w:rsidP="00B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2601 un vairāk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:rsidR="00811A22" w:rsidRPr="005B2F8D" w:rsidRDefault="00811A22" w:rsidP="00B07D6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963,28</w:t>
            </w:r>
          </w:p>
        </w:tc>
      </w:tr>
      <w:tr w:rsidR="00811A22" w:rsidRPr="005B2F8D" w:rsidTr="00B07D66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:rsidR="00811A22" w:rsidRPr="005B2F8D" w:rsidRDefault="00811A22" w:rsidP="00B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:rsidR="00811A22" w:rsidRPr="005B2F8D" w:rsidRDefault="00811A22" w:rsidP="00B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2401 līdz 2600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:rsidR="00811A22" w:rsidRPr="005B2F8D" w:rsidRDefault="00811A22" w:rsidP="00B07D6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917,75</w:t>
            </w:r>
          </w:p>
        </w:tc>
      </w:tr>
      <w:tr w:rsidR="00811A22" w:rsidRPr="005B2F8D" w:rsidTr="00B07D66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:rsidR="00811A22" w:rsidRPr="005B2F8D" w:rsidRDefault="00811A22" w:rsidP="00B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:rsidR="00811A22" w:rsidRPr="005B2F8D" w:rsidRDefault="00811A22" w:rsidP="00B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2201 līdz 2400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:rsidR="00811A22" w:rsidRPr="005B2F8D" w:rsidRDefault="00811A22" w:rsidP="00B07D6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873,64</w:t>
            </w:r>
          </w:p>
        </w:tc>
      </w:tr>
      <w:tr w:rsidR="00811A22" w:rsidRPr="005B2F8D" w:rsidTr="00B07D66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:rsidR="00811A22" w:rsidRPr="005B2F8D" w:rsidRDefault="00811A22" w:rsidP="00B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2.4.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:rsidR="00811A22" w:rsidRPr="005B2F8D" w:rsidRDefault="00811A22" w:rsidP="00B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2001 līdz 2200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:rsidR="00811A22" w:rsidRPr="005B2F8D" w:rsidRDefault="00811A22" w:rsidP="00B07D6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830,96</w:t>
            </w:r>
          </w:p>
        </w:tc>
      </w:tr>
      <w:tr w:rsidR="00811A22" w:rsidRPr="005B2F8D" w:rsidTr="00B07D66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:rsidR="00811A22" w:rsidRPr="005B2F8D" w:rsidRDefault="00811A22" w:rsidP="00B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2.5.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:rsidR="00811A22" w:rsidRPr="005B2F8D" w:rsidRDefault="00811A22" w:rsidP="00B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1801 līdz 2000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:rsidR="00811A22" w:rsidRPr="005B2F8D" w:rsidRDefault="00811A22" w:rsidP="00B07D6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792,54</w:t>
            </w:r>
          </w:p>
        </w:tc>
      </w:tr>
      <w:tr w:rsidR="00811A22" w:rsidRPr="005B2F8D" w:rsidTr="00B07D66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:rsidR="00811A22" w:rsidRPr="005B2F8D" w:rsidRDefault="00811A22" w:rsidP="00B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2.6.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:rsidR="00811A22" w:rsidRPr="005B2F8D" w:rsidRDefault="00811A22" w:rsidP="00B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1601 līdz 1800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:rsidR="00811A22" w:rsidRPr="005B2F8D" w:rsidRDefault="00811A22" w:rsidP="00B07D6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754,12</w:t>
            </w:r>
          </w:p>
        </w:tc>
      </w:tr>
      <w:tr w:rsidR="00811A22" w:rsidRPr="005B2F8D" w:rsidTr="00B07D66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:rsidR="00811A22" w:rsidRPr="005B2F8D" w:rsidRDefault="00811A22" w:rsidP="00B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2.7.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:rsidR="00811A22" w:rsidRPr="005B2F8D" w:rsidRDefault="00811A22" w:rsidP="00B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1401 līdz 1600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:rsidR="00811A22" w:rsidRPr="005B2F8D" w:rsidRDefault="00811A22" w:rsidP="00B07D6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718,55</w:t>
            </w:r>
          </w:p>
        </w:tc>
      </w:tr>
      <w:tr w:rsidR="00811A22" w:rsidRPr="005B2F8D" w:rsidTr="00B07D66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:rsidR="00811A22" w:rsidRPr="005B2F8D" w:rsidRDefault="00811A22" w:rsidP="00B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>2.8.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:rsidR="00811A22" w:rsidRPr="005B2F8D" w:rsidRDefault="00811A22" w:rsidP="00B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1201 līdz 1400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:rsidR="00811A22" w:rsidRPr="005B2F8D" w:rsidRDefault="00811A22" w:rsidP="00B07D6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684,40</w:t>
            </w:r>
          </w:p>
        </w:tc>
      </w:tr>
      <w:tr w:rsidR="00811A22" w:rsidRPr="005B2F8D" w:rsidTr="00B07D66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:rsidR="00811A22" w:rsidRPr="005B2F8D" w:rsidRDefault="00811A22" w:rsidP="00B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2.9.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:rsidR="00811A22" w:rsidRPr="005B2F8D" w:rsidRDefault="00811A22" w:rsidP="00B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1001 līdz 1200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:rsidR="00811A22" w:rsidRPr="005B2F8D" w:rsidRDefault="00811A22" w:rsidP="00B07D6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660,21</w:t>
            </w:r>
          </w:p>
        </w:tc>
      </w:tr>
      <w:tr w:rsidR="00811A22" w:rsidRPr="005B2F8D" w:rsidTr="00B07D66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:rsidR="00811A22" w:rsidRPr="005B2F8D" w:rsidRDefault="00811A22" w:rsidP="00B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2.10.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:rsidR="00811A22" w:rsidRPr="005B2F8D" w:rsidRDefault="00811A22" w:rsidP="00B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801 līdz 1000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:rsidR="00811A22" w:rsidRPr="005B2F8D" w:rsidRDefault="00811A22" w:rsidP="00B07D6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631,76</w:t>
            </w:r>
          </w:p>
        </w:tc>
      </w:tr>
      <w:tr w:rsidR="00811A22" w:rsidRPr="005B2F8D" w:rsidTr="00B07D66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:rsidR="00811A22" w:rsidRPr="005B2F8D" w:rsidRDefault="00811A22" w:rsidP="00B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2.11.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:rsidR="00811A22" w:rsidRPr="005B2F8D" w:rsidRDefault="00811A22" w:rsidP="00B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601 līdz 800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:rsidR="00811A22" w:rsidRPr="005B2F8D" w:rsidRDefault="00811A22" w:rsidP="00B07D6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614,68</w:t>
            </w:r>
          </w:p>
        </w:tc>
      </w:tr>
      <w:tr w:rsidR="00811A22" w:rsidRPr="005B2F8D" w:rsidTr="00B07D66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:rsidR="00811A22" w:rsidRPr="005B2F8D" w:rsidRDefault="00811A22" w:rsidP="00B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2.12.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:rsidR="00811A22" w:rsidRPr="005B2F8D" w:rsidRDefault="00811A22" w:rsidP="00B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401 līdz 600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:rsidR="00811A22" w:rsidRPr="005B2F8D" w:rsidRDefault="00811A22" w:rsidP="00B07D6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574,84</w:t>
            </w:r>
          </w:p>
        </w:tc>
      </w:tr>
      <w:tr w:rsidR="00811A22" w:rsidRPr="005B2F8D" w:rsidTr="00B07D66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:rsidR="00811A22" w:rsidRPr="005B2F8D" w:rsidRDefault="00811A22" w:rsidP="00B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2.13.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:rsidR="00811A22" w:rsidRPr="005B2F8D" w:rsidRDefault="00811A22" w:rsidP="00B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251 līdz 400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:rsidR="00811A22" w:rsidRPr="005B2F8D" w:rsidRDefault="00811A22" w:rsidP="00B07D6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564,88</w:t>
            </w:r>
          </w:p>
        </w:tc>
      </w:tr>
      <w:tr w:rsidR="00811A22" w:rsidRPr="005B2F8D" w:rsidTr="00B07D66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:rsidR="00811A22" w:rsidRPr="005B2F8D" w:rsidRDefault="00811A22" w:rsidP="00B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2.14.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:rsidR="00811A22" w:rsidRPr="005B2F8D" w:rsidRDefault="00811A22" w:rsidP="00B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151 līdz 250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:rsidR="00811A22" w:rsidRPr="005B2F8D" w:rsidRDefault="00811A22" w:rsidP="00B07D6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556,34</w:t>
            </w:r>
          </w:p>
        </w:tc>
      </w:tr>
      <w:tr w:rsidR="00811A22" w:rsidRPr="005B2F8D" w:rsidTr="00B07D66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:rsidR="00811A22" w:rsidRPr="005B2F8D" w:rsidRDefault="00811A22" w:rsidP="00B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2.15.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:rsidR="00811A22" w:rsidRPr="005B2F8D" w:rsidRDefault="00811A22" w:rsidP="00B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101 līdz 150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:rsidR="00811A22" w:rsidRPr="005B2F8D" w:rsidRDefault="00811A22" w:rsidP="00B07D6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547,81</w:t>
            </w:r>
          </w:p>
        </w:tc>
      </w:tr>
      <w:tr w:rsidR="00811A22" w:rsidRPr="005B2F8D" w:rsidTr="00B07D66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:rsidR="00811A22" w:rsidRPr="005B2F8D" w:rsidRDefault="00811A22" w:rsidP="00B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2.16.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:rsidR="00811A22" w:rsidRPr="005B2F8D" w:rsidRDefault="00811A22" w:rsidP="00B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līdz 100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:rsidR="00811A22" w:rsidRPr="005B2F8D" w:rsidRDefault="00811A22" w:rsidP="00B07D6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532,15</w:t>
            </w:r>
          </w:p>
        </w:tc>
      </w:tr>
      <w:tr w:rsidR="00811A22" w:rsidRPr="005B2F8D" w:rsidTr="00B07D66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:rsidR="00811A22" w:rsidRPr="005B2F8D" w:rsidRDefault="00811A22" w:rsidP="00B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:rsidR="00811A22" w:rsidRPr="005B2F8D" w:rsidRDefault="00811A22" w:rsidP="00B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Struktūrvienības vadītājs izglītības jomā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:rsidR="00811A22" w:rsidRPr="005B2F8D" w:rsidRDefault="00811A22" w:rsidP="00B07D6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516,50</w:t>
            </w:r>
          </w:p>
        </w:tc>
      </w:tr>
    </w:tbl>
    <w:p w:rsidR="00811A22" w:rsidRDefault="00811A22" w:rsidP="00811A22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:rsidR="00811A22" w:rsidRPr="005B2F8D" w:rsidRDefault="00811A22" w:rsidP="00811A22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5B2F8D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Pārējo pedagogu zemākās mēneša darba algas likmes (</w:t>
      </w:r>
      <w:r w:rsidRPr="005B2F8D">
        <w:rPr>
          <w:rFonts w:ascii="Times New Roman" w:eastAsia="Times New Roman" w:hAnsi="Times New Roman" w:cs="Times New Roman"/>
          <w:b/>
          <w:bCs/>
          <w:iCs/>
          <w:color w:val="414142"/>
          <w:sz w:val="24"/>
          <w:szCs w:val="24"/>
          <w:lang w:eastAsia="lv-LV"/>
        </w:rPr>
        <w:t>EUR</w:t>
      </w:r>
      <w:r w:rsidRPr="005B2F8D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)</w:t>
      </w:r>
    </w:p>
    <w:p w:rsidR="00811A22" w:rsidRPr="005B2F8D" w:rsidRDefault="00811A22" w:rsidP="00811A22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2</w:t>
      </w:r>
      <w:r w:rsidRPr="005B2F8D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. tabula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233"/>
        <w:gridCol w:w="1575"/>
        <w:gridCol w:w="1409"/>
        <w:gridCol w:w="1492"/>
      </w:tblGrid>
      <w:tr w:rsidR="00811A22" w:rsidRPr="005B2F8D" w:rsidTr="00B07D66">
        <w:trPr>
          <w:trHeight w:val="150"/>
        </w:trPr>
        <w:tc>
          <w:tcPr>
            <w:tcW w:w="3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:rsidR="00811A22" w:rsidRPr="005B2F8D" w:rsidRDefault="00811A22" w:rsidP="00B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Nr.</w:t>
            </w: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br/>
              <w:t>p. k.</w:t>
            </w:r>
          </w:p>
        </w:tc>
        <w:tc>
          <w:tcPr>
            <w:tcW w:w="19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:rsidR="00811A22" w:rsidRPr="005B2F8D" w:rsidRDefault="00811A22" w:rsidP="00B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Pedagoga amata (profesijas) nosaukums </w:t>
            </w:r>
          </w:p>
        </w:tc>
        <w:tc>
          <w:tcPr>
            <w:tcW w:w="27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:rsidR="00811A22" w:rsidRPr="005B2F8D" w:rsidRDefault="00811A22" w:rsidP="00B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Pedagoģiskā darba stāžs (gados)</w:t>
            </w:r>
          </w:p>
        </w:tc>
      </w:tr>
      <w:tr w:rsidR="00811A22" w:rsidRPr="005B2F8D" w:rsidTr="00B07D66">
        <w:trPr>
          <w:trHeight w:val="15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:rsidR="00811A22" w:rsidRPr="005B2F8D" w:rsidRDefault="00811A22" w:rsidP="00B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:rsidR="00811A22" w:rsidRPr="005B2F8D" w:rsidRDefault="00811A22" w:rsidP="00B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:rsidR="00811A22" w:rsidRPr="005B2F8D" w:rsidRDefault="00811A22" w:rsidP="00B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mazāks par 5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:rsidR="00811A22" w:rsidRPr="005B2F8D" w:rsidRDefault="00811A22" w:rsidP="00B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5 līdz 10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:rsidR="00811A22" w:rsidRPr="005B2F8D" w:rsidRDefault="00811A22" w:rsidP="00B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lielāks par 10</w:t>
            </w:r>
          </w:p>
        </w:tc>
      </w:tr>
      <w:tr w:rsidR="00811A22" w:rsidRPr="005B2F8D" w:rsidTr="00B07D66">
        <w:trPr>
          <w:trHeight w:val="150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:rsidR="00811A22" w:rsidRPr="005B2F8D" w:rsidRDefault="00811A22" w:rsidP="00B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</w:t>
            </w: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:rsidR="00811A22" w:rsidRPr="005B2F8D" w:rsidRDefault="00811A22" w:rsidP="00B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Izglītības metodiķis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:rsidR="00811A22" w:rsidRPr="005B2F8D" w:rsidRDefault="00811A22" w:rsidP="00B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405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:rsidR="00811A22" w:rsidRPr="005B2F8D" w:rsidRDefault="00811A22" w:rsidP="00B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413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:rsidR="00811A22" w:rsidRPr="005B2F8D" w:rsidRDefault="00811A22" w:rsidP="00B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420</w:t>
            </w:r>
          </w:p>
        </w:tc>
      </w:tr>
      <w:tr w:rsidR="00811A22" w:rsidRPr="005B2F8D" w:rsidTr="00B07D66">
        <w:trPr>
          <w:trHeight w:val="150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:rsidR="00811A22" w:rsidRPr="005B2F8D" w:rsidRDefault="00811A22" w:rsidP="00B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</w:t>
            </w: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:rsidR="00811A22" w:rsidRPr="005B2F8D" w:rsidRDefault="00811A22" w:rsidP="00B0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Pedagogs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:rsidR="00811A22" w:rsidRPr="005B2F8D" w:rsidRDefault="00811A22" w:rsidP="00B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405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:rsidR="00811A22" w:rsidRPr="005B2F8D" w:rsidRDefault="00811A22" w:rsidP="00B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413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:rsidR="00811A22" w:rsidRPr="005B2F8D" w:rsidRDefault="00811A22" w:rsidP="00B0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420</w:t>
            </w:r>
          </w:p>
        </w:tc>
      </w:tr>
    </w:tbl>
    <w:p w:rsidR="00811A22" w:rsidRDefault="00811A22" w:rsidP="00811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811A22" w:rsidRDefault="00811A22" w:rsidP="00811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811A22" w:rsidRPr="00811A22" w:rsidRDefault="00811A22" w:rsidP="00811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14142"/>
          <w:sz w:val="24"/>
          <w:szCs w:val="24"/>
          <w:lang w:eastAsia="lv-LV"/>
        </w:rPr>
      </w:pPr>
      <w:r w:rsidRPr="00811A22">
        <w:rPr>
          <w:rFonts w:ascii="Times New Roman" w:eastAsia="Times New Roman" w:hAnsi="Times New Roman" w:cs="Times New Roman"/>
          <w:b/>
          <w:color w:val="414142"/>
          <w:sz w:val="24"/>
          <w:szCs w:val="24"/>
          <w:lang w:eastAsia="lv-LV"/>
        </w:rPr>
        <w:t>Pārejas tabulas no 2016.gada 1.septembra</w:t>
      </w:r>
    </w:p>
    <w:p w:rsidR="005B2F8D" w:rsidRPr="005B2F8D" w:rsidRDefault="00811A22" w:rsidP="00811A22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3</w:t>
      </w:r>
      <w:r w:rsidR="005B2F8D" w:rsidRPr="005B2F8D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.tabula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6"/>
        <w:gridCol w:w="3316"/>
        <w:gridCol w:w="4228"/>
      </w:tblGrid>
      <w:tr w:rsidR="005B2F8D" w:rsidRPr="005B2F8D" w:rsidTr="003E65A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2F8D" w:rsidRPr="005B2F8D" w:rsidRDefault="005B2F8D" w:rsidP="003E65A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2F8D" w:rsidRPr="005B2F8D" w:rsidRDefault="005B2F8D" w:rsidP="003E65A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Pedagoga amata (profesijas) nosaukums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2F8D" w:rsidRPr="005B2F8D" w:rsidRDefault="005B2F8D" w:rsidP="003E65A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Zemākā mēneša darba algas likme </w:t>
            </w:r>
            <w:r w:rsidR="00ED077C" w:rsidRPr="00ED077C"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  <w:t>(</w:t>
            </w:r>
            <w:r w:rsidR="00ED077C" w:rsidRPr="00ED077C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EUR</w:t>
            </w:r>
            <w:r w:rsidR="00ED077C" w:rsidRPr="00ED077C"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  <w:t>)</w:t>
            </w:r>
          </w:p>
        </w:tc>
      </w:tr>
      <w:tr w:rsidR="005B2F8D" w:rsidRPr="005B2F8D" w:rsidTr="003E65A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2F8D" w:rsidRPr="005B2F8D" w:rsidRDefault="005B2F8D" w:rsidP="003E65A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2F8D" w:rsidRPr="005B2F8D" w:rsidRDefault="005B2F8D" w:rsidP="003E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Rektors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5B2F8D" w:rsidRPr="005B2F8D" w:rsidRDefault="005B2F8D" w:rsidP="003E65A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1410,07</w:t>
            </w:r>
          </w:p>
        </w:tc>
      </w:tr>
      <w:tr w:rsidR="005B2F8D" w:rsidRPr="005B2F8D" w:rsidTr="003E65A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2F8D" w:rsidRPr="005B2F8D" w:rsidRDefault="005B2F8D" w:rsidP="003E65A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2F8D" w:rsidRPr="005B2F8D" w:rsidRDefault="005B2F8D" w:rsidP="003E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Profesors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5B2F8D" w:rsidRPr="005B2F8D" w:rsidRDefault="005B2F8D" w:rsidP="003E65A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1175,29</w:t>
            </w:r>
          </w:p>
        </w:tc>
      </w:tr>
      <w:tr w:rsidR="005B2F8D" w:rsidRPr="005B2F8D" w:rsidTr="003E65A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2F8D" w:rsidRPr="005B2F8D" w:rsidRDefault="005B2F8D" w:rsidP="003E65A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2F8D" w:rsidRPr="005B2F8D" w:rsidRDefault="005B2F8D" w:rsidP="003E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Prorektors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5B2F8D" w:rsidRPr="005B2F8D" w:rsidRDefault="005B2F8D" w:rsidP="003E65A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940,52</w:t>
            </w:r>
          </w:p>
        </w:tc>
      </w:tr>
      <w:tr w:rsidR="005B2F8D" w:rsidRPr="005B2F8D" w:rsidTr="003E65A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2F8D" w:rsidRPr="005B2F8D" w:rsidRDefault="005B2F8D" w:rsidP="003E65A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2F8D" w:rsidRPr="005B2F8D" w:rsidRDefault="005B2F8D" w:rsidP="003E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Asociētais profesors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5B2F8D" w:rsidRPr="005B2F8D" w:rsidRDefault="005B2F8D" w:rsidP="003E65A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940,52</w:t>
            </w:r>
          </w:p>
        </w:tc>
      </w:tr>
      <w:tr w:rsidR="005B2F8D" w:rsidRPr="005B2F8D" w:rsidTr="003E65A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2F8D" w:rsidRPr="005B2F8D" w:rsidRDefault="005B2F8D" w:rsidP="003E65A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2F8D" w:rsidRPr="005B2F8D" w:rsidRDefault="005B2F8D" w:rsidP="003E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Dekāns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5B2F8D" w:rsidRPr="005B2F8D" w:rsidRDefault="005B2F8D" w:rsidP="003E65A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940,52</w:t>
            </w:r>
          </w:p>
        </w:tc>
      </w:tr>
      <w:tr w:rsidR="005B2F8D" w:rsidRPr="005B2F8D" w:rsidTr="003E65A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2F8D" w:rsidRPr="005B2F8D" w:rsidRDefault="005B2F8D" w:rsidP="003E65A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2F8D" w:rsidRPr="005B2F8D" w:rsidRDefault="005B2F8D" w:rsidP="003E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Docents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5B2F8D" w:rsidRPr="005B2F8D" w:rsidRDefault="005B2F8D" w:rsidP="003E65A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752,70</w:t>
            </w:r>
          </w:p>
        </w:tc>
      </w:tr>
      <w:tr w:rsidR="005B2F8D" w:rsidRPr="005B2F8D" w:rsidTr="003E65A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2F8D" w:rsidRPr="005B2F8D" w:rsidRDefault="005B2F8D" w:rsidP="003E65A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2F8D" w:rsidRPr="005B2F8D" w:rsidRDefault="005B2F8D" w:rsidP="003E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Katedras vadītājs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5B2F8D" w:rsidRPr="005B2F8D" w:rsidRDefault="005B2F8D" w:rsidP="003E65A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752,70</w:t>
            </w:r>
          </w:p>
        </w:tc>
      </w:tr>
      <w:tr w:rsidR="005B2F8D" w:rsidRPr="005B2F8D" w:rsidTr="003E65A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2F8D" w:rsidRPr="005B2F8D" w:rsidRDefault="005B2F8D" w:rsidP="003E65A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2F8D" w:rsidRPr="005B2F8D" w:rsidRDefault="005B2F8D" w:rsidP="003E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Prodekāns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5B2F8D" w:rsidRPr="005B2F8D" w:rsidRDefault="005B2F8D" w:rsidP="003E65A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601,87</w:t>
            </w:r>
          </w:p>
        </w:tc>
      </w:tr>
      <w:tr w:rsidR="005B2F8D" w:rsidRPr="005B2F8D" w:rsidTr="003E65A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2F8D" w:rsidRPr="005B2F8D" w:rsidRDefault="005B2F8D" w:rsidP="003E65A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2F8D" w:rsidRPr="005B2F8D" w:rsidRDefault="005B2F8D" w:rsidP="003E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Lektors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5B2F8D" w:rsidRPr="005B2F8D" w:rsidRDefault="005B2F8D" w:rsidP="003E65A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601,87</w:t>
            </w:r>
          </w:p>
        </w:tc>
      </w:tr>
      <w:tr w:rsidR="005B2F8D" w:rsidRPr="005B2F8D" w:rsidTr="003E65A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2F8D" w:rsidRPr="005B2F8D" w:rsidRDefault="005B2F8D" w:rsidP="003E65A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2F8D" w:rsidRPr="005B2F8D" w:rsidRDefault="005B2F8D" w:rsidP="003E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Asistents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5B2F8D" w:rsidRPr="005B2F8D" w:rsidRDefault="005B2F8D" w:rsidP="003E65A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480,93</w:t>
            </w:r>
          </w:p>
        </w:tc>
      </w:tr>
    </w:tbl>
    <w:p w:rsidR="00811A22" w:rsidRDefault="00811A22" w:rsidP="005B2F8D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5B2F8D" w:rsidRPr="005B2F8D" w:rsidRDefault="00811A22" w:rsidP="005B2F8D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lastRenderedPageBreak/>
        <w:t>4</w:t>
      </w:r>
      <w:r w:rsidR="005B2F8D" w:rsidRPr="005B2F8D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.tabula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6"/>
        <w:gridCol w:w="3316"/>
        <w:gridCol w:w="4228"/>
      </w:tblGrid>
      <w:tr w:rsidR="005B2F8D" w:rsidRPr="005B2F8D" w:rsidTr="003E65A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2F8D" w:rsidRPr="005B2F8D" w:rsidRDefault="005B2F8D" w:rsidP="003E65A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2F8D" w:rsidRPr="005B2F8D" w:rsidRDefault="005B2F8D" w:rsidP="003E65A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Pedagoga amata (profesijas) nosaukums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2F8D" w:rsidRPr="005B2F8D" w:rsidRDefault="005B2F8D" w:rsidP="003E65A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Zemākā mēneša darba algas likme </w:t>
            </w:r>
            <w:r w:rsidR="00ED077C" w:rsidRPr="00ED077C"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  <w:t>(</w:t>
            </w:r>
            <w:r w:rsidR="00ED077C" w:rsidRPr="00ED077C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EUR</w:t>
            </w:r>
            <w:r w:rsidR="00ED077C" w:rsidRPr="00ED077C"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  <w:t>)</w:t>
            </w:r>
          </w:p>
        </w:tc>
      </w:tr>
      <w:tr w:rsidR="005B2F8D" w:rsidRPr="005B2F8D" w:rsidTr="003E65A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2F8D" w:rsidRPr="005B2F8D" w:rsidRDefault="005B2F8D" w:rsidP="003E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2F8D" w:rsidRPr="005B2F8D" w:rsidRDefault="005B2F8D" w:rsidP="003E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Direktors koledžā, kurā ir šāds izglītojamo skaits:</w:t>
            </w:r>
          </w:p>
        </w:tc>
      </w:tr>
      <w:tr w:rsidR="005B2F8D" w:rsidRPr="005B2F8D" w:rsidTr="003E65A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2F8D" w:rsidRPr="005B2F8D" w:rsidRDefault="005B2F8D" w:rsidP="003E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2F8D" w:rsidRPr="005B2F8D" w:rsidRDefault="005B2F8D" w:rsidP="003E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1001 un vairāk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2F8D" w:rsidRPr="005B2F8D" w:rsidRDefault="005B2F8D" w:rsidP="003E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1410,07</w:t>
            </w:r>
          </w:p>
        </w:tc>
      </w:tr>
      <w:tr w:rsidR="005B2F8D" w:rsidRPr="005B2F8D" w:rsidTr="003E65A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2F8D" w:rsidRPr="005B2F8D" w:rsidRDefault="005B2F8D" w:rsidP="003E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2F8D" w:rsidRPr="005B2F8D" w:rsidRDefault="005B2F8D" w:rsidP="003E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501 līdz 1000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2F8D" w:rsidRPr="005B2F8D" w:rsidRDefault="005B2F8D" w:rsidP="003E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1128,34</w:t>
            </w:r>
          </w:p>
        </w:tc>
      </w:tr>
      <w:tr w:rsidR="005B2F8D" w:rsidRPr="005B2F8D" w:rsidTr="003E65A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2F8D" w:rsidRPr="005B2F8D" w:rsidRDefault="005B2F8D" w:rsidP="003E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2F8D" w:rsidRPr="005B2F8D" w:rsidRDefault="005B2F8D" w:rsidP="003E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līdz 500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2F8D" w:rsidRPr="005B2F8D" w:rsidRDefault="005B2F8D" w:rsidP="003E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987,47</w:t>
            </w:r>
          </w:p>
        </w:tc>
      </w:tr>
      <w:tr w:rsidR="005B2F8D" w:rsidRPr="005B2F8D" w:rsidTr="003E65A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2F8D" w:rsidRPr="005B2F8D" w:rsidRDefault="005B2F8D" w:rsidP="003E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2F8D" w:rsidRPr="005B2F8D" w:rsidRDefault="005B2F8D" w:rsidP="003E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Direktora vietnieks koledžā, kurā ir šāds izglītojamo skaits:</w:t>
            </w:r>
          </w:p>
        </w:tc>
      </w:tr>
      <w:tr w:rsidR="005B2F8D" w:rsidRPr="005B2F8D" w:rsidTr="003E65A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2F8D" w:rsidRPr="005B2F8D" w:rsidRDefault="005B2F8D" w:rsidP="003E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2F8D" w:rsidRPr="005B2F8D" w:rsidRDefault="005B2F8D" w:rsidP="003E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1001 un vairāk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2F8D" w:rsidRPr="005B2F8D" w:rsidRDefault="005B2F8D" w:rsidP="003E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916,33</w:t>
            </w:r>
          </w:p>
        </w:tc>
      </w:tr>
      <w:tr w:rsidR="005B2F8D" w:rsidRPr="005B2F8D" w:rsidTr="003E65A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2F8D" w:rsidRPr="005B2F8D" w:rsidRDefault="005B2F8D" w:rsidP="003E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2F8D" w:rsidRPr="005B2F8D" w:rsidRDefault="005B2F8D" w:rsidP="003E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501 līdz 1000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2F8D" w:rsidRPr="005B2F8D" w:rsidRDefault="005B2F8D" w:rsidP="003E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732,78</w:t>
            </w:r>
          </w:p>
        </w:tc>
      </w:tr>
      <w:tr w:rsidR="005B2F8D" w:rsidRPr="005B2F8D" w:rsidTr="003E65A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2F8D" w:rsidRPr="005B2F8D" w:rsidRDefault="005B2F8D" w:rsidP="003E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2F8D" w:rsidRPr="005B2F8D" w:rsidRDefault="005B2F8D" w:rsidP="003E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līdz 500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2F8D" w:rsidRPr="005B2F8D" w:rsidRDefault="005B2F8D" w:rsidP="003E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641,72</w:t>
            </w:r>
          </w:p>
        </w:tc>
      </w:tr>
      <w:tr w:rsidR="005B2F8D" w:rsidRPr="005B2F8D" w:rsidTr="003E65A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2F8D" w:rsidRPr="005B2F8D" w:rsidRDefault="005B2F8D" w:rsidP="003E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2F8D" w:rsidRPr="005B2F8D" w:rsidRDefault="005B2F8D" w:rsidP="003E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Studiju daļas vadītājs koledžā, kurā ir šāds izglītojamo skaits:</w:t>
            </w:r>
          </w:p>
        </w:tc>
      </w:tr>
      <w:tr w:rsidR="005B2F8D" w:rsidRPr="005B2F8D" w:rsidTr="003E65A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2F8D" w:rsidRPr="005B2F8D" w:rsidRDefault="005B2F8D" w:rsidP="003E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2F8D" w:rsidRPr="005B2F8D" w:rsidRDefault="005B2F8D" w:rsidP="003E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1001 un vairāk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2F8D" w:rsidRPr="005B2F8D" w:rsidRDefault="005B2F8D" w:rsidP="003E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825,27</w:t>
            </w:r>
          </w:p>
        </w:tc>
      </w:tr>
      <w:tr w:rsidR="005B2F8D" w:rsidRPr="005B2F8D" w:rsidTr="003E65A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2F8D" w:rsidRPr="005B2F8D" w:rsidRDefault="005B2F8D" w:rsidP="003E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3.2.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2F8D" w:rsidRPr="005B2F8D" w:rsidRDefault="005B2F8D" w:rsidP="003E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501 līdz 1000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2F8D" w:rsidRPr="005B2F8D" w:rsidRDefault="005B2F8D" w:rsidP="003E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660,21</w:t>
            </w:r>
          </w:p>
        </w:tc>
      </w:tr>
      <w:tr w:rsidR="005B2F8D" w:rsidRPr="005B2F8D" w:rsidTr="003E65A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2F8D" w:rsidRPr="005B2F8D" w:rsidRDefault="005B2F8D" w:rsidP="003E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3.3.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2F8D" w:rsidRPr="005B2F8D" w:rsidRDefault="005B2F8D" w:rsidP="003E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līdz 500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2F8D" w:rsidRPr="005B2F8D" w:rsidRDefault="005B2F8D" w:rsidP="003E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577,69</w:t>
            </w:r>
          </w:p>
        </w:tc>
      </w:tr>
      <w:tr w:rsidR="005B2F8D" w:rsidRPr="005B2F8D" w:rsidTr="003E65A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2F8D" w:rsidRPr="005B2F8D" w:rsidRDefault="005B2F8D" w:rsidP="003E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2F8D" w:rsidRPr="005B2F8D" w:rsidRDefault="005B2F8D" w:rsidP="003E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Docents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2F8D" w:rsidRPr="005B2F8D" w:rsidRDefault="005B2F8D" w:rsidP="003E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752,70</w:t>
            </w:r>
          </w:p>
        </w:tc>
      </w:tr>
      <w:tr w:rsidR="005B2F8D" w:rsidRPr="005B2F8D" w:rsidTr="003E65A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2F8D" w:rsidRPr="005B2F8D" w:rsidRDefault="005B2F8D" w:rsidP="003E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2F8D" w:rsidRPr="005B2F8D" w:rsidRDefault="005B2F8D" w:rsidP="003E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Lektors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2F8D" w:rsidRPr="005B2F8D" w:rsidRDefault="005B2F8D" w:rsidP="003E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601,87</w:t>
            </w:r>
          </w:p>
        </w:tc>
      </w:tr>
      <w:tr w:rsidR="005B2F8D" w:rsidRPr="005B2F8D" w:rsidTr="003E65A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2F8D" w:rsidRPr="005B2F8D" w:rsidRDefault="005B2F8D" w:rsidP="003E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2F8D" w:rsidRPr="005B2F8D" w:rsidRDefault="005B2F8D" w:rsidP="003E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Katedras vadītājs, nodaļas vadītājs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2F8D" w:rsidRPr="005B2F8D" w:rsidRDefault="005B2F8D" w:rsidP="003E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601,87</w:t>
            </w:r>
          </w:p>
        </w:tc>
      </w:tr>
      <w:tr w:rsidR="005B2F8D" w:rsidRPr="005B2F8D" w:rsidTr="003E65A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2F8D" w:rsidRPr="005B2F8D" w:rsidRDefault="005B2F8D" w:rsidP="003E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2F8D" w:rsidRPr="005B2F8D" w:rsidRDefault="005B2F8D" w:rsidP="003E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Asistents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2F8D" w:rsidRPr="005B2F8D" w:rsidRDefault="005B2F8D" w:rsidP="003E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B2F8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480,93</w:t>
            </w:r>
          </w:p>
        </w:tc>
      </w:tr>
    </w:tbl>
    <w:p w:rsidR="00811A22" w:rsidRDefault="00811A22" w:rsidP="00811A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14142"/>
          <w:sz w:val="20"/>
          <w:szCs w:val="20"/>
          <w:lang w:eastAsia="lv-LV"/>
        </w:rPr>
      </w:pPr>
    </w:p>
    <w:p w:rsidR="00811A22" w:rsidRDefault="00811A22" w:rsidP="00811A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14142"/>
          <w:sz w:val="20"/>
          <w:szCs w:val="20"/>
          <w:lang w:eastAsia="lv-LV"/>
        </w:rPr>
      </w:pPr>
      <w:r w:rsidRPr="00811A22">
        <w:rPr>
          <w:rFonts w:ascii="Arial" w:eastAsia="Times New Roman" w:hAnsi="Arial" w:cs="Arial"/>
          <w:b/>
          <w:color w:val="414142"/>
          <w:sz w:val="20"/>
          <w:szCs w:val="20"/>
          <w:lang w:eastAsia="lv-LV"/>
        </w:rPr>
        <w:t>Pārejas tabulas no 2017.gada 1.janvāra un 2018.gada 1.janvāra</w:t>
      </w:r>
    </w:p>
    <w:p w:rsidR="00811A22" w:rsidRDefault="00811A22" w:rsidP="00811A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14142"/>
          <w:sz w:val="20"/>
          <w:szCs w:val="20"/>
          <w:lang w:eastAsia="lv-LV"/>
        </w:rPr>
      </w:pPr>
    </w:p>
    <w:p w:rsidR="00811A22" w:rsidRPr="00811A22" w:rsidRDefault="00811A22" w:rsidP="00811A22">
      <w:pPr>
        <w:shd w:val="clear" w:color="auto" w:fill="FFFFFF"/>
        <w:spacing w:after="0" w:line="240" w:lineRule="auto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414142"/>
          <w:sz w:val="20"/>
          <w:szCs w:val="20"/>
          <w:lang w:eastAsia="lv-LV"/>
        </w:rPr>
        <w:t>5</w:t>
      </w:r>
      <w:r w:rsidRPr="00811A22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.tabula</w:t>
      </w:r>
    </w:p>
    <w:tbl>
      <w:tblPr>
        <w:tblW w:w="5005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5"/>
        <w:gridCol w:w="2197"/>
        <w:gridCol w:w="2803"/>
        <w:gridCol w:w="2803"/>
      </w:tblGrid>
      <w:tr w:rsidR="00811A22" w:rsidRPr="00811A22" w:rsidTr="00B07D66">
        <w:tc>
          <w:tcPr>
            <w:tcW w:w="2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811A22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Nr. p.k.</w:t>
            </w:r>
          </w:p>
        </w:tc>
        <w:tc>
          <w:tcPr>
            <w:tcW w:w="1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811A22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Pedagoga amata (profesijas) nosaukums</w:t>
            </w:r>
          </w:p>
        </w:tc>
        <w:tc>
          <w:tcPr>
            <w:tcW w:w="16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811A22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Zemākā mēneša darba algas likme (</w:t>
            </w:r>
            <w:r w:rsidRPr="00811A22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euro</w:t>
            </w:r>
            <w:r w:rsidRPr="00811A22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)</w:t>
            </w:r>
          </w:p>
          <w:p w:rsidR="00811A22" w:rsidRPr="00811A22" w:rsidRDefault="00811A22" w:rsidP="0081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811A22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no 2017.gada 1.janvāra</w:t>
            </w:r>
          </w:p>
        </w:tc>
        <w:tc>
          <w:tcPr>
            <w:tcW w:w="16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811A22" w:rsidRPr="00811A22" w:rsidRDefault="00811A22" w:rsidP="0081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811A22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Zemākā mēneša darba algas likme (</w:t>
            </w:r>
            <w:r w:rsidRPr="00811A22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euro</w:t>
            </w:r>
            <w:r w:rsidRPr="00811A22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)</w:t>
            </w:r>
          </w:p>
          <w:p w:rsidR="00811A22" w:rsidRPr="00811A22" w:rsidRDefault="00811A22" w:rsidP="0081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811A22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no 2018.gada 1.janvāra</w:t>
            </w:r>
          </w:p>
        </w:tc>
      </w:tr>
      <w:tr w:rsidR="00811A22" w:rsidRPr="00811A22" w:rsidTr="00B07D66">
        <w:tc>
          <w:tcPr>
            <w:tcW w:w="2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811A22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1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811A22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Rektors</w:t>
            </w:r>
          </w:p>
        </w:tc>
        <w:tc>
          <w:tcPr>
            <w:tcW w:w="16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A22">
              <w:rPr>
                <w:rFonts w:ascii="Arial" w:hAnsi="Arial" w:cs="Arial"/>
                <w:color w:val="000000"/>
                <w:sz w:val="20"/>
                <w:szCs w:val="20"/>
              </w:rPr>
              <w:t>1552,23</w:t>
            </w:r>
          </w:p>
        </w:tc>
        <w:tc>
          <w:tcPr>
            <w:tcW w:w="16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11A22" w:rsidRPr="00811A22" w:rsidRDefault="00811A22" w:rsidP="00811A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A22">
              <w:rPr>
                <w:rFonts w:ascii="Arial" w:hAnsi="Arial" w:cs="Arial"/>
                <w:color w:val="000000"/>
                <w:sz w:val="20"/>
                <w:szCs w:val="20"/>
              </w:rPr>
              <w:t>1694,12</w:t>
            </w:r>
          </w:p>
        </w:tc>
      </w:tr>
      <w:tr w:rsidR="00811A22" w:rsidRPr="00811A22" w:rsidTr="00B07D66">
        <w:tc>
          <w:tcPr>
            <w:tcW w:w="2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811A22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1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811A22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Profesors</w:t>
            </w:r>
          </w:p>
        </w:tc>
        <w:tc>
          <w:tcPr>
            <w:tcW w:w="16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A22">
              <w:rPr>
                <w:rFonts w:ascii="Arial" w:hAnsi="Arial" w:cs="Arial"/>
                <w:color w:val="000000"/>
                <w:sz w:val="20"/>
                <w:szCs w:val="20"/>
              </w:rPr>
              <w:t>1293,53</w:t>
            </w:r>
          </w:p>
        </w:tc>
        <w:tc>
          <w:tcPr>
            <w:tcW w:w="16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11A22" w:rsidRPr="00811A22" w:rsidRDefault="00811A22" w:rsidP="00811A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A22">
              <w:rPr>
                <w:rFonts w:ascii="Arial" w:hAnsi="Arial" w:cs="Arial"/>
                <w:color w:val="000000"/>
                <w:sz w:val="20"/>
                <w:szCs w:val="20"/>
              </w:rPr>
              <w:t>1411,76</w:t>
            </w:r>
          </w:p>
        </w:tc>
      </w:tr>
      <w:tr w:rsidR="00811A22" w:rsidRPr="00811A22" w:rsidTr="00B07D66">
        <w:tc>
          <w:tcPr>
            <w:tcW w:w="2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811A22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1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811A22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Prorektors</w:t>
            </w:r>
          </w:p>
        </w:tc>
        <w:tc>
          <w:tcPr>
            <w:tcW w:w="16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A22">
              <w:rPr>
                <w:rFonts w:ascii="Arial" w:hAnsi="Arial" w:cs="Arial"/>
                <w:color w:val="000000"/>
                <w:sz w:val="20"/>
                <w:szCs w:val="20"/>
              </w:rPr>
              <w:t>1035,35</w:t>
            </w:r>
          </w:p>
        </w:tc>
        <w:tc>
          <w:tcPr>
            <w:tcW w:w="16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11A22" w:rsidRPr="00811A22" w:rsidRDefault="00811A22" w:rsidP="00811A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A22">
              <w:rPr>
                <w:rFonts w:ascii="Arial" w:hAnsi="Arial" w:cs="Arial"/>
                <w:color w:val="000000"/>
                <w:sz w:val="20"/>
                <w:szCs w:val="20"/>
              </w:rPr>
              <w:t>1130,17</w:t>
            </w:r>
          </w:p>
        </w:tc>
      </w:tr>
      <w:tr w:rsidR="00811A22" w:rsidRPr="00811A22" w:rsidTr="00B07D66">
        <w:tc>
          <w:tcPr>
            <w:tcW w:w="2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811A22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1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811A22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Asociētais profesors</w:t>
            </w:r>
          </w:p>
        </w:tc>
        <w:tc>
          <w:tcPr>
            <w:tcW w:w="16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A22">
              <w:rPr>
                <w:rFonts w:ascii="Arial" w:hAnsi="Arial" w:cs="Arial"/>
                <w:color w:val="000000"/>
                <w:sz w:val="20"/>
                <w:szCs w:val="20"/>
              </w:rPr>
              <w:t>1035,35</w:t>
            </w:r>
          </w:p>
        </w:tc>
        <w:tc>
          <w:tcPr>
            <w:tcW w:w="16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11A22" w:rsidRPr="00811A22" w:rsidRDefault="00811A22" w:rsidP="00811A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A22">
              <w:rPr>
                <w:rFonts w:ascii="Arial" w:hAnsi="Arial" w:cs="Arial"/>
                <w:color w:val="000000"/>
                <w:sz w:val="20"/>
                <w:szCs w:val="20"/>
              </w:rPr>
              <w:t>1130,17</w:t>
            </w:r>
          </w:p>
        </w:tc>
      </w:tr>
      <w:tr w:rsidR="00811A22" w:rsidRPr="00811A22" w:rsidTr="00B07D66">
        <w:tc>
          <w:tcPr>
            <w:tcW w:w="2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811A22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1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811A22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Dekāns</w:t>
            </w:r>
          </w:p>
        </w:tc>
        <w:tc>
          <w:tcPr>
            <w:tcW w:w="16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A22">
              <w:rPr>
                <w:rFonts w:ascii="Arial" w:hAnsi="Arial" w:cs="Arial"/>
                <w:color w:val="000000"/>
                <w:sz w:val="20"/>
                <w:szCs w:val="20"/>
              </w:rPr>
              <w:t>1035,35</w:t>
            </w:r>
          </w:p>
        </w:tc>
        <w:tc>
          <w:tcPr>
            <w:tcW w:w="16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11A22" w:rsidRPr="00811A22" w:rsidRDefault="00811A22" w:rsidP="00811A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A22">
              <w:rPr>
                <w:rFonts w:ascii="Arial" w:hAnsi="Arial" w:cs="Arial"/>
                <w:color w:val="000000"/>
                <w:sz w:val="20"/>
                <w:szCs w:val="20"/>
              </w:rPr>
              <w:t>1130,17</w:t>
            </w:r>
          </w:p>
        </w:tc>
      </w:tr>
      <w:tr w:rsidR="00811A22" w:rsidRPr="00811A22" w:rsidTr="00B07D66">
        <w:tc>
          <w:tcPr>
            <w:tcW w:w="2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811A22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1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811A22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Docents</w:t>
            </w:r>
          </w:p>
        </w:tc>
        <w:tc>
          <w:tcPr>
            <w:tcW w:w="16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A22">
              <w:rPr>
                <w:rFonts w:ascii="Arial" w:hAnsi="Arial" w:cs="Arial"/>
                <w:color w:val="000000"/>
                <w:sz w:val="20"/>
                <w:szCs w:val="20"/>
              </w:rPr>
              <w:t>828,47</w:t>
            </w:r>
          </w:p>
        </w:tc>
        <w:tc>
          <w:tcPr>
            <w:tcW w:w="16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11A22" w:rsidRPr="00811A22" w:rsidRDefault="00811A22" w:rsidP="00811A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A22">
              <w:rPr>
                <w:rFonts w:ascii="Arial" w:hAnsi="Arial" w:cs="Arial"/>
                <w:color w:val="000000"/>
                <w:sz w:val="20"/>
                <w:szCs w:val="20"/>
              </w:rPr>
              <w:t>904,23</w:t>
            </w:r>
          </w:p>
        </w:tc>
      </w:tr>
      <w:tr w:rsidR="00811A22" w:rsidRPr="00811A22" w:rsidTr="00B07D66">
        <w:tc>
          <w:tcPr>
            <w:tcW w:w="2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811A22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1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811A22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Katedras vadītājs</w:t>
            </w:r>
          </w:p>
        </w:tc>
        <w:tc>
          <w:tcPr>
            <w:tcW w:w="16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A22">
              <w:rPr>
                <w:rFonts w:ascii="Arial" w:hAnsi="Arial" w:cs="Arial"/>
                <w:color w:val="000000"/>
                <w:sz w:val="20"/>
                <w:szCs w:val="20"/>
              </w:rPr>
              <w:t>828,47</w:t>
            </w:r>
          </w:p>
        </w:tc>
        <w:tc>
          <w:tcPr>
            <w:tcW w:w="16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11A22" w:rsidRPr="00811A22" w:rsidRDefault="00811A22" w:rsidP="00811A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A22">
              <w:rPr>
                <w:rFonts w:ascii="Arial" w:hAnsi="Arial" w:cs="Arial"/>
                <w:color w:val="000000"/>
                <w:sz w:val="20"/>
                <w:szCs w:val="20"/>
              </w:rPr>
              <w:t>904,23</w:t>
            </w:r>
          </w:p>
        </w:tc>
      </w:tr>
      <w:tr w:rsidR="00811A22" w:rsidRPr="00811A22" w:rsidTr="00B07D66">
        <w:tc>
          <w:tcPr>
            <w:tcW w:w="2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811A22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1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811A22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Prodekāns</w:t>
            </w:r>
          </w:p>
        </w:tc>
        <w:tc>
          <w:tcPr>
            <w:tcW w:w="16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A22">
              <w:rPr>
                <w:rFonts w:ascii="Arial" w:hAnsi="Arial" w:cs="Arial"/>
                <w:color w:val="000000"/>
                <w:sz w:val="20"/>
                <w:szCs w:val="20"/>
              </w:rPr>
              <w:t>662,91</w:t>
            </w:r>
          </w:p>
        </w:tc>
        <w:tc>
          <w:tcPr>
            <w:tcW w:w="16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11A22" w:rsidRPr="00811A22" w:rsidRDefault="00811A22" w:rsidP="00811A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A22">
              <w:rPr>
                <w:rFonts w:ascii="Arial" w:hAnsi="Arial" w:cs="Arial"/>
                <w:color w:val="000000"/>
                <w:sz w:val="20"/>
                <w:szCs w:val="20"/>
              </w:rPr>
              <w:t>723,96</w:t>
            </w:r>
          </w:p>
        </w:tc>
      </w:tr>
      <w:tr w:rsidR="00811A22" w:rsidRPr="00811A22" w:rsidTr="00B07D66">
        <w:tc>
          <w:tcPr>
            <w:tcW w:w="2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811A22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1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811A22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Lektors</w:t>
            </w:r>
          </w:p>
        </w:tc>
        <w:tc>
          <w:tcPr>
            <w:tcW w:w="16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A22">
              <w:rPr>
                <w:rFonts w:ascii="Arial" w:hAnsi="Arial" w:cs="Arial"/>
                <w:color w:val="000000"/>
                <w:sz w:val="20"/>
                <w:szCs w:val="20"/>
              </w:rPr>
              <w:t>662,91</w:t>
            </w:r>
          </w:p>
        </w:tc>
        <w:tc>
          <w:tcPr>
            <w:tcW w:w="16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11A22" w:rsidRPr="00811A22" w:rsidRDefault="00811A22" w:rsidP="00811A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A22">
              <w:rPr>
                <w:rFonts w:ascii="Arial" w:hAnsi="Arial" w:cs="Arial"/>
                <w:color w:val="000000"/>
                <w:sz w:val="20"/>
                <w:szCs w:val="20"/>
              </w:rPr>
              <w:t>723,96</w:t>
            </w:r>
          </w:p>
        </w:tc>
      </w:tr>
      <w:tr w:rsidR="00811A22" w:rsidRPr="00811A22" w:rsidTr="00B07D66">
        <w:tc>
          <w:tcPr>
            <w:tcW w:w="2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811A22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1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811A22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Asistents</w:t>
            </w:r>
          </w:p>
        </w:tc>
        <w:tc>
          <w:tcPr>
            <w:tcW w:w="16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A22">
              <w:rPr>
                <w:rFonts w:ascii="Arial" w:hAnsi="Arial" w:cs="Arial"/>
                <w:color w:val="000000"/>
                <w:sz w:val="20"/>
                <w:szCs w:val="20"/>
              </w:rPr>
              <w:t>528,95</w:t>
            </w:r>
          </w:p>
        </w:tc>
        <w:tc>
          <w:tcPr>
            <w:tcW w:w="16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11A22" w:rsidRPr="00811A22" w:rsidRDefault="00811A22" w:rsidP="00811A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A22">
              <w:rPr>
                <w:rFonts w:ascii="Arial" w:hAnsi="Arial" w:cs="Arial"/>
                <w:color w:val="000000"/>
                <w:sz w:val="20"/>
                <w:szCs w:val="20"/>
              </w:rPr>
              <w:t>576,98</w:t>
            </w:r>
          </w:p>
        </w:tc>
      </w:tr>
    </w:tbl>
    <w:p w:rsidR="00811A22" w:rsidRDefault="00811A22" w:rsidP="00811A22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</w:p>
    <w:p w:rsidR="00811A22" w:rsidRDefault="00811A22" w:rsidP="00811A22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</w:p>
    <w:p w:rsidR="00811A22" w:rsidRPr="00811A22" w:rsidRDefault="00811A22" w:rsidP="00811A22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414142"/>
          <w:sz w:val="20"/>
          <w:szCs w:val="20"/>
          <w:lang w:eastAsia="lv-LV"/>
        </w:rPr>
        <w:lastRenderedPageBreak/>
        <w:t>6</w:t>
      </w:r>
      <w:r w:rsidRPr="00811A22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.tabula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6"/>
        <w:gridCol w:w="2195"/>
        <w:gridCol w:w="2800"/>
        <w:gridCol w:w="2799"/>
      </w:tblGrid>
      <w:tr w:rsidR="00811A22" w:rsidRPr="00811A22" w:rsidTr="00B07D66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811A22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Nr. p.k.</w:t>
            </w:r>
          </w:p>
        </w:tc>
        <w:tc>
          <w:tcPr>
            <w:tcW w:w="1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811A22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Pedagoga amata (profesijas) nosaukums</w:t>
            </w:r>
          </w:p>
        </w:tc>
        <w:tc>
          <w:tcPr>
            <w:tcW w:w="16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811A22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Zemākā mēneša darba algas likme (</w:t>
            </w:r>
            <w:r w:rsidRPr="00811A22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euro</w:t>
            </w:r>
            <w:r w:rsidRPr="00811A22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)</w:t>
            </w:r>
          </w:p>
          <w:p w:rsidR="00811A22" w:rsidRPr="00811A22" w:rsidRDefault="00811A22" w:rsidP="0081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811A22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no 2017.gada 1.janvāra</w:t>
            </w:r>
          </w:p>
        </w:tc>
        <w:tc>
          <w:tcPr>
            <w:tcW w:w="1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811A22" w:rsidRPr="00811A22" w:rsidRDefault="00811A22" w:rsidP="0081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811A22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Zemākā mēneša darba algas likme (</w:t>
            </w:r>
            <w:r w:rsidRPr="00811A22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euro</w:t>
            </w:r>
            <w:r w:rsidRPr="00811A22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)</w:t>
            </w:r>
          </w:p>
          <w:p w:rsidR="00811A22" w:rsidRPr="00811A22" w:rsidRDefault="00811A22" w:rsidP="0081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811A22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no 2018.gada 1.janvāra</w:t>
            </w:r>
          </w:p>
        </w:tc>
      </w:tr>
      <w:tr w:rsidR="00811A22" w:rsidRPr="00811A22" w:rsidTr="00B07D66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811A22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301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811A22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Direktors koledžā, kurā ir šāds izglītojamo skaits:</w:t>
            </w:r>
          </w:p>
        </w:tc>
        <w:tc>
          <w:tcPr>
            <w:tcW w:w="1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811A22" w:rsidRPr="00811A22" w:rsidRDefault="00811A22" w:rsidP="00811A22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</w:tr>
      <w:tr w:rsidR="00811A22" w:rsidRPr="00811A22" w:rsidTr="00B07D66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811A22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1.1.</w:t>
            </w:r>
          </w:p>
        </w:tc>
        <w:tc>
          <w:tcPr>
            <w:tcW w:w="1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811A22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1001 un vairāk</w:t>
            </w:r>
          </w:p>
        </w:tc>
        <w:tc>
          <w:tcPr>
            <w:tcW w:w="16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A22">
              <w:rPr>
                <w:rFonts w:ascii="Arial" w:hAnsi="Arial" w:cs="Arial"/>
                <w:color w:val="000000"/>
                <w:sz w:val="20"/>
                <w:szCs w:val="20"/>
              </w:rPr>
              <w:t>1552,23</w:t>
            </w:r>
          </w:p>
        </w:tc>
        <w:tc>
          <w:tcPr>
            <w:tcW w:w="1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11A22" w:rsidRPr="00811A22" w:rsidRDefault="00811A22" w:rsidP="00811A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A22">
              <w:rPr>
                <w:rFonts w:ascii="Arial" w:hAnsi="Arial" w:cs="Arial"/>
                <w:color w:val="000000"/>
                <w:sz w:val="20"/>
                <w:szCs w:val="20"/>
              </w:rPr>
              <w:t>1694,12</w:t>
            </w:r>
          </w:p>
        </w:tc>
      </w:tr>
      <w:tr w:rsidR="00811A22" w:rsidRPr="00811A22" w:rsidTr="00B07D66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811A22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1.2.</w:t>
            </w:r>
          </w:p>
        </w:tc>
        <w:tc>
          <w:tcPr>
            <w:tcW w:w="1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811A22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no 501 līdz 1000</w:t>
            </w:r>
          </w:p>
        </w:tc>
        <w:tc>
          <w:tcPr>
            <w:tcW w:w="16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A22">
              <w:rPr>
                <w:rFonts w:ascii="Arial" w:hAnsi="Arial" w:cs="Arial"/>
                <w:color w:val="000000"/>
                <w:sz w:val="20"/>
                <w:szCs w:val="20"/>
              </w:rPr>
              <w:t>1242,10</w:t>
            </w:r>
          </w:p>
        </w:tc>
        <w:tc>
          <w:tcPr>
            <w:tcW w:w="1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11A22" w:rsidRPr="00811A22" w:rsidRDefault="00811A22" w:rsidP="00811A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A22">
              <w:rPr>
                <w:rFonts w:ascii="Arial" w:hAnsi="Arial" w:cs="Arial"/>
                <w:color w:val="000000"/>
                <w:sz w:val="20"/>
                <w:szCs w:val="20"/>
              </w:rPr>
              <w:t>1355,63</w:t>
            </w:r>
          </w:p>
        </w:tc>
      </w:tr>
      <w:tr w:rsidR="00811A22" w:rsidRPr="00811A22" w:rsidTr="00B07D66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811A22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1.3.</w:t>
            </w:r>
          </w:p>
        </w:tc>
        <w:tc>
          <w:tcPr>
            <w:tcW w:w="1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811A22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līdz 500</w:t>
            </w:r>
          </w:p>
        </w:tc>
        <w:tc>
          <w:tcPr>
            <w:tcW w:w="16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A22">
              <w:rPr>
                <w:rFonts w:ascii="Arial" w:hAnsi="Arial" w:cs="Arial"/>
                <w:color w:val="000000"/>
                <w:sz w:val="20"/>
                <w:szCs w:val="20"/>
              </w:rPr>
              <w:t>1087,03</w:t>
            </w:r>
          </w:p>
        </w:tc>
        <w:tc>
          <w:tcPr>
            <w:tcW w:w="1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11A22" w:rsidRPr="00811A22" w:rsidRDefault="00811A22" w:rsidP="00811A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A22">
              <w:rPr>
                <w:rFonts w:ascii="Arial" w:hAnsi="Arial" w:cs="Arial"/>
                <w:color w:val="000000"/>
                <w:sz w:val="20"/>
                <w:szCs w:val="20"/>
              </w:rPr>
              <w:t>1186,39</w:t>
            </w:r>
          </w:p>
        </w:tc>
      </w:tr>
      <w:tr w:rsidR="00811A22" w:rsidRPr="00811A22" w:rsidTr="00B07D66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811A22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301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811A22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Direktora vietnieks koledžā, kurā ir šāds izglītojamo skaits:</w:t>
            </w:r>
          </w:p>
        </w:tc>
        <w:tc>
          <w:tcPr>
            <w:tcW w:w="1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811A22" w:rsidRPr="00811A22" w:rsidRDefault="00811A22" w:rsidP="00811A22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</w:tr>
      <w:tr w:rsidR="00811A22" w:rsidRPr="00811A22" w:rsidTr="00B07D66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811A22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2.1.</w:t>
            </w:r>
          </w:p>
        </w:tc>
        <w:tc>
          <w:tcPr>
            <w:tcW w:w="1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811A22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1001 un vairāk</w:t>
            </w:r>
          </w:p>
        </w:tc>
        <w:tc>
          <w:tcPr>
            <w:tcW w:w="16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A22">
              <w:rPr>
                <w:rFonts w:ascii="Arial" w:hAnsi="Arial" w:cs="Arial"/>
                <w:color w:val="000000"/>
                <w:sz w:val="20"/>
                <w:szCs w:val="20"/>
              </w:rPr>
              <w:t>1008,71</w:t>
            </w:r>
          </w:p>
        </w:tc>
        <w:tc>
          <w:tcPr>
            <w:tcW w:w="1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11A22" w:rsidRPr="00811A22" w:rsidRDefault="00811A22" w:rsidP="00811A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A22">
              <w:rPr>
                <w:rFonts w:ascii="Arial" w:hAnsi="Arial" w:cs="Arial"/>
                <w:color w:val="000000"/>
                <w:sz w:val="20"/>
                <w:szCs w:val="20"/>
              </w:rPr>
              <w:t>1100,92</w:t>
            </w:r>
          </w:p>
        </w:tc>
      </w:tr>
      <w:tr w:rsidR="00811A22" w:rsidRPr="00811A22" w:rsidTr="00B07D66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811A22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2.2.</w:t>
            </w:r>
          </w:p>
        </w:tc>
        <w:tc>
          <w:tcPr>
            <w:tcW w:w="1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811A22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no 501 līdz 1000</w:t>
            </w:r>
          </w:p>
        </w:tc>
        <w:tc>
          <w:tcPr>
            <w:tcW w:w="16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A22">
              <w:rPr>
                <w:rFonts w:ascii="Arial" w:hAnsi="Arial" w:cs="Arial"/>
                <w:color w:val="000000"/>
                <w:sz w:val="20"/>
                <w:szCs w:val="20"/>
              </w:rPr>
              <w:t>806,66</w:t>
            </w:r>
          </w:p>
        </w:tc>
        <w:tc>
          <w:tcPr>
            <w:tcW w:w="1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11A22" w:rsidRPr="00811A22" w:rsidRDefault="00811A22" w:rsidP="00811A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A22">
              <w:rPr>
                <w:rFonts w:ascii="Arial" w:hAnsi="Arial" w:cs="Arial"/>
                <w:color w:val="000000"/>
                <w:sz w:val="20"/>
                <w:szCs w:val="20"/>
              </w:rPr>
              <w:t>880,39</w:t>
            </w:r>
          </w:p>
        </w:tc>
      </w:tr>
      <w:tr w:rsidR="00811A22" w:rsidRPr="00811A22" w:rsidTr="00B07D66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811A22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2.3.</w:t>
            </w:r>
          </w:p>
        </w:tc>
        <w:tc>
          <w:tcPr>
            <w:tcW w:w="1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811A22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līdz 500</w:t>
            </w:r>
          </w:p>
        </w:tc>
        <w:tc>
          <w:tcPr>
            <w:tcW w:w="16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A22">
              <w:rPr>
                <w:rFonts w:ascii="Arial" w:hAnsi="Arial" w:cs="Arial"/>
                <w:color w:val="000000"/>
                <w:sz w:val="20"/>
                <w:szCs w:val="20"/>
              </w:rPr>
              <w:t>706,42</w:t>
            </w:r>
          </w:p>
        </w:tc>
        <w:tc>
          <w:tcPr>
            <w:tcW w:w="1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11A22" w:rsidRPr="00811A22" w:rsidRDefault="00811A22" w:rsidP="00811A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A22">
              <w:rPr>
                <w:rFonts w:ascii="Arial" w:hAnsi="Arial" w:cs="Arial"/>
                <w:color w:val="000000"/>
                <w:sz w:val="20"/>
                <w:szCs w:val="20"/>
              </w:rPr>
              <w:t>770,99</w:t>
            </w:r>
          </w:p>
        </w:tc>
      </w:tr>
      <w:tr w:rsidR="00811A22" w:rsidRPr="00811A22" w:rsidTr="00B07D66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811A22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301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811A22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Studiju daļas vadītājs koledžā, kurā ir šāds izglītojamo skaits:</w:t>
            </w:r>
          </w:p>
        </w:tc>
        <w:tc>
          <w:tcPr>
            <w:tcW w:w="1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811A22" w:rsidRPr="00811A22" w:rsidRDefault="00811A22" w:rsidP="00811A22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</w:tr>
      <w:tr w:rsidR="00811A22" w:rsidRPr="00811A22" w:rsidTr="00B07D66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811A22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3.1.</w:t>
            </w:r>
          </w:p>
        </w:tc>
        <w:tc>
          <w:tcPr>
            <w:tcW w:w="1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811A22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1001 un vairāk</w:t>
            </w:r>
          </w:p>
        </w:tc>
        <w:tc>
          <w:tcPr>
            <w:tcW w:w="16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A22">
              <w:rPr>
                <w:rFonts w:ascii="Arial" w:hAnsi="Arial" w:cs="Arial"/>
                <w:color w:val="000000"/>
                <w:sz w:val="20"/>
                <w:szCs w:val="20"/>
              </w:rPr>
              <w:t>908,47</w:t>
            </w:r>
          </w:p>
        </w:tc>
        <w:tc>
          <w:tcPr>
            <w:tcW w:w="1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11A22" w:rsidRPr="00811A22" w:rsidRDefault="00811A22" w:rsidP="00811A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A22">
              <w:rPr>
                <w:rFonts w:ascii="Arial" w:hAnsi="Arial" w:cs="Arial"/>
                <w:color w:val="000000"/>
                <w:sz w:val="20"/>
                <w:szCs w:val="20"/>
              </w:rPr>
              <w:t>991,51</w:t>
            </w:r>
          </w:p>
        </w:tc>
      </w:tr>
      <w:tr w:rsidR="00811A22" w:rsidRPr="00811A22" w:rsidTr="00B07D66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811A22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3.2.</w:t>
            </w:r>
          </w:p>
        </w:tc>
        <w:tc>
          <w:tcPr>
            <w:tcW w:w="1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811A22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no 501 līdz 1000</w:t>
            </w:r>
          </w:p>
        </w:tc>
        <w:tc>
          <w:tcPr>
            <w:tcW w:w="16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A22">
              <w:rPr>
                <w:rFonts w:ascii="Arial" w:hAnsi="Arial" w:cs="Arial"/>
                <w:color w:val="000000"/>
                <w:sz w:val="20"/>
                <w:szCs w:val="20"/>
              </w:rPr>
              <w:t>726,77</w:t>
            </w:r>
          </w:p>
        </w:tc>
        <w:tc>
          <w:tcPr>
            <w:tcW w:w="1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11A22" w:rsidRPr="00811A22" w:rsidRDefault="00811A22" w:rsidP="00811A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A22">
              <w:rPr>
                <w:rFonts w:ascii="Arial" w:hAnsi="Arial" w:cs="Arial"/>
                <w:color w:val="000000"/>
                <w:sz w:val="20"/>
                <w:szCs w:val="20"/>
              </w:rPr>
              <w:t>793,20</w:t>
            </w:r>
          </w:p>
        </w:tc>
      </w:tr>
      <w:tr w:rsidR="00811A22" w:rsidRPr="00811A22" w:rsidTr="00B07D66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811A22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3.3.</w:t>
            </w:r>
          </w:p>
        </w:tc>
        <w:tc>
          <w:tcPr>
            <w:tcW w:w="1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811A22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līdz 500</w:t>
            </w:r>
          </w:p>
        </w:tc>
        <w:tc>
          <w:tcPr>
            <w:tcW w:w="16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A22">
              <w:rPr>
                <w:rFonts w:ascii="Arial" w:hAnsi="Arial" w:cs="Arial"/>
                <w:color w:val="000000"/>
                <w:sz w:val="20"/>
                <w:szCs w:val="20"/>
              </w:rPr>
              <w:t>635,93</w:t>
            </w:r>
          </w:p>
        </w:tc>
        <w:tc>
          <w:tcPr>
            <w:tcW w:w="1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11A22" w:rsidRPr="00811A22" w:rsidRDefault="00811A22" w:rsidP="00811A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A22">
              <w:rPr>
                <w:rFonts w:ascii="Arial" w:hAnsi="Arial" w:cs="Arial"/>
                <w:color w:val="000000"/>
                <w:sz w:val="20"/>
                <w:szCs w:val="20"/>
              </w:rPr>
              <w:t>694,06</w:t>
            </w:r>
          </w:p>
        </w:tc>
      </w:tr>
      <w:tr w:rsidR="00811A22" w:rsidRPr="00811A22" w:rsidTr="00B07D66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811A22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1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811A22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Docents</w:t>
            </w:r>
          </w:p>
        </w:tc>
        <w:tc>
          <w:tcPr>
            <w:tcW w:w="16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A22">
              <w:rPr>
                <w:rFonts w:ascii="Arial" w:hAnsi="Arial" w:cs="Arial"/>
                <w:color w:val="000000"/>
                <w:sz w:val="20"/>
                <w:szCs w:val="20"/>
              </w:rPr>
              <w:t>828,47</w:t>
            </w:r>
          </w:p>
        </w:tc>
        <w:tc>
          <w:tcPr>
            <w:tcW w:w="1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11A22" w:rsidRPr="00811A22" w:rsidRDefault="00811A22" w:rsidP="00811A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A22">
              <w:rPr>
                <w:rFonts w:ascii="Arial" w:hAnsi="Arial" w:cs="Arial"/>
                <w:color w:val="000000"/>
                <w:sz w:val="20"/>
                <w:szCs w:val="20"/>
              </w:rPr>
              <w:t>904,23</w:t>
            </w:r>
          </w:p>
        </w:tc>
      </w:tr>
      <w:tr w:rsidR="00811A22" w:rsidRPr="00811A22" w:rsidTr="00B07D66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811A22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1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811A22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Lektors</w:t>
            </w:r>
          </w:p>
        </w:tc>
        <w:tc>
          <w:tcPr>
            <w:tcW w:w="16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A22">
              <w:rPr>
                <w:rFonts w:ascii="Arial" w:hAnsi="Arial" w:cs="Arial"/>
                <w:color w:val="000000"/>
                <w:sz w:val="20"/>
                <w:szCs w:val="20"/>
              </w:rPr>
              <w:t>662,91</w:t>
            </w:r>
          </w:p>
        </w:tc>
        <w:tc>
          <w:tcPr>
            <w:tcW w:w="1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11A22" w:rsidRPr="00811A22" w:rsidRDefault="00811A22" w:rsidP="00811A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A22">
              <w:rPr>
                <w:rFonts w:ascii="Arial" w:hAnsi="Arial" w:cs="Arial"/>
                <w:color w:val="000000"/>
                <w:sz w:val="20"/>
                <w:szCs w:val="20"/>
              </w:rPr>
              <w:t>723,96</w:t>
            </w:r>
          </w:p>
        </w:tc>
      </w:tr>
      <w:tr w:rsidR="00811A22" w:rsidRPr="00811A22" w:rsidTr="00B07D66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811A22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1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811A22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Katedras vadītājs, nodaļas vadītājs</w:t>
            </w:r>
          </w:p>
        </w:tc>
        <w:tc>
          <w:tcPr>
            <w:tcW w:w="16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A22">
              <w:rPr>
                <w:rFonts w:ascii="Arial" w:hAnsi="Arial" w:cs="Arial"/>
                <w:color w:val="000000"/>
                <w:sz w:val="20"/>
                <w:szCs w:val="20"/>
              </w:rPr>
              <w:t>662,91</w:t>
            </w:r>
          </w:p>
        </w:tc>
        <w:tc>
          <w:tcPr>
            <w:tcW w:w="1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11A22" w:rsidRPr="00811A22" w:rsidRDefault="00811A22" w:rsidP="00811A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A22">
              <w:rPr>
                <w:rFonts w:ascii="Arial" w:hAnsi="Arial" w:cs="Arial"/>
                <w:color w:val="000000"/>
                <w:sz w:val="20"/>
                <w:szCs w:val="20"/>
              </w:rPr>
              <w:t>723,96</w:t>
            </w:r>
          </w:p>
        </w:tc>
      </w:tr>
      <w:tr w:rsidR="00811A22" w:rsidRPr="00811A22" w:rsidTr="00B07D66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811A22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1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811A22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Asistents</w:t>
            </w:r>
          </w:p>
        </w:tc>
        <w:tc>
          <w:tcPr>
            <w:tcW w:w="16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11A22" w:rsidRPr="00811A22" w:rsidRDefault="00811A22" w:rsidP="00811A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A22">
              <w:rPr>
                <w:rFonts w:ascii="Arial" w:hAnsi="Arial" w:cs="Arial"/>
                <w:color w:val="000000"/>
                <w:sz w:val="20"/>
                <w:szCs w:val="20"/>
              </w:rPr>
              <w:t>528,95</w:t>
            </w:r>
          </w:p>
        </w:tc>
        <w:tc>
          <w:tcPr>
            <w:tcW w:w="1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11A22" w:rsidRPr="00811A22" w:rsidRDefault="00811A22" w:rsidP="00811A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1A22">
              <w:rPr>
                <w:rFonts w:ascii="Arial" w:hAnsi="Arial" w:cs="Arial"/>
                <w:color w:val="000000"/>
                <w:sz w:val="20"/>
                <w:szCs w:val="20"/>
              </w:rPr>
              <w:t>576,98</w:t>
            </w:r>
          </w:p>
        </w:tc>
      </w:tr>
    </w:tbl>
    <w:p w:rsidR="00811A22" w:rsidRPr="00811A22" w:rsidRDefault="00811A22" w:rsidP="00811A2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46560" w:rsidRDefault="00746560" w:rsidP="00746560">
      <w:pPr>
        <w:widowControl w:val="0"/>
        <w:tabs>
          <w:tab w:val="center" w:pos="8008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46560" w:rsidRDefault="00746560" w:rsidP="00746560">
      <w:pPr>
        <w:widowControl w:val="0"/>
        <w:tabs>
          <w:tab w:val="center" w:pos="8008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D796B" w:rsidRPr="00DD796B" w:rsidRDefault="00DD796B" w:rsidP="00DD7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796B">
        <w:rPr>
          <w:rFonts w:ascii="Times New Roman" w:eastAsia="Times New Roman" w:hAnsi="Times New Roman" w:cs="Times New Roman"/>
          <w:sz w:val="24"/>
          <w:szCs w:val="24"/>
          <w:lang w:eastAsia="lv-LV"/>
        </w:rPr>
        <w:t>Iesniedzējs:</w:t>
      </w:r>
      <w:r w:rsidRPr="00DD79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DD796B" w:rsidRPr="00DD796B" w:rsidRDefault="00DD796B" w:rsidP="00DD7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796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DD796B" w:rsidRPr="00DD796B" w:rsidRDefault="00DD796B" w:rsidP="00DD7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796B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 un zinātnes ministrs</w:t>
      </w:r>
      <w:r w:rsidRPr="00DD79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D79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D79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D79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D79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D79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Kārlis Šadurskis</w:t>
      </w:r>
      <w:r w:rsidRPr="00DD79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D79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D79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D79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D79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D79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D79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D79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D79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D79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D79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DD796B" w:rsidRPr="00DD796B" w:rsidRDefault="00DD796B" w:rsidP="00DD7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D796B" w:rsidRPr="00DD796B" w:rsidRDefault="00DD796B" w:rsidP="00DD7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796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Vizē: </w:t>
      </w:r>
    </w:p>
    <w:p w:rsidR="00DD796B" w:rsidRPr="00DD796B" w:rsidRDefault="00DD796B" w:rsidP="00DD7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796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Valsts sekretāra vietnieks – </w:t>
      </w:r>
    </w:p>
    <w:p w:rsidR="00DD796B" w:rsidRPr="00DD796B" w:rsidRDefault="00DD796B" w:rsidP="00DD7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796B">
        <w:rPr>
          <w:rFonts w:ascii="Times New Roman" w:eastAsia="Times New Roman" w:hAnsi="Times New Roman" w:cs="Times New Roman"/>
          <w:sz w:val="24"/>
          <w:szCs w:val="24"/>
          <w:lang w:eastAsia="lv-LV"/>
        </w:rPr>
        <w:t>Sporta departamenta direktors,</w:t>
      </w:r>
    </w:p>
    <w:p w:rsidR="00380E0F" w:rsidRDefault="00DD796B" w:rsidP="00DD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96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valsts sekretāra pienākumu izpildītājs                                           Edgars Severs  </w:t>
      </w:r>
    </w:p>
    <w:p w:rsidR="00DD796B" w:rsidRDefault="00DD796B" w:rsidP="00AD76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796B" w:rsidRDefault="00DD796B" w:rsidP="00AD76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761B" w:rsidRPr="00AD761B" w:rsidRDefault="00DD796B" w:rsidP="00AD76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01.07</w:t>
      </w:r>
      <w:r w:rsidR="00AD761B" w:rsidRPr="00AD761B">
        <w:rPr>
          <w:rFonts w:ascii="Times New Roman" w:hAnsi="Times New Roman" w:cs="Times New Roman"/>
          <w:sz w:val="20"/>
          <w:szCs w:val="20"/>
        </w:rPr>
        <w:t xml:space="preserve">.2016.  </w:t>
      </w:r>
    </w:p>
    <w:p w:rsidR="00AD761B" w:rsidRPr="00AD761B" w:rsidRDefault="00DD796B" w:rsidP="00AD76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690</w:t>
      </w:r>
      <w:bookmarkStart w:id="0" w:name="_GoBack"/>
      <w:bookmarkEnd w:id="0"/>
    </w:p>
    <w:p w:rsidR="00AD761B" w:rsidRPr="00AD761B" w:rsidRDefault="00AD761B" w:rsidP="00120B9F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1B">
        <w:rPr>
          <w:rFonts w:ascii="Times New Roman" w:hAnsi="Times New Roman" w:cs="Times New Roman"/>
          <w:sz w:val="20"/>
          <w:szCs w:val="20"/>
        </w:rPr>
        <w:t xml:space="preserve">M.Jansone, </w:t>
      </w:r>
      <w:r w:rsidR="00120B9F">
        <w:rPr>
          <w:rFonts w:ascii="Times New Roman" w:hAnsi="Times New Roman" w:cs="Times New Roman"/>
          <w:sz w:val="20"/>
          <w:szCs w:val="20"/>
        </w:rPr>
        <w:tab/>
      </w:r>
    </w:p>
    <w:p w:rsidR="00AD761B" w:rsidRPr="00AD761B" w:rsidRDefault="00AD761B" w:rsidP="00AD761B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r w:rsidRPr="00AD761B">
        <w:rPr>
          <w:rFonts w:ascii="Times New Roman" w:hAnsi="Times New Roman" w:cs="Times New Roman"/>
          <w:sz w:val="20"/>
          <w:szCs w:val="20"/>
        </w:rPr>
        <w:t xml:space="preserve">67047973, </w:t>
      </w:r>
      <w:hyperlink r:id="rId7" w:history="1">
        <w:r w:rsidRPr="00AD761B">
          <w:rPr>
            <w:rStyle w:val="Hyperlink"/>
            <w:rFonts w:ascii="Times New Roman" w:hAnsi="Times New Roman" w:cs="Times New Roman"/>
            <w:sz w:val="20"/>
            <w:szCs w:val="20"/>
          </w:rPr>
          <w:t>modra.jansone@izm.gov.lv</w:t>
        </w:r>
      </w:hyperlink>
    </w:p>
    <w:p w:rsidR="00AD761B" w:rsidRDefault="00AD761B">
      <w:pPr>
        <w:rPr>
          <w:rFonts w:ascii="Times New Roman" w:hAnsi="Times New Roman" w:cs="Times New Roman"/>
          <w:sz w:val="24"/>
          <w:szCs w:val="24"/>
        </w:rPr>
      </w:pPr>
    </w:p>
    <w:p w:rsidR="00AD761B" w:rsidRPr="0012555F" w:rsidRDefault="00AD761B">
      <w:pPr>
        <w:rPr>
          <w:rFonts w:ascii="Times New Roman" w:hAnsi="Times New Roman" w:cs="Times New Roman"/>
          <w:sz w:val="24"/>
          <w:szCs w:val="24"/>
        </w:rPr>
      </w:pPr>
    </w:p>
    <w:sectPr w:rsidR="00AD761B" w:rsidRPr="0012555F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F3A" w:rsidRDefault="00B43F3A" w:rsidP="0012555F">
      <w:pPr>
        <w:spacing w:after="0" w:line="240" w:lineRule="auto"/>
      </w:pPr>
      <w:r>
        <w:separator/>
      </w:r>
    </w:p>
  </w:endnote>
  <w:endnote w:type="continuationSeparator" w:id="0">
    <w:p w:rsidR="00B43F3A" w:rsidRDefault="00B43F3A" w:rsidP="0012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55F" w:rsidRDefault="0012555F">
    <w:pPr>
      <w:pStyle w:val="Footer"/>
    </w:pP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6457950" cy="57404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7950" cy="574040"/>
                        <a:chOff x="0" y="0"/>
                        <a:chExt cx="6457950" cy="57404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1000125" y="0"/>
                          <a:ext cx="5457825" cy="574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55F" w:rsidRPr="00F20A7B" w:rsidRDefault="0012555F" w:rsidP="00074981">
                            <w:pPr>
                              <w:pStyle w:val="Footer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20A7B">
                              <w:rPr>
                                <w:rFonts w:ascii="Times New Roman" w:hAnsi="Times New Roman" w:cs="Times New Roman"/>
                              </w:rPr>
                              <w:t>IZMNotp</w:t>
                            </w:r>
                            <w:r w:rsidR="005B2F8D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  <w:r w:rsidRPr="00F20A7B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="00DD796B">
                              <w:rPr>
                                <w:rFonts w:ascii="Times New Roman" w:hAnsi="Times New Roman" w:cs="Times New Roman"/>
                              </w:rPr>
                              <w:t>0107</w:t>
                            </w:r>
                            <w:r w:rsidRPr="00F20A7B">
                              <w:rPr>
                                <w:rFonts w:ascii="Times New Roman" w:hAnsi="Times New Roman" w:cs="Times New Roman"/>
                              </w:rPr>
                              <w:t>16_darbasam</w:t>
                            </w:r>
                            <w:r w:rsidR="00074981">
                              <w:rPr>
                                <w:rFonts w:ascii="Times New Roman" w:hAnsi="Times New Roman" w:cs="Times New Roman"/>
                              </w:rPr>
                              <w:t>aksa</w:t>
                            </w:r>
                            <w:r w:rsidRPr="00F20A7B">
                              <w:rPr>
                                <w:rFonts w:ascii="Times New Roman" w:hAnsi="Times New Roman" w:cs="Times New Roman"/>
                              </w:rPr>
                              <w:t xml:space="preserve">; </w:t>
                            </w:r>
                            <w:r w:rsidR="002075BD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  <w:r w:rsidRPr="00F20A7B">
                              <w:rPr>
                                <w:rFonts w:ascii="Times New Roman" w:hAnsi="Times New Roman" w:cs="Times New Roman"/>
                              </w:rPr>
                              <w:t>.pielikums Ministru kabineta noteikumu projektam  „Pedagogu darba samaksas noteikumi”</w:t>
                            </w:r>
                          </w:p>
                          <w:p w:rsidR="0012555F" w:rsidRDefault="0012555F" w:rsidP="0012555F">
                            <w:pPr>
                              <w:spacing w:after="0" w:line="240" w:lineRule="auto"/>
                              <w:jc w:val="both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155" o:spid="_x0000_s1026" style="position:absolute;margin-left:0;margin-top:0;width:508.5pt;height:45.2pt;z-index:251659264;mso-position-horizontal:left;mso-position-horizontal-relative:page;mso-position-vertical:center;mso-position-vertical-relative:bottom-margin-area;mso-width-relative:margin" coordsize="64579,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">
              <v:rect id="Rectangle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10001;width:54578;height:5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12555F" w:rsidRPr="00F20A7B" w:rsidRDefault="0012555F" w:rsidP="00074981">
                      <w:pPr>
                        <w:pStyle w:val="Footer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20A7B">
                        <w:rPr>
                          <w:rFonts w:ascii="Times New Roman" w:hAnsi="Times New Roman" w:cs="Times New Roman"/>
                        </w:rPr>
                        <w:t>IZMNotp</w:t>
                      </w:r>
                      <w:r w:rsidR="005B2F8D">
                        <w:rPr>
                          <w:rFonts w:ascii="Times New Roman" w:hAnsi="Times New Roman" w:cs="Times New Roman"/>
                        </w:rPr>
                        <w:t>5</w:t>
                      </w:r>
                      <w:r w:rsidRPr="00F20A7B"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="00DD796B">
                        <w:rPr>
                          <w:rFonts w:ascii="Times New Roman" w:hAnsi="Times New Roman" w:cs="Times New Roman"/>
                        </w:rPr>
                        <w:t>0107</w:t>
                      </w:r>
                      <w:r w:rsidRPr="00F20A7B">
                        <w:rPr>
                          <w:rFonts w:ascii="Times New Roman" w:hAnsi="Times New Roman" w:cs="Times New Roman"/>
                        </w:rPr>
                        <w:t>16_darbasam</w:t>
                      </w:r>
                      <w:r w:rsidR="00074981">
                        <w:rPr>
                          <w:rFonts w:ascii="Times New Roman" w:hAnsi="Times New Roman" w:cs="Times New Roman"/>
                        </w:rPr>
                        <w:t>aksa</w:t>
                      </w:r>
                      <w:r w:rsidRPr="00F20A7B">
                        <w:rPr>
                          <w:rFonts w:ascii="Times New Roman" w:hAnsi="Times New Roman" w:cs="Times New Roman"/>
                        </w:rPr>
                        <w:t xml:space="preserve">; </w:t>
                      </w:r>
                      <w:r w:rsidR="002075BD">
                        <w:rPr>
                          <w:rFonts w:ascii="Times New Roman" w:hAnsi="Times New Roman" w:cs="Times New Roman"/>
                        </w:rPr>
                        <w:t>5</w:t>
                      </w:r>
                      <w:r w:rsidRPr="00F20A7B">
                        <w:rPr>
                          <w:rFonts w:ascii="Times New Roman" w:hAnsi="Times New Roman" w:cs="Times New Roman"/>
                        </w:rPr>
                        <w:t>.pielikums Ministru kabineta noteikumu projektam  „Pedagogu darba samaksas noteikumi”</w:t>
                      </w:r>
                    </w:p>
                    <w:p w:rsidR="0012555F" w:rsidRDefault="0012555F" w:rsidP="0012555F">
                      <w:pPr>
                        <w:spacing w:after="0" w:line="240" w:lineRule="auto"/>
                        <w:jc w:val="both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F3A" w:rsidRDefault="00B43F3A" w:rsidP="0012555F">
      <w:pPr>
        <w:spacing w:after="0" w:line="240" w:lineRule="auto"/>
      </w:pPr>
      <w:r>
        <w:separator/>
      </w:r>
    </w:p>
  </w:footnote>
  <w:footnote w:type="continuationSeparator" w:id="0">
    <w:p w:rsidR="00B43F3A" w:rsidRDefault="00B43F3A" w:rsidP="00125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17581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E010A" w:rsidRDefault="00AE010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9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555F" w:rsidRDefault="001255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71EAE"/>
    <w:multiLevelType w:val="hybridMultilevel"/>
    <w:tmpl w:val="6218A766"/>
    <w:lvl w:ilvl="0" w:tplc="F394F66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5F"/>
    <w:rsid w:val="0000177E"/>
    <w:rsid w:val="00027D79"/>
    <w:rsid w:val="00064BB5"/>
    <w:rsid w:val="00074981"/>
    <w:rsid w:val="0009798E"/>
    <w:rsid w:val="000C6BD4"/>
    <w:rsid w:val="000D41B4"/>
    <w:rsid w:val="000E13E5"/>
    <w:rsid w:val="00117A47"/>
    <w:rsid w:val="00120B9F"/>
    <w:rsid w:val="0012555F"/>
    <w:rsid w:val="0012642D"/>
    <w:rsid w:val="00170189"/>
    <w:rsid w:val="00190590"/>
    <w:rsid w:val="001B34D0"/>
    <w:rsid w:val="002075BD"/>
    <w:rsid w:val="0022626B"/>
    <w:rsid w:val="002400EC"/>
    <w:rsid w:val="00264FCA"/>
    <w:rsid w:val="002A5591"/>
    <w:rsid w:val="002C4228"/>
    <w:rsid w:val="00314768"/>
    <w:rsid w:val="00320BAE"/>
    <w:rsid w:val="003234B7"/>
    <w:rsid w:val="00380E0F"/>
    <w:rsid w:val="003A2824"/>
    <w:rsid w:val="003C1E5A"/>
    <w:rsid w:val="003D1D64"/>
    <w:rsid w:val="00403031"/>
    <w:rsid w:val="00414489"/>
    <w:rsid w:val="004C4BE3"/>
    <w:rsid w:val="004E1D89"/>
    <w:rsid w:val="004E4C57"/>
    <w:rsid w:val="005B2F8D"/>
    <w:rsid w:val="006175B5"/>
    <w:rsid w:val="00650C54"/>
    <w:rsid w:val="006A2EBA"/>
    <w:rsid w:val="006C3C9A"/>
    <w:rsid w:val="006C5E4E"/>
    <w:rsid w:val="007145A0"/>
    <w:rsid w:val="00746560"/>
    <w:rsid w:val="00750713"/>
    <w:rsid w:val="00793584"/>
    <w:rsid w:val="007E6718"/>
    <w:rsid w:val="00811A22"/>
    <w:rsid w:val="00812411"/>
    <w:rsid w:val="0086306D"/>
    <w:rsid w:val="009B36B6"/>
    <w:rsid w:val="009E374C"/>
    <w:rsid w:val="009F4494"/>
    <w:rsid w:val="00A4543A"/>
    <w:rsid w:val="00A678E4"/>
    <w:rsid w:val="00AD761B"/>
    <w:rsid w:val="00AE010A"/>
    <w:rsid w:val="00B04F35"/>
    <w:rsid w:val="00B21542"/>
    <w:rsid w:val="00B43F3A"/>
    <w:rsid w:val="00B75156"/>
    <w:rsid w:val="00BA3427"/>
    <w:rsid w:val="00BE7720"/>
    <w:rsid w:val="00C416B3"/>
    <w:rsid w:val="00C9058E"/>
    <w:rsid w:val="00C92785"/>
    <w:rsid w:val="00CA1C18"/>
    <w:rsid w:val="00CA5D46"/>
    <w:rsid w:val="00D95C24"/>
    <w:rsid w:val="00DC0771"/>
    <w:rsid w:val="00DD796B"/>
    <w:rsid w:val="00DE309F"/>
    <w:rsid w:val="00DF02BF"/>
    <w:rsid w:val="00E37771"/>
    <w:rsid w:val="00E57966"/>
    <w:rsid w:val="00E718AC"/>
    <w:rsid w:val="00ED077C"/>
    <w:rsid w:val="00EE34F2"/>
    <w:rsid w:val="00F20A7B"/>
    <w:rsid w:val="00F65ACE"/>
    <w:rsid w:val="00F65FBA"/>
    <w:rsid w:val="00F81B44"/>
    <w:rsid w:val="00FD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045B8D-0722-468D-A3AB-54389E94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5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5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55F"/>
  </w:style>
  <w:style w:type="paragraph" w:styleId="Footer">
    <w:name w:val="footer"/>
    <w:basedOn w:val="Normal"/>
    <w:link w:val="FooterChar"/>
    <w:uiPriority w:val="99"/>
    <w:unhideWhenUsed/>
    <w:rsid w:val="00125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55F"/>
  </w:style>
  <w:style w:type="table" w:styleId="TableGrid">
    <w:name w:val="Table Grid"/>
    <w:basedOn w:val="TableNormal"/>
    <w:uiPriority w:val="59"/>
    <w:rsid w:val="003D1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D76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dra.jansoen@iz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3034</Words>
  <Characters>1730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Modra Jansone</dc:creator>
  <cp:keywords/>
  <dc:description/>
  <cp:lastModifiedBy>Līga Buceniece</cp:lastModifiedBy>
  <cp:revision>2</cp:revision>
  <cp:lastPrinted>2016-04-25T13:23:00Z</cp:lastPrinted>
  <dcterms:created xsi:type="dcterms:W3CDTF">2016-07-01T11:19:00Z</dcterms:created>
  <dcterms:modified xsi:type="dcterms:W3CDTF">2016-07-01T11:19:00Z</dcterms:modified>
</cp:coreProperties>
</file>