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DE6B2F" w14:textId="3634726D" w:rsidR="00755424" w:rsidRPr="00847166" w:rsidRDefault="00755424" w:rsidP="0075542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847166">
        <w:rPr>
          <w:rFonts w:ascii="Times New Roman" w:eastAsia="Times New Roman" w:hAnsi="Times New Roman" w:cs="Times New Roman"/>
          <w:sz w:val="28"/>
          <w:szCs w:val="28"/>
          <w:lang w:eastAsia="lv-LV"/>
        </w:rPr>
        <w:t>3. pielikums</w:t>
      </w:r>
    </w:p>
    <w:p w14:paraId="0CC2C81D" w14:textId="77777777" w:rsidR="00755424" w:rsidRPr="00847166" w:rsidRDefault="00755424" w:rsidP="0075542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847166">
        <w:rPr>
          <w:rFonts w:ascii="Times New Roman" w:eastAsia="Times New Roman" w:hAnsi="Times New Roman" w:cs="Times New Roman"/>
          <w:sz w:val="28"/>
          <w:szCs w:val="28"/>
          <w:lang w:eastAsia="lv-LV"/>
        </w:rPr>
        <w:t>Ministru kabineta</w:t>
      </w:r>
    </w:p>
    <w:p w14:paraId="2783BDE7" w14:textId="42AB8DDC" w:rsidR="00755424" w:rsidRPr="00847166" w:rsidRDefault="00755424" w:rsidP="007554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47166">
        <w:rPr>
          <w:rFonts w:ascii="Times New Roman" w:hAnsi="Times New Roman" w:cs="Times New Roman"/>
          <w:sz w:val="28"/>
          <w:szCs w:val="28"/>
        </w:rPr>
        <w:t>2017. gada  </w:t>
      </w:r>
      <w:r w:rsidR="00E558A9" w:rsidRPr="00E558A9">
        <w:rPr>
          <w:rFonts w:ascii="Times New Roman" w:hAnsi="Times New Roman" w:cs="Times New Roman"/>
          <w:sz w:val="28"/>
          <w:szCs w:val="28"/>
        </w:rPr>
        <w:t>13. jūnij</w:t>
      </w:r>
      <w:r w:rsidR="00E558A9" w:rsidRPr="00E558A9">
        <w:rPr>
          <w:rFonts w:ascii="Times New Roman" w:hAnsi="Times New Roman" w:cs="Times New Roman"/>
          <w:sz w:val="28"/>
          <w:szCs w:val="28"/>
        </w:rPr>
        <w:t>a</w:t>
      </w:r>
    </w:p>
    <w:p w14:paraId="041917B2" w14:textId="465A8495" w:rsidR="00755424" w:rsidRPr="00847166" w:rsidRDefault="00755424" w:rsidP="007554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47166">
        <w:rPr>
          <w:rFonts w:ascii="Times New Roman" w:hAnsi="Times New Roman" w:cs="Times New Roman"/>
          <w:sz w:val="28"/>
          <w:szCs w:val="28"/>
        </w:rPr>
        <w:t>noteikumiem Nr. </w:t>
      </w:r>
      <w:r w:rsidR="00E558A9">
        <w:rPr>
          <w:rFonts w:ascii="Times New Roman" w:hAnsi="Times New Roman" w:cs="Times New Roman"/>
          <w:sz w:val="28"/>
          <w:szCs w:val="28"/>
        </w:rPr>
        <w:t>324</w:t>
      </w:r>
      <w:bookmarkStart w:id="0" w:name="_GoBack"/>
      <w:bookmarkEnd w:id="0"/>
    </w:p>
    <w:p w14:paraId="5FC1C507" w14:textId="77777777" w:rsidR="00F068B9" w:rsidRPr="00847166" w:rsidRDefault="00F068B9" w:rsidP="00920F2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4"/>
          <w:lang w:eastAsia="lv-LV"/>
        </w:rPr>
      </w:pPr>
    </w:p>
    <w:p w14:paraId="27B07908" w14:textId="47EC7D07" w:rsidR="00F068B9" w:rsidRPr="00847166" w:rsidRDefault="00F068B9" w:rsidP="00F068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</w:pPr>
      <w:bookmarkStart w:id="1" w:name="335970"/>
      <w:bookmarkEnd w:id="1"/>
      <w:r w:rsidRPr="00847166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>Pārskats par ilgstošas sociālās aprūpes un sociālās rehabilitācijas pakalpojumu sniegšanu ____.</w:t>
      </w:r>
      <w:r w:rsidR="00920F20" w:rsidRPr="00847166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> </w:t>
      </w:r>
      <w:r w:rsidRPr="00847166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>gadā</w:t>
      </w:r>
    </w:p>
    <w:p w14:paraId="242EDDD2" w14:textId="77777777" w:rsidR="00920F20" w:rsidRPr="00847166" w:rsidRDefault="00920F20" w:rsidP="00920F2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4"/>
          <w:lang w:eastAsia="lv-LV"/>
        </w:rPr>
      </w:pPr>
    </w:p>
    <w:p w14:paraId="4F3E01BD" w14:textId="77777777" w:rsidR="00920F20" w:rsidRPr="00847166" w:rsidRDefault="00920F20" w:rsidP="00920F2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847166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Respondents:</w:t>
      </w:r>
    </w:p>
    <w:tbl>
      <w:tblPr>
        <w:tblW w:w="4984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999"/>
        <w:gridCol w:w="5103"/>
      </w:tblGrid>
      <w:tr w:rsidR="00920F20" w:rsidRPr="00847166" w14:paraId="47341FF6" w14:textId="77777777" w:rsidTr="00920F20">
        <w:tc>
          <w:tcPr>
            <w:tcW w:w="39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D59C26" w14:textId="4B76D4A4" w:rsidR="00920F20" w:rsidRPr="00847166" w:rsidRDefault="00920F20" w:rsidP="00920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47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Ilgstošas sociālās aprūpes un sociālās rehabilitācijas pakalpojuma sniedzējs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55D428F5" w14:textId="77777777" w:rsidR="00920F20" w:rsidRPr="00847166" w:rsidRDefault="00920F20" w:rsidP="00920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20F20" w:rsidRPr="00847166" w14:paraId="69627126" w14:textId="77777777" w:rsidTr="00920F20">
        <w:tc>
          <w:tcPr>
            <w:tcW w:w="39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B8FDCB" w14:textId="457F56F4" w:rsidR="00920F20" w:rsidRPr="00847166" w:rsidRDefault="00920F20" w:rsidP="00920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471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Reģistrācijas numurs Sociālo pakalpojumu sniedzēju reģistrā</w:t>
            </w:r>
          </w:p>
        </w:tc>
        <w:tc>
          <w:tcPr>
            <w:tcW w:w="5103" w:type="dxa"/>
            <w:tcBorders>
              <w:top w:val="single" w:sz="6" w:space="0" w:color="414142"/>
              <w:left w:val="nil"/>
              <w:bottom w:val="single" w:sz="6" w:space="0" w:color="414142"/>
              <w:right w:val="nil"/>
            </w:tcBorders>
            <w:hideMark/>
          </w:tcPr>
          <w:p w14:paraId="4BED4AFC" w14:textId="77777777" w:rsidR="00920F20" w:rsidRPr="00847166" w:rsidRDefault="00920F20" w:rsidP="00920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20F20" w:rsidRPr="00847166" w14:paraId="669D623F" w14:textId="77777777" w:rsidTr="00920F20">
        <w:tc>
          <w:tcPr>
            <w:tcW w:w="39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A90502" w14:textId="68ABC653" w:rsidR="00920F20" w:rsidRPr="00847166" w:rsidRDefault="00920F20" w:rsidP="00920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471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Institūcijas nosaukums un juridiskais statuss</w:t>
            </w:r>
          </w:p>
        </w:tc>
        <w:tc>
          <w:tcPr>
            <w:tcW w:w="5103" w:type="dxa"/>
            <w:tcBorders>
              <w:top w:val="single" w:sz="6" w:space="0" w:color="414142"/>
              <w:left w:val="nil"/>
              <w:bottom w:val="single" w:sz="6" w:space="0" w:color="414142"/>
              <w:right w:val="nil"/>
            </w:tcBorders>
            <w:hideMark/>
          </w:tcPr>
          <w:p w14:paraId="0531E7FC" w14:textId="77777777" w:rsidR="00920F20" w:rsidRPr="00847166" w:rsidRDefault="00920F20" w:rsidP="00920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20F20" w:rsidRPr="00847166" w14:paraId="40F43B15" w14:textId="77777777" w:rsidTr="00920F20">
        <w:tc>
          <w:tcPr>
            <w:tcW w:w="39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BAFBDB" w14:textId="77777777" w:rsidR="00920F20" w:rsidRPr="00847166" w:rsidRDefault="00920F20" w:rsidP="00920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471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Adrese</w:t>
            </w:r>
          </w:p>
        </w:tc>
        <w:tc>
          <w:tcPr>
            <w:tcW w:w="5103" w:type="dxa"/>
            <w:tcBorders>
              <w:top w:val="single" w:sz="6" w:space="0" w:color="414142"/>
              <w:left w:val="nil"/>
              <w:bottom w:val="single" w:sz="6" w:space="0" w:color="414142"/>
              <w:right w:val="nil"/>
            </w:tcBorders>
            <w:hideMark/>
          </w:tcPr>
          <w:p w14:paraId="615CD214" w14:textId="77777777" w:rsidR="00920F20" w:rsidRPr="00847166" w:rsidRDefault="00920F20" w:rsidP="00920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14:paraId="233E4B3F" w14:textId="77777777" w:rsidR="00920F20" w:rsidRPr="00847166" w:rsidRDefault="00920F20" w:rsidP="00920F20">
      <w:pPr>
        <w:spacing w:after="0" w:line="240" w:lineRule="auto"/>
        <w:rPr>
          <w:rFonts w:ascii="Times New Roman" w:hAnsi="Times New Roman" w:cs="Times New Roman"/>
          <w:sz w:val="28"/>
        </w:rPr>
      </w:pPr>
    </w:p>
    <w:tbl>
      <w:tblPr>
        <w:tblW w:w="4984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999"/>
        <w:gridCol w:w="5103"/>
      </w:tblGrid>
      <w:tr w:rsidR="00920F20" w:rsidRPr="00847166" w14:paraId="71014444" w14:textId="77777777" w:rsidTr="00920F20">
        <w:tc>
          <w:tcPr>
            <w:tcW w:w="39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7D98143" w14:textId="7768AAA1" w:rsidR="00920F20" w:rsidRPr="00847166" w:rsidRDefault="00920F20" w:rsidP="00920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471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Ilgstošas sociālās aprūpes un sociālās rehabilitācijas institūcijas direktors/vadītājs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5E40A4DB" w14:textId="77777777" w:rsidR="00920F20" w:rsidRPr="00847166" w:rsidRDefault="00920F20" w:rsidP="00920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20F20" w:rsidRPr="00847166" w14:paraId="643065A4" w14:textId="77777777" w:rsidTr="00920F20">
        <w:tc>
          <w:tcPr>
            <w:tcW w:w="39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A4D552" w14:textId="77777777" w:rsidR="00920F20" w:rsidRPr="00847166" w:rsidRDefault="00920F20" w:rsidP="00920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471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Tālrunis</w:t>
            </w:r>
          </w:p>
        </w:tc>
        <w:tc>
          <w:tcPr>
            <w:tcW w:w="5103" w:type="dxa"/>
            <w:tcBorders>
              <w:top w:val="single" w:sz="6" w:space="0" w:color="414142"/>
              <w:left w:val="nil"/>
              <w:bottom w:val="single" w:sz="6" w:space="0" w:color="414142"/>
              <w:right w:val="nil"/>
            </w:tcBorders>
            <w:hideMark/>
          </w:tcPr>
          <w:p w14:paraId="469884ED" w14:textId="77777777" w:rsidR="00920F20" w:rsidRPr="00847166" w:rsidRDefault="00920F20" w:rsidP="00920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20F20" w:rsidRPr="00847166" w14:paraId="38A0565B" w14:textId="77777777" w:rsidTr="00920F20">
        <w:tc>
          <w:tcPr>
            <w:tcW w:w="39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0CF40F" w14:textId="5DD5BDE5" w:rsidR="00920F20" w:rsidRPr="00847166" w:rsidRDefault="00920F20" w:rsidP="00920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471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Mobilais tālrunis</w:t>
            </w:r>
          </w:p>
        </w:tc>
        <w:tc>
          <w:tcPr>
            <w:tcW w:w="5103" w:type="dxa"/>
            <w:tcBorders>
              <w:top w:val="single" w:sz="6" w:space="0" w:color="414142"/>
              <w:left w:val="nil"/>
              <w:bottom w:val="single" w:sz="6" w:space="0" w:color="414142"/>
              <w:right w:val="nil"/>
            </w:tcBorders>
            <w:hideMark/>
          </w:tcPr>
          <w:p w14:paraId="72FB956C" w14:textId="77777777" w:rsidR="00920F20" w:rsidRPr="00847166" w:rsidRDefault="00920F20" w:rsidP="00920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20F20" w:rsidRPr="00847166" w14:paraId="4D1E396E" w14:textId="77777777" w:rsidTr="00920F20">
        <w:tc>
          <w:tcPr>
            <w:tcW w:w="39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A3323" w14:textId="77777777" w:rsidR="00920F20" w:rsidRPr="00847166" w:rsidRDefault="00920F20" w:rsidP="00920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471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Fakss</w:t>
            </w:r>
          </w:p>
        </w:tc>
        <w:tc>
          <w:tcPr>
            <w:tcW w:w="5103" w:type="dxa"/>
            <w:tcBorders>
              <w:top w:val="single" w:sz="6" w:space="0" w:color="414142"/>
              <w:left w:val="nil"/>
              <w:bottom w:val="single" w:sz="6" w:space="0" w:color="414142"/>
              <w:right w:val="nil"/>
            </w:tcBorders>
            <w:hideMark/>
          </w:tcPr>
          <w:p w14:paraId="35D87C1D" w14:textId="77777777" w:rsidR="00920F20" w:rsidRPr="00847166" w:rsidRDefault="00920F20" w:rsidP="00920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20F20" w:rsidRPr="00847166" w14:paraId="3758BA9E" w14:textId="77777777" w:rsidTr="00920F20">
        <w:tc>
          <w:tcPr>
            <w:tcW w:w="39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B833D9" w14:textId="77777777" w:rsidR="00920F20" w:rsidRPr="00847166" w:rsidRDefault="00920F20" w:rsidP="00920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471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E-pasts</w:t>
            </w:r>
          </w:p>
        </w:tc>
        <w:tc>
          <w:tcPr>
            <w:tcW w:w="5103" w:type="dxa"/>
            <w:tcBorders>
              <w:top w:val="single" w:sz="6" w:space="0" w:color="414142"/>
              <w:left w:val="nil"/>
              <w:bottom w:val="single" w:sz="6" w:space="0" w:color="414142"/>
              <w:right w:val="nil"/>
            </w:tcBorders>
            <w:hideMark/>
          </w:tcPr>
          <w:p w14:paraId="48A9DB8E" w14:textId="77777777" w:rsidR="00920F20" w:rsidRPr="00847166" w:rsidRDefault="00920F20" w:rsidP="00920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14:paraId="61FC05AE" w14:textId="77777777" w:rsidR="00920F20" w:rsidRPr="00847166" w:rsidRDefault="00920F20" w:rsidP="00920F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lv-LV"/>
        </w:rPr>
      </w:pPr>
    </w:p>
    <w:p w14:paraId="6C0993DC" w14:textId="58C2E588" w:rsidR="00920F20" w:rsidRPr="00847166" w:rsidRDefault="00920F20" w:rsidP="00920F2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4"/>
          <w:lang w:eastAsia="lv-LV"/>
        </w:rPr>
      </w:pPr>
      <w:r w:rsidRPr="0084716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lv-LV"/>
        </w:rPr>
        <w:t>1. PERSONU SKAITS INSTITŪCIJĀ PĀRSKATA GADĀ</w:t>
      </w:r>
    </w:p>
    <w:p w14:paraId="003FB5BB" w14:textId="7B467351" w:rsidR="00F068B9" w:rsidRPr="0002741C" w:rsidRDefault="00F068B9" w:rsidP="00F068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79"/>
        <w:gridCol w:w="5248"/>
        <w:gridCol w:w="992"/>
        <w:gridCol w:w="993"/>
        <w:gridCol w:w="1019"/>
      </w:tblGrid>
      <w:tr w:rsidR="00111B85" w:rsidRPr="00111B85" w14:paraId="5005966D" w14:textId="77777777" w:rsidTr="001C1C71">
        <w:trPr>
          <w:trHeight w:val="301"/>
        </w:trPr>
        <w:tc>
          <w:tcPr>
            <w:tcW w:w="3355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72B6C66" w14:textId="77777777" w:rsidR="00F068B9" w:rsidRPr="00111B85" w:rsidRDefault="00F068B9" w:rsidP="00111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111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1.1. Personu kopskaits</w:t>
            </w:r>
          </w:p>
        </w:tc>
        <w:tc>
          <w:tcPr>
            <w:tcW w:w="5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7EA5800" w14:textId="77777777" w:rsidR="00F068B9" w:rsidRPr="00111B85" w:rsidRDefault="00F068B9" w:rsidP="00111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111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54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43EE327" w14:textId="77777777" w:rsidR="00F068B9" w:rsidRPr="00111B85" w:rsidRDefault="00F068B9" w:rsidP="00111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111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Vīrieši</w:t>
            </w:r>
          </w:p>
        </w:tc>
        <w:tc>
          <w:tcPr>
            <w:tcW w:w="5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B9CF8E6" w14:textId="77777777" w:rsidR="00F068B9" w:rsidRPr="00111B85" w:rsidRDefault="00F068B9" w:rsidP="00111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111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Sievietes</w:t>
            </w:r>
          </w:p>
        </w:tc>
      </w:tr>
      <w:tr w:rsidR="00111B85" w:rsidRPr="00111B85" w14:paraId="2D370278" w14:textId="77777777" w:rsidTr="001C1C71">
        <w:trPr>
          <w:trHeight w:val="301"/>
        </w:trPr>
        <w:tc>
          <w:tcPr>
            <w:tcW w:w="3355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168ABA4" w14:textId="2C2033B6" w:rsidR="00F068B9" w:rsidRPr="00111B85" w:rsidRDefault="00F068B9" w:rsidP="00AE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Uz</w:t>
            </w:r>
            <w:r w:rsidR="00AE12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111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lv-LV"/>
              </w:rPr>
              <w:t>pārskata gada 1.</w:t>
            </w:r>
            <w:r w:rsidR="00111B85" w:rsidRPr="00111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lv-LV"/>
              </w:rPr>
              <w:t> </w:t>
            </w:r>
            <w:r w:rsidRPr="00111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lv-LV"/>
              </w:rPr>
              <w:t>janvāri</w:t>
            </w:r>
            <w:r w:rsidR="00AE12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institūcijā faktiski dzīvoja </w:t>
            </w:r>
            <w:r w:rsidR="000649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personas</w:t>
            </w:r>
            <w:r w:rsidRPr="00111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lv-LV"/>
              </w:rPr>
              <w:t xml:space="preserve"> –</w:t>
            </w:r>
            <w:r w:rsidR="00C11A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lv-LV"/>
              </w:rPr>
              <w:t xml:space="preserve"> kopā</w:t>
            </w:r>
          </w:p>
        </w:tc>
        <w:tc>
          <w:tcPr>
            <w:tcW w:w="5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78D7677" w14:textId="77777777" w:rsidR="00F068B9" w:rsidRPr="00111B85" w:rsidRDefault="00F068B9" w:rsidP="00AE1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9067C6F" w14:textId="77777777" w:rsidR="00F068B9" w:rsidRPr="00111B85" w:rsidRDefault="00F068B9" w:rsidP="00AE1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8E0A56D" w14:textId="77777777" w:rsidR="00F068B9" w:rsidRPr="00111B85" w:rsidRDefault="00F068B9" w:rsidP="00AE1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111B85" w:rsidRPr="00111B85" w14:paraId="118EB21E" w14:textId="77777777" w:rsidTr="001C1C71">
        <w:trPr>
          <w:trHeight w:val="301"/>
        </w:trPr>
        <w:tc>
          <w:tcPr>
            <w:tcW w:w="3355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2666E17" w14:textId="1F01518A" w:rsidR="00F068B9" w:rsidRPr="00111B85" w:rsidRDefault="00F068B9" w:rsidP="0046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izstājuš</w:t>
            </w:r>
            <w:r w:rsidR="00466D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</w:t>
            </w:r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 </w:t>
            </w:r>
          </w:p>
        </w:tc>
        <w:tc>
          <w:tcPr>
            <w:tcW w:w="5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E9A408C" w14:textId="77777777" w:rsidR="00F068B9" w:rsidRPr="00111B85" w:rsidRDefault="00F068B9" w:rsidP="00AE1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EAB0CAF" w14:textId="77777777" w:rsidR="00F068B9" w:rsidRPr="00111B85" w:rsidRDefault="00F068B9" w:rsidP="00AE1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312568A" w14:textId="77777777" w:rsidR="00F068B9" w:rsidRPr="00111B85" w:rsidRDefault="00F068B9" w:rsidP="00AE1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111B85" w:rsidRPr="00111B85" w14:paraId="4E51B630" w14:textId="77777777" w:rsidTr="001C1C71">
        <w:trPr>
          <w:trHeight w:val="301"/>
        </w:trPr>
        <w:tc>
          <w:tcPr>
            <w:tcW w:w="3355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A53F567" w14:textId="60E46922" w:rsidR="00F068B9" w:rsidRPr="00111B85" w:rsidRDefault="00F068B9" w:rsidP="0046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uzņemt</w:t>
            </w:r>
            <w:r w:rsidR="00466D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as</w:t>
            </w:r>
          </w:p>
        </w:tc>
        <w:tc>
          <w:tcPr>
            <w:tcW w:w="5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1FA3559" w14:textId="77777777" w:rsidR="00F068B9" w:rsidRPr="00111B85" w:rsidRDefault="00F068B9" w:rsidP="00AE1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6DD9BBB" w14:textId="77777777" w:rsidR="00F068B9" w:rsidRPr="00111B85" w:rsidRDefault="00F068B9" w:rsidP="00AE1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EAC2D47" w14:textId="77777777" w:rsidR="00F068B9" w:rsidRPr="00111B85" w:rsidRDefault="00F068B9" w:rsidP="00AE1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111B85" w:rsidRPr="00111B85" w14:paraId="07E3767F" w14:textId="77777777" w:rsidTr="001C1C71">
        <w:trPr>
          <w:trHeight w:val="301"/>
        </w:trPr>
        <w:tc>
          <w:tcPr>
            <w:tcW w:w="3355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FC72E86" w14:textId="6046109D" w:rsidR="00F068B9" w:rsidRPr="00111B85" w:rsidRDefault="00F068B9" w:rsidP="001E2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Uz</w:t>
            </w:r>
            <w:r w:rsidR="00AE12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111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lv-LV"/>
              </w:rPr>
              <w:t>pārskata gada 31.</w:t>
            </w:r>
            <w:r w:rsidR="00111B85" w:rsidRPr="00111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lv-LV"/>
              </w:rPr>
              <w:t> </w:t>
            </w:r>
            <w:r w:rsidRPr="00111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lv-LV"/>
              </w:rPr>
              <w:t>decembri</w:t>
            </w:r>
            <w:r w:rsidR="00AE12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institūcijā faktiski dzīvoja </w:t>
            </w:r>
            <w:r w:rsidR="000649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personas</w:t>
            </w:r>
            <w:r w:rsidRPr="00111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lv-LV"/>
              </w:rPr>
              <w:t xml:space="preserve"> –</w:t>
            </w:r>
            <w:r w:rsidR="00C11A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lv-LV"/>
              </w:rPr>
              <w:t xml:space="preserve"> kopā</w:t>
            </w:r>
          </w:p>
        </w:tc>
        <w:tc>
          <w:tcPr>
            <w:tcW w:w="5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750916A" w14:textId="77777777" w:rsidR="00F068B9" w:rsidRPr="00111B85" w:rsidRDefault="00F068B9" w:rsidP="00AE1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8E754F8" w14:textId="77777777" w:rsidR="00F068B9" w:rsidRPr="00111B85" w:rsidRDefault="00F068B9" w:rsidP="00AE1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DB3702F" w14:textId="77777777" w:rsidR="00F068B9" w:rsidRPr="00111B85" w:rsidRDefault="00F068B9" w:rsidP="00AE1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111B85" w:rsidRPr="00111B85" w14:paraId="7CB3F462" w14:textId="77777777" w:rsidTr="001C1C71">
        <w:trPr>
          <w:trHeight w:val="301"/>
        </w:trPr>
        <w:tc>
          <w:tcPr>
            <w:tcW w:w="481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C459B30" w14:textId="43F84E7C" w:rsidR="00F068B9" w:rsidRPr="00111B85" w:rsidRDefault="00F068B9" w:rsidP="00111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 tām</w:t>
            </w:r>
          </w:p>
        </w:tc>
        <w:tc>
          <w:tcPr>
            <w:tcW w:w="287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55F4AFD" w14:textId="77777777" w:rsidR="00F068B9" w:rsidRPr="00111B85" w:rsidRDefault="00F068B9" w:rsidP="00111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gulošo (pozicionējamo) personu skaits</w:t>
            </w:r>
          </w:p>
        </w:tc>
        <w:tc>
          <w:tcPr>
            <w:tcW w:w="5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3CCC1D9" w14:textId="77777777" w:rsidR="00F068B9" w:rsidRPr="00111B85" w:rsidRDefault="00F068B9" w:rsidP="00AE1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13577ED" w14:textId="77777777" w:rsidR="00F068B9" w:rsidRPr="00111B85" w:rsidRDefault="00F068B9" w:rsidP="00AE1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B468DA0" w14:textId="77777777" w:rsidR="00F068B9" w:rsidRPr="00111B85" w:rsidRDefault="00F068B9" w:rsidP="00AE1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111B85" w:rsidRPr="00111B85" w14:paraId="0EF25851" w14:textId="77777777" w:rsidTr="001C1C71">
        <w:trPr>
          <w:trHeight w:val="301"/>
        </w:trPr>
        <w:tc>
          <w:tcPr>
            <w:tcW w:w="481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EB35BD3" w14:textId="77777777" w:rsidR="00F068B9" w:rsidRPr="00111B85" w:rsidRDefault="00F068B9" w:rsidP="00111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87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1D669D1" w14:textId="3F6B47F6" w:rsidR="00F068B9" w:rsidRPr="00111B85" w:rsidRDefault="00F068B9" w:rsidP="00AE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personu skaits, kuras institūcijā ir uzņemtas</w:t>
            </w:r>
            <w:r w:rsidR="00AE12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111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lv-LV"/>
              </w:rPr>
              <w:t>līdz 1998.</w:t>
            </w:r>
            <w:r w:rsidR="00111B85" w:rsidRPr="00111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lv-LV"/>
              </w:rPr>
              <w:t> </w:t>
            </w:r>
            <w:r w:rsidRPr="00111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lv-LV"/>
              </w:rPr>
              <w:t>gada 1.</w:t>
            </w:r>
            <w:r w:rsidR="00111B85" w:rsidRPr="00111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lv-LV"/>
              </w:rPr>
              <w:t> </w:t>
            </w:r>
            <w:r w:rsidRPr="00111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lv-LV"/>
              </w:rPr>
              <w:t>janvārim</w:t>
            </w:r>
          </w:p>
        </w:tc>
        <w:tc>
          <w:tcPr>
            <w:tcW w:w="5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9A671A8" w14:textId="77777777" w:rsidR="00F068B9" w:rsidRPr="00111B85" w:rsidRDefault="00F068B9" w:rsidP="00AE1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163281B" w14:textId="77777777" w:rsidR="00F068B9" w:rsidRPr="00111B85" w:rsidRDefault="00F068B9" w:rsidP="00AE1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40640D7" w14:textId="77777777" w:rsidR="00F068B9" w:rsidRPr="00111B85" w:rsidRDefault="00F068B9" w:rsidP="00AE1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14:paraId="6C717A0C" w14:textId="77777777" w:rsidR="0002741C" w:rsidRPr="00847166" w:rsidRDefault="0002741C" w:rsidP="0002741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119"/>
        <w:gridCol w:w="2012"/>
      </w:tblGrid>
      <w:tr w:rsidR="00111B85" w:rsidRPr="00111B85" w14:paraId="01704153" w14:textId="77777777" w:rsidTr="001C1C71">
        <w:trPr>
          <w:trHeight w:val="301"/>
        </w:trPr>
        <w:tc>
          <w:tcPr>
            <w:tcW w:w="389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E84D904" w14:textId="2E2E4E8A" w:rsidR="00F068B9" w:rsidRPr="00111B85" w:rsidRDefault="00F068B9" w:rsidP="00003CE9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111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1.2. Plānotais vietu skaits un faktiskais vietu aizpildījums</w:t>
            </w:r>
          </w:p>
        </w:tc>
        <w:tc>
          <w:tcPr>
            <w:tcW w:w="11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98654CF" w14:textId="77777777" w:rsidR="00F068B9" w:rsidRPr="00111B85" w:rsidRDefault="00F068B9" w:rsidP="00003CE9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111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Personu skaits</w:t>
            </w:r>
          </w:p>
        </w:tc>
      </w:tr>
      <w:tr w:rsidR="00111B85" w:rsidRPr="00111B85" w14:paraId="77D80B03" w14:textId="77777777" w:rsidTr="001C1C71">
        <w:trPr>
          <w:trHeight w:val="301"/>
        </w:trPr>
        <w:tc>
          <w:tcPr>
            <w:tcW w:w="389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A86C280" w14:textId="08707744" w:rsidR="00F068B9" w:rsidRPr="00111B85" w:rsidRDefault="00F068B9" w:rsidP="005D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Plānot</w:t>
            </w:r>
            <w:r w:rsidR="005D60D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</w:t>
            </w:r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 vietas pārskata gadā</w:t>
            </w:r>
          </w:p>
        </w:tc>
        <w:tc>
          <w:tcPr>
            <w:tcW w:w="11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EE08EEE" w14:textId="77777777" w:rsidR="00F068B9" w:rsidRPr="00111B85" w:rsidRDefault="00F068B9" w:rsidP="00AE1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111B85" w:rsidRPr="00111B85" w14:paraId="2A9EBD7C" w14:textId="77777777" w:rsidTr="001C1C71">
        <w:trPr>
          <w:trHeight w:val="301"/>
        </w:trPr>
        <w:tc>
          <w:tcPr>
            <w:tcW w:w="389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62B6807" w14:textId="1E18A4F8" w:rsidR="00F068B9" w:rsidRPr="00111B85" w:rsidRDefault="00F068B9" w:rsidP="00C11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Plānot</w:t>
            </w:r>
            <w:r w:rsidR="005D60D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</w:t>
            </w:r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 vietas</w:t>
            </w:r>
            <w:r w:rsidR="00C11A8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111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lv-LV"/>
              </w:rPr>
              <w:t>gadā pēc pārskata gada</w:t>
            </w:r>
          </w:p>
        </w:tc>
        <w:tc>
          <w:tcPr>
            <w:tcW w:w="11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A42AAC9" w14:textId="77777777" w:rsidR="00F068B9" w:rsidRPr="00111B85" w:rsidRDefault="00F068B9" w:rsidP="00AE1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111B85" w:rsidRPr="00111B85" w14:paraId="7405B8FE" w14:textId="77777777" w:rsidTr="001C1C71">
        <w:trPr>
          <w:trHeight w:val="301"/>
        </w:trPr>
        <w:tc>
          <w:tcPr>
            <w:tcW w:w="389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6D7F712" w14:textId="77777777" w:rsidR="00F068B9" w:rsidRPr="00111B85" w:rsidRDefault="00F068B9" w:rsidP="00111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Faktiskais vietu aizpildījums pārskata gadā (</w:t>
            </w:r>
            <w:r w:rsidRPr="00111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lv-LV"/>
              </w:rPr>
              <w:t>gultasdienu skaits</w:t>
            </w:r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1</w:t>
            </w:r>
          </w:p>
        </w:tc>
        <w:tc>
          <w:tcPr>
            <w:tcW w:w="11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62E29C8" w14:textId="77777777" w:rsidR="00F068B9" w:rsidRPr="00111B85" w:rsidRDefault="00F068B9" w:rsidP="00AE1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14:paraId="1ACE55FD" w14:textId="77777777" w:rsidR="0002741C" w:rsidRPr="0002741C" w:rsidRDefault="0002741C" w:rsidP="0002741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lv-LV"/>
        </w:rPr>
      </w:pPr>
    </w:p>
    <w:p w14:paraId="1A96D23A" w14:textId="0ABEF0DF" w:rsidR="00F068B9" w:rsidRPr="0002741C" w:rsidRDefault="00F068B9" w:rsidP="000274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lv-LV"/>
        </w:rPr>
      </w:pPr>
      <w:r w:rsidRPr="0002741C">
        <w:rPr>
          <w:rFonts w:ascii="Times New Roman" w:eastAsia="Times New Roman" w:hAnsi="Times New Roman" w:cs="Times New Roman"/>
          <w:sz w:val="20"/>
          <w:szCs w:val="24"/>
          <w:lang w:eastAsia="lv-LV"/>
        </w:rPr>
        <w:t>Piezīme. </w:t>
      </w:r>
      <w:r w:rsidRPr="0002741C">
        <w:rPr>
          <w:rFonts w:ascii="Times New Roman" w:eastAsia="Times New Roman" w:hAnsi="Times New Roman" w:cs="Times New Roman"/>
          <w:sz w:val="20"/>
          <w:szCs w:val="24"/>
          <w:vertAlign w:val="superscript"/>
          <w:lang w:eastAsia="lv-LV"/>
        </w:rPr>
        <w:t>1</w:t>
      </w:r>
      <w:r w:rsidRPr="0002741C">
        <w:rPr>
          <w:rFonts w:ascii="Times New Roman" w:eastAsia="Times New Roman" w:hAnsi="Times New Roman" w:cs="Times New Roman"/>
          <w:sz w:val="20"/>
          <w:szCs w:val="24"/>
          <w:lang w:eastAsia="lv-LV"/>
        </w:rPr>
        <w:t> N</w:t>
      </w:r>
      <w:r w:rsidR="00D94CB7" w:rsidRPr="0002741C">
        <w:rPr>
          <w:rFonts w:ascii="Times New Roman" w:eastAsia="Times New Roman" w:hAnsi="Times New Roman" w:cs="Times New Roman"/>
          <w:sz w:val="20"/>
          <w:szCs w:val="24"/>
          <w:lang w:eastAsia="lv-LV"/>
        </w:rPr>
        <w:t>e</w:t>
      </w:r>
      <w:r w:rsidRPr="0002741C">
        <w:rPr>
          <w:rFonts w:ascii="Times New Roman" w:eastAsia="Times New Roman" w:hAnsi="Times New Roman" w:cs="Times New Roman"/>
          <w:sz w:val="20"/>
          <w:szCs w:val="24"/>
          <w:lang w:eastAsia="lv-LV"/>
        </w:rPr>
        <w:t>aizpilda ģimenes bērnunamiem.</w:t>
      </w:r>
    </w:p>
    <w:p w14:paraId="62925A65" w14:textId="77777777" w:rsidR="0002741C" w:rsidRPr="00847166" w:rsidRDefault="0002741C" w:rsidP="0002741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4"/>
          <w:lang w:eastAsia="lv-LV"/>
        </w:rPr>
      </w:pPr>
    </w:p>
    <w:p w14:paraId="270BA88E" w14:textId="77777777" w:rsidR="00F068B9" w:rsidRDefault="00F068B9" w:rsidP="000274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847166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2. ZIŅAS PAR PERSONĀM INSTITŪCIJĀ UZ PĀRSKATA GADA BEIGĀM</w:t>
      </w:r>
    </w:p>
    <w:p w14:paraId="37F3B0B1" w14:textId="77777777" w:rsidR="0002741C" w:rsidRPr="00847166" w:rsidRDefault="0002741C" w:rsidP="0002741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80"/>
        <w:gridCol w:w="992"/>
        <w:gridCol w:w="4255"/>
        <w:gridCol w:w="992"/>
        <w:gridCol w:w="993"/>
        <w:gridCol w:w="1019"/>
      </w:tblGrid>
      <w:tr w:rsidR="00AE12F9" w:rsidRPr="00847166" w14:paraId="268E741A" w14:textId="77777777" w:rsidTr="002851AF">
        <w:trPr>
          <w:trHeight w:val="301"/>
        </w:trPr>
        <w:tc>
          <w:tcPr>
            <w:tcW w:w="3355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54E0CE2" w14:textId="77777777" w:rsidR="00F068B9" w:rsidRPr="00847166" w:rsidRDefault="00F068B9" w:rsidP="00AE1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47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2.1. Personu sadalījums pa vecuma grupām</w:t>
            </w:r>
          </w:p>
        </w:tc>
        <w:tc>
          <w:tcPr>
            <w:tcW w:w="5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E50DD8C" w14:textId="77777777" w:rsidR="00F068B9" w:rsidRPr="00847166" w:rsidRDefault="00F068B9" w:rsidP="00AE1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47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54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F4FF41E" w14:textId="77777777" w:rsidR="00F068B9" w:rsidRPr="00847166" w:rsidRDefault="00F068B9" w:rsidP="00AE1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47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Vīrieši</w:t>
            </w:r>
          </w:p>
        </w:tc>
        <w:tc>
          <w:tcPr>
            <w:tcW w:w="5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954D579" w14:textId="77777777" w:rsidR="00F068B9" w:rsidRPr="00847166" w:rsidRDefault="00F068B9" w:rsidP="00AE1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47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Sievietes</w:t>
            </w:r>
          </w:p>
        </w:tc>
      </w:tr>
      <w:tr w:rsidR="00AE12F9" w:rsidRPr="00847166" w14:paraId="6E30F5C4" w14:textId="77777777" w:rsidTr="002851AF">
        <w:trPr>
          <w:trHeight w:val="301"/>
        </w:trPr>
        <w:tc>
          <w:tcPr>
            <w:tcW w:w="3355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208C790" w14:textId="1F1E8B8C" w:rsidR="00F068B9" w:rsidRPr="00847166" w:rsidRDefault="00F068B9" w:rsidP="001E2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471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Uz pārskata gada 31</w:t>
            </w:r>
            <w:r w:rsidR="0002145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 decem</w:t>
            </w:r>
            <w:r w:rsidRPr="008471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bri institūcijā faktiski dzīvoja </w:t>
            </w:r>
            <w:r w:rsidR="000649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personas</w:t>
            </w:r>
            <w:r w:rsidRPr="00847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lv-LV"/>
              </w:rPr>
              <w:t xml:space="preserve"> –</w:t>
            </w:r>
            <w:r w:rsidR="00C11A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lv-LV"/>
              </w:rPr>
              <w:t xml:space="preserve"> kopā</w:t>
            </w:r>
          </w:p>
        </w:tc>
        <w:tc>
          <w:tcPr>
            <w:tcW w:w="5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5DCA90A" w14:textId="77777777" w:rsidR="00F068B9" w:rsidRPr="00847166" w:rsidRDefault="00F068B9" w:rsidP="00AE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D4DDAA5" w14:textId="77777777" w:rsidR="00F068B9" w:rsidRPr="00847166" w:rsidRDefault="00F068B9" w:rsidP="00AE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EC9C901" w14:textId="77777777" w:rsidR="00F068B9" w:rsidRPr="00847166" w:rsidRDefault="00F068B9" w:rsidP="00AE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AE12F9" w:rsidRPr="00847166" w14:paraId="5C282A81" w14:textId="77777777" w:rsidTr="002851AF">
        <w:trPr>
          <w:trHeight w:val="301"/>
        </w:trPr>
        <w:tc>
          <w:tcPr>
            <w:tcW w:w="482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7514834" w14:textId="67759ABA" w:rsidR="00F068B9" w:rsidRPr="00847166" w:rsidRDefault="00F068B9" w:rsidP="00AE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471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 tām</w:t>
            </w:r>
          </w:p>
        </w:tc>
        <w:tc>
          <w:tcPr>
            <w:tcW w:w="2873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44BD13A" w14:textId="5F3A62CE" w:rsidR="00F068B9" w:rsidRPr="00847166" w:rsidRDefault="00F068B9" w:rsidP="00AE1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47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bērni –</w:t>
            </w:r>
            <w:r w:rsidR="00C11A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 kopā</w:t>
            </w:r>
          </w:p>
        </w:tc>
        <w:tc>
          <w:tcPr>
            <w:tcW w:w="5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BA66BD8" w14:textId="77777777" w:rsidR="00F068B9" w:rsidRPr="00847166" w:rsidRDefault="00F068B9" w:rsidP="00AE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A842C24" w14:textId="77777777" w:rsidR="00F068B9" w:rsidRPr="00847166" w:rsidRDefault="00F068B9" w:rsidP="00AE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B9E1F6B" w14:textId="77777777" w:rsidR="00F068B9" w:rsidRPr="00847166" w:rsidRDefault="00F068B9" w:rsidP="00AE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534D3" w:rsidRPr="00847166" w14:paraId="0010144F" w14:textId="77777777" w:rsidTr="001C1C71">
        <w:trPr>
          <w:trHeight w:val="301"/>
        </w:trPr>
        <w:tc>
          <w:tcPr>
            <w:tcW w:w="482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BF38084" w14:textId="77777777" w:rsidR="00F068B9" w:rsidRPr="00847166" w:rsidRDefault="00F068B9" w:rsidP="00AE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795FFC7" w14:textId="77777777" w:rsidR="00F068B9" w:rsidRPr="00847166" w:rsidRDefault="00F068B9" w:rsidP="00AE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471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tai skaitā</w:t>
            </w:r>
          </w:p>
        </w:tc>
        <w:tc>
          <w:tcPr>
            <w:tcW w:w="233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0823521" w14:textId="77777777" w:rsidR="00F068B9" w:rsidRPr="00847166" w:rsidRDefault="00F068B9" w:rsidP="00AE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471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0–1 g. v.</w:t>
            </w:r>
          </w:p>
        </w:tc>
        <w:tc>
          <w:tcPr>
            <w:tcW w:w="5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E3D29E6" w14:textId="77777777" w:rsidR="00F068B9" w:rsidRPr="00847166" w:rsidRDefault="00F068B9" w:rsidP="00AE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B7D4096" w14:textId="77777777" w:rsidR="00F068B9" w:rsidRPr="00847166" w:rsidRDefault="00F068B9" w:rsidP="00AE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F2380C7" w14:textId="77777777" w:rsidR="00F068B9" w:rsidRPr="00847166" w:rsidRDefault="00F068B9" w:rsidP="00AE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534D3" w:rsidRPr="00847166" w14:paraId="78E40BCC" w14:textId="77777777" w:rsidTr="001C1C71">
        <w:trPr>
          <w:trHeight w:val="301"/>
        </w:trPr>
        <w:tc>
          <w:tcPr>
            <w:tcW w:w="482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3E7CF27" w14:textId="77777777" w:rsidR="00F068B9" w:rsidRPr="00847166" w:rsidRDefault="00F068B9" w:rsidP="00AE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F02C456" w14:textId="77777777" w:rsidR="00F068B9" w:rsidRPr="00847166" w:rsidRDefault="00F068B9" w:rsidP="00AE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33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8331570" w14:textId="77777777" w:rsidR="00F068B9" w:rsidRPr="00847166" w:rsidRDefault="00F068B9" w:rsidP="00AE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471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2–3 g. v.</w:t>
            </w:r>
          </w:p>
        </w:tc>
        <w:tc>
          <w:tcPr>
            <w:tcW w:w="5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ACA5D9A" w14:textId="77777777" w:rsidR="00F068B9" w:rsidRPr="00847166" w:rsidRDefault="00F068B9" w:rsidP="00AE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075B6B7" w14:textId="77777777" w:rsidR="00F068B9" w:rsidRPr="00847166" w:rsidRDefault="00F068B9" w:rsidP="00AE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EEF2ED2" w14:textId="77777777" w:rsidR="00F068B9" w:rsidRPr="00847166" w:rsidRDefault="00F068B9" w:rsidP="00AE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534D3" w:rsidRPr="00847166" w14:paraId="70AC5832" w14:textId="77777777" w:rsidTr="001C1C71">
        <w:trPr>
          <w:trHeight w:val="301"/>
        </w:trPr>
        <w:tc>
          <w:tcPr>
            <w:tcW w:w="482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FA590C9" w14:textId="77777777" w:rsidR="00F068B9" w:rsidRPr="00847166" w:rsidRDefault="00F068B9" w:rsidP="00AE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DB05CA3" w14:textId="77777777" w:rsidR="00F068B9" w:rsidRPr="00847166" w:rsidRDefault="00F068B9" w:rsidP="00AE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33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1DECF74" w14:textId="77777777" w:rsidR="00F068B9" w:rsidRPr="00847166" w:rsidRDefault="00F068B9" w:rsidP="00AE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471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 g. v.</w:t>
            </w:r>
          </w:p>
        </w:tc>
        <w:tc>
          <w:tcPr>
            <w:tcW w:w="5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BC960E4" w14:textId="77777777" w:rsidR="00F068B9" w:rsidRPr="00847166" w:rsidRDefault="00F068B9" w:rsidP="00AE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796FD2A" w14:textId="77777777" w:rsidR="00F068B9" w:rsidRPr="00847166" w:rsidRDefault="00F068B9" w:rsidP="00AE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67B3BA6" w14:textId="77777777" w:rsidR="00F068B9" w:rsidRPr="00847166" w:rsidRDefault="00F068B9" w:rsidP="00AE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534D3" w:rsidRPr="00847166" w14:paraId="1E312F37" w14:textId="77777777" w:rsidTr="001C1C71">
        <w:trPr>
          <w:trHeight w:val="301"/>
        </w:trPr>
        <w:tc>
          <w:tcPr>
            <w:tcW w:w="482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EC070F9" w14:textId="77777777" w:rsidR="00F068B9" w:rsidRPr="00847166" w:rsidRDefault="00F068B9" w:rsidP="00AE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7BACF35" w14:textId="77777777" w:rsidR="00F068B9" w:rsidRPr="00847166" w:rsidRDefault="00F068B9" w:rsidP="00AE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33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4ABFA6C" w14:textId="77777777" w:rsidR="00F068B9" w:rsidRPr="00847166" w:rsidRDefault="00F068B9" w:rsidP="00AE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471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5–6 g. v.</w:t>
            </w:r>
          </w:p>
        </w:tc>
        <w:tc>
          <w:tcPr>
            <w:tcW w:w="5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4B2D6BA" w14:textId="77777777" w:rsidR="00F068B9" w:rsidRPr="00847166" w:rsidRDefault="00F068B9" w:rsidP="00AE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BE48114" w14:textId="77777777" w:rsidR="00F068B9" w:rsidRPr="00847166" w:rsidRDefault="00F068B9" w:rsidP="00AE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8389823" w14:textId="77777777" w:rsidR="00F068B9" w:rsidRPr="00847166" w:rsidRDefault="00F068B9" w:rsidP="00AE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534D3" w:rsidRPr="00847166" w14:paraId="16980447" w14:textId="77777777" w:rsidTr="001C1C71">
        <w:trPr>
          <w:trHeight w:val="301"/>
        </w:trPr>
        <w:tc>
          <w:tcPr>
            <w:tcW w:w="482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FED02CE" w14:textId="77777777" w:rsidR="00F068B9" w:rsidRPr="00847166" w:rsidRDefault="00F068B9" w:rsidP="00AE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2919106" w14:textId="77777777" w:rsidR="00F068B9" w:rsidRPr="00847166" w:rsidRDefault="00F068B9" w:rsidP="00AE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33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5755424" w14:textId="77777777" w:rsidR="00F068B9" w:rsidRPr="00847166" w:rsidRDefault="00F068B9" w:rsidP="00AE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471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7–12 g. v.</w:t>
            </w:r>
          </w:p>
        </w:tc>
        <w:tc>
          <w:tcPr>
            <w:tcW w:w="5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129D56D" w14:textId="77777777" w:rsidR="00F068B9" w:rsidRPr="00847166" w:rsidRDefault="00F068B9" w:rsidP="00AE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CED8319" w14:textId="77777777" w:rsidR="00F068B9" w:rsidRPr="00847166" w:rsidRDefault="00F068B9" w:rsidP="00AE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ECB4161" w14:textId="77777777" w:rsidR="00F068B9" w:rsidRPr="00847166" w:rsidRDefault="00F068B9" w:rsidP="00AE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534D3" w:rsidRPr="00847166" w14:paraId="45DC2EBD" w14:textId="77777777" w:rsidTr="001C1C71">
        <w:trPr>
          <w:trHeight w:val="301"/>
        </w:trPr>
        <w:tc>
          <w:tcPr>
            <w:tcW w:w="482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0E8C9B2" w14:textId="77777777" w:rsidR="00F068B9" w:rsidRPr="00847166" w:rsidRDefault="00F068B9" w:rsidP="00AE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D8E8A74" w14:textId="77777777" w:rsidR="00F068B9" w:rsidRPr="00847166" w:rsidRDefault="00F068B9" w:rsidP="00AE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33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0626759" w14:textId="77777777" w:rsidR="00F068B9" w:rsidRPr="00847166" w:rsidRDefault="00F068B9" w:rsidP="00AE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471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13–14 g. v.</w:t>
            </w:r>
          </w:p>
        </w:tc>
        <w:tc>
          <w:tcPr>
            <w:tcW w:w="5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A2387B1" w14:textId="77777777" w:rsidR="00F068B9" w:rsidRPr="00847166" w:rsidRDefault="00F068B9" w:rsidP="00AE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0195A48" w14:textId="77777777" w:rsidR="00F068B9" w:rsidRPr="00847166" w:rsidRDefault="00F068B9" w:rsidP="00AE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7A952D9" w14:textId="77777777" w:rsidR="00F068B9" w:rsidRPr="00847166" w:rsidRDefault="00F068B9" w:rsidP="00AE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534D3" w:rsidRPr="00847166" w14:paraId="27824E70" w14:textId="77777777" w:rsidTr="001C1C71">
        <w:trPr>
          <w:trHeight w:val="301"/>
        </w:trPr>
        <w:tc>
          <w:tcPr>
            <w:tcW w:w="482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AF9F5AF" w14:textId="77777777" w:rsidR="00F068B9" w:rsidRPr="00847166" w:rsidRDefault="00F068B9" w:rsidP="00AE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252F910" w14:textId="77777777" w:rsidR="00F068B9" w:rsidRPr="00847166" w:rsidRDefault="00F068B9" w:rsidP="00AE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33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429C762" w14:textId="77777777" w:rsidR="00F068B9" w:rsidRPr="00847166" w:rsidRDefault="00F068B9" w:rsidP="00AE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471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15–17 g. v.</w:t>
            </w:r>
          </w:p>
        </w:tc>
        <w:tc>
          <w:tcPr>
            <w:tcW w:w="5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1D2DC02" w14:textId="77777777" w:rsidR="00F068B9" w:rsidRPr="00847166" w:rsidRDefault="00F068B9" w:rsidP="00AE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14F17A8" w14:textId="77777777" w:rsidR="00F068B9" w:rsidRPr="00847166" w:rsidRDefault="00F068B9" w:rsidP="00AE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24B8D8F" w14:textId="77777777" w:rsidR="00F068B9" w:rsidRPr="00847166" w:rsidRDefault="00F068B9" w:rsidP="00AE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AE12F9" w:rsidRPr="00847166" w14:paraId="4D919A75" w14:textId="77777777" w:rsidTr="002851AF">
        <w:trPr>
          <w:trHeight w:val="301"/>
        </w:trPr>
        <w:tc>
          <w:tcPr>
            <w:tcW w:w="482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D07EDF7" w14:textId="77777777" w:rsidR="00F068B9" w:rsidRPr="00847166" w:rsidRDefault="00F068B9" w:rsidP="00AE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873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440EDF4" w14:textId="77B703EB" w:rsidR="00F068B9" w:rsidRPr="00847166" w:rsidRDefault="00F068B9" w:rsidP="00AE1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47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pilngadīgas personas –</w:t>
            </w:r>
            <w:r w:rsidR="00C11A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 kopā</w:t>
            </w:r>
          </w:p>
        </w:tc>
        <w:tc>
          <w:tcPr>
            <w:tcW w:w="5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9F57F96" w14:textId="77777777" w:rsidR="00F068B9" w:rsidRPr="00847166" w:rsidRDefault="00F068B9" w:rsidP="00AE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A2C5E15" w14:textId="77777777" w:rsidR="00F068B9" w:rsidRPr="00847166" w:rsidRDefault="00F068B9" w:rsidP="00AE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221523" w14:textId="77777777" w:rsidR="00F068B9" w:rsidRPr="00847166" w:rsidRDefault="00F068B9" w:rsidP="00AE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534D3" w:rsidRPr="00847166" w14:paraId="46A68B49" w14:textId="77777777" w:rsidTr="001C1C71">
        <w:trPr>
          <w:trHeight w:val="301"/>
        </w:trPr>
        <w:tc>
          <w:tcPr>
            <w:tcW w:w="482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5DF63EE" w14:textId="77777777" w:rsidR="00F068B9" w:rsidRPr="00847166" w:rsidRDefault="00F068B9" w:rsidP="00AE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60981BE" w14:textId="77777777" w:rsidR="00F068B9" w:rsidRPr="00847166" w:rsidRDefault="00F068B9" w:rsidP="00AE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471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tai skaitā</w:t>
            </w:r>
          </w:p>
        </w:tc>
        <w:tc>
          <w:tcPr>
            <w:tcW w:w="233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5C33F85" w14:textId="77777777" w:rsidR="00F068B9" w:rsidRPr="00847166" w:rsidRDefault="00F068B9" w:rsidP="00AE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471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18–25 g. v.</w:t>
            </w:r>
          </w:p>
        </w:tc>
        <w:tc>
          <w:tcPr>
            <w:tcW w:w="5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E68C7ED" w14:textId="77777777" w:rsidR="00F068B9" w:rsidRPr="00847166" w:rsidRDefault="00F068B9" w:rsidP="00AE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4CABD9D" w14:textId="77777777" w:rsidR="00F068B9" w:rsidRPr="00847166" w:rsidRDefault="00F068B9" w:rsidP="00AE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0D92D2B" w14:textId="77777777" w:rsidR="00F068B9" w:rsidRPr="00847166" w:rsidRDefault="00F068B9" w:rsidP="00AE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534D3" w:rsidRPr="00847166" w14:paraId="356A01C2" w14:textId="77777777" w:rsidTr="001C1C71">
        <w:trPr>
          <w:trHeight w:val="301"/>
        </w:trPr>
        <w:tc>
          <w:tcPr>
            <w:tcW w:w="482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E3A3FFD" w14:textId="77777777" w:rsidR="00F068B9" w:rsidRPr="00847166" w:rsidRDefault="00F068B9" w:rsidP="00AE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BB5D043" w14:textId="77777777" w:rsidR="00F068B9" w:rsidRPr="00847166" w:rsidRDefault="00F068B9" w:rsidP="00AE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33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9035DDA" w14:textId="77777777" w:rsidR="00F068B9" w:rsidRPr="00847166" w:rsidRDefault="00F068B9" w:rsidP="00AE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471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26–35 g. v.</w:t>
            </w:r>
          </w:p>
        </w:tc>
        <w:tc>
          <w:tcPr>
            <w:tcW w:w="5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13440ED" w14:textId="77777777" w:rsidR="00F068B9" w:rsidRPr="00847166" w:rsidRDefault="00F068B9" w:rsidP="00AE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CAB7793" w14:textId="77777777" w:rsidR="00F068B9" w:rsidRPr="00847166" w:rsidRDefault="00F068B9" w:rsidP="00AE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9171413" w14:textId="77777777" w:rsidR="00F068B9" w:rsidRPr="00847166" w:rsidRDefault="00F068B9" w:rsidP="00AE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534D3" w:rsidRPr="00847166" w14:paraId="55C658B0" w14:textId="77777777" w:rsidTr="001C1C71">
        <w:trPr>
          <w:trHeight w:val="301"/>
        </w:trPr>
        <w:tc>
          <w:tcPr>
            <w:tcW w:w="482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ED235AF" w14:textId="77777777" w:rsidR="00F068B9" w:rsidRPr="00847166" w:rsidRDefault="00F068B9" w:rsidP="00AE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1625BFC" w14:textId="77777777" w:rsidR="00F068B9" w:rsidRPr="00847166" w:rsidRDefault="00F068B9" w:rsidP="00AE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33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56F8B1E" w14:textId="77777777" w:rsidR="00F068B9" w:rsidRPr="00847166" w:rsidRDefault="00F068B9" w:rsidP="00AE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471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36–50 g. v.</w:t>
            </w:r>
          </w:p>
        </w:tc>
        <w:tc>
          <w:tcPr>
            <w:tcW w:w="5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338DD0F" w14:textId="77777777" w:rsidR="00F068B9" w:rsidRPr="00847166" w:rsidRDefault="00F068B9" w:rsidP="00AE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7855627" w14:textId="77777777" w:rsidR="00F068B9" w:rsidRPr="00847166" w:rsidRDefault="00F068B9" w:rsidP="00AE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146D781" w14:textId="77777777" w:rsidR="00F068B9" w:rsidRPr="00847166" w:rsidRDefault="00F068B9" w:rsidP="00AE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534D3" w:rsidRPr="00847166" w14:paraId="6631DDCA" w14:textId="77777777" w:rsidTr="001C1C71">
        <w:trPr>
          <w:trHeight w:val="301"/>
        </w:trPr>
        <w:tc>
          <w:tcPr>
            <w:tcW w:w="482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5453633" w14:textId="77777777" w:rsidR="00F068B9" w:rsidRPr="00847166" w:rsidRDefault="00F068B9" w:rsidP="00AE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B3D0956" w14:textId="77777777" w:rsidR="00F068B9" w:rsidRPr="00847166" w:rsidRDefault="00F068B9" w:rsidP="00AE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33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F9BF4AC" w14:textId="77777777" w:rsidR="00F068B9" w:rsidRPr="00847166" w:rsidRDefault="00F068B9" w:rsidP="00AE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471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51–61 g. v.</w:t>
            </w:r>
          </w:p>
        </w:tc>
        <w:tc>
          <w:tcPr>
            <w:tcW w:w="5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D062874" w14:textId="77777777" w:rsidR="00F068B9" w:rsidRPr="00847166" w:rsidRDefault="00F068B9" w:rsidP="00AE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04AA5EF" w14:textId="77777777" w:rsidR="00F068B9" w:rsidRPr="00847166" w:rsidRDefault="00F068B9" w:rsidP="00AE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ACC99B8" w14:textId="77777777" w:rsidR="00F068B9" w:rsidRPr="00847166" w:rsidRDefault="00F068B9" w:rsidP="00AE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534D3" w:rsidRPr="00847166" w14:paraId="16BAC399" w14:textId="77777777" w:rsidTr="001C1C71">
        <w:trPr>
          <w:trHeight w:val="301"/>
        </w:trPr>
        <w:tc>
          <w:tcPr>
            <w:tcW w:w="482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2168632" w14:textId="77777777" w:rsidR="00F068B9" w:rsidRPr="00847166" w:rsidRDefault="00F068B9" w:rsidP="00AE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526F0A6" w14:textId="77777777" w:rsidR="00F068B9" w:rsidRPr="00847166" w:rsidRDefault="00F068B9" w:rsidP="00AE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33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1EAEAE4" w14:textId="77777777" w:rsidR="00F068B9" w:rsidRPr="00847166" w:rsidRDefault="00F068B9" w:rsidP="00AE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471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62–69 g. v.</w:t>
            </w:r>
          </w:p>
        </w:tc>
        <w:tc>
          <w:tcPr>
            <w:tcW w:w="5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C421DD2" w14:textId="77777777" w:rsidR="00F068B9" w:rsidRPr="00847166" w:rsidRDefault="00F068B9" w:rsidP="00AE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F7ED7D5" w14:textId="77777777" w:rsidR="00F068B9" w:rsidRPr="00847166" w:rsidRDefault="00F068B9" w:rsidP="00AE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02AD85A" w14:textId="77777777" w:rsidR="00F068B9" w:rsidRPr="00847166" w:rsidRDefault="00F068B9" w:rsidP="00AE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534D3" w:rsidRPr="00847166" w14:paraId="3870B11D" w14:textId="77777777" w:rsidTr="001C1C71">
        <w:trPr>
          <w:trHeight w:val="301"/>
        </w:trPr>
        <w:tc>
          <w:tcPr>
            <w:tcW w:w="482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5EE8253" w14:textId="77777777" w:rsidR="00F068B9" w:rsidRPr="00847166" w:rsidRDefault="00F068B9" w:rsidP="00AE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A0A7766" w14:textId="77777777" w:rsidR="00F068B9" w:rsidRPr="00847166" w:rsidRDefault="00F068B9" w:rsidP="00AE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33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E938EAB" w14:textId="77777777" w:rsidR="00F068B9" w:rsidRPr="00847166" w:rsidRDefault="00F068B9" w:rsidP="00AE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471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70–79 g. v.</w:t>
            </w:r>
          </w:p>
        </w:tc>
        <w:tc>
          <w:tcPr>
            <w:tcW w:w="5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DD537D2" w14:textId="77777777" w:rsidR="00F068B9" w:rsidRPr="00847166" w:rsidRDefault="00F068B9" w:rsidP="00AE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7CB5D4F" w14:textId="77777777" w:rsidR="00F068B9" w:rsidRPr="00847166" w:rsidRDefault="00F068B9" w:rsidP="00AE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FC7A0CD" w14:textId="77777777" w:rsidR="00F068B9" w:rsidRPr="00847166" w:rsidRDefault="00F068B9" w:rsidP="00AE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534D3" w:rsidRPr="00847166" w14:paraId="77811916" w14:textId="77777777" w:rsidTr="001C1C71">
        <w:trPr>
          <w:trHeight w:val="301"/>
        </w:trPr>
        <w:tc>
          <w:tcPr>
            <w:tcW w:w="482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6477ACD" w14:textId="77777777" w:rsidR="00F068B9" w:rsidRPr="00847166" w:rsidRDefault="00F068B9" w:rsidP="00AE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F3EFF70" w14:textId="77777777" w:rsidR="00F068B9" w:rsidRPr="00847166" w:rsidRDefault="00F068B9" w:rsidP="00AE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33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EDA33EA" w14:textId="77777777" w:rsidR="00F068B9" w:rsidRPr="00847166" w:rsidRDefault="00F068B9" w:rsidP="00AE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471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80–89 g. v.</w:t>
            </w:r>
          </w:p>
        </w:tc>
        <w:tc>
          <w:tcPr>
            <w:tcW w:w="5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4069C1C" w14:textId="77777777" w:rsidR="00F068B9" w:rsidRPr="00847166" w:rsidRDefault="00F068B9" w:rsidP="00AE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C9F9AA3" w14:textId="77777777" w:rsidR="00F068B9" w:rsidRPr="00847166" w:rsidRDefault="00F068B9" w:rsidP="00AE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1FC4F74" w14:textId="77777777" w:rsidR="00F068B9" w:rsidRPr="00847166" w:rsidRDefault="00F068B9" w:rsidP="00AE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534D3" w:rsidRPr="00847166" w14:paraId="2DAD9E95" w14:textId="77777777" w:rsidTr="001C1C71">
        <w:trPr>
          <w:trHeight w:val="301"/>
        </w:trPr>
        <w:tc>
          <w:tcPr>
            <w:tcW w:w="482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EAC5C40" w14:textId="77777777" w:rsidR="00F068B9" w:rsidRPr="00847166" w:rsidRDefault="00F068B9" w:rsidP="00AE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55BD573" w14:textId="77777777" w:rsidR="00F068B9" w:rsidRPr="00847166" w:rsidRDefault="00F068B9" w:rsidP="00AE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33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F185A38" w14:textId="77777777" w:rsidR="00F068B9" w:rsidRPr="00847166" w:rsidRDefault="00F068B9" w:rsidP="00AE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471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90 un vairāk g. v.</w:t>
            </w:r>
          </w:p>
        </w:tc>
        <w:tc>
          <w:tcPr>
            <w:tcW w:w="5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449EE15" w14:textId="77777777" w:rsidR="00F068B9" w:rsidRPr="00847166" w:rsidRDefault="00F068B9" w:rsidP="00AE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33F905E" w14:textId="77777777" w:rsidR="00F068B9" w:rsidRPr="00847166" w:rsidRDefault="00F068B9" w:rsidP="00AE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8923FFD" w14:textId="77777777" w:rsidR="00F068B9" w:rsidRPr="00847166" w:rsidRDefault="00F068B9" w:rsidP="00AE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14:paraId="49BD5C32" w14:textId="77777777" w:rsidR="0002741C" w:rsidRPr="00847166" w:rsidRDefault="0002741C" w:rsidP="0002741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80"/>
        <w:gridCol w:w="5247"/>
        <w:gridCol w:w="1021"/>
        <w:gridCol w:w="993"/>
        <w:gridCol w:w="990"/>
      </w:tblGrid>
      <w:tr w:rsidR="00244696" w:rsidRPr="00847166" w14:paraId="73343FE6" w14:textId="77777777" w:rsidTr="002851AF">
        <w:trPr>
          <w:trHeight w:val="301"/>
        </w:trPr>
        <w:tc>
          <w:tcPr>
            <w:tcW w:w="3355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C8D238B" w14:textId="77777777" w:rsidR="00F068B9" w:rsidRPr="00847166" w:rsidRDefault="00F068B9" w:rsidP="00AE1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47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2.2. Personu sadalījums pēc piešķirtās pilsonības statusa</w:t>
            </w:r>
          </w:p>
        </w:tc>
        <w:tc>
          <w:tcPr>
            <w:tcW w:w="5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D99573F" w14:textId="77777777" w:rsidR="00F068B9" w:rsidRPr="00847166" w:rsidRDefault="00F068B9" w:rsidP="00AE1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47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54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EB4FE3B" w14:textId="77777777" w:rsidR="00F068B9" w:rsidRPr="00847166" w:rsidRDefault="00F068B9" w:rsidP="00AE1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47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Vīrieši</w:t>
            </w:r>
          </w:p>
        </w:tc>
        <w:tc>
          <w:tcPr>
            <w:tcW w:w="5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089D81A" w14:textId="77777777" w:rsidR="00F068B9" w:rsidRPr="00847166" w:rsidRDefault="00F068B9" w:rsidP="00AE1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47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Sievietes</w:t>
            </w:r>
          </w:p>
        </w:tc>
      </w:tr>
      <w:tr w:rsidR="00244696" w:rsidRPr="00847166" w14:paraId="1068CCC5" w14:textId="77777777" w:rsidTr="002851AF">
        <w:trPr>
          <w:trHeight w:val="301"/>
        </w:trPr>
        <w:tc>
          <w:tcPr>
            <w:tcW w:w="3355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6844E78" w14:textId="2B1F5BBD" w:rsidR="00F068B9" w:rsidRPr="00847166" w:rsidRDefault="00F068B9" w:rsidP="001E2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471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Uz pārskata gada 31</w:t>
            </w:r>
            <w:r w:rsidR="0002145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 decem</w:t>
            </w:r>
            <w:r w:rsidRPr="008471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bri institūcijā faktiski dzīvoja </w:t>
            </w:r>
            <w:r w:rsidR="000649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personas</w:t>
            </w:r>
            <w:r w:rsidRPr="00847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lv-LV"/>
              </w:rPr>
              <w:t xml:space="preserve"> –</w:t>
            </w:r>
            <w:r w:rsidR="00C11A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lv-LV"/>
              </w:rPr>
              <w:t xml:space="preserve"> kopā</w:t>
            </w:r>
          </w:p>
        </w:tc>
        <w:tc>
          <w:tcPr>
            <w:tcW w:w="5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CC32B70" w14:textId="77777777" w:rsidR="00F068B9" w:rsidRPr="00847166" w:rsidRDefault="00F068B9" w:rsidP="00AE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66612FF" w14:textId="77777777" w:rsidR="00F068B9" w:rsidRPr="00847166" w:rsidRDefault="00F068B9" w:rsidP="00AE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4F39A08" w14:textId="77777777" w:rsidR="00F068B9" w:rsidRPr="00847166" w:rsidRDefault="00F068B9" w:rsidP="00AE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C56E68" w:rsidRPr="00847166" w14:paraId="733988E0" w14:textId="77777777" w:rsidTr="002851AF">
        <w:trPr>
          <w:trHeight w:val="301"/>
        </w:trPr>
        <w:tc>
          <w:tcPr>
            <w:tcW w:w="482" w:type="pct"/>
            <w:vMerge w:val="restart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  <w:vAlign w:val="center"/>
            <w:hideMark/>
          </w:tcPr>
          <w:p w14:paraId="1F846D52" w14:textId="77777777" w:rsidR="0011204B" w:rsidRPr="00847166" w:rsidRDefault="0011204B" w:rsidP="00AE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471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 tām</w:t>
            </w:r>
          </w:p>
        </w:tc>
        <w:tc>
          <w:tcPr>
            <w:tcW w:w="287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662AEC4" w14:textId="77777777" w:rsidR="0011204B" w:rsidRPr="00847166" w:rsidRDefault="0011204B" w:rsidP="00AE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471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pilsoņi</w:t>
            </w:r>
          </w:p>
        </w:tc>
        <w:tc>
          <w:tcPr>
            <w:tcW w:w="5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2D77617" w14:textId="77777777" w:rsidR="0011204B" w:rsidRPr="00847166" w:rsidRDefault="0011204B" w:rsidP="00AE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ED9FE83" w14:textId="77777777" w:rsidR="0011204B" w:rsidRPr="00847166" w:rsidRDefault="0011204B" w:rsidP="00AE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C05BD3D" w14:textId="77777777" w:rsidR="0011204B" w:rsidRPr="00847166" w:rsidRDefault="0011204B" w:rsidP="00AE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C56E68" w:rsidRPr="00847166" w14:paraId="28A3E26D" w14:textId="77777777" w:rsidTr="002851AF">
        <w:trPr>
          <w:trHeight w:val="301"/>
        </w:trPr>
        <w:tc>
          <w:tcPr>
            <w:tcW w:w="482" w:type="pct"/>
            <w:vMerge/>
            <w:tcBorders>
              <w:top w:val="nil"/>
              <w:left w:val="outset" w:sz="6" w:space="0" w:color="414142"/>
              <w:bottom w:val="single" w:sz="4" w:space="0" w:color="auto"/>
              <w:right w:val="outset" w:sz="6" w:space="0" w:color="414142"/>
            </w:tcBorders>
            <w:vAlign w:val="center"/>
            <w:hideMark/>
          </w:tcPr>
          <w:p w14:paraId="0144F0AA" w14:textId="77777777" w:rsidR="0011204B" w:rsidRPr="00847166" w:rsidRDefault="0011204B" w:rsidP="00AE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87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CD163D4" w14:textId="77777777" w:rsidR="0011204B" w:rsidRPr="00847166" w:rsidRDefault="0011204B" w:rsidP="00AE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471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nepilsoņi</w:t>
            </w:r>
          </w:p>
        </w:tc>
        <w:tc>
          <w:tcPr>
            <w:tcW w:w="5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7EF8D18" w14:textId="77777777" w:rsidR="0011204B" w:rsidRPr="00847166" w:rsidRDefault="0011204B" w:rsidP="00AE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C047ED3" w14:textId="77777777" w:rsidR="0011204B" w:rsidRPr="00847166" w:rsidRDefault="0011204B" w:rsidP="00AE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3824BD4" w14:textId="77777777" w:rsidR="0011204B" w:rsidRPr="00847166" w:rsidRDefault="0011204B" w:rsidP="00AE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C56E68" w:rsidRPr="00847166" w14:paraId="62CE6C0E" w14:textId="77777777" w:rsidTr="002851AF">
        <w:trPr>
          <w:trHeight w:val="301"/>
        </w:trPr>
        <w:tc>
          <w:tcPr>
            <w:tcW w:w="482" w:type="pct"/>
            <w:vMerge/>
            <w:tcBorders>
              <w:top w:val="nil"/>
              <w:left w:val="outset" w:sz="6" w:space="0" w:color="414142"/>
              <w:bottom w:val="single" w:sz="4" w:space="0" w:color="auto"/>
              <w:right w:val="outset" w:sz="6" w:space="0" w:color="414142"/>
            </w:tcBorders>
            <w:vAlign w:val="center"/>
            <w:hideMark/>
          </w:tcPr>
          <w:p w14:paraId="32324458" w14:textId="77777777" w:rsidR="0011204B" w:rsidRPr="00847166" w:rsidRDefault="0011204B" w:rsidP="00AE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87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D74A827" w14:textId="77777777" w:rsidR="0011204B" w:rsidRPr="00847166" w:rsidRDefault="0011204B" w:rsidP="00AE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471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ārzemnieki (ar pastāvīgās uzturēšanās atļaujām)</w:t>
            </w:r>
          </w:p>
        </w:tc>
        <w:tc>
          <w:tcPr>
            <w:tcW w:w="5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F63C540" w14:textId="77777777" w:rsidR="0011204B" w:rsidRPr="00847166" w:rsidRDefault="0011204B" w:rsidP="00AE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192DD01" w14:textId="77777777" w:rsidR="0011204B" w:rsidRPr="00847166" w:rsidRDefault="0011204B" w:rsidP="00AE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A351E0A" w14:textId="77777777" w:rsidR="0011204B" w:rsidRPr="00847166" w:rsidRDefault="0011204B" w:rsidP="00AE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C56E68" w:rsidRPr="00847166" w14:paraId="6A25668E" w14:textId="77777777" w:rsidTr="002851AF">
        <w:trPr>
          <w:trHeight w:val="301"/>
        </w:trPr>
        <w:tc>
          <w:tcPr>
            <w:tcW w:w="482" w:type="pct"/>
            <w:vMerge/>
            <w:tcBorders>
              <w:top w:val="nil"/>
              <w:left w:val="outset" w:sz="6" w:space="0" w:color="414142"/>
              <w:bottom w:val="single" w:sz="4" w:space="0" w:color="auto"/>
              <w:right w:val="outset" w:sz="6" w:space="0" w:color="414142"/>
            </w:tcBorders>
            <w:vAlign w:val="center"/>
            <w:hideMark/>
          </w:tcPr>
          <w:p w14:paraId="24143539" w14:textId="77777777" w:rsidR="0011204B" w:rsidRPr="00847166" w:rsidRDefault="0011204B" w:rsidP="00AE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87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64A80E8" w14:textId="77777777" w:rsidR="0011204B" w:rsidRPr="00847166" w:rsidRDefault="0011204B" w:rsidP="00AE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471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bērni, kuri ieguvuši alternatīvo statusu</w:t>
            </w:r>
          </w:p>
        </w:tc>
        <w:tc>
          <w:tcPr>
            <w:tcW w:w="5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3401CC5" w14:textId="77777777" w:rsidR="0011204B" w:rsidRPr="00847166" w:rsidRDefault="0011204B" w:rsidP="00AE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D9C9F43" w14:textId="77777777" w:rsidR="0011204B" w:rsidRPr="00847166" w:rsidRDefault="0011204B" w:rsidP="00AE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C96A42E" w14:textId="77777777" w:rsidR="0011204B" w:rsidRPr="00847166" w:rsidRDefault="0011204B" w:rsidP="00AE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C56E68" w:rsidRPr="00847166" w14:paraId="0B3C9712" w14:textId="77777777" w:rsidTr="002851AF">
        <w:trPr>
          <w:trHeight w:val="301"/>
        </w:trPr>
        <w:tc>
          <w:tcPr>
            <w:tcW w:w="482" w:type="pct"/>
            <w:vMerge/>
            <w:tcBorders>
              <w:top w:val="nil"/>
              <w:left w:val="outset" w:sz="6" w:space="0" w:color="414142"/>
              <w:bottom w:val="single" w:sz="4" w:space="0" w:color="auto"/>
              <w:right w:val="outset" w:sz="6" w:space="0" w:color="414142"/>
            </w:tcBorders>
            <w:vAlign w:val="center"/>
          </w:tcPr>
          <w:p w14:paraId="37DC3A84" w14:textId="77777777" w:rsidR="0011204B" w:rsidRPr="00847166" w:rsidRDefault="0011204B" w:rsidP="00AE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873" w:type="pc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</w:tcPr>
          <w:p w14:paraId="16BDA722" w14:textId="77777777" w:rsidR="0011204B" w:rsidRPr="00847166" w:rsidRDefault="0011204B" w:rsidP="00AE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471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citi </w:t>
            </w:r>
          </w:p>
        </w:tc>
        <w:tc>
          <w:tcPr>
            <w:tcW w:w="559" w:type="pc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</w:tcPr>
          <w:p w14:paraId="04C17A47" w14:textId="77777777" w:rsidR="0011204B" w:rsidRPr="00847166" w:rsidRDefault="0011204B" w:rsidP="00AE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4" w:type="pc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</w:tcPr>
          <w:p w14:paraId="0D7CAEBE" w14:textId="77777777" w:rsidR="0011204B" w:rsidRPr="00847166" w:rsidRDefault="0011204B" w:rsidP="00AE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2" w:type="pc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</w:tcPr>
          <w:p w14:paraId="0348644D" w14:textId="77777777" w:rsidR="0011204B" w:rsidRPr="00847166" w:rsidRDefault="0011204B" w:rsidP="00AE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14:paraId="0086B6BF" w14:textId="77777777" w:rsidR="0002741C" w:rsidRPr="00847166" w:rsidRDefault="0002741C" w:rsidP="0002741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79"/>
        <w:gridCol w:w="992"/>
        <w:gridCol w:w="4255"/>
        <w:gridCol w:w="1021"/>
        <w:gridCol w:w="992"/>
        <w:gridCol w:w="992"/>
      </w:tblGrid>
      <w:tr w:rsidR="00244696" w:rsidRPr="00847166" w14:paraId="469F4C48" w14:textId="77777777" w:rsidTr="001E2B14">
        <w:trPr>
          <w:trHeight w:val="301"/>
        </w:trPr>
        <w:tc>
          <w:tcPr>
            <w:tcW w:w="3355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232C3F5" w14:textId="3A1BF40A" w:rsidR="00F068B9" w:rsidRPr="00847166" w:rsidRDefault="00F068B9" w:rsidP="001E2B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47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2.3. Person</w:t>
            </w:r>
            <w:r w:rsidR="001E2B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as</w:t>
            </w:r>
            <w:r w:rsidRPr="00847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 ar invaliditāti </w:t>
            </w:r>
            <w:r w:rsidR="001E2B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(</w:t>
            </w:r>
            <w:r w:rsidRPr="00847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skaits</w:t>
            </w:r>
            <w:r w:rsidR="001E2B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)</w:t>
            </w:r>
            <w:r w:rsidRPr="00847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 institūcijā</w:t>
            </w:r>
          </w:p>
        </w:tc>
        <w:tc>
          <w:tcPr>
            <w:tcW w:w="5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0948661" w14:textId="77777777" w:rsidR="00F068B9" w:rsidRPr="00847166" w:rsidRDefault="00F068B9" w:rsidP="00AE1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47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5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CF3F68D" w14:textId="77777777" w:rsidR="00F068B9" w:rsidRPr="00847166" w:rsidRDefault="00F068B9" w:rsidP="00AE1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47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Vīrieši</w:t>
            </w:r>
          </w:p>
        </w:tc>
        <w:tc>
          <w:tcPr>
            <w:tcW w:w="5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6466BB8" w14:textId="77777777" w:rsidR="00F068B9" w:rsidRPr="00847166" w:rsidRDefault="00F068B9" w:rsidP="00AE1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47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Sievietes</w:t>
            </w:r>
          </w:p>
        </w:tc>
      </w:tr>
      <w:tr w:rsidR="00244696" w:rsidRPr="00847166" w14:paraId="5D8DA144" w14:textId="77777777" w:rsidTr="001E2B14">
        <w:trPr>
          <w:trHeight w:val="301"/>
        </w:trPr>
        <w:tc>
          <w:tcPr>
            <w:tcW w:w="3355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83E4936" w14:textId="5E740A35" w:rsidR="00F068B9" w:rsidRPr="00847166" w:rsidRDefault="00F068B9" w:rsidP="001E2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471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Uz pārskata gada 31</w:t>
            </w:r>
            <w:r w:rsidR="0002145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 decem</w:t>
            </w:r>
            <w:r w:rsidRPr="008471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bri institūcijā faktiski dzīvoja </w:t>
            </w:r>
            <w:r w:rsidR="000649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personas</w:t>
            </w:r>
            <w:r w:rsidRPr="00847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lv-LV"/>
              </w:rPr>
              <w:t xml:space="preserve"> ar invaliditāti –</w:t>
            </w:r>
            <w:r w:rsidR="00C11A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lv-LV"/>
              </w:rPr>
              <w:t xml:space="preserve"> kopā</w:t>
            </w:r>
          </w:p>
        </w:tc>
        <w:tc>
          <w:tcPr>
            <w:tcW w:w="5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88B7B67" w14:textId="77777777" w:rsidR="00F068B9" w:rsidRPr="00847166" w:rsidRDefault="00F068B9" w:rsidP="00AE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A09EFA4" w14:textId="77777777" w:rsidR="00F068B9" w:rsidRPr="00847166" w:rsidRDefault="00F068B9" w:rsidP="00AE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A3B3C85" w14:textId="77777777" w:rsidR="00F068B9" w:rsidRPr="00847166" w:rsidRDefault="00F068B9" w:rsidP="00AE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44696" w:rsidRPr="00847166" w14:paraId="52FE5B2E" w14:textId="77777777" w:rsidTr="001E2B14">
        <w:trPr>
          <w:trHeight w:val="301"/>
        </w:trPr>
        <w:tc>
          <w:tcPr>
            <w:tcW w:w="482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D709D93" w14:textId="77777777" w:rsidR="00F068B9" w:rsidRPr="00847166" w:rsidRDefault="00F068B9" w:rsidP="00AE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471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no tām</w:t>
            </w:r>
          </w:p>
        </w:tc>
        <w:tc>
          <w:tcPr>
            <w:tcW w:w="2872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459CB26" w14:textId="2D4C6C9F" w:rsidR="00F068B9" w:rsidRPr="00847166" w:rsidRDefault="00F068B9" w:rsidP="00AE1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47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bērni ar invaliditāti –</w:t>
            </w:r>
            <w:r w:rsidR="00C11A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 kopā</w:t>
            </w:r>
          </w:p>
        </w:tc>
        <w:tc>
          <w:tcPr>
            <w:tcW w:w="5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D333DF" w14:textId="77777777" w:rsidR="00F068B9" w:rsidRPr="00847166" w:rsidRDefault="00F068B9" w:rsidP="00AE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87994ED" w14:textId="77777777" w:rsidR="00F068B9" w:rsidRPr="00847166" w:rsidRDefault="00F068B9" w:rsidP="00AE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B533AAA" w14:textId="77777777" w:rsidR="00F068B9" w:rsidRPr="00847166" w:rsidRDefault="00F068B9" w:rsidP="00AE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44696" w:rsidRPr="00847166" w14:paraId="2AAFC3A3" w14:textId="77777777" w:rsidTr="001E2B14">
        <w:trPr>
          <w:trHeight w:val="301"/>
        </w:trPr>
        <w:tc>
          <w:tcPr>
            <w:tcW w:w="482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2FCE23C" w14:textId="77777777" w:rsidR="00F068B9" w:rsidRPr="00847166" w:rsidRDefault="00F068B9" w:rsidP="00AE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A7FC834" w14:textId="77777777" w:rsidR="00F068B9" w:rsidRPr="00847166" w:rsidRDefault="00F068B9" w:rsidP="00AE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471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tai skaitā</w:t>
            </w:r>
          </w:p>
        </w:tc>
        <w:tc>
          <w:tcPr>
            <w:tcW w:w="232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3303368" w14:textId="77777777" w:rsidR="00F068B9" w:rsidRPr="00847166" w:rsidRDefault="00F068B9" w:rsidP="00AE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471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0–1 g. v.</w:t>
            </w:r>
          </w:p>
        </w:tc>
        <w:tc>
          <w:tcPr>
            <w:tcW w:w="5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B30F651" w14:textId="77777777" w:rsidR="00F068B9" w:rsidRPr="00847166" w:rsidRDefault="00F068B9" w:rsidP="00AE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06683F4" w14:textId="77777777" w:rsidR="00F068B9" w:rsidRPr="00847166" w:rsidRDefault="00F068B9" w:rsidP="00AE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7E0EB4E" w14:textId="77777777" w:rsidR="00F068B9" w:rsidRPr="00847166" w:rsidRDefault="00F068B9" w:rsidP="00AE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44696" w:rsidRPr="00847166" w14:paraId="65B29A67" w14:textId="77777777" w:rsidTr="001E2B14">
        <w:trPr>
          <w:trHeight w:val="301"/>
        </w:trPr>
        <w:tc>
          <w:tcPr>
            <w:tcW w:w="482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3F115D0" w14:textId="77777777" w:rsidR="00F068B9" w:rsidRPr="00847166" w:rsidRDefault="00F068B9" w:rsidP="00AE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2DE9EFC" w14:textId="77777777" w:rsidR="00F068B9" w:rsidRPr="00847166" w:rsidRDefault="00F068B9" w:rsidP="00AE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32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185FBE4" w14:textId="77777777" w:rsidR="00F068B9" w:rsidRPr="00847166" w:rsidRDefault="00F068B9" w:rsidP="00AE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471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2–3 g. v.</w:t>
            </w:r>
          </w:p>
        </w:tc>
        <w:tc>
          <w:tcPr>
            <w:tcW w:w="5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C1D4B92" w14:textId="77777777" w:rsidR="00F068B9" w:rsidRPr="00847166" w:rsidRDefault="00F068B9" w:rsidP="00AE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AE8EFB0" w14:textId="77777777" w:rsidR="00F068B9" w:rsidRPr="00847166" w:rsidRDefault="00F068B9" w:rsidP="00AE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5400FFF" w14:textId="77777777" w:rsidR="00F068B9" w:rsidRPr="00847166" w:rsidRDefault="00F068B9" w:rsidP="00AE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44696" w:rsidRPr="00847166" w14:paraId="47E465E3" w14:textId="77777777" w:rsidTr="001E2B14">
        <w:trPr>
          <w:trHeight w:val="301"/>
        </w:trPr>
        <w:tc>
          <w:tcPr>
            <w:tcW w:w="482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FDA496C" w14:textId="77777777" w:rsidR="00F068B9" w:rsidRPr="00847166" w:rsidRDefault="00F068B9" w:rsidP="00AE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43F6C35" w14:textId="77777777" w:rsidR="00F068B9" w:rsidRPr="00847166" w:rsidRDefault="00F068B9" w:rsidP="00AE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32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026FB07" w14:textId="77777777" w:rsidR="00F068B9" w:rsidRPr="00847166" w:rsidRDefault="00F068B9" w:rsidP="00AE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471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 g. v.</w:t>
            </w:r>
          </w:p>
        </w:tc>
        <w:tc>
          <w:tcPr>
            <w:tcW w:w="5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2792A37" w14:textId="77777777" w:rsidR="00F068B9" w:rsidRPr="00847166" w:rsidRDefault="00F068B9" w:rsidP="00AE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D553E51" w14:textId="77777777" w:rsidR="00F068B9" w:rsidRPr="00847166" w:rsidRDefault="00F068B9" w:rsidP="00AE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A44AE6D" w14:textId="77777777" w:rsidR="00F068B9" w:rsidRPr="00847166" w:rsidRDefault="00F068B9" w:rsidP="00AE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44696" w:rsidRPr="00847166" w14:paraId="25581D22" w14:textId="77777777" w:rsidTr="001E2B14">
        <w:trPr>
          <w:trHeight w:val="301"/>
        </w:trPr>
        <w:tc>
          <w:tcPr>
            <w:tcW w:w="482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0258A96" w14:textId="77777777" w:rsidR="00F068B9" w:rsidRPr="00847166" w:rsidRDefault="00F068B9" w:rsidP="00AE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B425D27" w14:textId="77777777" w:rsidR="00F068B9" w:rsidRPr="00847166" w:rsidRDefault="00F068B9" w:rsidP="00AE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32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BFC9802" w14:textId="77777777" w:rsidR="00F068B9" w:rsidRPr="00847166" w:rsidRDefault="00F068B9" w:rsidP="00AE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471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5–6 g. v.</w:t>
            </w:r>
          </w:p>
        </w:tc>
        <w:tc>
          <w:tcPr>
            <w:tcW w:w="5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4603B59" w14:textId="77777777" w:rsidR="00F068B9" w:rsidRPr="00847166" w:rsidRDefault="00F068B9" w:rsidP="00AE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AD1AF22" w14:textId="77777777" w:rsidR="00F068B9" w:rsidRPr="00847166" w:rsidRDefault="00F068B9" w:rsidP="00AE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938711D" w14:textId="77777777" w:rsidR="00F068B9" w:rsidRPr="00847166" w:rsidRDefault="00F068B9" w:rsidP="00AE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44696" w:rsidRPr="00847166" w14:paraId="36C04E6C" w14:textId="77777777" w:rsidTr="001E2B14">
        <w:trPr>
          <w:trHeight w:val="301"/>
        </w:trPr>
        <w:tc>
          <w:tcPr>
            <w:tcW w:w="482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06272A6" w14:textId="77777777" w:rsidR="00F068B9" w:rsidRPr="00847166" w:rsidRDefault="00F068B9" w:rsidP="00AE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BD52738" w14:textId="77777777" w:rsidR="00F068B9" w:rsidRPr="00847166" w:rsidRDefault="00F068B9" w:rsidP="00AE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32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B4E4BCF" w14:textId="77777777" w:rsidR="00F068B9" w:rsidRPr="00847166" w:rsidRDefault="00F068B9" w:rsidP="00AE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471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7–12 g. v.</w:t>
            </w:r>
          </w:p>
        </w:tc>
        <w:tc>
          <w:tcPr>
            <w:tcW w:w="5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5BF3471" w14:textId="77777777" w:rsidR="00F068B9" w:rsidRPr="00847166" w:rsidRDefault="00F068B9" w:rsidP="00AE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34BB0A2" w14:textId="77777777" w:rsidR="00F068B9" w:rsidRPr="00847166" w:rsidRDefault="00F068B9" w:rsidP="00AE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9C43209" w14:textId="77777777" w:rsidR="00F068B9" w:rsidRPr="00847166" w:rsidRDefault="00F068B9" w:rsidP="00AE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44696" w:rsidRPr="00847166" w14:paraId="4678CF84" w14:textId="77777777" w:rsidTr="001E2B14">
        <w:trPr>
          <w:trHeight w:val="301"/>
        </w:trPr>
        <w:tc>
          <w:tcPr>
            <w:tcW w:w="482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A8D6632" w14:textId="77777777" w:rsidR="00F068B9" w:rsidRPr="00847166" w:rsidRDefault="00F068B9" w:rsidP="00AE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D964149" w14:textId="77777777" w:rsidR="00F068B9" w:rsidRPr="00847166" w:rsidRDefault="00F068B9" w:rsidP="00AE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32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8538568" w14:textId="77777777" w:rsidR="00F068B9" w:rsidRPr="00847166" w:rsidRDefault="00F068B9" w:rsidP="00AE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471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13–14 g. v.</w:t>
            </w:r>
          </w:p>
        </w:tc>
        <w:tc>
          <w:tcPr>
            <w:tcW w:w="5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731B23B" w14:textId="77777777" w:rsidR="00F068B9" w:rsidRPr="00847166" w:rsidRDefault="00F068B9" w:rsidP="00AE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88F7E44" w14:textId="77777777" w:rsidR="00F068B9" w:rsidRPr="00847166" w:rsidRDefault="00F068B9" w:rsidP="00AE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3EBC1DB" w14:textId="77777777" w:rsidR="00F068B9" w:rsidRPr="00847166" w:rsidRDefault="00F068B9" w:rsidP="00AE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44696" w:rsidRPr="00847166" w14:paraId="4B814378" w14:textId="77777777" w:rsidTr="001E2B14">
        <w:trPr>
          <w:trHeight w:val="301"/>
        </w:trPr>
        <w:tc>
          <w:tcPr>
            <w:tcW w:w="482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3BDD671" w14:textId="77777777" w:rsidR="00F068B9" w:rsidRPr="00847166" w:rsidRDefault="00F068B9" w:rsidP="00AE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4D87E93" w14:textId="77777777" w:rsidR="00F068B9" w:rsidRPr="00847166" w:rsidRDefault="00F068B9" w:rsidP="00AE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32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07C98DB" w14:textId="77777777" w:rsidR="00F068B9" w:rsidRPr="00847166" w:rsidRDefault="00F068B9" w:rsidP="00AE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471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15–17 g. v.</w:t>
            </w:r>
          </w:p>
        </w:tc>
        <w:tc>
          <w:tcPr>
            <w:tcW w:w="5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700E008" w14:textId="77777777" w:rsidR="00F068B9" w:rsidRPr="00847166" w:rsidRDefault="00F068B9" w:rsidP="00AE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79F378C" w14:textId="77777777" w:rsidR="00F068B9" w:rsidRPr="00847166" w:rsidRDefault="00F068B9" w:rsidP="00AE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222C8E1" w14:textId="77777777" w:rsidR="00F068B9" w:rsidRPr="00847166" w:rsidRDefault="00F068B9" w:rsidP="00AE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44696" w:rsidRPr="00847166" w14:paraId="5AD0FC16" w14:textId="77777777" w:rsidTr="001E2B14">
        <w:trPr>
          <w:trHeight w:val="301"/>
        </w:trPr>
        <w:tc>
          <w:tcPr>
            <w:tcW w:w="482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906235E" w14:textId="77777777" w:rsidR="00F068B9" w:rsidRPr="00847166" w:rsidRDefault="00F068B9" w:rsidP="00AE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872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B879FA5" w14:textId="77F320DC" w:rsidR="00F068B9" w:rsidRPr="00847166" w:rsidRDefault="00F068B9" w:rsidP="00AE1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47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pilngadīgas personas ar invaliditāti –</w:t>
            </w:r>
            <w:r w:rsidR="00C11A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 kopā</w:t>
            </w:r>
          </w:p>
        </w:tc>
        <w:tc>
          <w:tcPr>
            <w:tcW w:w="5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D045641" w14:textId="77777777" w:rsidR="00F068B9" w:rsidRPr="00847166" w:rsidRDefault="00F068B9" w:rsidP="00AE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A6DE93D" w14:textId="77777777" w:rsidR="00F068B9" w:rsidRPr="00847166" w:rsidRDefault="00F068B9" w:rsidP="00AE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59972AC" w14:textId="77777777" w:rsidR="00F068B9" w:rsidRPr="00847166" w:rsidRDefault="00F068B9" w:rsidP="00AE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44696" w:rsidRPr="00847166" w14:paraId="14BBEC3C" w14:textId="77777777" w:rsidTr="001E2B14">
        <w:trPr>
          <w:trHeight w:val="301"/>
        </w:trPr>
        <w:tc>
          <w:tcPr>
            <w:tcW w:w="482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E63BC66" w14:textId="77777777" w:rsidR="00F068B9" w:rsidRPr="00847166" w:rsidRDefault="00F068B9" w:rsidP="00AE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33F57D0" w14:textId="77777777" w:rsidR="00F068B9" w:rsidRPr="00847166" w:rsidRDefault="00F068B9" w:rsidP="00AE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471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tai skaitā</w:t>
            </w:r>
          </w:p>
        </w:tc>
        <w:tc>
          <w:tcPr>
            <w:tcW w:w="232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018C0B2" w14:textId="77777777" w:rsidR="00F068B9" w:rsidRPr="00847166" w:rsidRDefault="00F068B9" w:rsidP="00AE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471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 grupas</w:t>
            </w:r>
          </w:p>
        </w:tc>
        <w:tc>
          <w:tcPr>
            <w:tcW w:w="5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0A54980" w14:textId="77777777" w:rsidR="00F068B9" w:rsidRPr="00847166" w:rsidRDefault="00F068B9" w:rsidP="00AE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0018F5D" w14:textId="77777777" w:rsidR="00F068B9" w:rsidRPr="00847166" w:rsidRDefault="00F068B9" w:rsidP="00AE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6E5B0C9" w14:textId="77777777" w:rsidR="00F068B9" w:rsidRPr="00847166" w:rsidRDefault="00F068B9" w:rsidP="00AE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44696" w:rsidRPr="00847166" w14:paraId="65FA70DC" w14:textId="77777777" w:rsidTr="001E2B14">
        <w:trPr>
          <w:trHeight w:val="301"/>
        </w:trPr>
        <w:tc>
          <w:tcPr>
            <w:tcW w:w="482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8626BC7" w14:textId="77777777" w:rsidR="00F068B9" w:rsidRPr="00847166" w:rsidRDefault="00F068B9" w:rsidP="00AE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2CD6AB0" w14:textId="77777777" w:rsidR="00F068B9" w:rsidRPr="00847166" w:rsidRDefault="00F068B9" w:rsidP="00AE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32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D82C105" w14:textId="77777777" w:rsidR="00F068B9" w:rsidRPr="00847166" w:rsidRDefault="00F068B9" w:rsidP="00AE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471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II grupas</w:t>
            </w:r>
          </w:p>
        </w:tc>
        <w:tc>
          <w:tcPr>
            <w:tcW w:w="5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C33C9E9" w14:textId="77777777" w:rsidR="00F068B9" w:rsidRPr="00847166" w:rsidRDefault="00F068B9" w:rsidP="00AE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9D5DB77" w14:textId="77777777" w:rsidR="00F068B9" w:rsidRPr="00847166" w:rsidRDefault="00F068B9" w:rsidP="00AE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C514CC1" w14:textId="77777777" w:rsidR="00F068B9" w:rsidRPr="00847166" w:rsidRDefault="00F068B9" w:rsidP="00AE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44696" w:rsidRPr="00847166" w14:paraId="62E3EE1E" w14:textId="77777777" w:rsidTr="001E2B14">
        <w:trPr>
          <w:trHeight w:val="301"/>
        </w:trPr>
        <w:tc>
          <w:tcPr>
            <w:tcW w:w="482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3C8A593" w14:textId="77777777" w:rsidR="00F068B9" w:rsidRPr="00847166" w:rsidRDefault="00F068B9" w:rsidP="00AE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384E9B1" w14:textId="77777777" w:rsidR="00F068B9" w:rsidRPr="00847166" w:rsidRDefault="00F068B9" w:rsidP="00AE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32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D061DB8" w14:textId="77777777" w:rsidR="00F068B9" w:rsidRPr="00847166" w:rsidRDefault="00F068B9" w:rsidP="00AE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471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III grupas</w:t>
            </w:r>
          </w:p>
        </w:tc>
        <w:tc>
          <w:tcPr>
            <w:tcW w:w="5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EAEDD54" w14:textId="77777777" w:rsidR="00F068B9" w:rsidRPr="00847166" w:rsidRDefault="00F068B9" w:rsidP="00AE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56DD646" w14:textId="77777777" w:rsidR="00F068B9" w:rsidRPr="00847166" w:rsidRDefault="00F068B9" w:rsidP="00AE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1C237D0" w14:textId="77777777" w:rsidR="00F068B9" w:rsidRPr="00847166" w:rsidRDefault="00F068B9" w:rsidP="00AE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44696" w:rsidRPr="00847166" w14:paraId="0E269C9F" w14:textId="77777777" w:rsidTr="001E2B14">
        <w:trPr>
          <w:trHeight w:val="301"/>
        </w:trPr>
        <w:tc>
          <w:tcPr>
            <w:tcW w:w="482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D32E0A5" w14:textId="77777777" w:rsidR="00F068B9" w:rsidRPr="00847166" w:rsidRDefault="00F068B9" w:rsidP="00AE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872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E0FB6D" w14:textId="77777777" w:rsidR="00F068B9" w:rsidRPr="00847166" w:rsidRDefault="00F068B9" w:rsidP="00AE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471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darbspēj</w:t>
            </w:r>
            <w:r w:rsidR="00A4651C" w:rsidRPr="008471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īgā</w:t>
            </w:r>
            <w:r w:rsidRPr="008471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vecumā</w:t>
            </w:r>
          </w:p>
        </w:tc>
        <w:tc>
          <w:tcPr>
            <w:tcW w:w="5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91A4422" w14:textId="77777777" w:rsidR="00F068B9" w:rsidRPr="00847166" w:rsidRDefault="00F068B9" w:rsidP="00AE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FB4CDC1" w14:textId="77777777" w:rsidR="00F068B9" w:rsidRPr="00847166" w:rsidRDefault="00F068B9" w:rsidP="00AE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6463330" w14:textId="77777777" w:rsidR="00F068B9" w:rsidRPr="00847166" w:rsidRDefault="00F068B9" w:rsidP="00AE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44696" w:rsidRPr="00847166" w14:paraId="53D5A670" w14:textId="77777777" w:rsidTr="001E2B14">
        <w:trPr>
          <w:trHeight w:val="301"/>
        </w:trPr>
        <w:tc>
          <w:tcPr>
            <w:tcW w:w="482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A532D9D" w14:textId="77777777" w:rsidR="00F068B9" w:rsidRPr="00847166" w:rsidRDefault="00F068B9" w:rsidP="00AE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872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409E688" w14:textId="03C6C119" w:rsidR="00F068B9" w:rsidRPr="00847166" w:rsidRDefault="00F068B9" w:rsidP="00AE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471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pēc darbspēj</w:t>
            </w:r>
            <w:r w:rsidR="00A4651C" w:rsidRPr="008471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īgā</w:t>
            </w:r>
            <w:r w:rsidRPr="008471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vecuma</w:t>
            </w:r>
          </w:p>
        </w:tc>
        <w:tc>
          <w:tcPr>
            <w:tcW w:w="5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ADDCB0B" w14:textId="77777777" w:rsidR="00F068B9" w:rsidRPr="00847166" w:rsidRDefault="00F068B9" w:rsidP="00AE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9C34474" w14:textId="77777777" w:rsidR="00F068B9" w:rsidRPr="00847166" w:rsidRDefault="00F068B9" w:rsidP="00AE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325FFDE" w14:textId="77777777" w:rsidR="00F068B9" w:rsidRPr="00847166" w:rsidRDefault="00F068B9" w:rsidP="00AE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44696" w:rsidRPr="00847166" w14:paraId="1C198881" w14:textId="77777777" w:rsidTr="001E2B14">
        <w:trPr>
          <w:trHeight w:val="301"/>
        </w:trPr>
        <w:tc>
          <w:tcPr>
            <w:tcW w:w="3355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65EF8C5" w14:textId="2907C199" w:rsidR="00F068B9" w:rsidRPr="00847166" w:rsidRDefault="00F068B9" w:rsidP="00C11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471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Pārskata gadā</w:t>
            </w:r>
            <w:r w:rsidR="00C11A8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847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lv-LV"/>
              </w:rPr>
              <w:t>uzņemti bērni ar invaliditāti –</w:t>
            </w:r>
            <w:r w:rsidR="00C11A8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kopā</w:t>
            </w:r>
          </w:p>
        </w:tc>
        <w:tc>
          <w:tcPr>
            <w:tcW w:w="5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47A6E7D" w14:textId="77777777" w:rsidR="00F068B9" w:rsidRPr="00847166" w:rsidRDefault="00F068B9" w:rsidP="00AE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7ED91D8" w14:textId="77777777" w:rsidR="00F068B9" w:rsidRPr="00847166" w:rsidRDefault="00F068B9" w:rsidP="00AE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000DC8A" w14:textId="77777777" w:rsidR="00F068B9" w:rsidRPr="00847166" w:rsidRDefault="00F068B9" w:rsidP="00AE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44696" w:rsidRPr="00847166" w14:paraId="1BC8CAE4" w14:textId="77777777" w:rsidTr="001E2B14">
        <w:trPr>
          <w:trHeight w:val="301"/>
        </w:trPr>
        <w:tc>
          <w:tcPr>
            <w:tcW w:w="3355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A9685B2" w14:textId="5D265B2B" w:rsidR="00F068B9" w:rsidRPr="00847166" w:rsidRDefault="00F068B9" w:rsidP="00C11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471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Pārskata gadā</w:t>
            </w:r>
            <w:r w:rsidR="00C11A8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847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lv-LV"/>
              </w:rPr>
              <w:t>uzņemtas pilngadīgas personas ar invaliditāti</w:t>
            </w:r>
            <w:r w:rsidRPr="008471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847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lv-LV"/>
              </w:rPr>
              <w:t>–</w:t>
            </w:r>
            <w:r w:rsidR="00C11A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lv-LV"/>
              </w:rPr>
              <w:t xml:space="preserve"> kopā</w:t>
            </w:r>
          </w:p>
        </w:tc>
        <w:tc>
          <w:tcPr>
            <w:tcW w:w="5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B93C66C" w14:textId="77777777" w:rsidR="00F068B9" w:rsidRPr="00847166" w:rsidRDefault="00F068B9" w:rsidP="00AE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F2FDF06" w14:textId="77777777" w:rsidR="00F068B9" w:rsidRPr="00847166" w:rsidRDefault="00F068B9" w:rsidP="00AE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A8BAF17" w14:textId="77777777" w:rsidR="00F068B9" w:rsidRPr="00847166" w:rsidRDefault="00F068B9" w:rsidP="00AE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14:paraId="71CF9EF0" w14:textId="77777777" w:rsidR="00F068B9" w:rsidRPr="0002741C" w:rsidRDefault="00F068B9" w:rsidP="00AE12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80"/>
        <w:gridCol w:w="972"/>
        <w:gridCol w:w="4275"/>
        <w:gridCol w:w="1037"/>
        <w:gridCol w:w="986"/>
        <w:gridCol w:w="981"/>
      </w:tblGrid>
      <w:tr w:rsidR="006534D3" w:rsidRPr="00AE12F9" w14:paraId="6B533D5E" w14:textId="77777777" w:rsidTr="001E2B14">
        <w:trPr>
          <w:trHeight w:val="301"/>
        </w:trPr>
        <w:tc>
          <w:tcPr>
            <w:tcW w:w="3355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511639C" w14:textId="77777777" w:rsidR="00F068B9" w:rsidRPr="00847166" w:rsidRDefault="00F068B9" w:rsidP="00AE1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47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2.4. Personu sadalījums pēc pensijas vai pabalsta veida</w:t>
            </w:r>
          </w:p>
        </w:tc>
        <w:tc>
          <w:tcPr>
            <w:tcW w:w="56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7272C6A" w14:textId="77777777" w:rsidR="00F068B9" w:rsidRPr="00847166" w:rsidRDefault="00F068B9" w:rsidP="00AE1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47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54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4DFC90E" w14:textId="77777777" w:rsidR="00F068B9" w:rsidRPr="00847166" w:rsidRDefault="00F068B9" w:rsidP="00AE1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47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Vīrieši</w:t>
            </w:r>
          </w:p>
        </w:tc>
        <w:tc>
          <w:tcPr>
            <w:tcW w:w="53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831032A" w14:textId="77777777" w:rsidR="00F068B9" w:rsidRPr="00847166" w:rsidRDefault="00F068B9" w:rsidP="00AE1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47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Sievietes</w:t>
            </w:r>
          </w:p>
        </w:tc>
      </w:tr>
      <w:tr w:rsidR="006534D3" w:rsidRPr="00847166" w14:paraId="4BE81FA7" w14:textId="77777777" w:rsidTr="001E2B14">
        <w:trPr>
          <w:trHeight w:val="301"/>
        </w:trPr>
        <w:tc>
          <w:tcPr>
            <w:tcW w:w="3355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3663A8D" w14:textId="53C7D1AC" w:rsidR="00F068B9" w:rsidRPr="00847166" w:rsidRDefault="00F068B9" w:rsidP="001E2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471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Uz pārskata gada 31</w:t>
            </w:r>
            <w:r w:rsidR="0002145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 decem</w:t>
            </w:r>
            <w:r w:rsidRPr="008471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bri institūcijā faktiski dzīvoja </w:t>
            </w:r>
            <w:r w:rsidR="000649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personas</w:t>
            </w:r>
            <w:r w:rsidRPr="008471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–</w:t>
            </w:r>
            <w:r w:rsidR="00C11A8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kopā</w:t>
            </w:r>
          </w:p>
        </w:tc>
        <w:tc>
          <w:tcPr>
            <w:tcW w:w="56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3E139B8" w14:textId="77777777" w:rsidR="00F068B9" w:rsidRPr="00847166" w:rsidRDefault="00F068B9" w:rsidP="00AE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270237B" w14:textId="77777777" w:rsidR="00F068B9" w:rsidRPr="00847166" w:rsidRDefault="00F068B9" w:rsidP="00AE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3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0E0525" w14:textId="77777777" w:rsidR="00F068B9" w:rsidRPr="00847166" w:rsidRDefault="00F068B9" w:rsidP="00AE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534D3" w:rsidRPr="00847166" w14:paraId="156A6CEA" w14:textId="77777777" w:rsidTr="001E2B14">
        <w:trPr>
          <w:trHeight w:val="301"/>
        </w:trPr>
        <w:tc>
          <w:tcPr>
            <w:tcW w:w="482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31320E4" w14:textId="77777777" w:rsidR="00F068B9" w:rsidRPr="00847166" w:rsidRDefault="00F068B9" w:rsidP="00AE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471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 tām</w:t>
            </w:r>
          </w:p>
        </w:tc>
        <w:tc>
          <w:tcPr>
            <w:tcW w:w="2872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FE17F6E" w14:textId="6FDA98FD" w:rsidR="00F068B9" w:rsidRPr="00847166" w:rsidRDefault="00F068B9" w:rsidP="00C11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471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personas, kurām</w:t>
            </w:r>
            <w:r w:rsidR="00C11A8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847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lv-LV"/>
              </w:rPr>
              <w:t>piešķirta</w:t>
            </w:r>
            <w:r w:rsidR="00C11A8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8471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pensija vai valsts sociālā nodrošinājuma pabalsts</w:t>
            </w:r>
            <w:r w:rsidR="007C348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8471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–</w:t>
            </w:r>
            <w:r w:rsidR="00C11A8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kopā</w:t>
            </w:r>
          </w:p>
        </w:tc>
        <w:tc>
          <w:tcPr>
            <w:tcW w:w="56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8E26611" w14:textId="77777777" w:rsidR="00F068B9" w:rsidRPr="00847166" w:rsidRDefault="00F068B9" w:rsidP="00AE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072827A" w14:textId="77777777" w:rsidR="00F068B9" w:rsidRPr="00847166" w:rsidRDefault="00F068B9" w:rsidP="00AE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3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404562A" w14:textId="77777777" w:rsidR="00F068B9" w:rsidRPr="00847166" w:rsidRDefault="00F068B9" w:rsidP="00AE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534D3" w:rsidRPr="00847166" w14:paraId="66C48262" w14:textId="77777777" w:rsidTr="001E2B14">
        <w:trPr>
          <w:trHeight w:val="301"/>
        </w:trPr>
        <w:tc>
          <w:tcPr>
            <w:tcW w:w="482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EE116D0" w14:textId="77777777" w:rsidR="00F068B9" w:rsidRPr="00847166" w:rsidRDefault="00F068B9" w:rsidP="00AE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32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35002F" w14:textId="77777777" w:rsidR="00F068B9" w:rsidRPr="00847166" w:rsidRDefault="00F068B9" w:rsidP="00AE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471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tai skaitā</w:t>
            </w:r>
          </w:p>
        </w:tc>
        <w:tc>
          <w:tcPr>
            <w:tcW w:w="234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854BDA6" w14:textId="77777777" w:rsidR="00F068B9" w:rsidRPr="00847166" w:rsidRDefault="00F068B9" w:rsidP="00AE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471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 grupas invaliditātes pensija</w:t>
            </w:r>
          </w:p>
        </w:tc>
        <w:tc>
          <w:tcPr>
            <w:tcW w:w="56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5FC7A73" w14:textId="77777777" w:rsidR="00F068B9" w:rsidRPr="00847166" w:rsidRDefault="00F068B9" w:rsidP="00AE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1F24BE5" w14:textId="77777777" w:rsidR="00F068B9" w:rsidRPr="00847166" w:rsidRDefault="00F068B9" w:rsidP="00AE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3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75659EC" w14:textId="77777777" w:rsidR="00F068B9" w:rsidRPr="00847166" w:rsidRDefault="00F068B9" w:rsidP="00AE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534D3" w:rsidRPr="00847166" w14:paraId="639D34EC" w14:textId="77777777" w:rsidTr="001E2B14">
        <w:trPr>
          <w:trHeight w:val="301"/>
        </w:trPr>
        <w:tc>
          <w:tcPr>
            <w:tcW w:w="482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BCAC6AA" w14:textId="77777777" w:rsidR="00F068B9" w:rsidRPr="00847166" w:rsidRDefault="00F068B9" w:rsidP="00AE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32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D343229" w14:textId="77777777" w:rsidR="00F068B9" w:rsidRPr="00847166" w:rsidRDefault="00F068B9" w:rsidP="00AE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34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67536E5" w14:textId="77777777" w:rsidR="00F068B9" w:rsidRPr="00847166" w:rsidRDefault="00F068B9" w:rsidP="00AE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471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II grupas invaliditātes pensija</w:t>
            </w:r>
          </w:p>
        </w:tc>
        <w:tc>
          <w:tcPr>
            <w:tcW w:w="56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9C7CD87" w14:textId="77777777" w:rsidR="00F068B9" w:rsidRPr="00847166" w:rsidRDefault="00F068B9" w:rsidP="00AE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12481D2" w14:textId="77777777" w:rsidR="00F068B9" w:rsidRPr="00847166" w:rsidRDefault="00F068B9" w:rsidP="00AE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3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0951D99" w14:textId="77777777" w:rsidR="00F068B9" w:rsidRPr="00847166" w:rsidRDefault="00F068B9" w:rsidP="00AE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534D3" w:rsidRPr="00847166" w14:paraId="7830337C" w14:textId="77777777" w:rsidTr="001E2B14">
        <w:trPr>
          <w:trHeight w:val="301"/>
        </w:trPr>
        <w:tc>
          <w:tcPr>
            <w:tcW w:w="482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104205F" w14:textId="77777777" w:rsidR="00F068B9" w:rsidRPr="00847166" w:rsidRDefault="00F068B9" w:rsidP="00AE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32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65A9FCC" w14:textId="77777777" w:rsidR="00F068B9" w:rsidRPr="00847166" w:rsidRDefault="00F068B9" w:rsidP="00AE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34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DB1334B" w14:textId="77777777" w:rsidR="00F068B9" w:rsidRPr="00847166" w:rsidRDefault="00F068B9" w:rsidP="00AE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471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vecuma pensija</w:t>
            </w:r>
          </w:p>
        </w:tc>
        <w:tc>
          <w:tcPr>
            <w:tcW w:w="56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209AA73" w14:textId="77777777" w:rsidR="00F068B9" w:rsidRPr="00847166" w:rsidRDefault="00F068B9" w:rsidP="00AE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7DCCE53" w14:textId="77777777" w:rsidR="00F068B9" w:rsidRPr="00847166" w:rsidRDefault="00F068B9" w:rsidP="00AE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3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CE42A1C" w14:textId="77777777" w:rsidR="00F068B9" w:rsidRPr="00847166" w:rsidRDefault="00F068B9" w:rsidP="00AE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534D3" w:rsidRPr="00847166" w14:paraId="556D393E" w14:textId="77777777" w:rsidTr="001E2B14">
        <w:trPr>
          <w:trHeight w:val="301"/>
        </w:trPr>
        <w:tc>
          <w:tcPr>
            <w:tcW w:w="482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C34088A" w14:textId="77777777" w:rsidR="00F068B9" w:rsidRPr="00847166" w:rsidRDefault="00F068B9" w:rsidP="00AE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32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33896F0" w14:textId="77777777" w:rsidR="00F068B9" w:rsidRPr="00847166" w:rsidRDefault="00F068B9" w:rsidP="00AE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34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D0331F4" w14:textId="77777777" w:rsidR="00F068B9" w:rsidRPr="00847166" w:rsidRDefault="00F068B9" w:rsidP="00AE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471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sociālā nodrošinājuma pabalsts</w:t>
            </w:r>
          </w:p>
        </w:tc>
        <w:tc>
          <w:tcPr>
            <w:tcW w:w="56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EA04366" w14:textId="77777777" w:rsidR="00F068B9" w:rsidRPr="00847166" w:rsidRDefault="00F068B9" w:rsidP="00AE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54646CB" w14:textId="77777777" w:rsidR="00F068B9" w:rsidRPr="00847166" w:rsidRDefault="00F068B9" w:rsidP="00AE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3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416B010" w14:textId="77777777" w:rsidR="00F068B9" w:rsidRPr="00847166" w:rsidRDefault="00F068B9" w:rsidP="00AE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534D3" w:rsidRPr="00847166" w14:paraId="27F01544" w14:textId="77777777" w:rsidTr="001E2B14">
        <w:trPr>
          <w:trHeight w:val="301"/>
        </w:trPr>
        <w:tc>
          <w:tcPr>
            <w:tcW w:w="482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A39DAC9" w14:textId="77777777" w:rsidR="00F068B9" w:rsidRPr="00847166" w:rsidRDefault="00F068B9" w:rsidP="00AE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32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88B33FF" w14:textId="77777777" w:rsidR="00F068B9" w:rsidRPr="00847166" w:rsidRDefault="00F068B9" w:rsidP="00AE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34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F56BBD2" w14:textId="77777777" w:rsidR="00F068B9" w:rsidRPr="00847166" w:rsidRDefault="00F068B9" w:rsidP="00AE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471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pensija/pabalsts (norādīt, kāds)</w:t>
            </w:r>
          </w:p>
        </w:tc>
        <w:tc>
          <w:tcPr>
            <w:tcW w:w="56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D701646" w14:textId="77777777" w:rsidR="00F068B9" w:rsidRPr="00847166" w:rsidRDefault="00F068B9" w:rsidP="00AE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0132AA3" w14:textId="77777777" w:rsidR="00F068B9" w:rsidRPr="00847166" w:rsidRDefault="00F068B9" w:rsidP="00AE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3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A577354" w14:textId="77777777" w:rsidR="00F068B9" w:rsidRPr="00847166" w:rsidRDefault="00F068B9" w:rsidP="00AE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534D3" w:rsidRPr="00847166" w14:paraId="43A7D9DB" w14:textId="77777777" w:rsidTr="001E2B14">
        <w:trPr>
          <w:trHeight w:val="301"/>
        </w:trPr>
        <w:tc>
          <w:tcPr>
            <w:tcW w:w="482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06C8A93" w14:textId="77777777" w:rsidR="00F068B9" w:rsidRPr="00847166" w:rsidRDefault="00F068B9" w:rsidP="00AE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872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F0CFE13" w14:textId="76803292" w:rsidR="00F068B9" w:rsidRPr="00847166" w:rsidRDefault="00F068B9" w:rsidP="00C11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471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personas, kurām</w:t>
            </w:r>
            <w:r w:rsidR="00C11A8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847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lv-LV"/>
              </w:rPr>
              <w:t>nav piešķirta</w:t>
            </w:r>
            <w:r w:rsidR="00C11A8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8471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pensija vai valsts sociālā nodrošinājuma pabalsts</w:t>
            </w:r>
            <w:r w:rsidR="007C348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8471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–</w:t>
            </w:r>
            <w:r w:rsidR="00C11A8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kopā</w:t>
            </w:r>
          </w:p>
        </w:tc>
        <w:tc>
          <w:tcPr>
            <w:tcW w:w="56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07BDC1E" w14:textId="77777777" w:rsidR="00F068B9" w:rsidRPr="00847166" w:rsidRDefault="00F068B9" w:rsidP="00AE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AB85419" w14:textId="77777777" w:rsidR="00F068B9" w:rsidRPr="00847166" w:rsidRDefault="00F068B9" w:rsidP="00AE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3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C7F1DD2" w14:textId="77777777" w:rsidR="00F068B9" w:rsidRPr="00847166" w:rsidRDefault="00F068B9" w:rsidP="00AE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14:paraId="4B1D62ED" w14:textId="4C599E6A" w:rsidR="0002741C" w:rsidRPr="00847166" w:rsidRDefault="0002741C" w:rsidP="0002741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127"/>
        <w:gridCol w:w="1039"/>
        <w:gridCol w:w="906"/>
        <w:gridCol w:w="1059"/>
      </w:tblGrid>
      <w:tr w:rsidR="00AE12F9" w:rsidRPr="00847166" w14:paraId="21067BD9" w14:textId="77777777" w:rsidTr="001E2B14">
        <w:trPr>
          <w:trHeight w:val="301"/>
        </w:trPr>
        <w:tc>
          <w:tcPr>
            <w:tcW w:w="335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158EEA5" w14:textId="77777777" w:rsidR="00F068B9" w:rsidRPr="00847166" w:rsidRDefault="00F068B9" w:rsidP="00AE1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47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2.5. Personu sadalījums pēc rīcībspējas</w:t>
            </w:r>
          </w:p>
        </w:tc>
        <w:tc>
          <w:tcPr>
            <w:tcW w:w="56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BC7F7CC" w14:textId="77777777" w:rsidR="00F068B9" w:rsidRPr="00847166" w:rsidRDefault="00F068B9" w:rsidP="00AE1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47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49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17A2E5F" w14:textId="77777777" w:rsidR="00F068B9" w:rsidRPr="00847166" w:rsidRDefault="00F068B9" w:rsidP="00AE1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47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Vīrieši</w:t>
            </w:r>
          </w:p>
        </w:tc>
        <w:tc>
          <w:tcPr>
            <w:tcW w:w="58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7519D25" w14:textId="77777777" w:rsidR="00F068B9" w:rsidRPr="00847166" w:rsidRDefault="00F068B9" w:rsidP="00AE1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47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Sievietes</w:t>
            </w:r>
          </w:p>
        </w:tc>
      </w:tr>
      <w:tr w:rsidR="0002741C" w:rsidRPr="00847166" w14:paraId="0CAAF330" w14:textId="77777777" w:rsidTr="001E2B14">
        <w:trPr>
          <w:trHeight w:val="301"/>
        </w:trPr>
        <w:tc>
          <w:tcPr>
            <w:tcW w:w="335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0C9E5E3" w14:textId="55327C9B" w:rsidR="00F068B9" w:rsidRPr="00847166" w:rsidRDefault="00F068B9" w:rsidP="00AE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471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Uz pārskata gada 31</w:t>
            </w:r>
            <w:r w:rsidR="0002145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 decem</w:t>
            </w:r>
            <w:r w:rsidRPr="008471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bri institūcijā faktiski dzīvojošas personas, kurām ar tiesas spriedumu ir ierobežota rīcībspēja</w:t>
            </w:r>
          </w:p>
        </w:tc>
        <w:tc>
          <w:tcPr>
            <w:tcW w:w="56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C84F5D4" w14:textId="77777777" w:rsidR="00F068B9" w:rsidRPr="00847166" w:rsidRDefault="00F068B9" w:rsidP="00AE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9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D7A0FC" w14:textId="77777777" w:rsidR="00F068B9" w:rsidRPr="00847166" w:rsidRDefault="00F068B9" w:rsidP="00AE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8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247844B" w14:textId="77777777" w:rsidR="00F068B9" w:rsidRPr="00847166" w:rsidRDefault="00F068B9" w:rsidP="00AE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02741C" w:rsidRPr="00847166" w14:paraId="4D44E29D" w14:textId="77777777" w:rsidTr="001E2B14">
        <w:trPr>
          <w:trHeight w:val="301"/>
        </w:trPr>
        <w:tc>
          <w:tcPr>
            <w:tcW w:w="335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54025ED" w14:textId="03BEFC2A" w:rsidR="00F068B9" w:rsidRPr="00847166" w:rsidRDefault="00F068B9" w:rsidP="00AE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471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Uz pārskata gada 31</w:t>
            </w:r>
            <w:r w:rsidR="0002145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 decem</w:t>
            </w:r>
            <w:r w:rsidRPr="008471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bri institūcijā faktiski dzīvojošas personas, kurām ar bāriņtiesas lēmumu ir iecelts aizgādnis</w:t>
            </w:r>
          </w:p>
        </w:tc>
        <w:tc>
          <w:tcPr>
            <w:tcW w:w="56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8FBA305" w14:textId="77777777" w:rsidR="00F068B9" w:rsidRPr="00847166" w:rsidRDefault="00F068B9" w:rsidP="00AE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9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8A9CEAB" w14:textId="77777777" w:rsidR="00F068B9" w:rsidRPr="00847166" w:rsidRDefault="00F068B9" w:rsidP="00AE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8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56A622B" w14:textId="77777777" w:rsidR="00F068B9" w:rsidRPr="00847166" w:rsidRDefault="00F068B9" w:rsidP="00AE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14:paraId="5877C394" w14:textId="0596FD08" w:rsidR="0002145C" w:rsidRPr="0002145C" w:rsidRDefault="0002145C" w:rsidP="0002145C">
      <w:pPr>
        <w:spacing w:after="0" w:line="240" w:lineRule="auto"/>
        <w:rPr>
          <w:rFonts w:ascii="Times New Roman" w:hAnsi="Times New Roman" w:cs="Times New Roman"/>
          <w:sz w:val="28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38"/>
        <w:gridCol w:w="1127"/>
        <w:gridCol w:w="906"/>
        <w:gridCol w:w="1060"/>
      </w:tblGrid>
      <w:tr w:rsidR="0002741C" w:rsidRPr="00847166" w14:paraId="2CEE9730" w14:textId="77777777" w:rsidTr="00003CE9">
        <w:trPr>
          <w:trHeight w:val="301"/>
        </w:trPr>
        <w:tc>
          <w:tcPr>
            <w:tcW w:w="33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0EB1CAE" w14:textId="06968BA4" w:rsidR="00F068B9" w:rsidRPr="00847166" w:rsidRDefault="00F068B9" w:rsidP="00AE1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47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lastRenderedPageBreak/>
              <w:t>2.6. Personu vidējais vecums un mūža ilgums</w:t>
            </w:r>
          </w:p>
        </w:tc>
        <w:tc>
          <w:tcPr>
            <w:tcW w:w="6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6B7FF33" w14:textId="77777777" w:rsidR="00F068B9" w:rsidRPr="00847166" w:rsidRDefault="00F068B9" w:rsidP="00AE1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47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Gadi</w:t>
            </w:r>
            <w:r w:rsidRPr="00847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br/>
              <w:t>(personas)</w:t>
            </w:r>
          </w:p>
        </w:tc>
        <w:tc>
          <w:tcPr>
            <w:tcW w:w="49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BC62603" w14:textId="77777777" w:rsidR="00F068B9" w:rsidRPr="00847166" w:rsidRDefault="00F068B9" w:rsidP="00AE1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47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Gadi</w:t>
            </w:r>
            <w:r w:rsidRPr="00847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br/>
              <w:t>(vīrieši)</w:t>
            </w:r>
          </w:p>
        </w:tc>
        <w:tc>
          <w:tcPr>
            <w:tcW w:w="58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BAD2845" w14:textId="77777777" w:rsidR="00F068B9" w:rsidRPr="00847166" w:rsidRDefault="00F068B9" w:rsidP="00AE1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47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Gadi</w:t>
            </w:r>
            <w:r w:rsidRPr="00847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br/>
              <w:t>(sievietes)</w:t>
            </w:r>
          </w:p>
        </w:tc>
      </w:tr>
      <w:tr w:rsidR="0002741C" w:rsidRPr="00847166" w14:paraId="1815F364" w14:textId="77777777" w:rsidTr="0002145C">
        <w:trPr>
          <w:trHeight w:val="301"/>
        </w:trPr>
        <w:tc>
          <w:tcPr>
            <w:tcW w:w="33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82AE826" w14:textId="39ABC9FC" w:rsidR="00F068B9" w:rsidRPr="00847166" w:rsidRDefault="00F068B9" w:rsidP="00AE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471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Uz pārskata gada 31</w:t>
            </w:r>
            <w:r w:rsidR="0002145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 decem</w:t>
            </w:r>
            <w:r w:rsidRPr="008471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bri institūcijā faktiski dzīvojošo personu vidējais vecums</w:t>
            </w:r>
            <w:r w:rsidRPr="0084716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2</w:t>
            </w:r>
          </w:p>
        </w:tc>
        <w:tc>
          <w:tcPr>
            <w:tcW w:w="6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118E03C" w14:textId="77777777" w:rsidR="00F068B9" w:rsidRPr="00847166" w:rsidRDefault="00F068B9" w:rsidP="00AE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9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25F1CE3" w14:textId="77777777" w:rsidR="00F068B9" w:rsidRPr="00847166" w:rsidRDefault="00F068B9" w:rsidP="00AE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8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5E40810" w14:textId="77777777" w:rsidR="00F068B9" w:rsidRPr="00847166" w:rsidRDefault="00F068B9" w:rsidP="00AE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02741C" w:rsidRPr="00847166" w14:paraId="06E4532D" w14:textId="77777777" w:rsidTr="0002145C">
        <w:trPr>
          <w:trHeight w:val="301"/>
        </w:trPr>
        <w:tc>
          <w:tcPr>
            <w:tcW w:w="33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D270D8C" w14:textId="77777777" w:rsidR="00F068B9" w:rsidRPr="00847166" w:rsidRDefault="00F068B9" w:rsidP="00AE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471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Pārskata gadā mirušo personu vidējais mūža ilgums</w:t>
            </w:r>
            <w:r w:rsidRPr="0084716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3</w:t>
            </w:r>
          </w:p>
        </w:tc>
        <w:tc>
          <w:tcPr>
            <w:tcW w:w="6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E3F7741" w14:textId="77777777" w:rsidR="00F068B9" w:rsidRPr="00847166" w:rsidRDefault="00F068B9" w:rsidP="00AE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9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3CEF46E" w14:textId="77777777" w:rsidR="00F068B9" w:rsidRPr="00847166" w:rsidRDefault="00F068B9" w:rsidP="00AE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8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5841347" w14:textId="77777777" w:rsidR="00F068B9" w:rsidRPr="00847166" w:rsidRDefault="00F068B9" w:rsidP="00AE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14:paraId="251F2CD7" w14:textId="77777777" w:rsidR="0002741C" w:rsidRPr="0002741C" w:rsidRDefault="0002741C" w:rsidP="0002741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lv-LV"/>
        </w:rPr>
      </w:pPr>
    </w:p>
    <w:p w14:paraId="0057AAA9" w14:textId="77777777" w:rsidR="00F068B9" w:rsidRPr="0002741C" w:rsidRDefault="00F068B9" w:rsidP="000274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02741C">
        <w:rPr>
          <w:rFonts w:ascii="Times New Roman" w:eastAsia="Times New Roman" w:hAnsi="Times New Roman" w:cs="Times New Roman"/>
          <w:sz w:val="20"/>
          <w:szCs w:val="20"/>
          <w:lang w:eastAsia="lv-LV"/>
        </w:rPr>
        <w:t>Piezīmes.</w:t>
      </w:r>
    </w:p>
    <w:p w14:paraId="3E3AC98C" w14:textId="629977AE" w:rsidR="00F068B9" w:rsidRPr="0002741C" w:rsidRDefault="00F068B9" w:rsidP="0002741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02741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lv-LV"/>
        </w:rPr>
        <w:t>2</w:t>
      </w:r>
      <w:r w:rsidRPr="0002741C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 Vidējais vecums (ar vienu zīmi aiz komata) </w:t>
      </w:r>
      <w:r w:rsidR="00277797">
        <w:rPr>
          <w:rFonts w:ascii="Times New Roman" w:eastAsia="Times New Roman" w:hAnsi="Times New Roman" w:cs="Times New Roman"/>
          <w:sz w:val="20"/>
          <w:szCs w:val="20"/>
          <w:lang w:eastAsia="lv-LV"/>
        </w:rPr>
        <w:t>–</w:t>
      </w:r>
      <w:r w:rsidR="00C11A8B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kopā</w:t>
      </w:r>
      <w:r w:rsidR="00CF22E1" w:rsidRPr="0002741C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</w:t>
      </w:r>
      <w:r w:rsidRPr="0002741C">
        <w:rPr>
          <w:rFonts w:ascii="Times New Roman" w:eastAsia="Times New Roman" w:hAnsi="Times New Roman" w:cs="Times New Roman"/>
          <w:sz w:val="20"/>
          <w:szCs w:val="20"/>
          <w:lang w:eastAsia="lv-LV"/>
        </w:rPr>
        <w:t>uz pārskata gada beigām faktiski dzīvojošo personu vecums pilnos gados, dalīts ar personu skaitu.</w:t>
      </w:r>
    </w:p>
    <w:p w14:paraId="3223AE5E" w14:textId="43D93CEF" w:rsidR="00F068B9" w:rsidRPr="0002741C" w:rsidRDefault="00F068B9" w:rsidP="0002741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02741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lv-LV"/>
        </w:rPr>
        <w:t>3</w:t>
      </w:r>
      <w:r w:rsidRPr="0002741C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 Vidējais mūža ilgums (ar vienu zīmi aiz komata) </w:t>
      </w:r>
      <w:r w:rsidR="00277797">
        <w:rPr>
          <w:rFonts w:ascii="Times New Roman" w:eastAsia="Times New Roman" w:hAnsi="Times New Roman" w:cs="Times New Roman"/>
          <w:sz w:val="20"/>
          <w:szCs w:val="20"/>
          <w:lang w:eastAsia="lv-LV"/>
        </w:rPr>
        <w:t>–</w:t>
      </w:r>
      <w:r w:rsidR="00C11A8B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kopā</w:t>
      </w:r>
      <w:r w:rsidR="00D94CB7" w:rsidRPr="0002741C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</w:t>
      </w:r>
      <w:r w:rsidRPr="0002741C">
        <w:rPr>
          <w:rFonts w:ascii="Times New Roman" w:eastAsia="Times New Roman" w:hAnsi="Times New Roman" w:cs="Times New Roman"/>
          <w:sz w:val="20"/>
          <w:szCs w:val="20"/>
          <w:lang w:eastAsia="lv-LV"/>
        </w:rPr>
        <w:t>pārskata gadā mirušo personu vecums pilnos gados, dalīts ar mirušo personu skaitu.</w:t>
      </w:r>
    </w:p>
    <w:p w14:paraId="238B2273" w14:textId="77777777" w:rsidR="0002741C" w:rsidRPr="00847166" w:rsidRDefault="0002741C" w:rsidP="0002741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000"/>
        <w:gridCol w:w="4243"/>
        <w:gridCol w:w="974"/>
        <w:gridCol w:w="974"/>
        <w:gridCol w:w="940"/>
      </w:tblGrid>
      <w:tr w:rsidR="003400FD" w:rsidRPr="00847166" w14:paraId="3CC349A7" w14:textId="77777777" w:rsidTr="00003CE9">
        <w:trPr>
          <w:trHeight w:val="301"/>
        </w:trPr>
        <w:tc>
          <w:tcPr>
            <w:tcW w:w="3432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DE5191A" w14:textId="77777777" w:rsidR="00F068B9" w:rsidRPr="00847166" w:rsidRDefault="00F068B9" w:rsidP="003C1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47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2.7. Bērnu dzīvesvieta pirms uzņemšanas institūcijā</w:t>
            </w:r>
          </w:p>
        </w:tc>
        <w:tc>
          <w:tcPr>
            <w:tcW w:w="54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900C2D3" w14:textId="77777777" w:rsidR="00F068B9" w:rsidRPr="00847166" w:rsidRDefault="00F068B9" w:rsidP="003C1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47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Bērnu skaits</w:t>
            </w:r>
          </w:p>
        </w:tc>
        <w:tc>
          <w:tcPr>
            <w:tcW w:w="54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D3F0453" w14:textId="77777777" w:rsidR="00F068B9" w:rsidRPr="00847166" w:rsidRDefault="00F068B9" w:rsidP="003C1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47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Vīrieši</w:t>
            </w:r>
          </w:p>
        </w:tc>
        <w:tc>
          <w:tcPr>
            <w:tcW w:w="54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595BEBD" w14:textId="77777777" w:rsidR="00F068B9" w:rsidRPr="00847166" w:rsidRDefault="00F068B9" w:rsidP="003C1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47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Sievietes</w:t>
            </w:r>
          </w:p>
        </w:tc>
      </w:tr>
      <w:tr w:rsidR="003400FD" w:rsidRPr="00847166" w14:paraId="2D995778" w14:textId="77777777" w:rsidTr="000E3938">
        <w:trPr>
          <w:trHeight w:val="301"/>
        </w:trPr>
        <w:tc>
          <w:tcPr>
            <w:tcW w:w="3432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AED6236" w14:textId="71A108D8" w:rsidR="00F068B9" w:rsidRPr="00847166" w:rsidRDefault="00F068B9" w:rsidP="001E2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471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Uz pārskata gada 31.</w:t>
            </w:r>
            <w:r w:rsidR="0002741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8471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decembri</w:t>
            </w:r>
            <w:r w:rsidR="00C11A8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institūcijā faktiski dzīvoja </w:t>
            </w:r>
            <w:r w:rsidRPr="00847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lv-LV"/>
              </w:rPr>
              <w:t>bērni</w:t>
            </w:r>
            <w:r w:rsidRPr="008471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–</w:t>
            </w:r>
            <w:r w:rsidR="00C11A8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kopā</w:t>
            </w:r>
          </w:p>
        </w:tc>
        <w:tc>
          <w:tcPr>
            <w:tcW w:w="54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FDD8396" w14:textId="77777777" w:rsidR="00F068B9" w:rsidRPr="00847166" w:rsidRDefault="00F068B9" w:rsidP="003C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00E06C2" w14:textId="77777777" w:rsidR="00F068B9" w:rsidRPr="00847166" w:rsidRDefault="00F068B9" w:rsidP="003C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525FE4B" w14:textId="77777777" w:rsidR="00F068B9" w:rsidRPr="00847166" w:rsidRDefault="00F068B9" w:rsidP="003C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3400FD" w:rsidRPr="00847166" w14:paraId="05A7BE1C" w14:textId="77777777" w:rsidTr="000E3938">
        <w:trPr>
          <w:trHeight w:val="301"/>
        </w:trPr>
        <w:tc>
          <w:tcPr>
            <w:tcW w:w="1102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EBD505C" w14:textId="77777777" w:rsidR="00F068B9" w:rsidRPr="00847166" w:rsidRDefault="00F068B9" w:rsidP="003C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471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 tiem uzņemti no</w:t>
            </w:r>
          </w:p>
        </w:tc>
        <w:tc>
          <w:tcPr>
            <w:tcW w:w="232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FC0DB58" w14:textId="77777777" w:rsidR="00F068B9" w:rsidRPr="00847166" w:rsidRDefault="00F068B9" w:rsidP="003C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471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citām bērnu aprūpes iestādēm</w:t>
            </w:r>
          </w:p>
        </w:tc>
        <w:tc>
          <w:tcPr>
            <w:tcW w:w="54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4ABBDF9" w14:textId="77777777" w:rsidR="00F068B9" w:rsidRPr="00847166" w:rsidRDefault="00F068B9" w:rsidP="003C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BA3CECD" w14:textId="77777777" w:rsidR="00F068B9" w:rsidRPr="00847166" w:rsidRDefault="00F068B9" w:rsidP="003C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641640B" w14:textId="77777777" w:rsidR="00F068B9" w:rsidRPr="00847166" w:rsidRDefault="00F068B9" w:rsidP="003C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3400FD" w:rsidRPr="00847166" w14:paraId="1A909F02" w14:textId="77777777" w:rsidTr="000E3938">
        <w:trPr>
          <w:trHeight w:val="301"/>
        </w:trPr>
        <w:tc>
          <w:tcPr>
            <w:tcW w:w="1102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F34EFEC" w14:textId="77777777" w:rsidR="00F068B9" w:rsidRPr="00847166" w:rsidRDefault="00F068B9" w:rsidP="003C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32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CE4E99A" w14:textId="77777777" w:rsidR="00F068B9" w:rsidRPr="00847166" w:rsidRDefault="00F068B9" w:rsidP="003C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471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ārstniecības iestādēm</w:t>
            </w:r>
          </w:p>
        </w:tc>
        <w:tc>
          <w:tcPr>
            <w:tcW w:w="54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4E2B3FA" w14:textId="77777777" w:rsidR="00F068B9" w:rsidRPr="00847166" w:rsidRDefault="00F068B9" w:rsidP="003C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81F618D" w14:textId="77777777" w:rsidR="00F068B9" w:rsidRPr="00847166" w:rsidRDefault="00F068B9" w:rsidP="003C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6EE2F12" w14:textId="77777777" w:rsidR="00F068B9" w:rsidRPr="00847166" w:rsidRDefault="00F068B9" w:rsidP="003C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3400FD" w:rsidRPr="00847166" w14:paraId="776EA7F1" w14:textId="77777777" w:rsidTr="000E3938">
        <w:trPr>
          <w:trHeight w:val="301"/>
        </w:trPr>
        <w:tc>
          <w:tcPr>
            <w:tcW w:w="1102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930BE8F" w14:textId="77777777" w:rsidR="00F068B9" w:rsidRPr="00847166" w:rsidRDefault="00F068B9" w:rsidP="003C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32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E0B3B95" w14:textId="77777777" w:rsidR="00F068B9" w:rsidRPr="00847166" w:rsidRDefault="00F068B9" w:rsidP="003C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471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ģimenēm</w:t>
            </w:r>
          </w:p>
        </w:tc>
        <w:tc>
          <w:tcPr>
            <w:tcW w:w="54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FF98F7B" w14:textId="77777777" w:rsidR="00F068B9" w:rsidRPr="00847166" w:rsidRDefault="00F068B9" w:rsidP="003C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4023F0C" w14:textId="77777777" w:rsidR="00F068B9" w:rsidRPr="00847166" w:rsidRDefault="00F068B9" w:rsidP="003C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5396F46" w14:textId="77777777" w:rsidR="00F068B9" w:rsidRPr="00847166" w:rsidRDefault="00F068B9" w:rsidP="003C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3400FD" w:rsidRPr="00847166" w14:paraId="543C9BC4" w14:textId="77777777" w:rsidTr="000E3938">
        <w:trPr>
          <w:trHeight w:val="301"/>
        </w:trPr>
        <w:tc>
          <w:tcPr>
            <w:tcW w:w="1102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B2DCEBF" w14:textId="77777777" w:rsidR="00F068B9" w:rsidRPr="00847166" w:rsidRDefault="00F068B9" w:rsidP="003C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32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7615B83" w14:textId="77777777" w:rsidR="00F068B9" w:rsidRPr="00847166" w:rsidRDefault="00F068B9" w:rsidP="003C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471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aizbildņiem</w:t>
            </w:r>
          </w:p>
        </w:tc>
        <w:tc>
          <w:tcPr>
            <w:tcW w:w="54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D00A09B" w14:textId="77777777" w:rsidR="00F068B9" w:rsidRPr="00847166" w:rsidRDefault="00F068B9" w:rsidP="003C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C1E495B" w14:textId="77777777" w:rsidR="00F068B9" w:rsidRPr="00847166" w:rsidRDefault="00F068B9" w:rsidP="003C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0F0E2E1" w14:textId="77777777" w:rsidR="00F068B9" w:rsidRPr="00847166" w:rsidRDefault="00F068B9" w:rsidP="003C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3400FD" w:rsidRPr="00847166" w14:paraId="52F1A92F" w14:textId="77777777" w:rsidTr="000E3938">
        <w:trPr>
          <w:trHeight w:val="301"/>
        </w:trPr>
        <w:tc>
          <w:tcPr>
            <w:tcW w:w="1102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43099BA" w14:textId="77777777" w:rsidR="00F068B9" w:rsidRPr="00847166" w:rsidRDefault="00F068B9" w:rsidP="003C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32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7864126" w14:textId="77777777" w:rsidR="00F068B9" w:rsidRPr="00847166" w:rsidRDefault="00F068B9" w:rsidP="003C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471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audžuģimenēm</w:t>
            </w:r>
          </w:p>
        </w:tc>
        <w:tc>
          <w:tcPr>
            <w:tcW w:w="54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47E1AB6" w14:textId="77777777" w:rsidR="00F068B9" w:rsidRPr="00847166" w:rsidRDefault="00F068B9" w:rsidP="003C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4D36BAA" w14:textId="77777777" w:rsidR="00F068B9" w:rsidRPr="00847166" w:rsidRDefault="00F068B9" w:rsidP="003C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DD657C2" w14:textId="77777777" w:rsidR="00F068B9" w:rsidRPr="00847166" w:rsidRDefault="00F068B9" w:rsidP="003C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3400FD" w:rsidRPr="00847166" w14:paraId="757997E0" w14:textId="77777777" w:rsidTr="000E3938">
        <w:trPr>
          <w:trHeight w:val="301"/>
        </w:trPr>
        <w:tc>
          <w:tcPr>
            <w:tcW w:w="1102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1BF445B8" w14:textId="77777777" w:rsidR="00941F86" w:rsidRPr="00847166" w:rsidRDefault="00941F86" w:rsidP="003C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329" w:type="pc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</w:tcPr>
          <w:p w14:paraId="05236EED" w14:textId="77777777" w:rsidR="00941F86" w:rsidRPr="00847166" w:rsidRDefault="00941F86" w:rsidP="003C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471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citi varianti </w:t>
            </w:r>
          </w:p>
        </w:tc>
        <w:tc>
          <w:tcPr>
            <w:tcW w:w="540" w:type="pc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</w:tcPr>
          <w:p w14:paraId="3B632DB9" w14:textId="77777777" w:rsidR="00941F86" w:rsidRPr="00847166" w:rsidRDefault="00941F86" w:rsidP="003C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0" w:type="pc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</w:tcPr>
          <w:p w14:paraId="66DDF1D0" w14:textId="77777777" w:rsidR="00941F86" w:rsidRPr="00847166" w:rsidRDefault="00941F86" w:rsidP="003C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0" w:type="pc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</w:tcPr>
          <w:p w14:paraId="6B92B012" w14:textId="77777777" w:rsidR="00941F86" w:rsidRPr="00847166" w:rsidRDefault="00941F86" w:rsidP="003C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14:paraId="58654FDA" w14:textId="77777777" w:rsidR="003400FD" w:rsidRPr="003400FD" w:rsidRDefault="003400FD" w:rsidP="003400FD">
      <w:pPr>
        <w:spacing w:after="0" w:line="240" w:lineRule="auto"/>
        <w:rPr>
          <w:rFonts w:ascii="Times New Roman" w:hAnsi="Times New Roman" w:cs="Times New Roman"/>
          <w:sz w:val="28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83"/>
        <w:gridCol w:w="990"/>
        <w:gridCol w:w="4350"/>
        <w:gridCol w:w="984"/>
        <w:gridCol w:w="984"/>
        <w:gridCol w:w="940"/>
      </w:tblGrid>
      <w:tr w:rsidR="0002741C" w:rsidRPr="00847166" w14:paraId="4E50D396" w14:textId="77777777" w:rsidTr="002851AF">
        <w:trPr>
          <w:trHeight w:val="301"/>
        </w:trPr>
        <w:tc>
          <w:tcPr>
            <w:tcW w:w="3408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B615FBA" w14:textId="45DAFDC9" w:rsidR="00F068B9" w:rsidRPr="00847166" w:rsidRDefault="00F068B9" w:rsidP="003C1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47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2.8. Iemesli bērnu ievietošanai institūcijā</w:t>
            </w:r>
          </w:p>
        </w:tc>
        <w:tc>
          <w:tcPr>
            <w:tcW w:w="53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1A21F90" w14:textId="77777777" w:rsidR="00F068B9" w:rsidRPr="00847166" w:rsidRDefault="00F068B9" w:rsidP="003C1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47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Bērnu skaits</w:t>
            </w:r>
          </w:p>
        </w:tc>
        <w:tc>
          <w:tcPr>
            <w:tcW w:w="53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3A1AB9C" w14:textId="77777777" w:rsidR="00F068B9" w:rsidRPr="00847166" w:rsidRDefault="00F068B9" w:rsidP="003C1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47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Vīrieši</w:t>
            </w:r>
          </w:p>
        </w:tc>
        <w:tc>
          <w:tcPr>
            <w:tcW w:w="51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C414069" w14:textId="77777777" w:rsidR="00F068B9" w:rsidRPr="00847166" w:rsidRDefault="00F068B9" w:rsidP="003C1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47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Sievietes</w:t>
            </w:r>
          </w:p>
        </w:tc>
      </w:tr>
      <w:tr w:rsidR="0002741C" w:rsidRPr="00847166" w14:paraId="1BD6C24C" w14:textId="77777777" w:rsidTr="002851AF">
        <w:trPr>
          <w:trHeight w:val="301"/>
        </w:trPr>
        <w:tc>
          <w:tcPr>
            <w:tcW w:w="3408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DD1FA5C" w14:textId="01229AD3" w:rsidR="00F068B9" w:rsidRPr="00847166" w:rsidRDefault="00F068B9" w:rsidP="001E2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471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Uz pārskata gada 31.</w:t>
            </w:r>
            <w:r w:rsidR="0002741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8471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decembri</w:t>
            </w:r>
            <w:r w:rsidR="00C11A8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institūcijā faktiski dzīvoja </w:t>
            </w:r>
            <w:r w:rsidR="001E2B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lv-LV"/>
              </w:rPr>
              <w:t>bērni </w:t>
            </w:r>
            <w:r w:rsidRPr="00847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lv-LV"/>
              </w:rPr>
              <w:t>–</w:t>
            </w:r>
            <w:r w:rsidR="00C11A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lv-LV"/>
              </w:rPr>
              <w:t xml:space="preserve"> kopā</w:t>
            </w:r>
          </w:p>
        </w:tc>
        <w:tc>
          <w:tcPr>
            <w:tcW w:w="53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B7E5F3B" w14:textId="77777777" w:rsidR="00F068B9" w:rsidRPr="00847166" w:rsidRDefault="00F068B9" w:rsidP="003C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3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A184308" w14:textId="77777777" w:rsidR="00F068B9" w:rsidRPr="00847166" w:rsidRDefault="00F068B9" w:rsidP="003C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1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FD079A0" w14:textId="77777777" w:rsidR="00F068B9" w:rsidRPr="00847166" w:rsidRDefault="00F068B9" w:rsidP="003C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02741C" w:rsidRPr="00847166" w14:paraId="59318A9E" w14:textId="77777777" w:rsidTr="002851AF">
        <w:trPr>
          <w:trHeight w:val="301"/>
        </w:trPr>
        <w:tc>
          <w:tcPr>
            <w:tcW w:w="484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8E8A8EA" w14:textId="0305E747" w:rsidR="00F068B9" w:rsidRPr="00847166" w:rsidRDefault="00F068B9" w:rsidP="003C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471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 tiem</w:t>
            </w:r>
          </w:p>
        </w:tc>
        <w:tc>
          <w:tcPr>
            <w:tcW w:w="2924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0A4E18A" w14:textId="77777777" w:rsidR="00F068B9" w:rsidRPr="00847166" w:rsidRDefault="00F068B9" w:rsidP="003C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471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bāreņi</w:t>
            </w:r>
          </w:p>
        </w:tc>
        <w:tc>
          <w:tcPr>
            <w:tcW w:w="53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06D3E61" w14:textId="77777777" w:rsidR="00F068B9" w:rsidRPr="00847166" w:rsidRDefault="00F068B9" w:rsidP="003C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3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9FEE183" w14:textId="77777777" w:rsidR="00F068B9" w:rsidRPr="00847166" w:rsidRDefault="00F068B9" w:rsidP="003C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1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21E2301" w14:textId="77777777" w:rsidR="00F068B9" w:rsidRPr="00847166" w:rsidRDefault="00F068B9" w:rsidP="003C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02741C" w:rsidRPr="00847166" w14:paraId="4633D6B4" w14:textId="77777777" w:rsidTr="002851AF">
        <w:trPr>
          <w:trHeight w:val="301"/>
        </w:trPr>
        <w:tc>
          <w:tcPr>
            <w:tcW w:w="484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C9FC483" w14:textId="77777777" w:rsidR="00F068B9" w:rsidRPr="00847166" w:rsidRDefault="00F068B9" w:rsidP="003C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924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842C2C2" w14:textId="77777777" w:rsidR="00F068B9" w:rsidRPr="00847166" w:rsidRDefault="00F068B9" w:rsidP="003C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471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bez vecāku gādības palikušie bērni</w:t>
            </w:r>
          </w:p>
        </w:tc>
        <w:tc>
          <w:tcPr>
            <w:tcW w:w="53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4367F45" w14:textId="77777777" w:rsidR="00F068B9" w:rsidRPr="00847166" w:rsidRDefault="00F068B9" w:rsidP="003C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3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9BD3809" w14:textId="77777777" w:rsidR="00F068B9" w:rsidRPr="00847166" w:rsidRDefault="00F068B9" w:rsidP="003C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1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B1B6D10" w14:textId="77777777" w:rsidR="00F068B9" w:rsidRPr="00847166" w:rsidRDefault="00F068B9" w:rsidP="003C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02741C" w:rsidRPr="00847166" w14:paraId="158D8C83" w14:textId="77777777" w:rsidTr="002851AF">
        <w:trPr>
          <w:trHeight w:val="301"/>
        </w:trPr>
        <w:tc>
          <w:tcPr>
            <w:tcW w:w="484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DC093B4" w14:textId="77777777" w:rsidR="00F068B9" w:rsidRPr="00847166" w:rsidRDefault="00F068B9" w:rsidP="003C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2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FEF31D6" w14:textId="77777777" w:rsidR="00F068B9" w:rsidRPr="00847166" w:rsidRDefault="00F068B9" w:rsidP="003C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471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tai skaitā</w:t>
            </w:r>
          </w:p>
        </w:tc>
        <w:tc>
          <w:tcPr>
            <w:tcW w:w="23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657C997" w14:textId="77777777" w:rsidR="00F068B9" w:rsidRPr="00847166" w:rsidRDefault="00F068B9" w:rsidP="003C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471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pārtrauktas aizgādības tiesības</w:t>
            </w:r>
          </w:p>
        </w:tc>
        <w:tc>
          <w:tcPr>
            <w:tcW w:w="53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0DD8098" w14:textId="77777777" w:rsidR="00F068B9" w:rsidRPr="00847166" w:rsidRDefault="00F068B9" w:rsidP="003C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3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C9B1FC9" w14:textId="77777777" w:rsidR="00F068B9" w:rsidRPr="00847166" w:rsidRDefault="00F068B9" w:rsidP="003C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1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61F3052" w14:textId="77777777" w:rsidR="00F068B9" w:rsidRPr="00847166" w:rsidRDefault="00F068B9" w:rsidP="003C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02741C" w:rsidRPr="00847166" w14:paraId="1B0C7BA9" w14:textId="77777777" w:rsidTr="002851AF">
        <w:trPr>
          <w:trHeight w:val="301"/>
        </w:trPr>
        <w:tc>
          <w:tcPr>
            <w:tcW w:w="484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2544571" w14:textId="77777777" w:rsidR="00F068B9" w:rsidRPr="00847166" w:rsidRDefault="00F068B9" w:rsidP="003C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2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5F907AC" w14:textId="77777777" w:rsidR="00F068B9" w:rsidRPr="00847166" w:rsidRDefault="00F068B9" w:rsidP="003C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3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DA822A1" w14:textId="77777777" w:rsidR="00F068B9" w:rsidRPr="00847166" w:rsidRDefault="00F068B9" w:rsidP="003C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471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atņemtas bērnu aizgādības tiesības</w:t>
            </w:r>
          </w:p>
        </w:tc>
        <w:tc>
          <w:tcPr>
            <w:tcW w:w="53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6456FD4" w14:textId="77777777" w:rsidR="00F068B9" w:rsidRPr="00847166" w:rsidRDefault="00F068B9" w:rsidP="003C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3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0DFDCBB" w14:textId="77777777" w:rsidR="00F068B9" w:rsidRPr="00847166" w:rsidRDefault="00F068B9" w:rsidP="003C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1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72394B4" w14:textId="77777777" w:rsidR="00F068B9" w:rsidRPr="00847166" w:rsidRDefault="00F068B9" w:rsidP="003C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02741C" w:rsidRPr="00847166" w14:paraId="5D2343D4" w14:textId="77777777" w:rsidTr="002851AF">
        <w:trPr>
          <w:trHeight w:val="301"/>
        </w:trPr>
        <w:tc>
          <w:tcPr>
            <w:tcW w:w="484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8F0BF33" w14:textId="77777777" w:rsidR="00F068B9" w:rsidRPr="00847166" w:rsidRDefault="00F068B9" w:rsidP="003C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2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6E3DD95" w14:textId="77777777" w:rsidR="00F068B9" w:rsidRPr="00847166" w:rsidRDefault="00F068B9" w:rsidP="003C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3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EB87B63" w14:textId="77777777" w:rsidR="00F068B9" w:rsidRPr="00847166" w:rsidRDefault="00F068B9" w:rsidP="003C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471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pamestie bērni</w:t>
            </w:r>
          </w:p>
        </w:tc>
        <w:tc>
          <w:tcPr>
            <w:tcW w:w="53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6627224" w14:textId="77777777" w:rsidR="00F068B9" w:rsidRPr="00847166" w:rsidRDefault="00F068B9" w:rsidP="003C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3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9C17538" w14:textId="77777777" w:rsidR="00F068B9" w:rsidRPr="00847166" w:rsidRDefault="00F068B9" w:rsidP="003C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1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DBAAA47" w14:textId="77777777" w:rsidR="00F068B9" w:rsidRPr="00847166" w:rsidRDefault="00F068B9" w:rsidP="003C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02741C" w:rsidRPr="00847166" w14:paraId="7B2BA147" w14:textId="77777777" w:rsidTr="002851AF">
        <w:trPr>
          <w:trHeight w:val="301"/>
        </w:trPr>
        <w:tc>
          <w:tcPr>
            <w:tcW w:w="484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CEDF448" w14:textId="77777777" w:rsidR="00F068B9" w:rsidRPr="00847166" w:rsidRDefault="00F068B9" w:rsidP="003C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2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FC146F2" w14:textId="77777777" w:rsidR="00F068B9" w:rsidRPr="00847166" w:rsidRDefault="00F068B9" w:rsidP="003C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3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4CB951E" w14:textId="77777777" w:rsidR="00F068B9" w:rsidRPr="00847166" w:rsidRDefault="00F068B9" w:rsidP="003C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471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ievietoti slimības dēļ</w:t>
            </w:r>
          </w:p>
        </w:tc>
        <w:tc>
          <w:tcPr>
            <w:tcW w:w="53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1248C9F" w14:textId="77777777" w:rsidR="00F068B9" w:rsidRPr="00847166" w:rsidRDefault="00F068B9" w:rsidP="003C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3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23378D1" w14:textId="77777777" w:rsidR="00F068B9" w:rsidRPr="00847166" w:rsidRDefault="00F068B9" w:rsidP="003C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1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BAEC795" w14:textId="77777777" w:rsidR="00F068B9" w:rsidRPr="00847166" w:rsidRDefault="00F068B9" w:rsidP="003C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02741C" w:rsidRPr="00847166" w14:paraId="15420D71" w14:textId="77777777" w:rsidTr="002851AF">
        <w:trPr>
          <w:trHeight w:val="301"/>
        </w:trPr>
        <w:tc>
          <w:tcPr>
            <w:tcW w:w="484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3D70E43" w14:textId="77777777" w:rsidR="00F068B9" w:rsidRPr="00847166" w:rsidRDefault="00F068B9" w:rsidP="003C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2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C4B08B6" w14:textId="77777777" w:rsidR="00F068B9" w:rsidRPr="00847166" w:rsidRDefault="00F068B9" w:rsidP="003C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3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59A2F4B" w14:textId="77777777" w:rsidR="00F068B9" w:rsidRPr="00847166" w:rsidRDefault="00F068B9" w:rsidP="003C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471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ievietoti sociālo apstākļu dēļ</w:t>
            </w:r>
          </w:p>
        </w:tc>
        <w:tc>
          <w:tcPr>
            <w:tcW w:w="53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7152FC7" w14:textId="77777777" w:rsidR="00F068B9" w:rsidRPr="00847166" w:rsidRDefault="00F068B9" w:rsidP="003C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3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2D6D5D6" w14:textId="77777777" w:rsidR="00F068B9" w:rsidRPr="00847166" w:rsidRDefault="00F068B9" w:rsidP="003C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1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6D645D6" w14:textId="77777777" w:rsidR="00F068B9" w:rsidRPr="00847166" w:rsidRDefault="00F068B9" w:rsidP="003C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02741C" w:rsidRPr="00847166" w14:paraId="1592DC54" w14:textId="77777777" w:rsidTr="002851AF">
        <w:trPr>
          <w:trHeight w:val="301"/>
        </w:trPr>
        <w:tc>
          <w:tcPr>
            <w:tcW w:w="484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20A74B4" w14:textId="77777777" w:rsidR="00F068B9" w:rsidRPr="00847166" w:rsidRDefault="00F068B9" w:rsidP="003C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2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62BF044" w14:textId="77777777" w:rsidR="00F068B9" w:rsidRPr="00847166" w:rsidRDefault="00F068B9" w:rsidP="003C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3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EAD1022" w14:textId="77777777" w:rsidR="00F068B9" w:rsidRPr="00847166" w:rsidRDefault="00F068B9" w:rsidP="003C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471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citi ievietošanas iemesli</w:t>
            </w:r>
          </w:p>
        </w:tc>
        <w:tc>
          <w:tcPr>
            <w:tcW w:w="53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050C15E" w14:textId="77777777" w:rsidR="00F068B9" w:rsidRPr="00847166" w:rsidRDefault="00F068B9" w:rsidP="003C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3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51704E6" w14:textId="77777777" w:rsidR="00F068B9" w:rsidRPr="00847166" w:rsidRDefault="00F068B9" w:rsidP="003C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1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F23A58C" w14:textId="77777777" w:rsidR="00F068B9" w:rsidRPr="00847166" w:rsidRDefault="00F068B9" w:rsidP="003C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14:paraId="3E1B4EB8" w14:textId="77777777" w:rsidR="00F068B9" w:rsidRPr="0002741C" w:rsidRDefault="00F068B9" w:rsidP="00F068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81"/>
        <w:gridCol w:w="993"/>
        <w:gridCol w:w="4366"/>
        <w:gridCol w:w="975"/>
        <w:gridCol w:w="977"/>
        <w:gridCol w:w="939"/>
      </w:tblGrid>
      <w:tr w:rsidR="00FD1A96" w:rsidRPr="00847166" w14:paraId="5CA9B85A" w14:textId="77777777" w:rsidTr="002851AF">
        <w:trPr>
          <w:trHeight w:val="301"/>
        </w:trPr>
        <w:tc>
          <w:tcPr>
            <w:tcW w:w="3417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8A7B845" w14:textId="73DA1228" w:rsidR="00F068B9" w:rsidRPr="00847166" w:rsidRDefault="00F068B9" w:rsidP="003C1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47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2.9. </w:t>
            </w:r>
            <w:r w:rsidR="00C11A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Pirmsskolas </w:t>
            </w:r>
            <w:r w:rsidRPr="00847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un </w:t>
            </w:r>
            <w:r w:rsidR="00C11A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skolas </w:t>
            </w:r>
            <w:r w:rsidRPr="00847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vecuma bērnu izglītība</w:t>
            </w:r>
            <w:r w:rsidRPr="00847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lv-LV"/>
              </w:rPr>
              <w:t>4</w:t>
            </w:r>
          </w:p>
        </w:tc>
        <w:tc>
          <w:tcPr>
            <w:tcW w:w="53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554F73A" w14:textId="77777777" w:rsidR="00F068B9" w:rsidRPr="00847166" w:rsidRDefault="00F068B9" w:rsidP="003C1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47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Bērnu skaits</w:t>
            </w:r>
          </w:p>
        </w:tc>
        <w:tc>
          <w:tcPr>
            <w:tcW w:w="53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79D1C79" w14:textId="77777777" w:rsidR="00F068B9" w:rsidRPr="00847166" w:rsidRDefault="00F068B9" w:rsidP="003C1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47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Vīrieši</w:t>
            </w:r>
          </w:p>
        </w:tc>
        <w:tc>
          <w:tcPr>
            <w:tcW w:w="5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15A34D5" w14:textId="77777777" w:rsidR="00F068B9" w:rsidRPr="00464B8C" w:rsidRDefault="00F068B9" w:rsidP="003C1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lv-LV"/>
              </w:rPr>
            </w:pPr>
            <w:r w:rsidRPr="00464B8C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lv-LV"/>
              </w:rPr>
              <w:t>Sievietes</w:t>
            </w:r>
          </w:p>
        </w:tc>
      </w:tr>
      <w:tr w:rsidR="00FD1A96" w:rsidRPr="00847166" w14:paraId="09B9F2D8" w14:textId="77777777" w:rsidTr="002851AF">
        <w:trPr>
          <w:trHeight w:val="301"/>
        </w:trPr>
        <w:tc>
          <w:tcPr>
            <w:tcW w:w="3417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61240E4" w14:textId="62C37A32" w:rsidR="00F068B9" w:rsidRPr="00847166" w:rsidRDefault="00F068B9" w:rsidP="00C11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471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Uz pārskata gada 31</w:t>
            </w:r>
            <w:r w:rsidR="0002145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 decem</w:t>
            </w:r>
            <w:r w:rsidRPr="008471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bri</w:t>
            </w:r>
            <w:r w:rsidR="00C11A8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C11A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lv-LV"/>
              </w:rPr>
              <w:t>pirmsskolas</w:t>
            </w:r>
            <w:r w:rsidR="00C11A8B" w:rsidRPr="00C11A8B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lv-LV"/>
              </w:rPr>
              <w:t xml:space="preserve"> </w:t>
            </w:r>
            <w:r w:rsidRPr="008471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un</w:t>
            </w:r>
            <w:r w:rsidR="00C11A8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C11A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lv-LV"/>
              </w:rPr>
              <w:t xml:space="preserve">skolas </w:t>
            </w:r>
            <w:r w:rsidRPr="008471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vecuma bērni –</w:t>
            </w:r>
            <w:r w:rsidR="00C11A8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kopā</w:t>
            </w:r>
          </w:p>
        </w:tc>
        <w:tc>
          <w:tcPr>
            <w:tcW w:w="53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5504FC2" w14:textId="77777777" w:rsidR="00F068B9" w:rsidRPr="00847166" w:rsidRDefault="00F068B9" w:rsidP="003C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3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51092BA" w14:textId="77777777" w:rsidR="00F068B9" w:rsidRPr="00847166" w:rsidRDefault="00F068B9" w:rsidP="003C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7D9CDD3" w14:textId="77777777" w:rsidR="00F068B9" w:rsidRPr="00847166" w:rsidRDefault="00F068B9" w:rsidP="003C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FD1A96" w:rsidRPr="00847166" w14:paraId="39206034" w14:textId="77777777" w:rsidTr="002851AF">
        <w:trPr>
          <w:trHeight w:val="301"/>
        </w:trPr>
        <w:tc>
          <w:tcPr>
            <w:tcW w:w="482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DA5FE1E" w14:textId="77777777" w:rsidR="00F068B9" w:rsidRPr="00847166" w:rsidRDefault="00F068B9" w:rsidP="003C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471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 tiem</w:t>
            </w:r>
          </w:p>
        </w:tc>
        <w:tc>
          <w:tcPr>
            <w:tcW w:w="2935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412A0D6" w14:textId="5B833DB6" w:rsidR="00F068B9" w:rsidRPr="00847166" w:rsidRDefault="00C11A8B" w:rsidP="00C11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lv-LV"/>
              </w:rPr>
              <w:t xml:space="preserve">pirmsskolas </w:t>
            </w:r>
            <w:r w:rsidR="00F068B9" w:rsidRPr="008471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vecuma (5–6 g. v.) bērni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kopā</w:t>
            </w:r>
          </w:p>
        </w:tc>
        <w:tc>
          <w:tcPr>
            <w:tcW w:w="53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9B106B5" w14:textId="77777777" w:rsidR="00F068B9" w:rsidRPr="00847166" w:rsidRDefault="00F068B9" w:rsidP="003C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3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75B4D36" w14:textId="77777777" w:rsidR="00F068B9" w:rsidRPr="00847166" w:rsidRDefault="00F068B9" w:rsidP="003C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4ADC30C" w14:textId="77777777" w:rsidR="00F068B9" w:rsidRPr="00847166" w:rsidRDefault="00F068B9" w:rsidP="003C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FD1A96" w:rsidRPr="00847166" w14:paraId="5C0AC659" w14:textId="77777777" w:rsidTr="002851AF">
        <w:trPr>
          <w:trHeight w:val="301"/>
        </w:trPr>
        <w:tc>
          <w:tcPr>
            <w:tcW w:w="482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A177140" w14:textId="77777777" w:rsidR="00F068B9" w:rsidRPr="00847166" w:rsidRDefault="00F068B9" w:rsidP="003C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4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0606D3A" w14:textId="77777777" w:rsidR="00F068B9" w:rsidRPr="00847166" w:rsidRDefault="00F068B9" w:rsidP="003C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471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tai skaitā</w:t>
            </w:r>
          </w:p>
        </w:tc>
        <w:tc>
          <w:tcPr>
            <w:tcW w:w="239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E4B4720" w14:textId="311C006A" w:rsidR="00F068B9" w:rsidRPr="00847166" w:rsidRDefault="00F068B9" w:rsidP="003C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471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mācās specializētajā </w:t>
            </w:r>
            <w:r w:rsidR="00C11A8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pirmsskolas </w:t>
            </w:r>
            <w:r w:rsidRPr="008471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izglītības iestādē</w:t>
            </w:r>
          </w:p>
        </w:tc>
        <w:tc>
          <w:tcPr>
            <w:tcW w:w="53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8F47688" w14:textId="77777777" w:rsidR="00F068B9" w:rsidRPr="00847166" w:rsidRDefault="00F068B9" w:rsidP="003C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3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5742C6E" w14:textId="77777777" w:rsidR="00F068B9" w:rsidRPr="00847166" w:rsidRDefault="00F068B9" w:rsidP="003C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4D93673" w14:textId="77777777" w:rsidR="00F068B9" w:rsidRPr="00847166" w:rsidRDefault="00F068B9" w:rsidP="003C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FD1A96" w:rsidRPr="00847166" w14:paraId="1E8D8A25" w14:textId="77777777" w:rsidTr="002851AF">
        <w:trPr>
          <w:trHeight w:val="301"/>
        </w:trPr>
        <w:tc>
          <w:tcPr>
            <w:tcW w:w="482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46825BE" w14:textId="77777777" w:rsidR="00F068B9" w:rsidRPr="00847166" w:rsidRDefault="00F068B9" w:rsidP="003C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4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A7CA298" w14:textId="77777777" w:rsidR="00F068B9" w:rsidRPr="00847166" w:rsidRDefault="00F068B9" w:rsidP="003C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39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A768061" w14:textId="7001BB72" w:rsidR="00F068B9" w:rsidRPr="00030101" w:rsidRDefault="00F068B9" w:rsidP="003C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3010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mācās </w:t>
            </w:r>
            <w:r w:rsidR="00C11A8B" w:rsidRPr="0003010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pirmsskolas </w:t>
            </w:r>
            <w:r w:rsidRPr="0003010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izglītības iestādē</w:t>
            </w:r>
          </w:p>
        </w:tc>
        <w:tc>
          <w:tcPr>
            <w:tcW w:w="53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F27D6F1" w14:textId="77777777" w:rsidR="00F068B9" w:rsidRPr="00847166" w:rsidRDefault="00F068B9" w:rsidP="003C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3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66D9CE3" w14:textId="77777777" w:rsidR="00F068B9" w:rsidRPr="00847166" w:rsidRDefault="00F068B9" w:rsidP="003C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628994A" w14:textId="77777777" w:rsidR="00F068B9" w:rsidRPr="00847166" w:rsidRDefault="00F068B9" w:rsidP="003C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FD1A96" w:rsidRPr="00847166" w14:paraId="51EFF6EA" w14:textId="77777777" w:rsidTr="002851AF">
        <w:trPr>
          <w:trHeight w:val="301"/>
        </w:trPr>
        <w:tc>
          <w:tcPr>
            <w:tcW w:w="482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6F97440" w14:textId="77777777" w:rsidR="00F068B9" w:rsidRPr="00847166" w:rsidRDefault="00F068B9" w:rsidP="003C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4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ED87AE" w14:textId="77777777" w:rsidR="00F068B9" w:rsidRPr="00847166" w:rsidRDefault="00F068B9" w:rsidP="003C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39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57ADC2E" w14:textId="77777777" w:rsidR="00F068B9" w:rsidRPr="00030101" w:rsidRDefault="00F068B9" w:rsidP="003C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3010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mācās vispārizglītojošā skolā</w:t>
            </w:r>
          </w:p>
        </w:tc>
        <w:tc>
          <w:tcPr>
            <w:tcW w:w="53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55D8C80" w14:textId="77777777" w:rsidR="00F068B9" w:rsidRPr="00847166" w:rsidRDefault="00F068B9" w:rsidP="003C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3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0E408C2" w14:textId="77777777" w:rsidR="00F068B9" w:rsidRPr="00847166" w:rsidRDefault="00F068B9" w:rsidP="003C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730B07F" w14:textId="77777777" w:rsidR="00F068B9" w:rsidRPr="00847166" w:rsidRDefault="00F068B9" w:rsidP="003C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FD1A96" w:rsidRPr="00847166" w14:paraId="1269F266" w14:textId="77777777" w:rsidTr="002851AF">
        <w:trPr>
          <w:trHeight w:val="301"/>
        </w:trPr>
        <w:tc>
          <w:tcPr>
            <w:tcW w:w="482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DE055BB" w14:textId="77777777" w:rsidR="00C25544" w:rsidRPr="00847166" w:rsidRDefault="00C25544" w:rsidP="003C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4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245E843" w14:textId="77777777" w:rsidR="00C25544" w:rsidRPr="00847166" w:rsidRDefault="00C25544" w:rsidP="003C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391" w:type="pc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hideMark/>
          </w:tcPr>
          <w:p w14:paraId="6EEC1998" w14:textId="6FB756ED" w:rsidR="00C25544" w:rsidRPr="00030101" w:rsidRDefault="00464B8C" w:rsidP="003C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30101">
              <w:rPr>
                <w:rFonts w:ascii="Times New Roman" w:hAnsi="Times New Roman" w:cs="Times New Roman"/>
                <w:sz w:val="24"/>
                <w:szCs w:val="24"/>
              </w:rPr>
              <w:t>mācības mājās/</w:t>
            </w:r>
            <w:r w:rsidR="00C25544" w:rsidRPr="00030101">
              <w:rPr>
                <w:rFonts w:ascii="Times New Roman" w:hAnsi="Times New Roman" w:cs="Times New Roman"/>
                <w:sz w:val="24"/>
                <w:szCs w:val="24"/>
              </w:rPr>
              <w:t>izglītošanās ārpus izglītības iestādes</w:t>
            </w:r>
          </w:p>
        </w:tc>
        <w:tc>
          <w:tcPr>
            <w:tcW w:w="534" w:type="pc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hideMark/>
          </w:tcPr>
          <w:p w14:paraId="729ED274" w14:textId="77777777" w:rsidR="00C25544" w:rsidRPr="00847166" w:rsidRDefault="00C25544" w:rsidP="003C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35" w:type="pc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hideMark/>
          </w:tcPr>
          <w:p w14:paraId="51FC9E41" w14:textId="77777777" w:rsidR="00C25544" w:rsidRPr="00847166" w:rsidRDefault="00C25544" w:rsidP="003C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14" w:type="pc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hideMark/>
          </w:tcPr>
          <w:p w14:paraId="63501607" w14:textId="77777777" w:rsidR="00C25544" w:rsidRPr="00847166" w:rsidRDefault="00C25544" w:rsidP="003C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FD1A96" w:rsidRPr="00847166" w14:paraId="418D7811" w14:textId="77777777" w:rsidTr="002851AF">
        <w:trPr>
          <w:trHeight w:val="301"/>
        </w:trPr>
        <w:tc>
          <w:tcPr>
            <w:tcW w:w="482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584DD18" w14:textId="77777777" w:rsidR="00F068B9" w:rsidRPr="00847166" w:rsidRDefault="00F068B9" w:rsidP="003C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4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522915F" w14:textId="77777777" w:rsidR="00F068B9" w:rsidRPr="00847166" w:rsidRDefault="00F068B9" w:rsidP="003C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39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A2FD76F" w14:textId="77777777" w:rsidR="00F068B9" w:rsidRPr="00030101" w:rsidRDefault="00F068B9" w:rsidP="003C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3010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citi</w:t>
            </w:r>
          </w:p>
        </w:tc>
        <w:tc>
          <w:tcPr>
            <w:tcW w:w="53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86882B6" w14:textId="77777777" w:rsidR="00F068B9" w:rsidRPr="00847166" w:rsidRDefault="00F068B9" w:rsidP="003C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3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C6B3B3D" w14:textId="77777777" w:rsidR="00F068B9" w:rsidRPr="00847166" w:rsidRDefault="00F068B9" w:rsidP="003C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8CC52B3" w14:textId="77777777" w:rsidR="00F068B9" w:rsidRPr="00847166" w:rsidRDefault="00F068B9" w:rsidP="003C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FD1A96" w:rsidRPr="00847166" w14:paraId="61265699" w14:textId="77777777" w:rsidTr="002851AF">
        <w:trPr>
          <w:trHeight w:val="301"/>
        </w:trPr>
        <w:tc>
          <w:tcPr>
            <w:tcW w:w="482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B43F240" w14:textId="77777777" w:rsidR="00F068B9" w:rsidRPr="00847166" w:rsidRDefault="00F068B9" w:rsidP="003C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935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8B1656E" w14:textId="282DE37F" w:rsidR="00F068B9" w:rsidRPr="00030101" w:rsidRDefault="00C11A8B" w:rsidP="00C11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301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lv-LV"/>
              </w:rPr>
              <w:t xml:space="preserve">skolas </w:t>
            </w:r>
            <w:r w:rsidR="00F068B9" w:rsidRPr="0003010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vecuma (7–18 g. v.) bērni –</w:t>
            </w:r>
            <w:r w:rsidRPr="0003010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kopā</w:t>
            </w:r>
          </w:p>
        </w:tc>
        <w:tc>
          <w:tcPr>
            <w:tcW w:w="53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88D0142" w14:textId="77777777" w:rsidR="00F068B9" w:rsidRPr="00847166" w:rsidRDefault="00F068B9" w:rsidP="003C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3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47601B8" w14:textId="77777777" w:rsidR="00F068B9" w:rsidRPr="00847166" w:rsidRDefault="00F068B9" w:rsidP="003C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E2CA0ED" w14:textId="77777777" w:rsidR="00F068B9" w:rsidRPr="00847166" w:rsidRDefault="00F068B9" w:rsidP="003C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FD1A96" w:rsidRPr="00847166" w14:paraId="2BCFF177" w14:textId="77777777" w:rsidTr="002851AF">
        <w:trPr>
          <w:trHeight w:val="301"/>
        </w:trPr>
        <w:tc>
          <w:tcPr>
            <w:tcW w:w="482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6D515C2" w14:textId="77777777" w:rsidR="00F068B9" w:rsidRPr="00847166" w:rsidRDefault="00F068B9" w:rsidP="003C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4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7B075B8" w14:textId="77777777" w:rsidR="00F068B9" w:rsidRPr="00847166" w:rsidRDefault="00F068B9" w:rsidP="003C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471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tai skaitā</w:t>
            </w:r>
          </w:p>
        </w:tc>
        <w:tc>
          <w:tcPr>
            <w:tcW w:w="239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7A0B6D7" w14:textId="77777777" w:rsidR="00F068B9" w:rsidRPr="00030101" w:rsidRDefault="00F068B9" w:rsidP="003C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3010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mācās vispārizglītojošā skolā</w:t>
            </w:r>
          </w:p>
        </w:tc>
        <w:tc>
          <w:tcPr>
            <w:tcW w:w="53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B9302EB" w14:textId="77777777" w:rsidR="00F068B9" w:rsidRPr="00847166" w:rsidRDefault="00F068B9" w:rsidP="003C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3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1E39650" w14:textId="77777777" w:rsidR="00F068B9" w:rsidRPr="00847166" w:rsidRDefault="00F068B9" w:rsidP="003C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30A4398" w14:textId="77777777" w:rsidR="00F068B9" w:rsidRPr="00847166" w:rsidRDefault="00F068B9" w:rsidP="003C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FD1A96" w:rsidRPr="00847166" w14:paraId="40A8B667" w14:textId="77777777" w:rsidTr="002851AF">
        <w:trPr>
          <w:trHeight w:val="301"/>
        </w:trPr>
        <w:tc>
          <w:tcPr>
            <w:tcW w:w="482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36F3480" w14:textId="77777777" w:rsidR="00F068B9" w:rsidRPr="00847166" w:rsidRDefault="00F068B9" w:rsidP="003C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4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C3DFD46" w14:textId="77777777" w:rsidR="00F068B9" w:rsidRPr="00847166" w:rsidRDefault="00F068B9" w:rsidP="003C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39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12A3A0D" w14:textId="77777777" w:rsidR="00F068B9" w:rsidRPr="00030101" w:rsidRDefault="00F068B9" w:rsidP="003C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3010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mācās profesionāli tehniskajā vidusskolā vai arodskolā</w:t>
            </w:r>
          </w:p>
        </w:tc>
        <w:tc>
          <w:tcPr>
            <w:tcW w:w="53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C01D379" w14:textId="77777777" w:rsidR="00F068B9" w:rsidRPr="00847166" w:rsidRDefault="00F068B9" w:rsidP="003C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3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D1A9F20" w14:textId="77777777" w:rsidR="00F068B9" w:rsidRPr="00847166" w:rsidRDefault="00F068B9" w:rsidP="003C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157641E" w14:textId="77777777" w:rsidR="00F068B9" w:rsidRPr="00847166" w:rsidRDefault="00F068B9" w:rsidP="003C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FD1A96" w:rsidRPr="00847166" w14:paraId="2B7ACF24" w14:textId="77777777" w:rsidTr="002851AF">
        <w:trPr>
          <w:trHeight w:val="301"/>
        </w:trPr>
        <w:tc>
          <w:tcPr>
            <w:tcW w:w="482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36A6FA7" w14:textId="77777777" w:rsidR="00F068B9" w:rsidRPr="00847166" w:rsidRDefault="00F068B9" w:rsidP="003C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4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54A122A" w14:textId="77777777" w:rsidR="00F068B9" w:rsidRPr="00847166" w:rsidRDefault="00F068B9" w:rsidP="003C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39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5A7AD73" w14:textId="77777777" w:rsidR="00F068B9" w:rsidRPr="00030101" w:rsidRDefault="00F068B9" w:rsidP="003C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3010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mācās speciālajā skolā</w:t>
            </w:r>
          </w:p>
        </w:tc>
        <w:tc>
          <w:tcPr>
            <w:tcW w:w="53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CB5E699" w14:textId="77777777" w:rsidR="00F068B9" w:rsidRPr="00847166" w:rsidRDefault="00F068B9" w:rsidP="003C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3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95C62E8" w14:textId="77777777" w:rsidR="00F068B9" w:rsidRPr="00847166" w:rsidRDefault="00F068B9" w:rsidP="003C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84B4AA0" w14:textId="77777777" w:rsidR="00F068B9" w:rsidRPr="00847166" w:rsidRDefault="00F068B9" w:rsidP="003C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FD1A96" w:rsidRPr="00847166" w14:paraId="4681B3B9" w14:textId="77777777" w:rsidTr="002851AF">
        <w:trPr>
          <w:trHeight w:val="301"/>
        </w:trPr>
        <w:tc>
          <w:tcPr>
            <w:tcW w:w="482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1696AF3" w14:textId="77777777" w:rsidR="00C25544" w:rsidRPr="00847166" w:rsidRDefault="00C25544" w:rsidP="003C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4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438C211" w14:textId="77777777" w:rsidR="00C25544" w:rsidRPr="00847166" w:rsidRDefault="00C25544" w:rsidP="003C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391" w:type="pc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hideMark/>
          </w:tcPr>
          <w:p w14:paraId="707A058D" w14:textId="6BA9AB2B" w:rsidR="00C25544" w:rsidRPr="00030101" w:rsidRDefault="00464B8C" w:rsidP="003C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30101">
              <w:rPr>
                <w:rFonts w:ascii="Times New Roman" w:hAnsi="Times New Roman" w:cs="Times New Roman"/>
                <w:sz w:val="24"/>
                <w:szCs w:val="24"/>
              </w:rPr>
              <w:t>mācības mājās/</w:t>
            </w:r>
            <w:r w:rsidR="00C25544" w:rsidRPr="00030101">
              <w:rPr>
                <w:rFonts w:ascii="Times New Roman" w:hAnsi="Times New Roman" w:cs="Times New Roman"/>
                <w:sz w:val="24"/>
                <w:szCs w:val="24"/>
              </w:rPr>
              <w:t>izglītošanās ārpus izglītības iestādes</w:t>
            </w:r>
          </w:p>
        </w:tc>
        <w:tc>
          <w:tcPr>
            <w:tcW w:w="534" w:type="pc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hideMark/>
          </w:tcPr>
          <w:p w14:paraId="1433EA56" w14:textId="77777777" w:rsidR="00C25544" w:rsidRPr="00847166" w:rsidRDefault="00C25544" w:rsidP="003C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35" w:type="pc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hideMark/>
          </w:tcPr>
          <w:p w14:paraId="26B19F50" w14:textId="77777777" w:rsidR="00C25544" w:rsidRPr="00847166" w:rsidRDefault="00C25544" w:rsidP="003C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14" w:type="pc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hideMark/>
          </w:tcPr>
          <w:p w14:paraId="07399124" w14:textId="77777777" w:rsidR="00C25544" w:rsidRPr="00847166" w:rsidRDefault="00C25544" w:rsidP="003C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FD1A96" w:rsidRPr="00847166" w14:paraId="719A47B9" w14:textId="77777777" w:rsidTr="002851AF">
        <w:trPr>
          <w:trHeight w:val="301"/>
        </w:trPr>
        <w:tc>
          <w:tcPr>
            <w:tcW w:w="482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8D88909" w14:textId="77777777" w:rsidR="00F068B9" w:rsidRPr="00847166" w:rsidRDefault="00F068B9" w:rsidP="003C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4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60E0D64" w14:textId="77777777" w:rsidR="00F068B9" w:rsidRPr="00847166" w:rsidRDefault="00F068B9" w:rsidP="003C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39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4247732" w14:textId="77777777" w:rsidR="00F068B9" w:rsidRPr="00847166" w:rsidRDefault="00F068B9" w:rsidP="003C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471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citi</w:t>
            </w:r>
          </w:p>
        </w:tc>
        <w:tc>
          <w:tcPr>
            <w:tcW w:w="53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5FD5FAE" w14:textId="77777777" w:rsidR="00F068B9" w:rsidRPr="00847166" w:rsidRDefault="00F068B9" w:rsidP="003C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3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44C579F" w14:textId="77777777" w:rsidR="00F068B9" w:rsidRPr="00847166" w:rsidRDefault="00F068B9" w:rsidP="003C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FCA5E8E" w14:textId="77777777" w:rsidR="00F068B9" w:rsidRPr="00847166" w:rsidRDefault="00F068B9" w:rsidP="003C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14:paraId="096ED0E3" w14:textId="77777777" w:rsidR="0002741C" w:rsidRPr="0002741C" w:rsidRDefault="0002741C" w:rsidP="0002741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lv-LV"/>
        </w:rPr>
      </w:pPr>
    </w:p>
    <w:p w14:paraId="46BE71C1" w14:textId="4F3F85F1" w:rsidR="00F068B9" w:rsidRPr="0002741C" w:rsidRDefault="00F068B9" w:rsidP="0002741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lv-LV"/>
        </w:rPr>
      </w:pPr>
      <w:r w:rsidRPr="0002741C">
        <w:rPr>
          <w:rFonts w:ascii="Times New Roman" w:eastAsia="Times New Roman" w:hAnsi="Times New Roman" w:cs="Times New Roman"/>
          <w:sz w:val="20"/>
          <w:szCs w:val="24"/>
          <w:lang w:eastAsia="lv-LV"/>
        </w:rPr>
        <w:t>Piezīme. </w:t>
      </w:r>
      <w:r w:rsidRPr="0002741C">
        <w:rPr>
          <w:rFonts w:ascii="Times New Roman" w:eastAsia="Times New Roman" w:hAnsi="Times New Roman" w:cs="Times New Roman"/>
          <w:sz w:val="20"/>
          <w:szCs w:val="24"/>
          <w:vertAlign w:val="superscript"/>
          <w:lang w:eastAsia="lv-LV"/>
        </w:rPr>
        <w:t>4</w:t>
      </w:r>
      <w:r w:rsidRPr="0002741C">
        <w:rPr>
          <w:rFonts w:ascii="Times New Roman" w:eastAsia="Times New Roman" w:hAnsi="Times New Roman" w:cs="Times New Roman"/>
          <w:sz w:val="20"/>
          <w:szCs w:val="24"/>
          <w:lang w:eastAsia="lv-LV"/>
        </w:rPr>
        <w:t> </w:t>
      </w:r>
      <w:r w:rsidR="005578AD" w:rsidRPr="0002741C">
        <w:rPr>
          <w:rFonts w:ascii="Times New Roman" w:eastAsia="Times New Roman" w:hAnsi="Times New Roman" w:cs="Times New Roman"/>
          <w:sz w:val="20"/>
          <w:szCs w:val="24"/>
          <w:lang w:eastAsia="lv-LV"/>
        </w:rPr>
        <w:t>2.9.</w:t>
      </w:r>
      <w:r w:rsidR="0002741C">
        <w:rPr>
          <w:rFonts w:ascii="Times New Roman" w:eastAsia="Times New Roman" w:hAnsi="Times New Roman" w:cs="Times New Roman"/>
          <w:sz w:val="20"/>
          <w:szCs w:val="24"/>
          <w:lang w:eastAsia="lv-LV"/>
        </w:rPr>
        <w:t> </w:t>
      </w:r>
      <w:r w:rsidR="005578AD" w:rsidRPr="0002741C">
        <w:rPr>
          <w:rFonts w:ascii="Times New Roman" w:eastAsia="Times New Roman" w:hAnsi="Times New Roman" w:cs="Times New Roman"/>
          <w:sz w:val="20"/>
          <w:szCs w:val="24"/>
          <w:lang w:eastAsia="lv-LV"/>
        </w:rPr>
        <w:t xml:space="preserve">tabulu aizpilda </w:t>
      </w:r>
      <w:r w:rsidRPr="0002741C">
        <w:rPr>
          <w:rFonts w:ascii="Times New Roman" w:eastAsia="Times New Roman" w:hAnsi="Times New Roman" w:cs="Times New Roman"/>
          <w:sz w:val="20"/>
          <w:szCs w:val="24"/>
          <w:lang w:eastAsia="lv-LV"/>
        </w:rPr>
        <w:t>par bērniem no 5 līdz 18 g</w:t>
      </w:r>
      <w:r w:rsidR="00D94CB7" w:rsidRPr="0002741C">
        <w:rPr>
          <w:rFonts w:ascii="Times New Roman" w:eastAsia="Times New Roman" w:hAnsi="Times New Roman" w:cs="Times New Roman"/>
          <w:sz w:val="20"/>
          <w:szCs w:val="24"/>
          <w:lang w:eastAsia="lv-LV"/>
        </w:rPr>
        <w:t>adu</w:t>
      </w:r>
      <w:r w:rsidRPr="0002741C">
        <w:rPr>
          <w:rFonts w:ascii="Times New Roman" w:eastAsia="Times New Roman" w:hAnsi="Times New Roman" w:cs="Times New Roman"/>
          <w:sz w:val="20"/>
          <w:szCs w:val="24"/>
          <w:lang w:eastAsia="lv-LV"/>
        </w:rPr>
        <w:t xml:space="preserve"> vecumam un vecākiem – saskaņā ar Bērnu tiesību aizsardzības likuma 42.</w:t>
      </w:r>
      <w:r w:rsidR="0002741C">
        <w:rPr>
          <w:rFonts w:ascii="Times New Roman" w:eastAsia="Times New Roman" w:hAnsi="Times New Roman" w:cs="Times New Roman"/>
          <w:sz w:val="20"/>
          <w:szCs w:val="24"/>
          <w:lang w:eastAsia="lv-LV"/>
        </w:rPr>
        <w:t> </w:t>
      </w:r>
      <w:r w:rsidRPr="0002741C">
        <w:rPr>
          <w:rFonts w:ascii="Times New Roman" w:eastAsia="Times New Roman" w:hAnsi="Times New Roman" w:cs="Times New Roman"/>
          <w:sz w:val="20"/>
          <w:szCs w:val="24"/>
          <w:lang w:eastAsia="lv-LV"/>
        </w:rPr>
        <w:t>panta pirmo daļu.</w:t>
      </w:r>
    </w:p>
    <w:p w14:paraId="4535AAF2" w14:textId="77777777" w:rsidR="00941F86" w:rsidRPr="0002741C" w:rsidRDefault="00941F86" w:rsidP="000274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78"/>
        <w:gridCol w:w="993"/>
        <w:gridCol w:w="993"/>
        <w:gridCol w:w="3369"/>
        <w:gridCol w:w="979"/>
        <w:gridCol w:w="979"/>
        <w:gridCol w:w="940"/>
      </w:tblGrid>
      <w:tr w:rsidR="0002741C" w:rsidRPr="00847166" w14:paraId="4ED978A5" w14:textId="77777777" w:rsidTr="002851AF">
        <w:trPr>
          <w:trHeight w:val="301"/>
        </w:trPr>
        <w:tc>
          <w:tcPr>
            <w:tcW w:w="3413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6EBCCF2" w14:textId="77777777" w:rsidR="00F068B9" w:rsidRPr="00847166" w:rsidRDefault="00F068B9" w:rsidP="003C1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47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2.10. Personu garīgā attīstība</w:t>
            </w:r>
          </w:p>
        </w:tc>
        <w:tc>
          <w:tcPr>
            <w:tcW w:w="53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F224140" w14:textId="77777777" w:rsidR="00F068B9" w:rsidRPr="00847166" w:rsidRDefault="00F068B9" w:rsidP="003C1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47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53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02DE5DB" w14:textId="77777777" w:rsidR="00F068B9" w:rsidRPr="00847166" w:rsidRDefault="00F068B9" w:rsidP="003C1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47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Vīrieši</w:t>
            </w:r>
          </w:p>
        </w:tc>
        <w:tc>
          <w:tcPr>
            <w:tcW w:w="51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BD7BF79" w14:textId="77777777" w:rsidR="00F068B9" w:rsidRPr="00847166" w:rsidRDefault="00F068B9" w:rsidP="003C1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47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Sievietes</w:t>
            </w:r>
          </w:p>
        </w:tc>
      </w:tr>
      <w:tr w:rsidR="0002741C" w:rsidRPr="00847166" w14:paraId="4AAEB296" w14:textId="77777777" w:rsidTr="002851AF">
        <w:trPr>
          <w:trHeight w:val="301"/>
        </w:trPr>
        <w:tc>
          <w:tcPr>
            <w:tcW w:w="3413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7F63D2B" w14:textId="64907385" w:rsidR="00F068B9" w:rsidRPr="00847166" w:rsidRDefault="00F068B9" w:rsidP="001E2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471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Uz pārskata gada 31.</w:t>
            </w:r>
            <w:r w:rsidR="0002741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8471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decembri institūcijā faktiski dzīvoja</w:t>
            </w:r>
            <w:r w:rsidR="000649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personas</w:t>
            </w:r>
            <w:r w:rsidRPr="001E2B1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lv-LV"/>
              </w:rPr>
              <w:t xml:space="preserve"> –</w:t>
            </w:r>
            <w:r w:rsidR="00C11A8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kopā</w:t>
            </w:r>
          </w:p>
        </w:tc>
        <w:tc>
          <w:tcPr>
            <w:tcW w:w="53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C954B54" w14:textId="77777777" w:rsidR="00F068B9" w:rsidRPr="00847166" w:rsidRDefault="00F068B9" w:rsidP="003C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3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6778B8A" w14:textId="77777777" w:rsidR="00F068B9" w:rsidRPr="00847166" w:rsidRDefault="00F068B9" w:rsidP="003C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1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331058C" w14:textId="77777777" w:rsidR="00F068B9" w:rsidRPr="00847166" w:rsidRDefault="00F068B9" w:rsidP="003C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02741C" w:rsidRPr="00847166" w14:paraId="4975A12A" w14:textId="77777777" w:rsidTr="002851AF">
        <w:trPr>
          <w:trHeight w:val="301"/>
        </w:trPr>
        <w:tc>
          <w:tcPr>
            <w:tcW w:w="481" w:type="pct"/>
            <w:vMerge w:val="restar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vAlign w:val="center"/>
            <w:hideMark/>
          </w:tcPr>
          <w:p w14:paraId="2B05FF75" w14:textId="77777777" w:rsidR="00941F86" w:rsidRPr="00847166" w:rsidRDefault="00941F86" w:rsidP="003C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471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 tiem</w:t>
            </w:r>
          </w:p>
        </w:tc>
        <w:tc>
          <w:tcPr>
            <w:tcW w:w="2932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025F29D" w14:textId="016C41AA" w:rsidR="00941F86" w:rsidRPr="00847166" w:rsidRDefault="00941F86" w:rsidP="003C1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47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bērni –</w:t>
            </w:r>
            <w:r w:rsidR="00C11A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 kopā</w:t>
            </w:r>
          </w:p>
        </w:tc>
        <w:tc>
          <w:tcPr>
            <w:tcW w:w="53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AD932F8" w14:textId="77777777" w:rsidR="00941F86" w:rsidRPr="00847166" w:rsidRDefault="00941F86" w:rsidP="003C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3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9854E4E" w14:textId="77777777" w:rsidR="00941F86" w:rsidRPr="00847166" w:rsidRDefault="00941F86" w:rsidP="003C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1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A19C3B3" w14:textId="77777777" w:rsidR="00941F86" w:rsidRPr="00847166" w:rsidRDefault="00941F86" w:rsidP="003C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02741C" w:rsidRPr="00847166" w14:paraId="3FAC6E10" w14:textId="77777777" w:rsidTr="002851AF">
        <w:trPr>
          <w:trHeight w:val="301"/>
        </w:trPr>
        <w:tc>
          <w:tcPr>
            <w:tcW w:w="481" w:type="pct"/>
            <w:vMerge/>
            <w:tcBorders>
              <w:left w:val="outset" w:sz="6" w:space="0" w:color="414142"/>
              <w:right w:val="outset" w:sz="6" w:space="0" w:color="414142"/>
            </w:tcBorders>
            <w:vAlign w:val="center"/>
            <w:hideMark/>
          </w:tcPr>
          <w:p w14:paraId="40B49AE7" w14:textId="77777777" w:rsidR="00941F86" w:rsidRPr="00847166" w:rsidRDefault="00941F86" w:rsidP="003C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4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BA7772B" w14:textId="77777777" w:rsidR="00941F86" w:rsidRPr="00847166" w:rsidRDefault="00941F86" w:rsidP="003C1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471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tai skaitā</w:t>
            </w:r>
          </w:p>
        </w:tc>
        <w:tc>
          <w:tcPr>
            <w:tcW w:w="2389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2939201" w14:textId="77777777" w:rsidR="00941F86" w:rsidRPr="00847166" w:rsidRDefault="00941F86" w:rsidP="003C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471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garīgi veseli bērni</w:t>
            </w:r>
          </w:p>
        </w:tc>
        <w:tc>
          <w:tcPr>
            <w:tcW w:w="53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254DAB3" w14:textId="77777777" w:rsidR="00941F86" w:rsidRPr="00847166" w:rsidRDefault="00941F86" w:rsidP="003C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3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C56D08E" w14:textId="77777777" w:rsidR="00941F86" w:rsidRPr="00847166" w:rsidRDefault="00941F86" w:rsidP="003C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1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98BB506" w14:textId="77777777" w:rsidR="00941F86" w:rsidRPr="00847166" w:rsidRDefault="00941F86" w:rsidP="003C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02741C" w:rsidRPr="00847166" w14:paraId="6FE96845" w14:textId="77777777" w:rsidTr="002851AF">
        <w:trPr>
          <w:trHeight w:val="301"/>
        </w:trPr>
        <w:tc>
          <w:tcPr>
            <w:tcW w:w="481" w:type="pct"/>
            <w:vMerge/>
            <w:tcBorders>
              <w:left w:val="outset" w:sz="6" w:space="0" w:color="414142"/>
              <w:right w:val="outset" w:sz="6" w:space="0" w:color="414142"/>
            </w:tcBorders>
            <w:vAlign w:val="center"/>
            <w:hideMark/>
          </w:tcPr>
          <w:p w14:paraId="55072F35" w14:textId="77777777" w:rsidR="00941F86" w:rsidRPr="00847166" w:rsidRDefault="00941F86" w:rsidP="003C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4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FAAE477" w14:textId="77777777" w:rsidR="00941F86" w:rsidRPr="00847166" w:rsidRDefault="00941F86" w:rsidP="003C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389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A0B6566" w14:textId="77777777" w:rsidR="00941F86" w:rsidRPr="00847166" w:rsidRDefault="00941F86" w:rsidP="003C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471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bērni ar mācīšanās iemaņu traucējumiem (aizturi)</w:t>
            </w:r>
          </w:p>
        </w:tc>
        <w:tc>
          <w:tcPr>
            <w:tcW w:w="53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23DCE6D" w14:textId="77777777" w:rsidR="00941F86" w:rsidRPr="00847166" w:rsidRDefault="00941F86" w:rsidP="003C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3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824F34D" w14:textId="77777777" w:rsidR="00941F86" w:rsidRPr="00847166" w:rsidRDefault="00941F86" w:rsidP="003C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1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C96CAA7" w14:textId="77777777" w:rsidR="00941F86" w:rsidRPr="00847166" w:rsidRDefault="00941F86" w:rsidP="003C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02741C" w:rsidRPr="00847166" w14:paraId="20F03461" w14:textId="77777777" w:rsidTr="002851AF">
        <w:trPr>
          <w:trHeight w:val="301"/>
        </w:trPr>
        <w:tc>
          <w:tcPr>
            <w:tcW w:w="481" w:type="pct"/>
            <w:vMerge/>
            <w:tcBorders>
              <w:left w:val="outset" w:sz="6" w:space="0" w:color="414142"/>
              <w:right w:val="outset" w:sz="6" w:space="0" w:color="414142"/>
            </w:tcBorders>
            <w:vAlign w:val="center"/>
            <w:hideMark/>
          </w:tcPr>
          <w:p w14:paraId="685205CA" w14:textId="77777777" w:rsidR="00941F86" w:rsidRPr="00847166" w:rsidRDefault="00941F86" w:rsidP="003C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4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DB517C9" w14:textId="77777777" w:rsidR="00941F86" w:rsidRPr="00847166" w:rsidRDefault="00941F86" w:rsidP="003C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389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75E4819" w14:textId="77777777" w:rsidR="00941F86" w:rsidRPr="00847166" w:rsidRDefault="00941F86" w:rsidP="003C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471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bērni ar garīgo atpalicību (</w:t>
            </w:r>
            <w:proofErr w:type="spellStart"/>
            <w:r w:rsidRPr="008471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oligofrēniju</w:t>
            </w:r>
            <w:proofErr w:type="spellEnd"/>
            <w:r w:rsidRPr="008471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53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700A4E7" w14:textId="77777777" w:rsidR="00941F86" w:rsidRPr="00847166" w:rsidRDefault="00941F86" w:rsidP="003C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3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EC2DFC7" w14:textId="77777777" w:rsidR="00941F86" w:rsidRPr="00847166" w:rsidRDefault="00941F86" w:rsidP="003C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1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50F8F10" w14:textId="77777777" w:rsidR="00941F86" w:rsidRPr="00847166" w:rsidRDefault="00941F86" w:rsidP="003C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02741C" w:rsidRPr="00847166" w14:paraId="1A5100AF" w14:textId="77777777" w:rsidTr="00D77AA0">
        <w:trPr>
          <w:trHeight w:val="301"/>
        </w:trPr>
        <w:tc>
          <w:tcPr>
            <w:tcW w:w="481" w:type="pct"/>
            <w:vMerge/>
            <w:tcBorders>
              <w:left w:val="outset" w:sz="6" w:space="0" w:color="414142"/>
              <w:right w:val="outset" w:sz="6" w:space="0" w:color="414142"/>
            </w:tcBorders>
            <w:vAlign w:val="center"/>
            <w:hideMark/>
          </w:tcPr>
          <w:p w14:paraId="3A161F5E" w14:textId="77777777" w:rsidR="00941F86" w:rsidRPr="00847166" w:rsidRDefault="00941F86" w:rsidP="003C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4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DBE207A" w14:textId="77777777" w:rsidR="00941F86" w:rsidRPr="00847166" w:rsidRDefault="00941F86" w:rsidP="003C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4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1F0E588" w14:textId="77777777" w:rsidR="00941F86" w:rsidRPr="00847166" w:rsidRDefault="00941F86" w:rsidP="003C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471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tai skaitā</w:t>
            </w:r>
          </w:p>
        </w:tc>
        <w:tc>
          <w:tcPr>
            <w:tcW w:w="184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1A2339A" w14:textId="77777777" w:rsidR="00941F86" w:rsidRPr="00847166" w:rsidRDefault="00941F86" w:rsidP="003C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471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viegla pakāpe (F70)</w:t>
            </w:r>
            <w:r w:rsidRPr="0084716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5</w:t>
            </w:r>
          </w:p>
        </w:tc>
        <w:tc>
          <w:tcPr>
            <w:tcW w:w="53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6A26056" w14:textId="77777777" w:rsidR="00941F86" w:rsidRPr="00847166" w:rsidRDefault="00941F86" w:rsidP="003C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3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E566EFF" w14:textId="77777777" w:rsidR="00941F86" w:rsidRPr="00847166" w:rsidRDefault="00941F86" w:rsidP="003C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1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4ED2FD7" w14:textId="77777777" w:rsidR="00941F86" w:rsidRPr="00847166" w:rsidRDefault="00941F86" w:rsidP="003C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02741C" w:rsidRPr="00847166" w14:paraId="0A7C466E" w14:textId="77777777" w:rsidTr="00D77AA0">
        <w:trPr>
          <w:trHeight w:val="301"/>
        </w:trPr>
        <w:tc>
          <w:tcPr>
            <w:tcW w:w="481" w:type="pct"/>
            <w:vMerge/>
            <w:tcBorders>
              <w:left w:val="outset" w:sz="6" w:space="0" w:color="414142"/>
              <w:right w:val="outset" w:sz="6" w:space="0" w:color="414142"/>
            </w:tcBorders>
            <w:vAlign w:val="center"/>
            <w:hideMark/>
          </w:tcPr>
          <w:p w14:paraId="3093E82E" w14:textId="77777777" w:rsidR="00941F86" w:rsidRPr="00847166" w:rsidRDefault="00941F86" w:rsidP="003C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4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53F05CD" w14:textId="77777777" w:rsidR="00941F86" w:rsidRPr="00847166" w:rsidRDefault="00941F86" w:rsidP="003C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4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DCE6230" w14:textId="77777777" w:rsidR="00941F86" w:rsidRPr="00847166" w:rsidRDefault="00941F86" w:rsidP="003C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84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199A7AE" w14:textId="77777777" w:rsidR="00941F86" w:rsidRPr="00847166" w:rsidRDefault="00941F86" w:rsidP="003C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471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vidēja pakāpe (F71)</w:t>
            </w:r>
            <w:r w:rsidRPr="0084716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5</w:t>
            </w:r>
          </w:p>
        </w:tc>
        <w:tc>
          <w:tcPr>
            <w:tcW w:w="53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EC26253" w14:textId="77777777" w:rsidR="00941F86" w:rsidRPr="00847166" w:rsidRDefault="00941F86" w:rsidP="003C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3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242F920" w14:textId="77777777" w:rsidR="00941F86" w:rsidRPr="00847166" w:rsidRDefault="00941F86" w:rsidP="003C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1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E5C0016" w14:textId="77777777" w:rsidR="00941F86" w:rsidRPr="00847166" w:rsidRDefault="00941F86" w:rsidP="003C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02741C" w:rsidRPr="00847166" w14:paraId="132383FB" w14:textId="77777777" w:rsidTr="00D77AA0">
        <w:trPr>
          <w:trHeight w:val="301"/>
        </w:trPr>
        <w:tc>
          <w:tcPr>
            <w:tcW w:w="481" w:type="pct"/>
            <w:vMerge/>
            <w:tcBorders>
              <w:left w:val="outset" w:sz="6" w:space="0" w:color="414142"/>
              <w:right w:val="outset" w:sz="6" w:space="0" w:color="414142"/>
            </w:tcBorders>
            <w:vAlign w:val="center"/>
            <w:hideMark/>
          </w:tcPr>
          <w:p w14:paraId="5CA6ACCC" w14:textId="77777777" w:rsidR="00941F86" w:rsidRPr="00847166" w:rsidRDefault="00941F86" w:rsidP="003C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4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13FE8DA" w14:textId="77777777" w:rsidR="00941F86" w:rsidRPr="00847166" w:rsidRDefault="00941F86" w:rsidP="003C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4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BD4A567" w14:textId="77777777" w:rsidR="00941F86" w:rsidRPr="00847166" w:rsidRDefault="00941F86" w:rsidP="003C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84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7DA085A" w14:textId="77777777" w:rsidR="00941F86" w:rsidRPr="00847166" w:rsidRDefault="00941F86" w:rsidP="003C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471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smaga pakāpe (F72)</w:t>
            </w:r>
            <w:r w:rsidRPr="0084716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5</w:t>
            </w:r>
          </w:p>
        </w:tc>
        <w:tc>
          <w:tcPr>
            <w:tcW w:w="53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27F6949" w14:textId="77777777" w:rsidR="00941F86" w:rsidRPr="00847166" w:rsidRDefault="00941F86" w:rsidP="003C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3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CF6C5B2" w14:textId="77777777" w:rsidR="00941F86" w:rsidRPr="00847166" w:rsidRDefault="00941F86" w:rsidP="003C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1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20B3600" w14:textId="77777777" w:rsidR="00941F86" w:rsidRPr="00847166" w:rsidRDefault="00941F86" w:rsidP="003C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02741C" w:rsidRPr="00847166" w14:paraId="0F438480" w14:textId="77777777" w:rsidTr="00D77AA0">
        <w:trPr>
          <w:trHeight w:val="301"/>
        </w:trPr>
        <w:tc>
          <w:tcPr>
            <w:tcW w:w="481" w:type="pct"/>
            <w:vMerge/>
            <w:tcBorders>
              <w:left w:val="outset" w:sz="6" w:space="0" w:color="414142"/>
              <w:right w:val="outset" w:sz="6" w:space="0" w:color="414142"/>
            </w:tcBorders>
            <w:vAlign w:val="center"/>
            <w:hideMark/>
          </w:tcPr>
          <w:p w14:paraId="548AEFD3" w14:textId="77777777" w:rsidR="00941F86" w:rsidRPr="00847166" w:rsidRDefault="00941F86" w:rsidP="003C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4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11F61F8" w14:textId="77777777" w:rsidR="00941F86" w:rsidRPr="00847166" w:rsidRDefault="00941F86" w:rsidP="003C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4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BFE4BA5" w14:textId="77777777" w:rsidR="00941F86" w:rsidRPr="00847166" w:rsidRDefault="00941F86" w:rsidP="003C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84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5A8F027" w14:textId="77777777" w:rsidR="00941F86" w:rsidRPr="00847166" w:rsidRDefault="00941F86" w:rsidP="003C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471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dziļa pakāpe (F73)</w:t>
            </w:r>
            <w:r w:rsidRPr="0084716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5</w:t>
            </w:r>
          </w:p>
        </w:tc>
        <w:tc>
          <w:tcPr>
            <w:tcW w:w="53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D11E1A1" w14:textId="77777777" w:rsidR="00941F86" w:rsidRPr="00847166" w:rsidRDefault="00941F86" w:rsidP="003C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3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209D90C" w14:textId="77777777" w:rsidR="00941F86" w:rsidRPr="00847166" w:rsidRDefault="00941F86" w:rsidP="003C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1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ED86911" w14:textId="77777777" w:rsidR="00941F86" w:rsidRPr="00847166" w:rsidRDefault="00941F86" w:rsidP="003C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02741C" w:rsidRPr="00847166" w14:paraId="3546FABA" w14:textId="77777777" w:rsidTr="002851AF">
        <w:trPr>
          <w:trHeight w:val="301"/>
        </w:trPr>
        <w:tc>
          <w:tcPr>
            <w:tcW w:w="481" w:type="pct"/>
            <w:vMerge/>
            <w:tcBorders>
              <w:left w:val="outset" w:sz="6" w:space="0" w:color="414142"/>
              <w:right w:val="outset" w:sz="6" w:space="0" w:color="414142"/>
            </w:tcBorders>
            <w:vAlign w:val="center"/>
            <w:hideMark/>
          </w:tcPr>
          <w:p w14:paraId="2C3ED561" w14:textId="77777777" w:rsidR="00941F86" w:rsidRPr="00847166" w:rsidRDefault="00941F86" w:rsidP="003C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4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18CAA88" w14:textId="77777777" w:rsidR="00941F86" w:rsidRPr="00847166" w:rsidRDefault="00941F86" w:rsidP="003C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389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C76D10B" w14:textId="77777777" w:rsidR="00941F86" w:rsidRPr="00847166" w:rsidRDefault="00941F86" w:rsidP="003C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471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bērni ar psihiskām slimībām</w:t>
            </w:r>
          </w:p>
        </w:tc>
        <w:tc>
          <w:tcPr>
            <w:tcW w:w="53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53E37DD" w14:textId="77777777" w:rsidR="00941F86" w:rsidRPr="00847166" w:rsidRDefault="00941F86" w:rsidP="003C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3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EF1E658" w14:textId="77777777" w:rsidR="00941F86" w:rsidRPr="00847166" w:rsidRDefault="00941F86" w:rsidP="003C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1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11ECA63" w14:textId="77777777" w:rsidR="00941F86" w:rsidRPr="00847166" w:rsidRDefault="00941F86" w:rsidP="003C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02741C" w:rsidRPr="00847166" w14:paraId="4408005C" w14:textId="77777777" w:rsidTr="002851AF">
        <w:trPr>
          <w:trHeight w:val="301"/>
        </w:trPr>
        <w:tc>
          <w:tcPr>
            <w:tcW w:w="481" w:type="pct"/>
            <w:vMerge/>
            <w:tcBorders>
              <w:left w:val="outset" w:sz="6" w:space="0" w:color="414142"/>
              <w:right w:val="outset" w:sz="6" w:space="0" w:color="414142"/>
            </w:tcBorders>
            <w:vAlign w:val="center"/>
            <w:hideMark/>
          </w:tcPr>
          <w:p w14:paraId="7F0D8556" w14:textId="77777777" w:rsidR="00941F86" w:rsidRPr="00847166" w:rsidRDefault="00941F86" w:rsidP="003C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4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4C1374B" w14:textId="77777777" w:rsidR="00941F86" w:rsidRPr="00847166" w:rsidRDefault="00941F86" w:rsidP="003C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389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373063F" w14:textId="77777777" w:rsidR="00941F86" w:rsidRPr="00847166" w:rsidRDefault="00941F86" w:rsidP="003C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471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pārējie bērni</w:t>
            </w:r>
          </w:p>
        </w:tc>
        <w:tc>
          <w:tcPr>
            <w:tcW w:w="53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EC37C19" w14:textId="77777777" w:rsidR="00941F86" w:rsidRPr="00847166" w:rsidRDefault="00941F86" w:rsidP="003C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3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C7CA36D" w14:textId="77777777" w:rsidR="00941F86" w:rsidRPr="00847166" w:rsidRDefault="00941F86" w:rsidP="003C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1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49645FD" w14:textId="77777777" w:rsidR="00941F86" w:rsidRPr="00847166" w:rsidRDefault="00941F86" w:rsidP="003C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02741C" w:rsidRPr="00847166" w14:paraId="0D36E83C" w14:textId="77777777" w:rsidTr="002851AF">
        <w:trPr>
          <w:trHeight w:val="301"/>
        </w:trPr>
        <w:tc>
          <w:tcPr>
            <w:tcW w:w="481" w:type="pct"/>
            <w:vMerge/>
            <w:tcBorders>
              <w:left w:val="outset" w:sz="6" w:space="0" w:color="414142"/>
              <w:right w:val="outset" w:sz="6" w:space="0" w:color="414142"/>
            </w:tcBorders>
            <w:vAlign w:val="center"/>
            <w:hideMark/>
          </w:tcPr>
          <w:p w14:paraId="0202903C" w14:textId="77777777" w:rsidR="00941F86" w:rsidRPr="00847166" w:rsidRDefault="00941F86" w:rsidP="003C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932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763F3DC" w14:textId="2A5C3FF5" w:rsidR="00941F86" w:rsidRPr="00847166" w:rsidRDefault="00941F86" w:rsidP="003C1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47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pilngadīgas personas –</w:t>
            </w:r>
            <w:r w:rsidR="00C11A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 kopā</w:t>
            </w:r>
          </w:p>
        </w:tc>
        <w:tc>
          <w:tcPr>
            <w:tcW w:w="53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08F2342" w14:textId="77777777" w:rsidR="00941F86" w:rsidRPr="00847166" w:rsidRDefault="00941F86" w:rsidP="003C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3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E484768" w14:textId="77777777" w:rsidR="00941F86" w:rsidRPr="00847166" w:rsidRDefault="00941F86" w:rsidP="003C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1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5E855F9" w14:textId="77777777" w:rsidR="00941F86" w:rsidRPr="00847166" w:rsidRDefault="00941F86" w:rsidP="003C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02741C" w:rsidRPr="00847166" w14:paraId="738ED884" w14:textId="77777777" w:rsidTr="002851AF">
        <w:trPr>
          <w:trHeight w:val="301"/>
        </w:trPr>
        <w:tc>
          <w:tcPr>
            <w:tcW w:w="481" w:type="pct"/>
            <w:vMerge/>
            <w:tcBorders>
              <w:left w:val="outset" w:sz="6" w:space="0" w:color="414142"/>
              <w:right w:val="outset" w:sz="6" w:space="0" w:color="414142"/>
            </w:tcBorders>
            <w:vAlign w:val="center"/>
            <w:hideMark/>
          </w:tcPr>
          <w:p w14:paraId="0E77F0CF" w14:textId="77777777" w:rsidR="00941F86" w:rsidRPr="00847166" w:rsidRDefault="00941F86" w:rsidP="003C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4" w:type="pct"/>
            <w:vMerge w:val="restar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vAlign w:val="center"/>
            <w:hideMark/>
          </w:tcPr>
          <w:p w14:paraId="2A5DF2B8" w14:textId="77777777" w:rsidR="00941F86" w:rsidRPr="00847166" w:rsidRDefault="00941F86" w:rsidP="003C1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471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 tiem</w:t>
            </w:r>
          </w:p>
        </w:tc>
        <w:tc>
          <w:tcPr>
            <w:tcW w:w="2389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1353530" w14:textId="77777777" w:rsidR="00941F86" w:rsidRPr="00847166" w:rsidRDefault="00941F86" w:rsidP="003C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471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garīgi veselas personas</w:t>
            </w:r>
          </w:p>
        </w:tc>
        <w:tc>
          <w:tcPr>
            <w:tcW w:w="53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146630F" w14:textId="77777777" w:rsidR="00941F86" w:rsidRPr="00847166" w:rsidRDefault="00941F86" w:rsidP="003C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3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452EA3A" w14:textId="77777777" w:rsidR="00941F86" w:rsidRPr="00847166" w:rsidRDefault="00941F86" w:rsidP="003C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1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BF07A41" w14:textId="77777777" w:rsidR="00941F86" w:rsidRPr="00847166" w:rsidRDefault="00941F86" w:rsidP="003C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02741C" w:rsidRPr="00847166" w14:paraId="78DD774D" w14:textId="77777777" w:rsidTr="002851AF">
        <w:trPr>
          <w:trHeight w:val="301"/>
        </w:trPr>
        <w:tc>
          <w:tcPr>
            <w:tcW w:w="481" w:type="pct"/>
            <w:vMerge/>
            <w:tcBorders>
              <w:left w:val="outset" w:sz="6" w:space="0" w:color="414142"/>
              <w:right w:val="outset" w:sz="6" w:space="0" w:color="414142"/>
            </w:tcBorders>
            <w:vAlign w:val="center"/>
            <w:hideMark/>
          </w:tcPr>
          <w:p w14:paraId="4A15360A" w14:textId="77777777" w:rsidR="00941F86" w:rsidRPr="00847166" w:rsidRDefault="00941F86" w:rsidP="003C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4" w:type="pct"/>
            <w:vMerge/>
            <w:tcBorders>
              <w:left w:val="outset" w:sz="6" w:space="0" w:color="414142"/>
              <w:right w:val="outset" w:sz="6" w:space="0" w:color="414142"/>
            </w:tcBorders>
            <w:vAlign w:val="center"/>
            <w:hideMark/>
          </w:tcPr>
          <w:p w14:paraId="2AC701AA" w14:textId="77777777" w:rsidR="00941F86" w:rsidRPr="00847166" w:rsidRDefault="00941F86" w:rsidP="003C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389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F979D0B" w14:textId="77777777" w:rsidR="00941F86" w:rsidRPr="00847166" w:rsidRDefault="00941F86" w:rsidP="003C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471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personas ar garīgo atpalicību (</w:t>
            </w:r>
            <w:proofErr w:type="spellStart"/>
            <w:r w:rsidRPr="008471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oligofrēniju</w:t>
            </w:r>
            <w:proofErr w:type="spellEnd"/>
            <w:r w:rsidRPr="008471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53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6707102" w14:textId="77777777" w:rsidR="00941F86" w:rsidRPr="00847166" w:rsidRDefault="00941F86" w:rsidP="003C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3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2AC348B" w14:textId="77777777" w:rsidR="00941F86" w:rsidRPr="00847166" w:rsidRDefault="00941F86" w:rsidP="003C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1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36871AB" w14:textId="77777777" w:rsidR="00941F86" w:rsidRPr="00847166" w:rsidRDefault="00941F86" w:rsidP="003C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02741C" w:rsidRPr="00847166" w14:paraId="30B9D8BB" w14:textId="77777777" w:rsidTr="00D77AA0">
        <w:trPr>
          <w:trHeight w:val="301"/>
        </w:trPr>
        <w:tc>
          <w:tcPr>
            <w:tcW w:w="481" w:type="pct"/>
            <w:vMerge/>
            <w:tcBorders>
              <w:left w:val="outset" w:sz="6" w:space="0" w:color="414142"/>
              <w:right w:val="outset" w:sz="6" w:space="0" w:color="414142"/>
            </w:tcBorders>
            <w:vAlign w:val="center"/>
            <w:hideMark/>
          </w:tcPr>
          <w:p w14:paraId="6336AF12" w14:textId="77777777" w:rsidR="00941F86" w:rsidRPr="00847166" w:rsidRDefault="00941F86" w:rsidP="003C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4" w:type="pct"/>
            <w:vMerge/>
            <w:tcBorders>
              <w:left w:val="outset" w:sz="6" w:space="0" w:color="414142"/>
              <w:right w:val="outset" w:sz="6" w:space="0" w:color="414142"/>
            </w:tcBorders>
            <w:vAlign w:val="center"/>
            <w:hideMark/>
          </w:tcPr>
          <w:p w14:paraId="43E7272C" w14:textId="77777777" w:rsidR="00941F86" w:rsidRPr="00847166" w:rsidRDefault="00941F86" w:rsidP="003C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4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5D69077" w14:textId="77777777" w:rsidR="00941F86" w:rsidRPr="00847166" w:rsidRDefault="00941F86" w:rsidP="003C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471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tai skaitā</w:t>
            </w:r>
          </w:p>
        </w:tc>
        <w:tc>
          <w:tcPr>
            <w:tcW w:w="184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370D1A9" w14:textId="77777777" w:rsidR="00941F86" w:rsidRPr="00847166" w:rsidRDefault="00941F86" w:rsidP="003C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471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viegla pakāpe (F70)</w:t>
            </w:r>
            <w:r w:rsidRPr="0084716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5</w:t>
            </w:r>
          </w:p>
        </w:tc>
        <w:tc>
          <w:tcPr>
            <w:tcW w:w="53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A283594" w14:textId="77777777" w:rsidR="00941F86" w:rsidRPr="00847166" w:rsidRDefault="00941F86" w:rsidP="003C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3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39C7243" w14:textId="77777777" w:rsidR="00941F86" w:rsidRPr="00847166" w:rsidRDefault="00941F86" w:rsidP="003C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1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3D86C26" w14:textId="77777777" w:rsidR="00941F86" w:rsidRPr="00847166" w:rsidRDefault="00941F86" w:rsidP="003C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02741C" w:rsidRPr="00847166" w14:paraId="697114F8" w14:textId="77777777" w:rsidTr="00D77AA0">
        <w:trPr>
          <w:trHeight w:val="301"/>
        </w:trPr>
        <w:tc>
          <w:tcPr>
            <w:tcW w:w="481" w:type="pct"/>
            <w:vMerge/>
            <w:tcBorders>
              <w:left w:val="outset" w:sz="6" w:space="0" w:color="414142"/>
              <w:right w:val="outset" w:sz="6" w:space="0" w:color="414142"/>
            </w:tcBorders>
            <w:vAlign w:val="center"/>
            <w:hideMark/>
          </w:tcPr>
          <w:p w14:paraId="64BC3920" w14:textId="77777777" w:rsidR="00941F86" w:rsidRPr="00847166" w:rsidRDefault="00941F86" w:rsidP="003C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4" w:type="pct"/>
            <w:vMerge/>
            <w:tcBorders>
              <w:left w:val="outset" w:sz="6" w:space="0" w:color="414142"/>
              <w:right w:val="outset" w:sz="6" w:space="0" w:color="414142"/>
            </w:tcBorders>
            <w:vAlign w:val="center"/>
            <w:hideMark/>
          </w:tcPr>
          <w:p w14:paraId="23E86D7F" w14:textId="77777777" w:rsidR="00941F86" w:rsidRPr="00847166" w:rsidRDefault="00941F86" w:rsidP="003C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4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6BD780E" w14:textId="77777777" w:rsidR="00941F86" w:rsidRPr="00847166" w:rsidRDefault="00941F86" w:rsidP="003C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84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DB37F89" w14:textId="77777777" w:rsidR="00941F86" w:rsidRPr="00847166" w:rsidRDefault="00941F86" w:rsidP="003C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471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vidēja pakāpe (F71)</w:t>
            </w:r>
            <w:r w:rsidRPr="0084716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5</w:t>
            </w:r>
          </w:p>
        </w:tc>
        <w:tc>
          <w:tcPr>
            <w:tcW w:w="53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A308B6C" w14:textId="77777777" w:rsidR="00941F86" w:rsidRPr="00847166" w:rsidRDefault="00941F86" w:rsidP="003C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3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361BA93" w14:textId="77777777" w:rsidR="00941F86" w:rsidRPr="00847166" w:rsidRDefault="00941F86" w:rsidP="003C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1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73F7B7C" w14:textId="77777777" w:rsidR="00941F86" w:rsidRPr="00847166" w:rsidRDefault="00941F86" w:rsidP="003C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02741C" w:rsidRPr="00847166" w14:paraId="7B9342AD" w14:textId="77777777" w:rsidTr="00D77AA0">
        <w:trPr>
          <w:trHeight w:val="301"/>
        </w:trPr>
        <w:tc>
          <w:tcPr>
            <w:tcW w:w="481" w:type="pct"/>
            <w:vMerge/>
            <w:tcBorders>
              <w:left w:val="outset" w:sz="6" w:space="0" w:color="414142"/>
              <w:right w:val="outset" w:sz="6" w:space="0" w:color="414142"/>
            </w:tcBorders>
            <w:vAlign w:val="center"/>
            <w:hideMark/>
          </w:tcPr>
          <w:p w14:paraId="323E4E87" w14:textId="77777777" w:rsidR="00941F86" w:rsidRPr="00847166" w:rsidRDefault="00941F86" w:rsidP="003C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4" w:type="pct"/>
            <w:vMerge/>
            <w:tcBorders>
              <w:left w:val="outset" w:sz="6" w:space="0" w:color="414142"/>
              <w:right w:val="outset" w:sz="6" w:space="0" w:color="414142"/>
            </w:tcBorders>
            <w:vAlign w:val="center"/>
            <w:hideMark/>
          </w:tcPr>
          <w:p w14:paraId="1B57621E" w14:textId="77777777" w:rsidR="00941F86" w:rsidRPr="00847166" w:rsidRDefault="00941F86" w:rsidP="003C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4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25BE0E9" w14:textId="77777777" w:rsidR="00941F86" w:rsidRPr="00847166" w:rsidRDefault="00941F86" w:rsidP="003C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84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9CFED1D" w14:textId="77777777" w:rsidR="00941F86" w:rsidRPr="00847166" w:rsidRDefault="00941F86" w:rsidP="003C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471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smaga pakāpe (F72)</w:t>
            </w:r>
            <w:r w:rsidRPr="0084716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5</w:t>
            </w:r>
          </w:p>
        </w:tc>
        <w:tc>
          <w:tcPr>
            <w:tcW w:w="53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8C83A4B" w14:textId="77777777" w:rsidR="00941F86" w:rsidRPr="00847166" w:rsidRDefault="00941F86" w:rsidP="003C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3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471280A" w14:textId="77777777" w:rsidR="00941F86" w:rsidRPr="00847166" w:rsidRDefault="00941F86" w:rsidP="003C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1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419C479" w14:textId="77777777" w:rsidR="00941F86" w:rsidRPr="00847166" w:rsidRDefault="00941F86" w:rsidP="003C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02741C" w:rsidRPr="00847166" w14:paraId="1CC3F95D" w14:textId="77777777" w:rsidTr="00D77AA0">
        <w:trPr>
          <w:trHeight w:val="301"/>
        </w:trPr>
        <w:tc>
          <w:tcPr>
            <w:tcW w:w="481" w:type="pct"/>
            <w:vMerge/>
            <w:tcBorders>
              <w:left w:val="outset" w:sz="6" w:space="0" w:color="414142"/>
              <w:right w:val="outset" w:sz="6" w:space="0" w:color="414142"/>
            </w:tcBorders>
            <w:vAlign w:val="center"/>
            <w:hideMark/>
          </w:tcPr>
          <w:p w14:paraId="5B71D631" w14:textId="77777777" w:rsidR="00941F86" w:rsidRPr="00847166" w:rsidRDefault="00941F86" w:rsidP="003C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4" w:type="pct"/>
            <w:vMerge/>
            <w:tcBorders>
              <w:left w:val="outset" w:sz="6" w:space="0" w:color="414142"/>
              <w:right w:val="outset" w:sz="6" w:space="0" w:color="414142"/>
            </w:tcBorders>
            <w:vAlign w:val="center"/>
            <w:hideMark/>
          </w:tcPr>
          <w:p w14:paraId="3932ECA5" w14:textId="77777777" w:rsidR="00941F86" w:rsidRPr="00847166" w:rsidRDefault="00941F86" w:rsidP="003C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4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1AD3D6C" w14:textId="77777777" w:rsidR="00941F86" w:rsidRPr="00847166" w:rsidRDefault="00941F86" w:rsidP="003C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84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E1A3D04" w14:textId="77777777" w:rsidR="00941F86" w:rsidRPr="00847166" w:rsidRDefault="00941F86" w:rsidP="003C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471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dziļa pakāpe (F73)</w:t>
            </w:r>
            <w:r w:rsidRPr="0084716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5</w:t>
            </w:r>
          </w:p>
        </w:tc>
        <w:tc>
          <w:tcPr>
            <w:tcW w:w="53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FA381C4" w14:textId="77777777" w:rsidR="00941F86" w:rsidRPr="00847166" w:rsidRDefault="00941F86" w:rsidP="003C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3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EB628B2" w14:textId="77777777" w:rsidR="00941F86" w:rsidRPr="00847166" w:rsidRDefault="00941F86" w:rsidP="003C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1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D443577" w14:textId="77777777" w:rsidR="00941F86" w:rsidRPr="00847166" w:rsidRDefault="00941F86" w:rsidP="003C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02741C" w:rsidRPr="00847166" w14:paraId="73B02F58" w14:textId="77777777" w:rsidTr="002851AF">
        <w:trPr>
          <w:trHeight w:val="301"/>
        </w:trPr>
        <w:tc>
          <w:tcPr>
            <w:tcW w:w="481" w:type="pct"/>
            <w:vMerge/>
            <w:tcBorders>
              <w:left w:val="outset" w:sz="6" w:space="0" w:color="414142"/>
              <w:right w:val="outset" w:sz="6" w:space="0" w:color="414142"/>
            </w:tcBorders>
            <w:vAlign w:val="center"/>
          </w:tcPr>
          <w:p w14:paraId="2542242D" w14:textId="77777777" w:rsidR="00941F86" w:rsidRPr="00847166" w:rsidRDefault="00941F86" w:rsidP="003C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4" w:type="pct"/>
            <w:vMerge/>
            <w:tcBorders>
              <w:left w:val="outset" w:sz="6" w:space="0" w:color="414142"/>
              <w:right w:val="outset" w:sz="6" w:space="0" w:color="414142"/>
            </w:tcBorders>
            <w:vAlign w:val="center"/>
          </w:tcPr>
          <w:p w14:paraId="75729F72" w14:textId="77777777" w:rsidR="00941F86" w:rsidRPr="00847166" w:rsidRDefault="00941F86" w:rsidP="003C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389" w:type="pct"/>
            <w:gridSpan w:val="2"/>
            <w:tcBorders>
              <w:top w:val="nil"/>
              <w:left w:val="outset" w:sz="6" w:space="0" w:color="414142"/>
              <w:bottom w:val="single" w:sz="4" w:space="0" w:color="auto"/>
              <w:right w:val="outset" w:sz="6" w:space="0" w:color="414142"/>
            </w:tcBorders>
            <w:vAlign w:val="center"/>
          </w:tcPr>
          <w:p w14:paraId="495BD518" w14:textId="77777777" w:rsidR="00941F86" w:rsidRPr="00847166" w:rsidRDefault="00941F86" w:rsidP="003C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471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šizofrēnija (F20–F29)</w:t>
            </w:r>
          </w:p>
        </w:tc>
        <w:tc>
          <w:tcPr>
            <w:tcW w:w="53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30ADD26" w14:textId="77777777" w:rsidR="00941F86" w:rsidRPr="00847166" w:rsidRDefault="00941F86" w:rsidP="003C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3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2D2D612" w14:textId="77777777" w:rsidR="00941F86" w:rsidRPr="00847166" w:rsidRDefault="00941F86" w:rsidP="003C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1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D6B2D28" w14:textId="77777777" w:rsidR="00941F86" w:rsidRPr="00847166" w:rsidRDefault="00941F86" w:rsidP="003C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02741C" w:rsidRPr="00847166" w14:paraId="7ADF912E" w14:textId="77777777" w:rsidTr="002851AF">
        <w:trPr>
          <w:trHeight w:val="301"/>
        </w:trPr>
        <w:tc>
          <w:tcPr>
            <w:tcW w:w="481" w:type="pct"/>
            <w:vMerge/>
            <w:tcBorders>
              <w:left w:val="outset" w:sz="6" w:space="0" w:color="414142"/>
              <w:right w:val="outset" w:sz="6" w:space="0" w:color="414142"/>
            </w:tcBorders>
            <w:vAlign w:val="center"/>
          </w:tcPr>
          <w:p w14:paraId="49153EAD" w14:textId="77777777" w:rsidR="00941F86" w:rsidRPr="00847166" w:rsidRDefault="00941F86" w:rsidP="003C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4" w:type="pct"/>
            <w:vMerge/>
            <w:tcBorders>
              <w:left w:val="outset" w:sz="6" w:space="0" w:color="414142"/>
              <w:right w:val="outset" w:sz="6" w:space="0" w:color="414142"/>
            </w:tcBorders>
            <w:vAlign w:val="center"/>
          </w:tcPr>
          <w:p w14:paraId="4F12487D" w14:textId="77777777" w:rsidR="00941F86" w:rsidRPr="00847166" w:rsidRDefault="00941F86" w:rsidP="003C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389" w:type="pct"/>
            <w:gridSpan w:val="2"/>
            <w:tcBorders>
              <w:top w:val="single" w:sz="4" w:space="0" w:color="auto"/>
              <w:left w:val="outset" w:sz="6" w:space="0" w:color="414142"/>
              <w:bottom w:val="single" w:sz="4" w:space="0" w:color="auto"/>
              <w:right w:val="outset" w:sz="6" w:space="0" w:color="414142"/>
            </w:tcBorders>
            <w:vAlign w:val="center"/>
          </w:tcPr>
          <w:p w14:paraId="0B73D4DB" w14:textId="77777777" w:rsidR="00941F86" w:rsidRPr="00847166" w:rsidRDefault="00941F86" w:rsidP="003C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471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demence (F00–F09)</w:t>
            </w:r>
          </w:p>
        </w:tc>
        <w:tc>
          <w:tcPr>
            <w:tcW w:w="53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5B9892E" w14:textId="77777777" w:rsidR="00941F86" w:rsidRPr="00847166" w:rsidRDefault="00941F86" w:rsidP="003C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3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9D0AFAE" w14:textId="77777777" w:rsidR="00941F86" w:rsidRPr="00847166" w:rsidRDefault="00941F86" w:rsidP="003C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1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5F09DBA" w14:textId="77777777" w:rsidR="00941F86" w:rsidRPr="00847166" w:rsidRDefault="00941F86" w:rsidP="003C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02741C" w:rsidRPr="00847166" w14:paraId="2C95D6D1" w14:textId="77777777" w:rsidTr="002851AF">
        <w:trPr>
          <w:trHeight w:val="301"/>
        </w:trPr>
        <w:tc>
          <w:tcPr>
            <w:tcW w:w="481" w:type="pct"/>
            <w:vMerge/>
            <w:tcBorders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6DD17CC8" w14:textId="77777777" w:rsidR="00941F86" w:rsidRPr="00847166" w:rsidRDefault="00941F86" w:rsidP="003C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4" w:type="pct"/>
            <w:vMerge/>
            <w:tcBorders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18ACF43A" w14:textId="77777777" w:rsidR="00941F86" w:rsidRPr="00847166" w:rsidRDefault="00941F86" w:rsidP="003C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389" w:type="pct"/>
            <w:gridSpan w:val="2"/>
            <w:tcBorders>
              <w:top w:val="single" w:sz="4" w:space="0" w:color="auto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3E221A61" w14:textId="77777777" w:rsidR="00941F86" w:rsidRPr="00847166" w:rsidRDefault="00941F86" w:rsidP="003C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471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citas diagnozes</w:t>
            </w:r>
          </w:p>
        </w:tc>
        <w:tc>
          <w:tcPr>
            <w:tcW w:w="53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D5AD5C1" w14:textId="77777777" w:rsidR="00941F86" w:rsidRPr="00847166" w:rsidRDefault="00941F86" w:rsidP="003C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3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0C710C6" w14:textId="77777777" w:rsidR="00941F86" w:rsidRPr="00847166" w:rsidRDefault="00941F86" w:rsidP="003C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1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FDB5698" w14:textId="77777777" w:rsidR="00941F86" w:rsidRPr="00847166" w:rsidRDefault="00941F86" w:rsidP="003C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14:paraId="039D73C5" w14:textId="77777777" w:rsidR="0002741C" w:rsidRPr="0002741C" w:rsidRDefault="0002741C" w:rsidP="0002741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lv-LV"/>
        </w:rPr>
      </w:pPr>
    </w:p>
    <w:p w14:paraId="521E42AD" w14:textId="3151831D" w:rsidR="00F068B9" w:rsidRPr="0002741C" w:rsidRDefault="00F068B9" w:rsidP="000274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lv-LV"/>
        </w:rPr>
      </w:pPr>
      <w:r w:rsidRPr="0002741C">
        <w:rPr>
          <w:rFonts w:ascii="Times New Roman" w:eastAsia="Times New Roman" w:hAnsi="Times New Roman" w:cs="Times New Roman"/>
          <w:sz w:val="20"/>
          <w:szCs w:val="24"/>
          <w:lang w:eastAsia="lv-LV"/>
        </w:rPr>
        <w:t>Piezīme.</w:t>
      </w:r>
      <w:r w:rsidR="0002741C">
        <w:rPr>
          <w:rFonts w:ascii="Times New Roman" w:eastAsia="Times New Roman" w:hAnsi="Times New Roman" w:cs="Times New Roman"/>
          <w:sz w:val="20"/>
          <w:szCs w:val="24"/>
          <w:lang w:eastAsia="lv-LV"/>
        </w:rPr>
        <w:t xml:space="preserve"> </w:t>
      </w:r>
      <w:r w:rsidRPr="0002741C">
        <w:rPr>
          <w:rFonts w:ascii="Times New Roman" w:eastAsia="Times New Roman" w:hAnsi="Times New Roman" w:cs="Times New Roman"/>
          <w:sz w:val="20"/>
          <w:szCs w:val="24"/>
          <w:vertAlign w:val="superscript"/>
          <w:lang w:eastAsia="lv-LV"/>
        </w:rPr>
        <w:t>5</w:t>
      </w:r>
      <w:r w:rsidRPr="0002741C">
        <w:rPr>
          <w:rFonts w:ascii="Times New Roman" w:eastAsia="Times New Roman" w:hAnsi="Times New Roman" w:cs="Times New Roman"/>
          <w:sz w:val="20"/>
          <w:szCs w:val="24"/>
          <w:lang w:eastAsia="lv-LV"/>
        </w:rPr>
        <w:t> Saskaņā ar Starptautisko slimību klasifikatoru.</w:t>
      </w:r>
    </w:p>
    <w:p w14:paraId="4A6EFE52" w14:textId="77777777" w:rsidR="0002741C" w:rsidRPr="0002741C" w:rsidRDefault="0002741C" w:rsidP="000274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34"/>
        <w:gridCol w:w="1039"/>
        <w:gridCol w:w="4366"/>
        <w:gridCol w:w="975"/>
        <w:gridCol w:w="977"/>
        <w:gridCol w:w="940"/>
      </w:tblGrid>
      <w:tr w:rsidR="0002741C" w:rsidRPr="00847166" w14:paraId="5E1B36FD" w14:textId="77777777" w:rsidTr="002851AF">
        <w:trPr>
          <w:trHeight w:val="301"/>
        </w:trPr>
        <w:tc>
          <w:tcPr>
            <w:tcW w:w="3416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DF0D896" w14:textId="77777777" w:rsidR="00F068B9" w:rsidRPr="00847166" w:rsidRDefault="00F068B9" w:rsidP="003C1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47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2.11. Personu saslimstība pārskata gadā</w:t>
            </w:r>
          </w:p>
        </w:tc>
        <w:tc>
          <w:tcPr>
            <w:tcW w:w="53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BB1E85B" w14:textId="77777777" w:rsidR="00F068B9" w:rsidRPr="00847166" w:rsidRDefault="00F068B9" w:rsidP="003C1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47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53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32BBA43" w14:textId="77777777" w:rsidR="00F068B9" w:rsidRPr="00847166" w:rsidRDefault="00F068B9" w:rsidP="003C1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47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Vīrieši</w:t>
            </w:r>
          </w:p>
        </w:tc>
        <w:tc>
          <w:tcPr>
            <w:tcW w:w="51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F954F97" w14:textId="77777777" w:rsidR="00F068B9" w:rsidRPr="00847166" w:rsidRDefault="00F068B9" w:rsidP="003C1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47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Sievietes</w:t>
            </w:r>
          </w:p>
        </w:tc>
      </w:tr>
      <w:tr w:rsidR="00FD1A96" w:rsidRPr="00847166" w14:paraId="377AA97A" w14:textId="77777777" w:rsidTr="002851AF">
        <w:trPr>
          <w:trHeight w:val="301"/>
        </w:trPr>
        <w:tc>
          <w:tcPr>
            <w:tcW w:w="3416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5195E4D" w14:textId="31953436" w:rsidR="00F068B9" w:rsidRPr="00847166" w:rsidRDefault="00F068B9" w:rsidP="003C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471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Bērni ar somatiska rakstura traucējumiem –</w:t>
            </w:r>
            <w:r w:rsidR="00C11A8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kopā</w:t>
            </w:r>
          </w:p>
        </w:tc>
        <w:tc>
          <w:tcPr>
            <w:tcW w:w="53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9439A5F" w14:textId="77777777" w:rsidR="00F068B9" w:rsidRPr="00847166" w:rsidRDefault="00F068B9" w:rsidP="003C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3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18605A7" w14:textId="77777777" w:rsidR="00F068B9" w:rsidRPr="00847166" w:rsidRDefault="00F068B9" w:rsidP="003C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1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D93BB06" w14:textId="77777777" w:rsidR="00F068B9" w:rsidRPr="00847166" w:rsidRDefault="00F068B9" w:rsidP="003C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FD1A96" w:rsidRPr="00847166" w14:paraId="1DE7F482" w14:textId="77777777" w:rsidTr="002851AF">
        <w:trPr>
          <w:trHeight w:val="301"/>
        </w:trPr>
        <w:tc>
          <w:tcPr>
            <w:tcW w:w="457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7C46E0E" w14:textId="77777777" w:rsidR="00F068B9" w:rsidRPr="00847166" w:rsidRDefault="00F068B9" w:rsidP="003C1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471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 tiem</w:t>
            </w:r>
          </w:p>
        </w:tc>
        <w:tc>
          <w:tcPr>
            <w:tcW w:w="296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5BF0CE4" w14:textId="77777777" w:rsidR="00F068B9" w:rsidRPr="00847166" w:rsidRDefault="00F068B9" w:rsidP="003C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471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ar fiziskās attīstības traucējumiem</w:t>
            </w:r>
          </w:p>
        </w:tc>
        <w:tc>
          <w:tcPr>
            <w:tcW w:w="53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D5E5FC4" w14:textId="77777777" w:rsidR="00F068B9" w:rsidRPr="00847166" w:rsidRDefault="00F068B9" w:rsidP="003C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3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88CD358" w14:textId="77777777" w:rsidR="00F068B9" w:rsidRPr="00847166" w:rsidRDefault="00F068B9" w:rsidP="003C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1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D94BB73" w14:textId="77777777" w:rsidR="00F068B9" w:rsidRPr="00847166" w:rsidRDefault="00F068B9" w:rsidP="003C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FD1A96" w:rsidRPr="00847166" w14:paraId="7A3B15E5" w14:textId="77777777" w:rsidTr="00D77AA0">
        <w:trPr>
          <w:trHeight w:val="301"/>
        </w:trPr>
        <w:tc>
          <w:tcPr>
            <w:tcW w:w="457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69BEEE0" w14:textId="77777777" w:rsidR="00F068B9" w:rsidRPr="00847166" w:rsidRDefault="00F068B9" w:rsidP="003C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69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727E471" w14:textId="77777777" w:rsidR="00F068B9" w:rsidRPr="00847166" w:rsidRDefault="00F068B9" w:rsidP="003C1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471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tai skaitā</w:t>
            </w:r>
          </w:p>
        </w:tc>
        <w:tc>
          <w:tcPr>
            <w:tcW w:w="239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0736718" w14:textId="77777777" w:rsidR="00F068B9" w:rsidRPr="00847166" w:rsidRDefault="00F068B9" w:rsidP="003C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471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ar kustību traucējumiem</w:t>
            </w:r>
          </w:p>
        </w:tc>
        <w:tc>
          <w:tcPr>
            <w:tcW w:w="53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646C55C" w14:textId="77777777" w:rsidR="00F068B9" w:rsidRPr="00847166" w:rsidRDefault="00F068B9" w:rsidP="003C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3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40E1264" w14:textId="77777777" w:rsidR="00F068B9" w:rsidRPr="00847166" w:rsidRDefault="00F068B9" w:rsidP="003C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1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AE47A78" w14:textId="77777777" w:rsidR="00F068B9" w:rsidRPr="00847166" w:rsidRDefault="00F068B9" w:rsidP="003C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FD1A96" w:rsidRPr="00847166" w14:paraId="04219A82" w14:textId="77777777" w:rsidTr="00D77AA0">
        <w:trPr>
          <w:trHeight w:val="301"/>
        </w:trPr>
        <w:tc>
          <w:tcPr>
            <w:tcW w:w="457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7C3FD42" w14:textId="77777777" w:rsidR="00F068B9" w:rsidRPr="00847166" w:rsidRDefault="00F068B9" w:rsidP="003C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69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4D7AB9C" w14:textId="77777777" w:rsidR="00F068B9" w:rsidRPr="00847166" w:rsidRDefault="00F068B9" w:rsidP="003C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39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0DF6953" w14:textId="77777777" w:rsidR="00F068B9" w:rsidRPr="00847166" w:rsidRDefault="00F068B9" w:rsidP="003C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471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ar redzes traucējumiem</w:t>
            </w:r>
          </w:p>
        </w:tc>
        <w:tc>
          <w:tcPr>
            <w:tcW w:w="53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5D84CFA" w14:textId="77777777" w:rsidR="00F068B9" w:rsidRPr="00847166" w:rsidRDefault="00F068B9" w:rsidP="003C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3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60DD2A9" w14:textId="77777777" w:rsidR="00F068B9" w:rsidRPr="00847166" w:rsidRDefault="00F068B9" w:rsidP="003C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1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B576DF2" w14:textId="77777777" w:rsidR="00F068B9" w:rsidRPr="00847166" w:rsidRDefault="00F068B9" w:rsidP="003C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FD1A96" w:rsidRPr="00847166" w14:paraId="5784123A" w14:textId="77777777" w:rsidTr="00D77AA0">
        <w:trPr>
          <w:trHeight w:val="301"/>
        </w:trPr>
        <w:tc>
          <w:tcPr>
            <w:tcW w:w="457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8312C8B" w14:textId="77777777" w:rsidR="00F068B9" w:rsidRPr="00847166" w:rsidRDefault="00F068B9" w:rsidP="003C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69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18696A1" w14:textId="77777777" w:rsidR="00F068B9" w:rsidRPr="00847166" w:rsidRDefault="00F068B9" w:rsidP="003C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39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34D78EE" w14:textId="77777777" w:rsidR="00F068B9" w:rsidRPr="00847166" w:rsidRDefault="00F068B9" w:rsidP="003C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471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ar dzirdes traucējumiem</w:t>
            </w:r>
          </w:p>
        </w:tc>
        <w:tc>
          <w:tcPr>
            <w:tcW w:w="53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E24FF28" w14:textId="77777777" w:rsidR="00F068B9" w:rsidRPr="00847166" w:rsidRDefault="00F068B9" w:rsidP="003C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3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C5D59F5" w14:textId="77777777" w:rsidR="00F068B9" w:rsidRPr="00847166" w:rsidRDefault="00F068B9" w:rsidP="003C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1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450B6DC" w14:textId="77777777" w:rsidR="00F068B9" w:rsidRPr="00847166" w:rsidRDefault="00F068B9" w:rsidP="003C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FD1A96" w:rsidRPr="00847166" w14:paraId="2F1B6D35" w14:textId="77777777" w:rsidTr="00D77AA0">
        <w:trPr>
          <w:trHeight w:val="301"/>
        </w:trPr>
        <w:tc>
          <w:tcPr>
            <w:tcW w:w="457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0BC221A" w14:textId="77777777" w:rsidR="00F068B9" w:rsidRPr="00847166" w:rsidRDefault="00F068B9" w:rsidP="003C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69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C74E98E" w14:textId="77777777" w:rsidR="00F068B9" w:rsidRPr="00847166" w:rsidRDefault="00F068B9" w:rsidP="003C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39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C30C993" w14:textId="77777777" w:rsidR="00F068B9" w:rsidRPr="00847166" w:rsidRDefault="00F068B9" w:rsidP="003C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471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ar valodas attīstības traucējumiem</w:t>
            </w:r>
          </w:p>
        </w:tc>
        <w:tc>
          <w:tcPr>
            <w:tcW w:w="53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6B1DB4D" w14:textId="77777777" w:rsidR="00F068B9" w:rsidRPr="00847166" w:rsidRDefault="00F068B9" w:rsidP="003C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3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036FD13" w14:textId="77777777" w:rsidR="00F068B9" w:rsidRPr="00847166" w:rsidRDefault="00F068B9" w:rsidP="003C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1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897B584" w14:textId="77777777" w:rsidR="00F068B9" w:rsidRPr="00847166" w:rsidRDefault="00F068B9" w:rsidP="003C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FD1A96" w:rsidRPr="00847166" w14:paraId="54B1B13D" w14:textId="77777777" w:rsidTr="00D77AA0">
        <w:trPr>
          <w:trHeight w:val="301"/>
        </w:trPr>
        <w:tc>
          <w:tcPr>
            <w:tcW w:w="457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A396571" w14:textId="77777777" w:rsidR="00F068B9" w:rsidRPr="00847166" w:rsidRDefault="00F068B9" w:rsidP="003C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69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6F57C11" w14:textId="77777777" w:rsidR="00F068B9" w:rsidRPr="00847166" w:rsidRDefault="00F068B9" w:rsidP="003C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39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2A54DBF" w14:textId="77777777" w:rsidR="00F068B9" w:rsidRPr="00847166" w:rsidRDefault="00F068B9" w:rsidP="003C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471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ar citiem somatiska rakstura traucējumiem</w:t>
            </w:r>
          </w:p>
        </w:tc>
        <w:tc>
          <w:tcPr>
            <w:tcW w:w="53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AA493B7" w14:textId="77777777" w:rsidR="00F068B9" w:rsidRPr="00847166" w:rsidRDefault="00F068B9" w:rsidP="003C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3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6C3D2F0" w14:textId="77777777" w:rsidR="00F068B9" w:rsidRPr="00847166" w:rsidRDefault="00F068B9" w:rsidP="003C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1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17FF39D" w14:textId="77777777" w:rsidR="00F068B9" w:rsidRPr="00847166" w:rsidRDefault="00F068B9" w:rsidP="003C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FD1A96" w:rsidRPr="00847166" w14:paraId="114E6A8F" w14:textId="77777777" w:rsidTr="002851AF">
        <w:trPr>
          <w:trHeight w:val="301"/>
        </w:trPr>
        <w:tc>
          <w:tcPr>
            <w:tcW w:w="3416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FE95DE2" w14:textId="31E544DD" w:rsidR="00F068B9" w:rsidRPr="00847166" w:rsidRDefault="00F068B9" w:rsidP="003C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471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Bērni ar sirds </w:t>
            </w:r>
            <w:r w:rsidR="0003010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un </w:t>
            </w:r>
            <w:r w:rsidRPr="008471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asinsvadu slimībām</w:t>
            </w:r>
          </w:p>
        </w:tc>
        <w:tc>
          <w:tcPr>
            <w:tcW w:w="53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6C37014" w14:textId="77777777" w:rsidR="00F068B9" w:rsidRPr="00847166" w:rsidRDefault="00F068B9" w:rsidP="003C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3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2AFAC52" w14:textId="77777777" w:rsidR="00F068B9" w:rsidRPr="00847166" w:rsidRDefault="00F068B9" w:rsidP="003C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1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872A5C5" w14:textId="77777777" w:rsidR="00F068B9" w:rsidRPr="00847166" w:rsidRDefault="00F068B9" w:rsidP="003C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FD1A96" w:rsidRPr="00847166" w14:paraId="2801FBA3" w14:textId="77777777" w:rsidTr="002851AF">
        <w:trPr>
          <w:trHeight w:val="301"/>
        </w:trPr>
        <w:tc>
          <w:tcPr>
            <w:tcW w:w="3416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85AAA52" w14:textId="0DCF316C" w:rsidR="00F068B9" w:rsidRPr="00847166" w:rsidRDefault="00F068B9" w:rsidP="00021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471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Bērni, kuri ir </w:t>
            </w:r>
            <w:r w:rsidR="004250C0" w:rsidRPr="008471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Tuberkulozes un plaušu slimību valsts centra</w:t>
            </w:r>
            <w:r w:rsidR="007103B0" w:rsidRPr="008471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4250C0" w:rsidRPr="008471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</w:t>
            </w:r>
            <w:r w:rsidR="0002145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turpmāk –</w:t>
            </w:r>
            <w:r w:rsidR="004250C0" w:rsidRPr="008471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8471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TBC</w:t>
            </w:r>
            <w:r w:rsidR="004250C0" w:rsidRPr="008471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  <w:r w:rsidRPr="008471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uzskaitē</w:t>
            </w:r>
          </w:p>
        </w:tc>
        <w:tc>
          <w:tcPr>
            <w:tcW w:w="53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944D260" w14:textId="77777777" w:rsidR="00F068B9" w:rsidRPr="00847166" w:rsidRDefault="00F068B9" w:rsidP="003C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3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0476467" w14:textId="77777777" w:rsidR="00F068B9" w:rsidRPr="00847166" w:rsidRDefault="00F068B9" w:rsidP="003C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1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DE36762" w14:textId="77777777" w:rsidR="00F068B9" w:rsidRPr="00847166" w:rsidRDefault="00F068B9" w:rsidP="003C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FD1A96" w:rsidRPr="00847166" w14:paraId="39BD4560" w14:textId="77777777" w:rsidTr="002851AF">
        <w:trPr>
          <w:trHeight w:val="301"/>
        </w:trPr>
        <w:tc>
          <w:tcPr>
            <w:tcW w:w="3416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F1F66B1" w14:textId="6E9B1027" w:rsidR="00F068B9" w:rsidRPr="00847166" w:rsidRDefault="00F068B9" w:rsidP="003C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471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Bērni, kuri inficēti ar seksuāli transmisīvām slimībām (</w:t>
            </w:r>
            <w:r w:rsidR="0002145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turpmāk –</w:t>
            </w:r>
            <w:r w:rsidRPr="008471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STS) –</w:t>
            </w:r>
            <w:r w:rsidR="00C11A8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kopā</w:t>
            </w:r>
          </w:p>
        </w:tc>
        <w:tc>
          <w:tcPr>
            <w:tcW w:w="53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2B38346" w14:textId="77777777" w:rsidR="00F068B9" w:rsidRPr="00847166" w:rsidRDefault="00F068B9" w:rsidP="003C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3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BBFC85B" w14:textId="77777777" w:rsidR="00F068B9" w:rsidRPr="00847166" w:rsidRDefault="00F068B9" w:rsidP="003C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1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776202D" w14:textId="77777777" w:rsidR="00F068B9" w:rsidRPr="00847166" w:rsidRDefault="00F068B9" w:rsidP="003C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FD1A96" w:rsidRPr="00847166" w14:paraId="1C28A01F" w14:textId="77777777" w:rsidTr="002851AF">
        <w:trPr>
          <w:trHeight w:val="301"/>
        </w:trPr>
        <w:tc>
          <w:tcPr>
            <w:tcW w:w="457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D1B4459" w14:textId="77777777" w:rsidR="00F068B9" w:rsidRPr="00847166" w:rsidRDefault="00F068B9" w:rsidP="003C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471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 tiem</w:t>
            </w:r>
          </w:p>
        </w:tc>
        <w:tc>
          <w:tcPr>
            <w:tcW w:w="296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A19E752" w14:textId="77777777" w:rsidR="00F068B9" w:rsidRPr="00847166" w:rsidRDefault="00F068B9" w:rsidP="003C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471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ar sifilisu</w:t>
            </w:r>
          </w:p>
        </w:tc>
        <w:tc>
          <w:tcPr>
            <w:tcW w:w="53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ECBF83A" w14:textId="77777777" w:rsidR="00F068B9" w:rsidRPr="00847166" w:rsidRDefault="00F068B9" w:rsidP="003C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3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1FE8ED5" w14:textId="77777777" w:rsidR="00F068B9" w:rsidRPr="00847166" w:rsidRDefault="00F068B9" w:rsidP="003C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1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DBA38F9" w14:textId="77777777" w:rsidR="00F068B9" w:rsidRPr="00847166" w:rsidRDefault="00F068B9" w:rsidP="003C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FD1A96" w:rsidRPr="00847166" w14:paraId="2810EBF1" w14:textId="77777777" w:rsidTr="002851AF">
        <w:trPr>
          <w:trHeight w:val="301"/>
        </w:trPr>
        <w:tc>
          <w:tcPr>
            <w:tcW w:w="457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D937BE2" w14:textId="77777777" w:rsidR="00F068B9" w:rsidRPr="00847166" w:rsidRDefault="00F068B9" w:rsidP="003C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96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E0476E6" w14:textId="77777777" w:rsidR="00F068B9" w:rsidRPr="00847166" w:rsidRDefault="00F068B9" w:rsidP="003C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471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ar citām STS</w:t>
            </w:r>
          </w:p>
        </w:tc>
        <w:tc>
          <w:tcPr>
            <w:tcW w:w="53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C5241AE" w14:textId="77777777" w:rsidR="00F068B9" w:rsidRPr="00847166" w:rsidRDefault="00F068B9" w:rsidP="003C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3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AAE67E2" w14:textId="77777777" w:rsidR="00F068B9" w:rsidRPr="00847166" w:rsidRDefault="00F068B9" w:rsidP="003C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1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FD4215F" w14:textId="77777777" w:rsidR="00F068B9" w:rsidRPr="00847166" w:rsidRDefault="00F068B9" w:rsidP="003C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FD1A96" w:rsidRPr="00847166" w14:paraId="3E6F7E8A" w14:textId="77777777" w:rsidTr="002851AF">
        <w:trPr>
          <w:trHeight w:val="301"/>
        </w:trPr>
        <w:tc>
          <w:tcPr>
            <w:tcW w:w="3416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C383965" w14:textId="77777777" w:rsidR="00F068B9" w:rsidRPr="00847166" w:rsidRDefault="00F068B9" w:rsidP="003C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471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Bērni ar onkoloģiskām slimībām</w:t>
            </w:r>
          </w:p>
        </w:tc>
        <w:tc>
          <w:tcPr>
            <w:tcW w:w="53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FE9E0E" w14:textId="77777777" w:rsidR="00F068B9" w:rsidRPr="00847166" w:rsidRDefault="00F068B9" w:rsidP="003C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3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A0221B4" w14:textId="77777777" w:rsidR="00F068B9" w:rsidRPr="00847166" w:rsidRDefault="00F068B9" w:rsidP="003C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1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ED3CD16" w14:textId="77777777" w:rsidR="00F068B9" w:rsidRPr="00847166" w:rsidRDefault="00F068B9" w:rsidP="003C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FD1A96" w:rsidRPr="00847166" w14:paraId="48F1C785" w14:textId="77777777" w:rsidTr="002851AF">
        <w:trPr>
          <w:trHeight w:val="301"/>
        </w:trPr>
        <w:tc>
          <w:tcPr>
            <w:tcW w:w="3416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6563ACA" w14:textId="7D684F4A" w:rsidR="00F068B9" w:rsidRPr="00847166" w:rsidRDefault="00F068B9" w:rsidP="003C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471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Infekcijas slimības (gadījumi bērniem pārskata gada laikā –</w:t>
            </w:r>
            <w:r w:rsidR="00C11A8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kopā</w:t>
            </w:r>
            <w:r w:rsidRPr="008471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53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51A3C3C" w14:textId="77777777" w:rsidR="00F068B9" w:rsidRPr="00847166" w:rsidRDefault="00F068B9" w:rsidP="003C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3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A85B65F" w14:textId="77777777" w:rsidR="00F068B9" w:rsidRPr="00847166" w:rsidRDefault="00F068B9" w:rsidP="003C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1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6B2158F" w14:textId="77777777" w:rsidR="00F068B9" w:rsidRPr="00847166" w:rsidRDefault="00F068B9" w:rsidP="003C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FD1A96" w:rsidRPr="00847166" w14:paraId="4CD7EFAC" w14:textId="77777777" w:rsidTr="002851AF">
        <w:trPr>
          <w:trHeight w:val="301"/>
        </w:trPr>
        <w:tc>
          <w:tcPr>
            <w:tcW w:w="457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E801879" w14:textId="77777777" w:rsidR="00F068B9" w:rsidRPr="00847166" w:rsidRDefault="00F068B9" w:rsidP="003C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471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 tām</w:t>
            </w:r>
          </w:p>
        </w:tc>
        <w:tc>
          <w:tcPr>
            <w:tcW w:w="296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337CE06" w14:textId="77777777" w:rsidR="00F068B9" w:rsidRPr="00847166" w:rsidRDefault="00F068B9" w:rsidP="003C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471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akūtas zarnu trakta infekciju slimības</w:t>
            </w:r>
          </w:p>
        </w:tc>
        <w:tc>
          <w:tcPr>
            <w:tcW w:w="53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EE77D97" w14:textId="77777777" w:rsidR="00F068B9" w:rsidRPr="00847166" w:rsidRDefault="00F068B9" w:rsidP="003C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3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1C9F9A5" w14:textId="77777777" w:rsidR="00F068B9" w:rsidRPr="00847166" w:rsidRDefault="00F068B9" w:rsidP="003C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1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C7B2F71" w14:textId="77777777" w:rsidR="00F068B9" w:rsidRPr="00847166" w:rsidRDefault="00F068B9" w:rsidP="003C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FD1A96" w:rsidRPr="00847166" w14:paraId="32D12D32" w14:textId="77777777" w:rsidTr="002851AF">
        <w:trPr>
          <w:trHeight w:val="301"/>
        </w:trPr>
        <w:tc>
          <w:tcPr>
            <w:tcW w:w="457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3126970" w14:textId="77777777" w:rsidR="00F068B9" w:rsidRPr="00847166" w:rsidRDefault="00F068B9" w:rsidP="003C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96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46399E5" w14:textId="77777777" w:rsidR="00F068B9" w:rsidRPr="00847166" w:rsidRDefault="00F068B9" w:rsidP="003C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471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akūtas respiratoras slimības</w:t>
            </w:r>
          </w:p>
        </w:tc>
        <w:tc>
          <w:tcPr>
            <w:tcW w:w="53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C13C67A" w14:textId="77777777" w:rsidR="00F068B9" w:rsidRPr="00847166" w:rsidRDefault="00F068B9" w:rsidP="003C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3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DB1F974" w14:textId="77777777" w:rsidR="00F068B9" w:rsidRPr="00847166" w:rsidRDefault="00F068B9" w:rsidP="003C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1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FBBCDC1" w14:textId="77777777" w:rsidR="00F068B9" w:rsidRPr="00847166" w:rsidRDefault="00F068B9" w:rsidP="003C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FD1A96" w:rsidRPr="00847166" w14:paraId="57F68977" w14:textId="77777777" w:rsidTr="002851AF">
        <w:trPr>
          <w:trHeight w:val="301"/>
        </w:trPr>
        <w:tc>
          <w:tcPr>
            <w:tcW w:w="457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DBFA6F7" w14:textId="77777777" w:rsidR="00F068B9" w:rsidRPr="00847166" w:rsidRDefault="00F068B9" w:rsidP="003C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96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C75165D" w14:textId="76CC9883" w:rsidR="00F068B9" w:rsidRPr="00847166" w:rsidRDefault="004250C0" w:rsidP="00021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471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</w:t>
            </w:r>
            <w:r w:rsidR="007103B0" w:rsidRPr="008471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ilvēka imūndeficīta vīruss</w:t>
            </w:r>
            <w:r w:rsidR="007103B0" w:rsidRPr="00847166" w:rsidDel="007103B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7103B0" w:rsidRPr="008471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</w:t>
            </w:r>
            <w:r w:rsidR="0002145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turpmāk –</w:t>
            </w:r>
            <w:r w:rsidR="007103B0" w:rsidRPr="008471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HIV)</w:t>
            </w:r>
          </w:p>
        </w:tc>
        <w:tc>
          <w:tcPr>
            <w:tcW w:w="53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2E7D650" w14:textId="77777777" w:rsidR="00F068B9" w:rsidRPr="00847166" w:rsidRDefault="00F068B9" w:rsidP="003C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3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3157D72" w14:textId="77777777" w:rsidR="00F068B9" w:rsidRPr="00847166" w:rsidRDefault="00F068B9" w:rsidP="003C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1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A7A7C12" w14:textId="77777777" w:rsidR="00F068B9" w:rsidRPr="00847166" w:rsidRDefault="00F068B9" w:rsidP="003C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FD1A96" w:rsidRPr="00847166" w14:paraId="67FA5AFB" w14:textId="77777777" w:rsidTr="002851AF">
        <w:trPr>
          <w:trHeight w:val="301"/>
        </w:trPr>
        <w:tc>
          <w:tcPr>
            <w:tcW w:w="457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8048CA6" w14:textId="77777777" w:rsidR="00F068B9" w:rsidRPr="00847166" w:rsidRDefault="00F068B9" w:rsidP="003C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96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1947DCB" w14:textId="77777777" w:rsidR="00F068B9" w:rsidRPr="00847166" w:rsidRDefault="00F068B9" w:rsidP="003C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471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infekcijas slimība</w:t>
            </w:r>
          </w:p>
        </w:tc>
        <w:tc>
          <w:tcPr>
            <w:tcW w:w="53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8AAA525" w14:textId="77777777" w:rsidR="00F068B9" w:rsidRPr="00847166" w:rsidRDefault="00F068B9" w:rsidP="003C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3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58E5275" w14:textId="77777777" w:rsidR="00F068B9" w:rsidRPr="00847166" w:rsidRDefault="00F068B9" w:rsidP="003C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1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FFE406C" w14:textId="77777777" w:rsidR="00F068B9" w:rsidRPr="00847166" w:rsidRDefault="00F068B9" w:rsidP="003C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FD1A96" w:rsidRPr="00847166" w14:paraId="031E063D" w14:textId="77777777" w:rsidTr="002851AF">
        <w:trPr>
          <w:trHeight w:val="301"/>
        </w:trPr>
        <w:tc>
          <w:tcPr>
            <w:tcW w:w="3416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A8130AB" w14:textId="77777777" w:rsidR="00F068B9" w:rsidRPr="00847166" w:rsidRDefault="00F068B9" w:rsidP="003C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471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Elpošanas sistēmas slimības (gadījumi bērniem pārskata gada laikā)</w:t>
            </w:r>
          </w:p>
        </w:tc>
        <w:tc>
          <w:tcPr>
            <w:tcW w:w="53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934CFAA" w14:textId="77777777" w:rsidR="00F068B9" w:rsidRPr="00847166" w:rsidRDefault="00F068B9" w:rsidP="003C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3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A0F616F" w14:textId="77777777" w:rsidR="00F068B9" w:rsidRPr="00847166" w:rsidRDefault="00F068B9" w:rsidP="003C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1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B19AD66" w14:textId="77777777" w:rsidR="00F068B9" w:rsidRPr="00847166" w:rsidRDefault="00F068B9" w:rsidP="003C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FD1A96" w:rsidRPr="00847166" w14:paraId="65516187" w14:textId="77777777" w:rsidTr="002851AF">
        <w:trPr>
          <w:trHeight w:val="301"/>
        </w:trPr>
        <w:tc>
          <w:tcPr>
            <w:tcW w:w="3416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1E20004" w14:textId="77777777" w:rsidR="00F068B9" w:rsidRPr="00847166" w:rsidRDefault="00F068B9" w:rsidP="003C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471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Gremošanas trakta slimības (gadījumi bērniem pārskata gada laikā)</w:t>
            </w:r>
          </w:p>
        </w:tc>
        <w:tc>
          <w:tcPr>
            <w:tcW w:w="53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6277997" w14:textId="77777777" w:rsidR="00F068B9" w:rsidRPr="00847166" w:rsidRDefault="00F068B9" w:rsidP="003C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3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370620E" w14:textId="77777777" w:rsidR="00F068B9" w:rsidRPr="00847166" w:rsidRDefault="00F068B9" w:rsidP="003C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1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96EA8E0" w14:textId="77777777" w:rsidR="00F068B9" w:rsidRPr="00847166" w:rsidRDefault="00F068B9" w:rsidP="003C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FD1A96" w:rsidRPr="00847166" w14:paraId="70C2BEE4" w14:textId="77777777" w:rsidTr="002851AF">
        <w:trPr>
          <w:trHeight w:val="301"/>
        </w:trPr>
        <w:tc>
          <w:tcPr>
            <w:tcW w:w="3416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E17752B" w14:textId="77777777" w:rsidR="00F068B9" w:rsidRPr="00847166" w:rsidRDefault="00F068B9" w:rsidP="003C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471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Traumas (gadījumi bērniem pārskata gada laikā)</w:t>
            </w:r>
          </w:p>
        </w:tc>
        <w:tc>
          <w:tcPr>
            <w:tcW w:w="53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4F6FFDC" w14:textId="77777777" w:rsidR="00F068B9" w:rsidRPr="00847166" w:rsidRDefault="00F068B9" w:rsidP="003C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3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2C283E5" w14:textId="77777777" w:rsidR="00F068B9" w:rsidRPr="00847166" w:rsidRDefault="00F068B9" w:rsidP="003C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1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B4AD464" w14:textId="77777777" w:rsidR="00F068B9" w:rsidRPr="00847166" w:rsidRDefault="00F068B9" w:rsidP="003C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FD1A96" w:rsidRPr="00847166" w14:paraId="11A96B2B" w14:textId="77777777" w:rsidTr="002851AF">
        <w:trPr>
          <w:trHeight w:val="301"/>
        </w:trPr>
        <w:tc>
          <w:tcPr>
            <w:tcW w:w="3416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A22245D" w14:textId="77777777" w:rsidR="00F068B9" w:rsidRPr="00847166" w:rsidRDefault="00F068B9" w:rsidP="003C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471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Pilngadīgas personas, kuras ir TBC uzskaitē</w:t>
            </w:r>
          </w:p>
        </w:tc>
        <w:tc>
          <w:tcPr>
            <w:tcW w:w="53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ADA0796" w14:textId="77777777" w:rsidR="00F068B9" w:rsidRPr="00847166" w:rsidRDefault="00F068B9" w:rsidP="003C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3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961CC72" w14:textId="77777777" w:rsidR="00F068B9" w:rsidRPr="00847166" w:rsidRDefault="00F068B9" w:rsidP="003C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1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7ED3224" w14:textId="77777777" w:rsidR="00F068B9" w:rsidRPr="00847166" w:rsidRDefault="00F068B9" w:rsidP="003C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FD1A96" w:rsidRPr="00847166" w14:paraId="16F481C2" w14:textId="77777777" w:rsidTr="002851AF">
        <w:trPr>
          <w:trHeight w:val="301"/>
        </w:trPr>
        <w:tc>
          <w:tcPr>
            <w:tcW w:w="3416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B810D2A" w14:textId="70EF1A40" w:rsidR="00F068B9" w:rsidRPr="00847166" w:rsidRDefault="00F068B9" w:rsidP="003C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471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Pilngadīgas personas, kuras inficētas ar STS</w:t>
            </w:r>
            <w:r w:rsidR="007C348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8471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–</w:t>
            </w:r>
            <w:r w:rsidR="00C11A8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kopā</w:t>
            </w:r>
          </w:p>
        </w:tc>
        <w:tc>
          <w:tcPr>
            <w:tcW w:w="53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0E2D51C" w14:textId="77777777" w:rsidR="00F068B9" w:rsidRPr="00847166" w:rsidRDefault="00F068B9" w:rsidP="003C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3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9164645" w14:textId="77777777" w:rsidR="00F068B9" w:rsidRPr="00847166" w:rsidRDefault="00F068B9" w:rsidP="003C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1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692C0A0" w14:textId="77777777" w:rsidR="00F068B9" w:rsidRPr="00847166" w:rsidRDefault="00F068B9" w:rsidP="003C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FD1A96" w:rsidRPr="00847166" w14:paraId="6ED52FB9" w14:textId="77777777" w:rsidTr="002851AF">
        <w:trPr>
          <w:trHeight w:val="301"/>
        </w:trPr>
        <w:tc>
          <w:tcPr>
            <w:tcW w:w="457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D22BBD4" w14:textId="77777777" w:rsidR="00F068B9" w:rsidRPr="00847166" w:rsidRDefault="00F068B9" w:rsidP="003C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471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 tām</w:t>
            </w:r>
          </w:p>
        </w:tc>
        <w:tc>
          <w:tcPr>
            <w:tcW w:w="296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88C9160" w14:textId="77777777" w:rsidR="00F068B9" w:rsidRPr="00847166" w:rsidRDefault="00F068B9" w:rsidP="003C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471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ar sifilisu</w:t>
            </w:r>
          </w:p>
        </w:tc>
        <w:tc>
          <w:tcPr>
            <w:tcW w:w="53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3B1F627" w14:textId="77777777" w:rsidR="00F068B9" w:rsidRPr="00847166" w:rsidRDefault="00F068B9" w:rsidP="003C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3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D3D0DC3" w14:textId="77777777" w:rsidR="00F068B9" w:rsidRPr="00847166" w:rsidRDefault="00F068B9" w:rsidP="003C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1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A45B247" w14:textId="77777777" w:rsidR="00F068B9" w:rsidRPr="00847166" w:rsidRDefault="00F068B9" w:rsidP="003C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FD1A96" w:rsidRPr="00847166" w14:paraId="34911A6B" w14:textId="77777777" w:rsidTr="002851AF">
        <w:trPr>
          <w:trHeight w:val="301"/>
        </w:trPr>
        <w:tc>
          <w:tcPr>
            <w:tcW w:w="457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394B58F" w14:textId="77777777" w:rsidR="00F068B9" w:rsidRPr="00847166" w:rsidRDefault="00F068B9" w:rsidP="003C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96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B05F168" w14:textId="77777777" w:rsidR="00F068B9" w:rsidRPr="00847166" w:rsidRDefault="00F068B9" w:rsidP="003C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471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ar citām STS</w:t>
            </w:r>
          </w:p>
        </w:tc>
        <w:tc>
          <w:tcPr>
            <w:tcW w:w="53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E0B2768" w14:textId="77777777" w:rsidR="00F068B9" w:rsidRPr="00847166" w:rsidRDefault="00F068B9" w:rsidP="003C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3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CF387BC" w14:textId="77777777" w:rsidR="00F068B9" w:rsidRPr="00847166" w:rsidRDefault="00F068B9" w:rsidP="003C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1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5AB3807" w14:textId="77777777" w:rsidR="00F068B9" w:rsidRPr="00847166" w:rsidRDefault="00F068B9" w:rsidP="003C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FD1A96" w:rsidRPr="00847166" w14:paraId="3A813AA4" w14:textId="77777777" w:rsidTr="002851AF">
        <w:trPr>
          <w:trHeight w:val="301"/>
        </w:trPr>
        <w:tc>
          <w:tcPr>
            <w:tcW w:w="3416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DAF455A" w14:textId="77777777" w:rsidR="00F068B9" w:rsidRPr="00847166" w:rsidRDefault="00F068B9" w:rsidP="003C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471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Pilngadīgas personas ar onkoloģiskām slimībām</w:t>
            </w:r>
          </w:p>
        </w:tc>
        <w:tc>
          <w:tcPr>
            <w:tcW w:w="53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804564E" w14:textId="77777777" w:rsidR="00F068B9" w:rsidRPr="00847166" w:rsidRDefault="00F068B9" w:rsidP="003C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3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96FA230" w14:textId="77777777" w:rsidR="00F068B9" w:rsidRPr="00847166" w:rsidRDefault="00F068B9" w:rsidP="003C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1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AADD997" w14:textId="77777777" w:rsidR="00F068B9" w:rsidRPr="00847166" w:rsidRDefault="00F068B9" w:rsidP="003C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FD1A96" w:rsidRPr="00847166" w14:paraId="62560415" w14:textId="77777777" w:rsidTr="002851AF">
        <w:trPr>
          <w:trHeight w:val="301"/>
        </w:trPr>
        <w:tc>
          <w:tcPr>
            <w:tcW w:w="3416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AB375AE" w14:textId="77777777" w:rsidR="00F068B9" w:rsidRPr="00847166" w:rsidRDefault="00F068B9" w:rsidP="003C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471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Infekcijas slimības (gadījumi pilngadīgām personām pārskata gada laikā)</w:t>
            </w:r>
          </w:p>
        </w:tc>
        <w:tc>
          <w:tcPr>
            <w:tcW w:w="53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1B64E5C" w14:textId="77777777" w:rsidR="00F068B9" w:rsidRPr="00847166" w:rsidRDefault="00F068B9" w:rsidP="003C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3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9E8D119" w14:textId="77777777" w:rsidR="00F068B9" w:rsidRPr="00847166" w:rsidRDefault="00F068B9" w:rsidP="003C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1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3AA9655" w14:textId="77777777" w:rsidR="00F068B9" w:rsidRPr="00847166" w:rsidRDefault="00F068B9" w:rsidP="003C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FD1A96" w:rsidRPr="00847166" w14:paraId="5EA9EBEC" w14:textId="77777777" w:rsidTr="002851AF">
        <w:trPr>
          <w:trHeight w:val="301"/>
        </w:trPr>
        <w:tc>
          <w:tcPr>
            <w:tcW w:w="457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8E7853B" w14:textId="77777777" w:rsidR="00F068B9" w:rsidRPr="00847166" w:rsidRDefault="00F068B9" w:rsidP="003C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471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 tām</w:t>
            </w:r>
          </w:p>
        </w:tc>
        <w:tc>
          <w:tcPr>
            <w:tcW w:w="296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4EED59F" w14:textId="77777777" w:rsidR="00F068B9" w:rsidRPr="00847166" w:rsidRDefault="00F068B9" w:rsidP="003C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471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akūtas zarnu trakta infekciju slimības</w:t>
            </w:r>
          </w:p>
        </w:tc>
        <w:tc>
          <w:tcPr>
            <w:tcW w:w="53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985D62E" w14:textId="77777777" w:rsidR="00F068B9" w:rsidRPr="00847166" w:rsidRDefault="00F068B9" w:rsidP="003C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3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E767CFF" w14:textId="77777777" w:rsidR="00F068B9" w:rsidRPr="00847166" w:rsidRDefault="00F068B9" w:rsidP="003C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1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2A63E1F" w14:textId="77777777" w:rsidR="00F068B9" w:rsidRPr="00847166" w:rsidRDefault="00F068B9" w:rsidP="003C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FD1A96" w:rsidRPr="00847166" w14:paraId="61D873E3" w14:textId="77777777" w:rsidTr="002851AF">
        <w:trPr>
          <w:trHeight w:val="301"/>
        </w:trPr>
        <w:tc>
          <w:tcPr>
            <w:tcW w:w="457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7CCB392" w14:textId="77777777" w:rsidR="00F068B9" w:rsidRPr="00847166" w:rsidRDefault="00F068B9" w:rsidP="003C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96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311C506" w14:textId="77777777" w:rsidR="00F068B9" w:rsidRPr="00847166" w:rsidRDefault="00F068B9" w:rsidP="003C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471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difterija</w:t>
            </w:r>
          </w:p>
        </w:tc>
        <w:tc>
          <w:tcPr>
            <w:tcW w:w="53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BC060FB" w14:textId="77777777" w:rsidR="00F068B9" w:rsidRPr="00847166" w:rsidRDefault="00F068B9" w:rsidP="003C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3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E5542F1" w14:textId="77777777" w:rsidR="00F068B9" w:rsidRPr="00847166" w:rsidRDefault="00F068B9" w:rsidP="003C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1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7F5F582" w14:textId="77777777" w:rsidR="00F068B9" w:rsidRPr="00847166" w:rsidRDefault="00F068B9" w:rsidP="003C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FD1A96" w:rsidRPr="00847166" w14:paraId="1CF8FD62" w14:textId="77777777" w:rsidTr="002851AF">
        <w:trPr>
          <w:trHeight w:val="301"/>
        </w:trPr>
        <w:tc>
          <w:tcPr>
            <w:tcW w:w="457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7E2A860" w14:textId="77777777" w:rsidR="00F068B9" w:rsidRPr="00847166" w:rsidRDefault="00F068B9" w:rsidP="003C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96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D624DB4" w14:textId="0E63F54D" w:rsidR="00F068B9" w:rsidRPr="00847166" w:rsidRDefault="00F068B9" w:rsidP="00D77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471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HIV/</w:t>
            </w:r>
            <w:r w:rsidR="004250C0" w:rsidRPr="008471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iegūts imūndeficīta sindroms (</w:t>
            </w:r>
            <w:r w:rsidRPr="008471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AIDS</w:t>
            </w:r>
            <w:r w:rsidR="004250C0" w:rsidRPr="008471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53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F4BE2A3" w14:textId="77777777" w:rsidR="00F068B9" w:rsidRPr="00847166" w:rsidRDefault="00F068B9" w:rsidP="003C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3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D423E70" w14:textId="77777777" w:rsidR="00F068B9" w:rsidRPr="00847166" w:rsidRDefault="00F068B9" w:rsidP="003C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1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1622382" w14:textId="77777777" w:rsidR="00F068B9" w:rsidRPr="00847166" w:rsidRDefault="00F068B9" w:rsidP="003C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FD1A96" w:rsidRPr="00847166" w14:paraId="6EE4E7A1" w14:textId="77777777" w:rsidTr="002851AF">
        <w:trPr>
          <w:trHeight w:val="301"/>
        </w:trPr>
        <w:tc>
          <w:tcPr>
            <w:tcW w:w="457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71D5333" w14:textId="77777777" w:rsidR="00F068B9" w:rsidRPr="00847166" w:rsidRDefault="00F068B9" w:rsidP="003C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96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B0D80A6" w14:textId="77777777" w:rsidR="00F068B9" w:rsidRPr="00847166" w:rsidRDefault="00F068B9" w:rsidP="003C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471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infekcijas slimība</w:t>
            </w:r>
          </w:p>
        </w:tc>
        <w:tc>
          <w:tcPr>
            <w:tcW w:w="53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00D5831" w14:textId="77777777" w:rsidR="00F068B9" w:rsidRPr="00847166" w:rsidRDefault="00F068B9" w:rsidP="003C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3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AFD1B42" w14:textId="77777777" w:rsidR="00F068B9" w:rsidRPr="00847166" w:rsidRDefault="00F068B9" w:rsidP="003C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1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B0B6315" w14:textId="77777777" w:rsidR="00F068B9" w:rsidRPr="00847166" w:rsidRDefault="00F068B9" w:rsidP="003C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FD1A96" w:rsidRPr="00847166" w14:paraId="2ACC82A0" w14:textId="77777777" w:rsidTr="002851AF">
        <w:trPr>
          <w:trHeight w:val="301"/>
        </w:trPr>
        <w:tc>
          <w:tcPr>
            <w:tcW w:w="3416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E9704DF" w14:textId="77777777" w:rsidR="00F068B9" w:rsidRPr="00847166" w:rsidRDefault="00F068B9" w:rsidP="003C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471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Traumas (gadījumi pilngadīgām personām pārskata gada laikā)</w:t>
            </w:r>
          </w:p>
        </w:tc>
        <w:tc>
          <w:tcPr>
            <w:tcW w:w="53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2A2C2BD" w14:textId="77777777" w:rsidR="00F068B9" w:rsidRPr="00847166" w:rsidRDefault="00F068B9" w:rsidP="003C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3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915C3CD" w14:textId="77777777" w:rsidR="00F068B9" w:rsidRPr="00847166" w:rsidRDefault="00F068B9" w:rsidP="003C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1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3053B9A" w14:textId="77777777" w:rsidR="00F068B9" w:rsidRPr="00847166" w:rsidRDefault="00F068B9" w:rsidP="003C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14:paraId="02BBFB63" w14:textId="77777777" w:rsidR="00F068B9" w:rsidRPr="0002741C" w:rsidRDefault="00F068B9" w:rsidP="000274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lv-LV"/>
        </w:rPr>
      </w:pPr>
    </w:p>
    <w:p w14:paraId="00A7AE7B" w14:textId="77777777" w:rsidR="00F068B9" w:rsidRDefault="00F068B9" w:rsidP="000274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847166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3. ZIŅAS PAR BĒRNIEM, KURI UZŅEMTI INSTITŪCIJĀ PĀRSKATA GADĀ</w:t>
      </w:r>
    </w:p>
    <w:p w14:paraId="1F1FC136" w14:textId="77777777" w:rsidR="0002741C" w:rsidRPr="00847166" w:rsidRDefault="0002741C" w:rsidP="000274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81"/>
        <w:gridCol w:w="5360"/>
        <w:gridCol w:w="975"/>
        <w:gridCol w:w="975"/>
        <w:gridCol w:w="940"/>
      </w:tblGrid>
      <w:tr w:rsidR="00C56E68" w:rsidRPr="00847166" w14:paraId="244EDB53" w14:textId="77777777" w:rsidTr="002851AF">
        <w:trPr>
          <w:trHeight w:val="301"/>
        </w:trPr>
        <w:tc>
          <w:tcPr>
            <w:tcW w:w="3417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BDD49ED" w14:textId="77777777" w:rsidR="00F068B9" w:rsidRPr="00847166" w:rsidRDefault="00F068B9" w:rsidP="003C1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47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3.1. Sadalījums pa vecuma grupām</w:t>
            </w:r>
          </w:p>
        </w:tc>
        <w:tc>
          <w:tcPr>
            <w:tcW w:w="53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369DE23" w14:textId="77777777" w:rsidR="00F068B9" w:rsidRPr="00847166" w:rsidRDefault="00F068B9" w:rsidP="003C1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47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Bērnu skaits</w:t>
            </w:r>
          </w:p>
        </w:tc>
        <w:tc>
          <w:tcPr>
            <w:tcW w:w="53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F7BB1AA" w14:textId="77777777" w:rsidR="00F068B9" w:rsidRPr="00847166" w:rsidRDefault="00F068B9" w:rsidP="003C1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47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Vīrieši</w:t>
            </w:r>
          </w:p>
        </w:tc>
        <w:tc>
          <w:tcPr>
            <w:tcW w:w="51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75BB580" w14:textId="77777777" w:rsidR="00F068B9" w:rsidRPr="00847166" w:rsidRDefault="00F068B9" w:rsidP="003C1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47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Sievietes</w:t>
            </w:r>
          </w:p>
        </w:tc>
      </w:tr>
      <w:tr w:rsidR="00C56E68" w:rsidRPr="00847166" w14:paraId="2850DF44" w14:textId="77777777" w:rsidTr="002851AF">
        <w:trPr>
          <w:trHeight w:val="301"/>
        </w:trPr>
        <w:tc>
          <w:tcPr>
            <w:tcW w:w="3417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040C13E" w14:textId="6320AAAE" w:rsidR="00F068B9" w:rsidRPr="00847166" w:rsidRDefault="00F068B9" w:rsidP="00027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471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Pārskata gadā</w:t>
            </w:r>
            <w:r w:rsidR="0002741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847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lv-LV"/>
              </w:rPr>
              <w:t>uzņemti</w:t>
            </w:r>
            <w:r w:rsidR="0002741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bērni –</w:t>
            </w:r>
            <w:r w:rsidR="00C11A8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kopā</w:t>
            </w:r>
          </w:p>
        </w:tc>
        <w:tc>
          <w:tcPr>
            <w:tcW w:w="53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F4222F1" w14:textId="77777777" w:rsidR="00F068B9" w:rsidRPr="00847166" w:rsidRDefault="00F068B9" w:rsidP="003C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3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74352F7" w14:textId="77777777" w:rsidR="00F068B9" w:rsidRPr="00847166" w:rsidRDefault="00F068B9" w:rsidP="003C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1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CD2A6AC" w14:textId="77777777" w:rsidR="00F068B9" w:rsidRPr="00847166" w:rsidRDefault="00F068B9" w:rsidP="003C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C56E68" w:rsidRPr="00847166" w14:paraId="2F31DF4E" w14:textId="77777777" w:rsidTr="002851AF">
        <w:trPr>
          <w:trHeight w:val="301"/>
        </w:trPr>
        <w:tc>
          <w:tcPr>
            <w:tcW w:w="482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191F1D2" w14:textId="48A8CB8F" w:rsidR="00F068B9" w:rsidRPr="00847166" w:rsidRDefault="00F068B9" w:rsidP="003C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471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 tiem</w:t>
            </w:r>
          </w:p>
        </w:tc>
        <w:tc>
          <w:tcPr>
            <w:tcW w:w="293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6F6CF05" w14:textId="77777777" w:rsidR="00F068B9" w:rsidRPr="00847166" w:rsidRDefault="00F068B9" w:rsidP="003C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471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0–1 g. v.</w:t>
            </w:r>
          </w:p>
        </w:tc>
        <w:tc>
          <w:tcPr>
            <w:tcW w:w="53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570C278" w14:textId="77777777" w:rsidR="00F068B9" w:rsidRPr="00847166" w:rsidRDefault="00F068B9" w:rsidP="003C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3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1E12C4B" w14:textId="77777777" w:rsidR="00F068B9" w:rsidRPr="00847166" w:rsidRDefault="00F068B9" w:rsidP="003C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1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66D03A6" w14:textId="77777777" w:rsidR="00F068B9" w:rsidRPr="00847166" w:rsidRDefault="00F068B9" w:rsidP="003C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C56E68" w:rsidRPr="00847166" w14:paraId="4429620D" w14:textId="77777777" w:rsidTr="002851AF">
        <w:trPr>
          <w:trHeight w:val="301"/>
        </w:trPr>
        <w:tc>
          <w:tcPr>
            <w:tcW w:w="482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75091AC" w14:textId="77777777" w:rsidR="00F068B9" w:rsidRPr="00847166" w:rsidRDefault="00F068B9" w:rsidP="003C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93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8F14142" w14:textId="77777777" w:rsidR="00F068B9" w:rsidRPr="00847166" w:rsidRDefault="00F068B9" w:rsidP="003C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471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2–3 g. v.</w:t>
            </w:r>
          </w:p>
        </w:tc>
        <w:tc>
          <w:tcPr>
            <w:tcW w:w="53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A616FA5" w14:textId="77777777" w:rsidR="00F068B9" w:rsidRPr="00847166" w:rsidRDefault="00F068B9" w:rsidP="003C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3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704F1A5" w14:textId="77777777" w:rsidR="00F068B9" w:rsidRPr="00847166" w:rsidRDefault="00F068B9" w:rsidP="003C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1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3B72594" w14:textId="77777777" w:rsidR="00F068B9" w:rsidRPr="00847166" w:rsidRDefault="00F068B9" w:rsidP="003C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C56E68" w:rsidRPr="00847166" w14:paraId="396FCD53" w14:textId="77777777" w:rsidTr="002851AF">
        <w:trPr>
          <w:trHeight w:val="301"/>
        </w:trPr>
        <w:tc>
          <w:tcPr>
            <w:tcW w:w="482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2A36AE9" w14:textId="77777777" w:rsidR="00F068B9" w:rsidRPr="00847166" w:rsidRDefault="00F068B9" w:rsidP="003C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93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2492C7C" w14:textId="77777777" w:rsidR="00F068B9" w:rsidRPr="00847166" w:rsidRDefault="00F068B9" w:rsidP="003C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471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 g. v.</w:t>
            </w:r>
          </w:p>
        </w:tc>
        <w:tc>
          <w:tcPr>
            <w:tcW w:w="53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C3C6199" w14:textId="77777777" w:rsidR="00F068B9" w:rsidRPr="00847166" w:rsidRDefault="00F068B9" w:rsidP="003C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3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378FF2E" w14:textId="77777777" w:rsidR="00F068B9" w:rsidRPr="00847166" w:rsidRDefault="00F068B9" w:rsidP="003C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1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3E23DF6" w14:textId="77777777" w:rsidR="00F068B9" w:rsidRPr="00847166" w:rsidRDefault="00F068B9" w:rsidP="003C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C56E68" w:rsidRPr="00847166" w14:paraId="3D06D680" w14:textId="77777777" w:rsidTr="002851AF">
        <w:trPr>
          <w:trHeight w:val="301"/>
        </w:trPr>
        <w:tc>
          <w:tcPr>
            <w:tcW w:w="482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124C385" w14:textId="77777777" w:rsidR="00F068B9" w:rsidRPr="00847166" w:rsidRDefault="00F068B9" w:rsidP="003C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93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A6D7B0A" w14:textId="77777777" w:rsidR="00F068B9" w:rsidRPr="00847166" w:rsidRDefault="00F068B9" w:rsidP="003C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471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5–6 g. v.</w:t>
            </w:r>
          </w:p>
        </w:tc>
        <w:tc>
          <w:tcPr>
            <w:tcW w:w="53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5161189" w14:textId="77777777" w:rsidR="00F068B9" w:rsidRPr="00847166" w:rsidRDefault="00F068B9" w:rsidP="003C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3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AABABFC" w14:textId="77777777" w:rsidR="00F068B9" w:rsidRPr="00847166" w:rsidRDefault="00F068B9" w:rsidP="003C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1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6F195A6" w14:textId="77777777" w:rsidR="00F068B9" w:rsidRPr="00847166" w:rsidRDefault="00F068B9" w:rsidP="003C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C56E68" w:rsidRPr="00847166" w14:paraId="3AC1D527" w14:textId="77777777" w:rsidTr="002851AF">
        <w:trPr>
          <w:trHeight w:val="301"/>
        </w:trPr>
        <w:tc>
          <w:tcPr>
            <w:tcW w:w="482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A5FB422" w14:textId="77777777" w:rsidR="00F068B9" w:rsidRPr="00847166" w:rsidRDefault="00F068B9" w:rsidP="003C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93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48E48B4" w14:textId="77777777" w:rsidR="00F068B9" w:rsidRPr="00847166" w:rsidRDefault="00F068B9" w:rsidP="003C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471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7–12 g. v.</w:t>
            </w:r>
          </w:p>
        </w:tc>
        <w:tc>
          <w:tcPr>
            <w:tcW w:w="53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187FEC0" w14:textId="77777777" w:rsidR="00F068B9" w:rsidRPr="00847166" w:rsidRDefault="00F068B9" w:rsidP="003C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3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944F208" w14:textId="77777777" w:rsidR="00F068B9" w:rsidRPr="00847166" w:rsidRDefault="00F068B9" w:rsidP="003C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1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505CE23" w14:textId="77777777" w:rsidR="00F068B9" w:rsidRPr="00847166" w:rsidRDefault="00F068B9" w:rsidP="003C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C56E68" w:rsidRPr="00847166" w14:paraId="15E23FC1" w14:textId="77777777" w:rsidTr="002851AF">
        <w:trPr>
          <w:trHeight w:val="301"/>
        </w:trPr>
        <w:tc>
          <w:tcPr>
            <w:tcW w:w="482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91B1B1A" w14:textId="77777777" w:rsidR="00F068B9" w:rsidRPr="00847166" w:rsidRDefault="00F068B9" w:rsidP="003C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93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FEB776E" w14:textId="77777777" w:rsidR="00F068B9" w:rsidRPr="00847166" w:rsidRDefault="00F068B9" w:rsidP="003C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471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13–14 g. v.</w:t>
            </w:r>
          </w:p>
        </w:tc>
        <w:tc>
          <w:tcPr>
            <w:tcW w:w="53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7519FA2" w14:textId="77777777" w:rsidR="00F068B9" w:rsidRPr="00847166" w:rsidRDefault="00F068B9" w:rsidP="003C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3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166008A" w14:textId="77777777" w:rsidR="00F068B9" w:rsidRPr="00847166" w:rsidRDefault="00F068B9" w:rsidP="003C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1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12F7D30" w14:textId="77777777" w:rsidR="00F068B9" w:rsidRPr="00847166" w:rsidRDefault="00F068B9" w:rsidP="003C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C56E68" w:rsidRPr="00847166" w14:paraId="730F3EFD" w14:textId="77777777" w:rsidTr="002851AF">
        <w:trPr>
          <w:trHeight w:val="301"/>
        </w:trPr>
        <w:tc>
          <w:tcPr>
            <w:tcW w:w="482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3B49420" w14:textId="77777777" w:rsidR="00F068B9" w:rsidRPr="00847166" w:rsidRDefault="00F068B9" w:rsidP="003C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93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1A359C4" w14:textId="77777777" w:rsidR="00F068B9" w:rsidRPr="00847166" w:rsidRDefault="00F068B9" w:rsidP="003C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471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15–17 g. v.</w:t>
            </w:r>
          </w:p>
        </w:tc>
        <w:tc>
          <w:tcPr>
            <w:tcW w:w="53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2B796FF" w14:textId="77777777" w:rsidR="00F068B9" w:rsidRPr="00847166" w:rsidRDefault="00F068B9" w:rsidP="003C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3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8288E40" w14:textId="77777777" w:rsidR="00F068B9" w:rsidRPr="00847166" w:rsidRDefault="00F068B9" w:rsidP="003C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1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6E61061" w14:textId="77777777" w:rsidR="00F068B9" w:rsidRPr="00847166" w:rsidRDefault="00F068B9" w:rsidP="003C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14:paraId="2059BC01" w14:textId="77777777" w:rsidR="00C56E68" w:rsidRPr="00C56E68" w:rsidRDefault="00C56E68" w:rsidP="00C56E68">
      <w:pPr>
        <w:spacing w:after="0" w:line="240" w:lineRule="auto"/>
        <w:rPr>
          <w:rFonts w:ascii="Times New Roman" w:hAnsi="Times New Roman" w:cs="Times New Roman"/>
          <w:sz w:val="28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81"/>
        <w:gridCol w:w="5364"/>
        <w:gridCol w:w="973"/>
        <w:gridCol w:w="973"/>
        <w:gridCol w:w="940"/>
      </w:tblGrid>
      <w:tr w:rsidR="00C56E68" w:rsidRPr="00847166" w14:paraId="4483FAF0" w14:textId="77777777" w:rsidTr="002851AF">
        <w:trPr>
          <w:trHeight w:val="301"/>
        </w:trPr>
        <w:tc>
          <w:tcPr>
            <w:tcW w:w="3419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326F002" w14:textId="64C33362" w:rsidR="00F068B9" w:rsidRPr="00847166" w:rsidRDefault="00F068B9" w:rsidP="003C1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47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3.2. Bērnu dzīvesvieta pirms uzņemšanas institūcijā</w:t>
            </w:r>
          </w:p>
        </w:tc>
        <w:tc>
          <w:tcPr>
            <w:tcW w:w="53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7D25EE1" w14:textId="77777777" w:rsidR="00F068B9" w:rsidRPr="00847166" w:rsidRDefault="00F068B9" w:rsidP="003C1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47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Bērnu skaits</w:t>
            </w:r>
          </w:p>
        </w:tc>
        <w:tc>
          <w:tcPr>
            <w:tcW w:w="53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8EDBFF" w14:textId="77777777" w:rsidR="00F068B9" w:rsidRPr="00847166" w:rsidRDefault="00F068B9" w:rsidP="003C1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47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Vīrieši</w:t>
            </w:r>
          </w:p>
        </w:tc>
        <w:tc>
          <w:tcPr>
            <w:tcW w:w="51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F9A7B95" w14:textId="77777777" w:rsidR="00F068B9" w:rsidRPr="00847166" w:rsidRDefault="00F068B9" w:rsidP="003C1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47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Sievietes</w:t>
            </w:r>
          </w:p>
        </w:tc>
      </w:tr>
      <w:tr w:rsidR="00C56E68" w:rsidRPr="00847166" w14:paraId="6A0E312C" w14:textId="77777777" w:rsidTr="002851AF">
        <w:trPr>
          <w:trHeight w:val="301"/>
        </w:trPr>
        <w:tc>
          <w:tcPr>
            <w:tcW w:w="3419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63EB40A" w14:textId="07ECF2DF" w:rsidR="00F068B9" w:rsidRPr="00847166" w:rsidRDefault="00F068B9" w:rsidP="00027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471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Pārskata gadā</w:t>
            </w:r>
            <w:r w:rsidR="0002741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847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lv-LV"/>
              </w:rPr>
              <w:t>uzņemti</w:t>
            </w:r>
            <w:r w:rsidR="0002741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8471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bērni –</w:t>
            </w:r>
            <w:r w:rsidR="00C11A8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kopā</w:t>
            </w:r>
          </w:p>
        </w:tc>
        <w:tc>
          <w:tcPr>
            <w:tcW w:w="53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E8D97DB" w14:textId="77777777" w:rsidR="00F068B9" w:rsidRPr="00847166" w:rsidRDefault="00F068B9" w:rsidP="003C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3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9079D8E" w14:textId="77777777" w:rsidR="00F068B9" w:rsidRPr="00847166" w:rsidRDefault="00F068B9" w:rsidP="003C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1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43400C4" w14:textId="77777777" w:rsidR="00F068B9" w:rsidRPr="00847166" w:rsidRDefault="00F068B9" w:rsidP="003C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C56E68" w:rsidRPr="00847166" w14:paraId="00C3BA1B" w14:textId="77777777" w:rsidTr="002851AF">
        <w:trPr>
          <w:trHeight w:val="301"/>
        </w:trPr>
        <w:tc>
          <w:tcPr>
            <w:tcW w:w="482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D815A3F" w14:textId="77777777" w:rsidR="00F068B9" w:rsidRPr="00847166" w:rsidRDefault="00F068B9" w:rsidP="003C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471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 tiem</w:t>
            </w:r>
          </w:p>
        </w:tc>
        <w:tc>
          <w:tcPr>
            <w:tcW w:w="293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67006FE" w14:textId="77777777" w:rsidR="00F068B9" w:rsidRPr="00847166" w:rsidRDefault="00F068B9" w:rsidP="003C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471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 citām bērnu aprūpes iestādēm</w:t>
            </w:r>
          </w:p>
        </w:tc>
        <w:tc>
          <w:tcPr>
            <w:tcW w:w="53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2C90B87" w14:textId="77777777" w:rsidR="00F068B9" w:rsidRPr="00847166" w:rsidRDefault="00F068B9" w:rsidP="003C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3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5CBF7EF" w14:textId="77777777" w:rsidR="00F068B9" w:rsidRPr="00847166" w:rsidRDefault="00F068B9" w:rsidP="003C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1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CF36703" w14:textId="77777777" w:rsidR="00F068B9" w:rsidRPr="00847166" w:rsidRDefault="00F068B9" w:rsidP="003C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C56E68" w:rsidRPr="00847166" w14:paraId="68496231" w14:textId="77777777" w:rsidTr="002851AF">
        <w:trPr>
          <w:trHeight w:val="301"/>
        </w:trPr>
        <w:tc>
          <w:tcPr>
            <w:tcW w:w="482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FC75361" w14:textId="77777777" w:rsidR="00F068B9" w:rsidRPr="00847166" w:rsidRDefault="00F068B9" w:rsidP="003C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93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CD6AB92" w14:textId="77777777" w:rsidR="00F068B9" w:rsidRPr="00847166" w:rsidRDefault="00F068B9" w:rsidP="003C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471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 ārstniecības iestādēm</w:t>
            </w:r>
          </w:p>
        </w:tc>
        <w:tc>
          <w:tcPr>
            <w:tcW w:w="53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280E4AA" w14:textId="77777777" w:rsidR="00F068B9" w:rsidRPr="00847166" w:rsidRDefault="00F068B9" w:rsidP="003C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3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5D14BCB" w14:textId="77777777" w:rsidR="00F068B9" w:rsidRPr="00847166" w:rsidRDefault="00F068B9" w:rsidP="003C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1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9554BCA" w14:textId="77777777" w:rsidR="00F068B9" w:rsidRPr="00847166" w:rsidRDefault="00F068B9" w:rsidP="003C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C56E68" w:rsidRPr="00847166" w14:paraId="527453FF" w14:textId="77777777" w:rsidTr="002851AF">
        <w:trPr>
          <w:trHeight w:val="301"/>
        </w:trPr>
        <w:tc>
          <w:tcPr>
            <w:tcW w:w="482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248DB86" w14:textId="77777777" w:rsidR="00F068B9" w:rsidRPr="00847166" w:rsidRDefault="00F068B9" w:rsidP="003C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93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01A88D6" w14:textId="77777777" w:rsidR="00F068B9" w:rsidRPr="00847166" w:rsidRDefault="00F068B9" w:rsidP="003C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471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 ģimenēm</w:t>
            </w:r>
          </w:p>
        </w:tc>
        <w:tc>
          <w:tcPr>
            <w:tcW w:w="53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5003576" w14:textId="77777777" w:rsidR="00F068B9" w:rsidRPr="00847166" w:rsidRDefault="00F068B9" w:rsidP="003C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3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40FC0CA" w14:textId="77777777" w:rsidR="00F068B9" w:rsidRPr="00847166" w:rsidRDefault="00F068B9" w:rsidP="003C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1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B63E5D1" w14:textId="77777777" w:rsidR="00F068B9" w:rsidRPr="00847166" w:rsidRDefault="00F068B9" w:rsidP="003C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C56E68" w:rsidRPr="00847166" w14:paraId="65ED450E" w14:textId="77777777" w:rsidTr="002851AF">
        <w:trPr>
          <w:trHeight w:val="301"/>
        </w:trPr>
        <w:tc>
          <w:tcPr>
            <w:tcW w:w="482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3C74C01" w14:textId="77777777" w:rsidR="00F068B9" w:rsidRPr="00847166" w:rsidRDefault="00F068B9" w:rsidP="003C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93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FBBB18F" w14:textId="77777777" w:rsidR="00F068B9" w:rsidRPr="00847166" w:rsidRDefault="00F068B9" w:rsidP="003C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471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 aizbildņiem</w:t>
            </w:r>
          </w:p>
        </w:tc>
        <w:tc>
          <w:tcPr>
            <w:tcW w:w="53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E9783B3" w14:textId="77777777" w:rsidR="00F068B9" w:rsidRPr="00847166" w:rsidRDefault="00F068B9" w:rsidP="003C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3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5A4788B" w14:textId="77777777" w:rsidR="00F068B9" w:rsidRPr="00847166" w:rsidRDefault="00F068B9" w:rsidP="003C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1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1B1328D" w14:textId="77777777" w:rsidR="00F068B9" w:rsidRPr="00847166" w:rsidRDefault="00F068B9" w:rsidP="003C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C56E68" w:rsidRPr="00847166" w14:paraId="1B0528D7" w14:textId="77777777" w:rsidTr="002851AF">
        <w:trPr>
          <w:trHeight w:val="301"/>
        </w:trPr>
        <w:tc>
          <w:tcPr>
            <w:tcW w:w="482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A7F1143" w14:textId="77777777" w:rsidR="00F068B9" w:rsidRPr="00847166" w:rsidRDefault="00F068B9" w:rsidP="003C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93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7C615C0" w14:textId="77777777" w:rsidR="00F068B9" w:rsidRPr="00847166" w:rsidRDefault="00F068B9" w:rsidP="003C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471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 audžuģimenēm</w:t>
            </w:r>
          </w:p>
        </w:tc>
        <w:tc>
          <w:tcPr>
            <w:tcW w:w="53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53D3B7E" w14:textId="77777777" w:rsidR="00F068B9" w:rsidRPr="00847166" w:rsidRDefault="00F068B9" w:rsidP="003C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3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9203B51" w14:textId="77777777" w:rsidR="00F068B9" w:rsidRPr="00847166" w:rsidRDefault="00F068B9" w:rsidP="003C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1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4909DDE" w14:textId="77777777" w:rsidR="00F068B9" w:rsidRPr="00847166" w:rsidRDefault="00F068B9" w:rsidP="003C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C56E68" w:rsidRPr="00847166" w14:paraId="4A42128E" w14:textId="77777777" w:rsidTr="002851AF">
        <w:trPr>
          <w:trHeight w:val="301"/>
        </w:trPr>
        <w:tc>
          <w:tcPr>
            <w:tcW w:w="482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2FFC75C1" w14:textId="77777777" w:rsidR="00941F86" w:rsidRPr="00847166" w:rsidRDefault="00941F86" w:rsidP="003C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936" w:type="pc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</w:tcPr>
          <w:p w14:paraId="033E490E" w14:textId="77777777" w:rsidR="00941F86" w:rsidRPr="00847166" w:rsidRDefault="00941F86" w:rsidP="003C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471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citi varianti </w:t>
            </w:r>
          </w:p>
        </w:tc>
        <w:tc>
          <w:tcPr>
            <w:tcW w:w="533" w:type="pc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</w:tcPr>
          <w:p w14:paraId="07854CB2" w14:textId="77777777" w:rsidR="00941F86" w:rsidRPr="00847166" w:rsidRDefault="00941F86" w:rsidP="003C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33" w:type="pc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</w:tcPr>
          <w:p w14:paraId="1FDBFB65" w14:textId="77777777" w:rsidR="00941F86" w:rsidRPr="00847166" w:rsidRDefault="00941F86" w:rsidP="003C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15" w:type="pc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</w:tcPr>
          <w:p w14:paraId="55481B09" w14:textId="77777777" w:rsidR="00941F86" w:rsidRPr="00847166" w:rsidRDefault="00941F86" w:rsidP="003C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14:paraId="7947BE62" w14:textId="77777777" w:rsidR="00C60DD2" w:rsidRPr="00C60DD2" w:rsidRDefault="00C60DD2" w:rsidP="00C60DD2">
      <w:pPr>
        <w:spacing w:after="0" w:line="240" w:lineRule="auto"/>
        <w:rPr>
          <w:rFonts w:ascii="Times New Roman" w:hAnsi="Times New Roman" w:cs="Times New Roman"/>
          <w:sz w:val="28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80"/>
        <w:gridCol w:w="992"/>
        <w:gridCol w:w="4365"/>
        <w:gridCol w:w="977"/>
        <w:gridCol w:w="977"/>
        <w:gridCol w:w="940"/>
      </w:tblGrid>
      <w:tr w:rsidR="00C56E68" w:rsidRPr="00847166" w14:paraId="2305E057" w14:textId="77777777" w:rsidTr="002851AF">
        <w:trPr>
          <w:trHeight w:val="301"/>
        </w:trPr>
        <w:tc>
          <w:tcPr>
            <w:tcW w:w="3415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B7C1BCC" w14:textId="625B2F04" w:rsidR="00F068B9" w:rsidRPr="00847166" w:rsidRDefault="00F068B9" w:rsidP="003C1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47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3.3. Bērnu garīgā attīstība</w:t>
            </w:r>
          </w:p>
        </w:tc>
        <w:tc>
          <w:tcPr>
            <w:tcW w:w="53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3431F9A" w14:textId="77777777" w:rsidR="00F068B9" w:rsidRPr="00847166" w:rsidRDefault="00F068B9" w:rsidP="003C1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47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Bērnu skaits</w:t>
            </w:r>
          </w:p>
        </w:tc>
        <w:tc>
          <w:tcPr>
            <w:tcW w:w="53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1201D28" w14:textId="77777777" w:rsidR="00F068B9" w:rsidRPr="00847166" w:rsidRDefault="00F068B9" w:rsidP="003C1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47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Vīrieši</w:t>
            </w:r>
          </w:p>
        </w:tc>
        <w:tc>
          <w:tcPr>
            <w:tcW w:w="51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80B4293" w14:textId="77777777" w:rsidR="00F068B9" w:rsidRPr="00847166" w:rsidRDefault="00F068B9" w:rsidP="003C1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47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Sievietes</w:t>
            </w:r>
          </w:p>
        </w:tc>
      </w:tr>
      <w:tr w:rsidR="00C56E68" w:rsidRPr="00847166" w14:paraId="14173B0B" w14:textId="77777777" w:rsidTr="002851AF">
        <w:trPr>
          <w:trHeight w:val="301"/>
        </w:trPr>
        <w:tc>
          <w:tcPr>
            <w:tcW w:w="3415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37C2267" w14:textId="0A5BA5D3" w:rsidR="00F068B9" w:rsidRPr="00847166" w:rsidRDefault="00F068B9" w:rsidP="00027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471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Pārskata </w:t>
            </w:r>
            <w:r w:rsidR="0002741C" w:rsidRPr="008471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gadā</w:t>
            </w:r>
            <w:r w:rsidR="0002741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02741C" w:rsidRPr="00847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lv-LV"/>
              </w:rPr>
              <w:t>uzņemti</w:t>
            </w:r>
            <w:r w:rsidR="0002741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02741C" w:rsidRPr="008471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bērni </w:t>
            </w:r>
            <w:r w:rsidRPr="008471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  <w:r w:rsidR="00C11A8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kopā</w:t>
            </w:r>
          </w:p>
        </w:tc>
        <w:tc>
          <w:tcPr>
            <w:tcW w:w="53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C40971F" w14:textId="77777777" w:rsidR="00F068B9" w:rsidRPr="00847166" w:rsidRDefault="00F068B9" w:rsidP="003C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3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4F2419A" w14:textId="77777777" w:rsidR="00F068B9" w:rsidRPr="00847166" w:rsidRDefault="00F068B9" w:rsidP="003C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1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CCB7369" w14:textId="77777777" w:rsidR="00F068B9" w:rsidRPr="00847166" w:rsidRDefault="00F068B9" w:rsidP="003C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C56E68" w:rsidRPr="00847166" w14:paraId="70DBD6F5" w14:textId="77777777" w:rsidTr="002851AF">
        <w:trPr>
          <w:trHeight w:val="301"/>
        </w:trPr>
        <w:tc>
          <w:tcPr>
            <w:tcW w:w="482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A40DBCD" w14:textId="77777777" w:rsidR="00F068B9" w:rsidRPr="00847166" w:rsidRDefault="00F068B9" w:rsidP="003C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471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 tiem</w:t>
            </w:r>
          </w:p>
        </w:tc>
        <w:tc>
          <w:tcPr>
            <w:tcW w:w="2933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53D3A44" w14:textId="77777777" w:rsidR="00F068B9" w:rsidRPr="00847166" w:rsidRDefault="00F068B9" w:rsidP="003C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471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garīgi veseli bērni</w:t>
            </w:r>
          </w:p>
        </w:tc>
        <w:tc>
          <w:tcPr>
            <w:tcW w:w="53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8F100AC" w14:textId="77777777" w:rsidR="00F068B9" w:rsidRPr="00847166" w:rsidRDefault="00F068B9" w:rsidP="003C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3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0B38246" w14:textId="77777777" w:rsidR="00F068B9" w:rsidRPr="00847166" w:rsidRDefault="00F068B9" w:rsidP="003C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1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199B5AF" w14:textId="77777777" w:rsidR="00F068B9" w:rsidRPr="00847166" w:rsidRDefault="00F068B9" w:rsidP="003C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C56E68" w:rsidRPr="00847166" w14:paraId="56413FA1" w14:textId="77777777" w:rsidTr="002851AF">
        <w:trPr>
          <w:trHeight w:val="301"/>
        </w:trPr>
        <w:tc>
          <w:tcPr>
            <w:tcW w:w="482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CD273C8" w14:textId="77777777" w:rsidR="00F068B9" w:rsidRPr="00847166" w:rsidRDefault="00F068B9" w:rsidP="003C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933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0B0A661" w14:textId="77777777" w:rsidR="00F068B9" w:rsidRPr="00847166" w:rsidRDefault="00F068B9" w:rsidP="003C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471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bērni ar mācīšanās iemaņu traucējumiem (aizturi)</w:t>
            </w:r>
          </w:p>
        </w:tc>
        <w:tc>
          <w:tcPr>
            <w:tcW w:w="53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3EBD891" w14:textId="77777777" w:rsidR="00F068B9" w:rsidRPr="00847166" w:rsidRDefault="00F068B9" w:rsidP="003C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3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9DFF9EF" w14:textId="77777777" w:rsidR="00F068B9" w:rsidRPr="00847166" w:rsidRDefault="00F068B9" w:rsidP="003C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1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08415B3" w14:textId="77777777" w:rsidR="00F068B9" w:rsidRPr="00847166" w:rsidRDefault="00F068B9" w:rsidP="003C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C56E68" w:rsidRPr="00847166" w14:paraId="2A676594" w14:textId="77777777" w:rsidTr="002851AF">
        <w:trPr>
          <w:trHeight w:val="301"/>
        </w:trPr>
        <w:tc>
          <w:tcPr>
            <w:tcW w:w="482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032E7E5" w14:textId="77777777" w:rsidR="00F068B9" w:rsidRPr="00847166" w:rsidRDefault="00F068B9" w:rsidP="003C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933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BF6FEF3" w14:textId="77777777" w:rsidR="00F068B9" w:rsidRPr="00847166" w:rsidRDefault="00F068B9" w:rsidP="003C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471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bērni ar garīgo atpalicību (</w:t>
            </w:r>
            <w:proofErr w:type="spellStart"/>
            <w:r w:rsidRPr="008471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oligofrēniju</w:t>
            </w:r>
            <w:proofErr w:type="spellEnd"/>
            <w:r w:rsidRPr="008471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53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D9FAA69" w14:textId="77777777" w:rsidR="00F068B9" w:rsidRPr="00847166" w:rsidRDefault="00F068B9" w:rsidP="003C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3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1595AD4" w14:textId="77777777" w:rsidR="00F068B9" w:rsidRPr="00847166" w:rsidRDefault="00F068B9" w:rsidP="003C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1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BFE6B4E" w14:textId="77777777" w:rsidR="00F068B9" w:rsidRPr="00847166" w:rsidRDefault="00F068B9" w:rsidP="003C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C56E68" w:rsidRPr="00847166" w14:paraId="767044C9" w14:textId="77777777" w:rsidTr="00D77AA0">
        <w:trPr>
          <w:trHeight w:val="301"/>
        </w:trPr>
        <w:tc>
          <w:tcPr>
            <w:tcW w:w="482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BB0BB3A" w14:textId="77777777" w:rsidR="00F068B9" w:rsidRPr="00847166" w:rsidRDefault="00F068B9" w:rsidP="003C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60B7F75" w14:textId="77777777" w:rsidR="00F068B9" w:rsidRPr="00847166" w:rsidRDefault="00F068B9" w:rsidP="003C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471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tai skaitā</w:t>
            </w:r>
          </w:p>
        </w:tc>
        <w:tc>
          <w:tcPr>
            <w:tcW w:w="239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22567C0" w14:textId="77777777" w:rsidR="00F068B9" w:rsidRPr="00847166" w:rsidRDefault="00F068B9" w:rsidP="003C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471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viegla pakāpe (F70)</w:t>
            </w:r>
            <w:r w:rsidRPr="0084716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6</w:t>
            </w:r>
          </w:p>
        </w:tc>
        <w:tc>
          <w:tcPr>
            <w:tcW w:w="53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009E5BA" w14:textId="77777777" w:rsidR="00F068B9" w:rsidRPr="00847166" w:rsidRDefault="00F068B9" w:rsidP="003C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3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6BED427" w14:textId="77777777" w:rsidR="00F068B9" w:rsidRPr="00847166" w:rsidRDefault="00F068B9" w:rsidP="003C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1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1DDD63A" w14:textId="77777777" w:rsidR="00F068B9" w:rsidRPr="00847166" w:rsidRDefault="00F068B9" w:rsidP="003C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C56E68" w:rsidRPr="00847166" w14:paraId="2BC6CC10" w14:textId="77777777" w:rsidTr="00D77AA0">
        <w:trPr>
          <w:trHeight w:val="301"/>
        </w:trPr>
        <w:tc>
          <w:tcPr>
            <w:tcW w:w="482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C0BCB6E" w14:textId="77777777" w:rsidR="00F068B9" w:rsidRPr="00847166" w:rsidRDefault="00F068B9" w:rsidP="003C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B8810E6" w14:textId="77777777" w:rsidR="00F068B9" w:rsidRPr="00847166" w:rsidRDefault="00F068B9" w:rsidP="003C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39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DFD54DF" w14:textId="77777777" w:rsidR="00F068B9" w:rsidRPr="00847166" w:rsidRDefault="00F068B9" w:rsidP="003C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471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vidēja pakāpe (F71)</w:t>
            </w:r>
            <w:r w:rsidRPr="0084716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6</w:t>
            </w:r>
          </w:p>
        </w:tc>
        <w:tc>
          <w:tcPr>
            <w:tcW w:w="53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AADB8AA" w14:textId="77777777" w:rsidR="00F068B9" w:rsidRPr="00847166" w:rsidRDefault="00F068B9" w:rsidP="003C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3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59240CE" w14:textId="77777777" w:rsidR="00F068B9" w:rsidRPr="00847166" w:rsidRDefault="00F068B9" w:rsidP="003C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1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6CCD9A7" w14:textId="77777777" w:rsidR="00F068B9" w:rsidRPr="00847166" w:rsidRDefault="00F068B9" w:rsidP="003C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C56E68" w:rsidRPr="00847166" w14:paraId="1B20F939" w14:textId="77777777" w:rsidTr="00D77AA0">
        <w:trPr>
          <w:trHeight w:val="301"/>
        </w:trPr>
        <w:tc>
          <w:tcPr>
            <w:tcW w:w="482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48F46FA" w14:textId="77777777" w:rsidR="00F068B9" w:rsidRPr="00847166" w:rsidRDefault="00F068B9" w:rsidP="003C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7A28B0A" w14:textId="77777777" w:rsidR="00F068B9" w:rsidRPr="00847166" w:rsidRDefault="00F068B9" w:rsidP="003C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39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1BCA42D" w14:textId="77777777" w:rsidR="00F068B9" w:rsidRPr="00847166" w:rsidRDefault="00F068B9" w:rsidP="003C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471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smaga pakāpe (F72)</w:t>
            </w:r>
            <w:r w:rsidRPr="0084716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6</w:t>
            </w:r>
          </w:p>
        </w:tc>
        <w:tc>
          <w:tcPr>
            <w:tcW w:w="53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CF305E6" w14:textId="77777777" w:rsidR="00F068B9" w:rsidRPr="00847166" w:rsidRDefault="00F068B9" w:rsidP="003C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3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2362132" w14:textId="77777777" w:rsidR="00F068B9" w:rsidRPr="00847166" w:rsidRDefault="00F068B9" w:rsidP="003C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1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1A46771" w14:textId="77777777" w:rsidR="00F068B9" w:rsidRPr="00847166" w:rsidRDefault="00F068B9" w:rsidP="003C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C56E68" w:rsidRPr="00847166" w14:paraId="19BB96C7" w14:textId="77777777" w:rsidTr="00D77AA0">
        <w:trPr>
          <w:trHeight w:val="301"/>
        </w:trPr>
        <w:tc>
          <w:tcPr>
            <w:tcW w:w="482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B05C8C3" w14:textId="77777777" w:rsidR="00F068B9" w:rsidRPr="00847166" w:rsidRDefault="00F068B9" w:rsidP="003C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7F3CA01" w14:textId="77777777" w:rsidR="00F068B9" w:rsidRPr="00847166" w:rsidRDefault="00F068B9" w:rsidP="003C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39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E994C66" w14:textId="77777777" w:rsidR="00F068B9" w:rsidRPr="00847166" w:rsidRDefault="00F068B9" w:rsidP="003C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471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dziļa pakāpe (F73)</w:t>
            </w:r>
            <w:r w:rsidRPr="0084716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6</w:t>
            </w:r>
          </w:p>
        </w:tc>
        <w:tc>
          <w:tcPr>
            <w:tcW w:w="53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A14BC32" w14:textId="77777777" w:rsidR="00F068B9" w:rsidRPr="00847166" w:rsidRDefault="00F068B9" w:rsidP="003C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3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884AD86" w14:textId="77777777" w:rsidR="00F068B9" w:rsidRPr="00847166" w:rsidRDefault="00F068B9" w:rsidP="003C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1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5019B9D" w14:textId="77777777" w:rsidR="00F068B9" w:rsidRPr="00847166" w:rsidRDefault="00F068B9" w:rsidP="003C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C56E68" w:rsidRPr="00847166" w14:paraId="7D45C160" w14:textId="77777777" w:rsidTr="002851AF">
        <w:trPr>
          <w:trHeight w:val="301"/>
        </w:trPr>
        <w:tc>
          <w:tcPr>
            <w:tcW w:w="482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C94015F" w14:textId="77777777" w:rsidR="00F068B9" w:rsidRPr="00847166" w:rsidRDefault="00F068B9" w:rsidP="003C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933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5057260" w14:textId="77777777" w:rsidR="00F068B9" w:rsidRPr="00847166" w:rsidRDefault="00F068B9" w:rsidP="003C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471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bērni ar psihiskām slimībām</w:t>
            </w:r>
          </w:p>
        </w:tc>
        <w:tc>
          <w:tcPr>
            <w:tcW w:w="53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D01B70D" w14:textId="77777777" w:rsidR="00F068B9" w:rsidRPr="00847166" w:rsidRDefault="00F068B9" w:rsidP="003C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3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5D82FF5" w14:textId="77777777" w:rsidR="00F068B9" w:rsidRPr="00847166" w:rsidRDefault="00F068B9" w:rsidP="003C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1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1B4B9B9" w14:textId="77777777" w:rsidR="00F068B9" w:rsidRPr="00847166" w:rsidRDefault="00F068B9" w:rsidP="003C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C56E68" w:rsidRPr="00847166" w14:paraId="581FAB3E" w14:textId="77777777" w:rsidTr="002851AF">
        <w:trPr>
          <w:trHeight w:val="301"/>
        </w:trPr>
        <w:tc>
          <w:tcPr>
            <w:tcW w:w="482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818718A" w14:textId="77777777" w:rsidR="00F068B9" w:rsidRPr="00847166" w:rsidRDefault="00F068B9" w:rsidP="003C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933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CC8AA1A" w14:textId="77777777" w:rsidR="00F068B9" w:rsidRPr="00847166" w:rsidRDefault="00F068B9" w:rsidP="003C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471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pārējie</w:t>
            </w:r>
          </w:p>
        </w:tc>
        <w:tc>
          <w:tcPr>
            <w:tcW w:w="53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93281BD" w14:textId="77777777" w:rsidR="00F068B9" w:rsidRPr="00847166" w:rsidRDefault="00F068B9" w:rsidP="003C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3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1A7DE6A" w14:textId="77777777" w:rsidR="00F068B9" w:rsidRPr="00847166" w:rsidRDefault="00F068B9" w:rsidP="003C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1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00C6F88" w14:textId="77777777" w:rsidR="00F068B9" w:rsidRPr="00847166" w:rsidRDefault="00F068B9" w:rsidP="003C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14:paraId="5BA44A65" w14:textId="77777777" w:rsidR="0002741C" w:rsidRPr="0002741C" w:rsidRDefault="0002741C" w:rsidP="0002741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lv-LV"/>
        </w:rPr>
      </w:pPr>
    </w:p>
    <w:p w14:paraId="51F94682" w14:textId="77777777" w:rsidR="00F068B9" w:rsidRPr="0002741C" w:rsidRDefault="00F068B9" w:rsidP="000274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lv-LV"/>
        </w:rPr>
      </w:pPr>
      <w:r w:rsidRPr="0002741C">
        <w:rPr>
          <w:rFonts w:ascii="Times New Roman" w:eastAsia="Times New Roman" w:hAnsi="Times New Roman" w:cs="Times New Roman"/>
          <w:sz w:val="20"/>
          <w:szCs w:val="24"/>
          <w:lang w:eastAsia="lv-LV"/>
        </w:rPr>
        <w:lastRenderedPageBreak/>
        <w:t>Piezīme. </w:t>
      </w:r>
      <w:r w:rsidRPr="0002741C">
        <w:rPr>
          <w:rFonts w:ascii="Times New Roman" w:eastAsia="Times New Roman" w:hAnsi="Times New Roman" w:cs="Times New Roman"/>
          <w:sz w:val="20"/>
          <w:szCs w:val="24"/>
          <w:vertAlign w:val="superscript"/>
          <w:lang w:eastAsia="lv-LV"/>
        </w:rPr>
        <w:t>6</w:t>
      </w:r>
      <w:r w:rsidRPr="0002741C">
        <w:rPr>
          <w:rFonts w:ascii="Times New Roman" w:eastAsia="Times New Roman" w:hAnsi="Times New Roman" w:cs="Times New Roman"/>
          <w:sz w:val="20"/>
          <w:szCs w:val="24"/>
          <w:lang w:eastAsia="lv-LV"/>
        </w:rPr>
        <w:t> Saskaņā ar Starptautisko slimību klasifikatoru.</w:t>
      </w:r>
    </w:p>
    <w:p w14:paraId="48C6FC0D" w14:textId="77777777" w:rsidR="0002741C" w:rsidRPr="0002741C" w:rsidRDefault="0002741C" w:rsidP="000274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81"/>
        <w:gridCol w:w="5387"/>
        <w:gridCol w:w="993"/>
        <w:gridCol w:w="878"/>
        <w:gridCol w:w="992"/>
      </w:tblGrid>
      <w:tr w:rsidR="00A02980" w:rsidRPr="00847166" w14:paraId="1594982D" w14:textId="77777777" w:rsidTr="00003CE9">
        <w:trPr>
          <w:trHeight w:val="301"/>
        </w:trPr>
        <w:tc>
          <w:tcPr>
            <w:tcW w:w="3432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312D306" w14:textId="77777777" w:rsidR="00F068B9" w:rsidRPr="00847166" w:rsidRDefault="00F068B9" w:rsidP="00010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47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3.4. Bērnu slimības</w:t>
            </w:r>
          </w:p>
        </w:tc>
        <w:tc>
          <w:tcPr>
            <w:tcW w:w="54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436794D" w14:textId="77777777" w:rsidR="00F068B9" w:rsidRPr="00847166" w:rsidRDefault="00F068B9" w:rsidP="00010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47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Bērnu skaits</w:t>
            </w:r>
          </w:p>
        </w:tc>
        <w:tc>
          <w:tcPr>
            <w:tcW w:w="4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8D85CEF" w14:textId="77777777" w:rsidR="00F068B9" w:rsidRPr="00847166" w:rsidRDefault="00F068B9" w:rsidP="00010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47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Vīrieši</w:t>
            </w:r>
          </w:p>
        </w:tc>
        <w:tc>
          <w:tcPr>
            <w:tcW w:w="5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F720E1F" w14:textId="77777777" w:rsidR="00F068B9" w:rsidRPr="00847166" w:rsidRDefault="00F068B9" w:rsidP="00010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47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Sievietes</w:t>
            </w:r>
          </w:p>
        </w:tc>
      </w:tr>
      <w:tr w:rsidR="00A02980" w:rsidRPr="00847166" w14:paraId="012D9988" w14:textId="77777777" w:rsidTr="000E3938">
        <w:trPr>
          <w:trHeight w:val="301"/>
        </w:trPr>
        <w:tc>
          <w:tcPr>
            <w:tcW w:w="3432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09EB2D2" w14:textId="75E905F7" w:rsidR="00F068B9" w:rsidRPr="00847166" w:rsidRDefault="00F068B9" w:rsidP="00027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471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Pārskata </w:t>
            </w:r>
            <w:r w:rsidR="0002741C" w:rsidRPr="008471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gadā</w:t>
            </w:r>
            <w:r w:rsidR="0002741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02741C" w:rsidRPr="00847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lv-LV"/>
              </w:rPr>
              <w:t>uzņemti</w:t>
            </w:r>
            <w:r w:rsidR="0002741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02741C" w:rsidRPr="008471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bērni </w:t>
            </w:r>
            <w:r w:rsidRPr="008471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  <w:r w:rsidR="00C11A8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kopā</w:t>
            </w:r>
          </w:p>
        </w:tc>
        <w:tc>
          <w:tcPr>
            <w:tcW w:w="54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33EC5CE" w14:textId="77777777" w:rsidR="00F068B9" w:rsidRPr="00847166" w:rsidRDefault="00F068B9" w:rsidP="00010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A374D6B" w14:textId="77777777" w:rsidR="00F068B9" w:rsidRPr="00847166" w:rsidRDefault="00F068B9" w:rsidP="00010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6A20885" w14:textId="77777777" w:rsidR="00F068B9" w:rsidRPr="00847166" w:rsidRDefault="00F068B9" w:rsidP="00010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A02980" w:rsidRPr="00847166" w14:paraId="1352FC89" w14:textId="77777777" w:rsidTr="002851AF">
        <w:trPr>
          <w:trHeight w:val="301"/>
        </w:trPr>
        <w:tc>
          <w:tcPr>
            <w:tcW w:w="482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D67A742" w14:textId="77777777" w:rsidR="00F068B9" w:rsidRPr="00847166" w:rsidRDefault="00F068B9" w:rsidP="00010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471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 tiem</w:t>
            </w:r>
          </w:p>
        </w:tc>
        <w:tc>
          <w:tcPr>
            <w:tcW w:w="29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C88794E" w14:textId="77777777" w:rsidR="00F068B9" w:rsidRPr="00847166" w:rsidRDefault="00F068B9" w:rsidP="00010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471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veseli bērni</w:t>
            </w:r>
          </w:p>
        </w:tc>
        <w:tc>
          <w:tcPr>
            <w:tcW w:w="54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AA25A9C" w14:textId="77777777" w:rsidR="00F068B9" w:rsidRPr="00847166" w:rsidRDefault="00F068B9" w:rsidP="00010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17AF222" w14:textId="77777777" w:rsidR="00F068B9" w:rsidRPr="00847166" w:rsidRDefault="00F068B9" w:rsidP="00010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4A7C58F" w14:textId="77777777" w:rsidR="00F068B9" w:rsidRPr="00847166" w:rsidRDefault="00F068B9" w:rsidP="00010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A02980" w:rsidRPr="00847166" w14:paraId="1614AA9D" w14:textId="77777777" w:rsidTr="002851AF">
        <w:trPr>
          <w:trHeight w:val="301"/>
        </w:trPr>
        <w:tc>
          <w:tcPr>
            <w:tcW w:w="482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1AEBCD4" w14:textId="77777777" w:rsidR="00F068B9" w:rsidRPr="00847166" w:rsidRDefault="00F068B9" w:rsidP="00010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9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78EFF89" w14:textId="77777777" w:rsidR="00F068B9" w:rsidRPr="00847166" w:rsidRDefault="00F068B9" w:rsidP="00010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471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bērni ar sirds un asinsvadu slimībām</w:t>
            </w:r>
          </w:p>
        </w:tc>
        <w:tc>
          <w:tcPr>
            <w:tcW w:w="54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3EE019D" w14:textId="77777777" w:rsidR="00F068B9" w:rsidRPr="00847166" w:rsidRDefault="00F068B9" w:rsidP="00010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CC0AB83" w14:textId="77777777" w:rsidR="00F068B9" w:rsidRPr="00847166" w:rsidRDefault="00F068B9" w:rsidP="00010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680CBBC" w14:textId="77777777" w:rsidR="00F068B9" w:rsidRPr="00847166" w:rsidRDefault="00F068B9" w:rsidP="00010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A02980" w:rsidRPr="00847166" w14:paraId="508401FC" w14:textId="77777777" w:rsidTr="002851AF">
        <w:trPr>
          <w:trHeight w:val="301"/>
        </w:trPr>
        <w:tc>
          <w:tcPr>
            <w:tcW w:w="482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1E20F2B" w14:textId="77777777" w:rsidR="00F068B9" w:rsidRPr="00847166" w:rsidRDefault="00F068B9" w:rsidP="00010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9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86CBF0F" w14:textId="77777777" w:rsidR="00F068B9" w:rsidRPr="00847166" w:rsidRDefault="00F068B9" w:rsidP="00010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471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bērni, kuri ir TBC uzskaitē</w:t>
            </w:r>
          </w:p>
        </w:tc>
        <w:tc>
          <w:tcPr>
            <w:tcW w:w="54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EEA8582" w14:textId="77777777" w:rsidR="00F068B9" w:rsidRPr="00847166" w:rsidRDefault="00F068B9" w:rsidP="00010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61084A6" w14:textId="77777777" w:rsidR="00F068B9" w:rsidRPr="00847166" w:rsidRDefault="00F068B9" w:rsidP="00010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2BDA587" w14:textId="77777777" w:rsidR="00F068B9" w:rsidRPr="00847166" w:rsidRDefault="00F068B9" w:rsidP="00010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A02980" w:rsidRPr="00847166" w14:paraId="6544ED60" w14:textId="77777777" w:rsidTr="002851AF">
        <w:trPr>
          <w:trHeight w:val="301"/>
        </w:trPr>
        <w:tc>
          <w:tcPr>
            <w:tcW w:w="482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34D077F" w14:textId="77777777" w:rsidR="00F068B9" w:rsidRPr="00847166" w:rsidRDefault="00F068B9" w:rsidP="00010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9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D258301" w14:textId="77777777" w:rsidR="00F068B9" w:rsidRPr="00847166" w:rsidRDefault="00F068B9" w:rsidP="00010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471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bērni, kuri inficēti ar STS</w:t>
            </w:r>
          </w:p>
        </w:tc>
        <w:tc>
          <w:tcPr>
            <w:tcW w:w="54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31F9E8B" w14:textId="77777777" w:rsidR="00F068B9" w:rsidRPr="00847166" w:rsidRDefault="00F068B9" w:rsidP="00010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F122AF6" w14:textId="77777777" w:rsidR="00F068B9" w:rsidRPr="00847166" w:rsidRDefault="00F068B9" w:rsidP="00010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70711DB" w14:textId="77777777" w:rsidR="00F068B9" w:rsidRPr="00847166" w:rsidRDefault="00F068B9" w:rsidP="00010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A02980" w:rsidRPr="00847166" w14:paraId="1B75785D" w14:textId="77777777" w:rsidTr="002851AF">
        <w:trPr>
          <w:trHeight w:val="301"/>
        </w:trPr>
        <w:tc>
          <w:tcPr>
            <w:tcW w:w="482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0536E98" w14:textId="77777777" w:rsidR="00F068B9" w:rsidRPr="00847166" w:rsidRDefault="00F068B9" w:rsidP="00010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9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BC67437" w14:textId="77777777" w:rsidR="00F068B9" w:rsidRPr="00847166" w:rsidRDefault="00F068B9" w:rsidP="00010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471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bērni, kuri inficēti ar HIV</w:t>
            </w:r>
          </w:p>
        </w:tc>
        <w:tc>
          <w:tcPr>
            <w:tcW w:w="54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7654842" w14:textId="77777777" w:rsidR="00F068B9" w:rsidRPr="00847166" w:rsidRDefault="00F068B9" w:rsidP="00010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391E37F" w14:textId="77777777" w:rsidR="00F068B9" w:rsidRPr="00847166" w:rsidRDefault="00F068B9" w:rsidP="00010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ED1389B" w14:textId="77777777" w:rsidR="00F068B9" w:rsidRPr="00847166" w:rsidRDefault="00F068B9" w:rsidP="00010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A02980" w:rsidRPr="00847166" w14:paraId="181DD123" w14:textId="77777777" w:rsidTr="002851AF">
        <w:trPr>
          <w:trHeight w:val="301"/>
        </w:trPr>
        <w:tc>
          <w:tcPr>
            <w:tcW w:w="482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4974A66" w14:textId="77777777" w:rsidR="00F068B9" w:rsidRPr="00847166" w:rsidRDefault="00F068B9" w:rsidP="00010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9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B0DF0E3" w14:textId="77777777" w:rsidR="00F068B9" w:rsidRPr="00847166" w:rsidRDefault="00F068B9" w:rsidP="00010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471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bērni ar elpošanas sistēmas slimībām</w:t>
            </w:r>
          </w:p>
        </w:tc>
        <w:tc>
          <w:tcPr>
            <w:tcW w:w="54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0DF1965" w14:textId="77777777" w:rsidR="00F068B9" w:rsidRPr="00847166" w:rsidRDefault="00F068B9" w:rsidP="00010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9DE04DF" w14:textId="77777777" w:rsidR="00F068B9" w:rsidRPr="00847166" w:rsidRDefault="00F068B9" w:rsidP="00010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56D95EF" w14:textId="77777777" w:rsidR="00F068B9" w:rsidRPr="00847166" w:rsidRDefault="00F068B9" w:rsidP="00010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A02980" w:rsidRPr="00847166" w14:paraId="0AB94104" w14:textId="77777777" w:rsidTr="002851AF">
        <w:trPr>
          <w:trHeight w:val="301"/>
        </w:trPr>
        <w:tc>
          <w:tcPr>
            <w:tcW w:w="482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AECE0FD" w14:textId="77777777" w:rsidR="00F068B9" w:rsidRPr="00847166" w:rsidRDefault="00F068B9" w:rsidP="00010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9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C80295E" w14:textId="77777777" w:rsidR="00F068B9" w:rsidRPr="00847166" w:rsidRDefault="00F068B9" w:rsidP="00010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471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bērni ar gremošanas trakta slimībām</w:t>
            </w:r>
          </w:p>
        </w:tc>
        <w:tc>
          <w:tcPr>
            <w:tcW w:w="54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BBFE4B9" w14:textId="77777777" w:rsidR="00F068B9" w:rsidRPr="00847166" w:rsidRDefault="00F068B9" w:rsidP="00010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BB6647F" w14:textId="77777777" w:rsidR="00F068B9" w:rsidRPr="00847166" w:rsidRDefault="00F068B9" w:rsidP="00010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F3A4D6D" w14:textId="77777777" w:rsidR="00F068B9" w:rsidRPr="00847166" w:rsidRDefault="00F068B9" w:rsidP="00010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A02980" w:rsidRPr="00847166" w14:paraId="20D5898D" w14:textId="77777777" w:rsidTr="002851AF">
        <w:trPr>
          <w:trHeight w:val="301"/>
        </w:trPr>
        <w:tc>
          <w:tcPr>
            <w:tcW w:w="482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FFFF7F0" w14:textId="77777777" w:rsidR="00F068B9" w:rsidRPr="00847166" w:rsidRDefault="00F068B9" w:rsidP="00010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9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9D7A8F4" w14:textId="77777777" w:rsidR="00F068B9" w:rsidRPr="00847166" w:rsidRDefault="00F068B9" w:rsidP="00010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471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citas diagnozes</w:t>
            </w:r>
          </w:p>
        </w:tc>
        <w:tc>
          <w:tcPr>
            <w:tcW w:w="54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1794860" w14:textId="77777777" w:rsidR="00F068B9" w:rsidRPr="00847166" w:rsidRDefault="00F068B9" w:rsidP="00010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4DA330A" w14:textId="77777777" w:rsidR="00F068B9" w:rsidRPr="00847166" w:rsidRDefault="00F068B9" w:rsidP="00010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1E4C7E5" w14:textId="77777777" w:rsidR="00F068B9" w:rsidRPr="00847166" w:rsidRDefault="00F068B9" w:rsidP="00010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14:paraId="3B0AB0DA" w14:textId="77777777" w:rsidR="00F068B9" w:rsidRPr="0002741C" w:rsidRDefault="00F068B9" w:rsidP="000274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lv-LV"/>
        </w:rPr>
      </w:pPr>
    </w:p>
    <w:p w14:paraId="242F71BD" w14:textId="77777777" w:rsidR="00F068B9" w:rsidRDefault="00F068B9" w:rsidP="000274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847166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4. ZIŅAS PAR BĒRNIEM, KURI IZSTĀJUŠIES NO INSTITŪCIJAS PĀRSKATA GADĀ</w:t>
      </w:r>
    </w:p>
    <w:p w14:paraId="3DB14BA6" w14:textId="77777777" w:rsidR="0002741C" w:rsidRPr="00683E99" w:rsidRDefault="0002741C" w:rsidP="000274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79"/>
        <w:gridCol w:w="994"/>
        <w:gridCol w:w="4282"/>
        <w:gridCol w:w="992"/>
        <w:gridCol w:w="992"/>
        <w:gridCol w:w="992"/>
      </w:tblGrid>
      <w:tr w:rsidR="00765023" w:rsidRPr="00847166" w14:paraId="1AC86A88" w14:textId="77777777" w:rsidTr="002851AF">
        <w:trPr>
          <w:trHeight w:val="301"/>
        </w:trPr>
        <w:tc>
          <w:tcPr>
            <w:tcW w:w="337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B2B31A2" w14:textId="77777777" w:rsidR="00F068B9" w:rsidRPr="00847166" w:rsidRDefault="00F068B9" w:rsidP="00010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47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4.1. Izstāšanās kopējie rādītāji</w:t>
            </w:r>
          </w:p>
        </w:tc>
        <w:tc>
          <w:tcPr>
            <w:tcW w:w="5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31BE2C0" w14:textId="77777777" w:rsidR="00F068B9" w:rsidRPr="00847166" w:rsidRDefault="00F068B9" w:rsidP="00010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47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Bērnu skaits</w:t>
            </w:r>
          </w:p>
        </w:tc>
        <w:tc>
          <w:tcPr>
            <w:tcW w:w="5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FD6C3DA" w14:textId="77777777" w:rsidR="00F068B9" w:rsidRPr="00847166" w:rsidRDefault="00F068B9" w:rsidP="00010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47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Vīrieši</w:t>
            </w:r>
          </w:p>
        </w:tc>
        <w:tc>
          <w:tcPr>
            <w:tcW w:w="5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D2475D0" w14:textId="77777777" w:rsidR="00F068B9" w:rsidRPr="00847166" w:rsidRDefault="00F068B9" w:rsidP="00010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47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Sievietes</w:t>
            </w:r>
          </w:p>
        </w:tc>
      </w:tr>
      <w:tr w:rsidR="00765023" w:rsidRPr="00847166" w14:paraId="381CCD2A" w14:textId="77777777" w:rsidTr="002851AF">
        <w:trPr>
          <w:trHeight w:val="301"/>
        </w:trPr>
        <w:tc>
          <w:tcPr>
            <w:tcW w:w="337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5AB9F34" w14:textId="542BFE14" w:rsidR="00F068B9" w:rsidRPr="00847166" w:rsidRDefault="00F068B9" w:rsidP="00064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471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Pārskata gadā</w:t>
            </w:r>
            <w:r w:rsidR="000649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847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lv-LV"/>
              </w:rPr>
              <w:t>izstājušies</w:t>
            </w:r>
            <w:r w:rsidR="000649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8471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bērni –</w:t>
            </w:r>
            <w:r w:rsidR="00C11A8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kopā</w:t>
            </w:r>
          </w:p>
        </w:tc>
        <w:tc>
          <w:tcPr>
            <w:tcW w:w="5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4073F6A" w14:textId="77777777" w:rsidR="00F068B9" w:rsidRPr="00847166" w:rsidRDefault="00F068B9" w:rsidP="00010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518C82F" w14:textId="77777777" w:rsidR="00F068B9" w:rsidRPr="00847166" w:rsidRDefault="00F068B9" w:rsidP="00010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2C48486" w14:textId="77777777" w:rsidR="00F068B9" w:rsidRPr="00847166" w:rsidRDefault="00F068B9" w:rsidP="00010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765023" w:rsidRPr="00847166" w14:paraId="43B04B37" w14:textId="77777777" w:rsidTr="002851AF">
        <w:trPr>
          <w:trHeight w:val="301"/>
        </w:trPr>
        <w:tc>
          <w:tcPr>
            <w:tcW w:w="481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3F79ED9" w14:textId="77777777" w:rsidR="00F068B9" w:rsidRPr="00847166" w:rsidRDefault="00F068B9" w:rsidP="00010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471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 tiem</w:t>
            </w:r>
          </w:p>
        </w:tc>
        <w:tc>
          <w:tcPr>
            <w:tcW w:w="2889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D95B577" w14:textId="77777777" w:rsidR="00F068B9" w:rsidRPr="00847166" w:rsidRDefault="00F068B9" w:rsidP="00010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471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atgriezušies pie vecākiem</w:t>
            </w:r>
          </w:p>
        </w:tc>
        <w:tc>
          <w:tcPr>
            <w:tcW w:w="5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35F4669" w14:textId="77777777" w:rsidR="00F068B9" w:rsidRPr="00847166" w:rsidRDefault="00F068B9" w:rsidP="00010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91CFC1E" w14:textId="77777777" w:rsidR="00F068B9" w:rsidRPr="00847166" w:rsidRDefault="00F068B9" w:rsidP="00010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800D9CD" w14:textId="77777777" w:rsidR="00F068B9" w:rsidRPr="00847166" w:rsidRDefault="00F068B9" w:rsidP="00010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765023" w:rsidRPr="00847166" w14:paraId="3D28A523" w14:textId="77777777" w:rsidTr="002851AF">
        <w:trPr>
          <w:trHeight w:val="301"/>
        </w:trPr>
        <w:tc>
          <w:tcPr>
            <w:tcW w:w="481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D424A3B" w14:textId="77777777" w:rsidR="00F068B9" w:rsidRPr="00847166" w:rsidRDefault="00F068B9" w:rsidP="00010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889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3269DB0" w14:textId="6156CC70" w:rsidR="00F068B9" w:rsidRPr="00847166" w:rsidRDefault="00F068B9" w:rsidP="00010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471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adoptēti (sk. 4.2.</w:t>
            </w:r>
            <w:r w:rsidR="000649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8471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tabulu)</w:t>
            </w:r>
          </w:p>
        </w:tc>
        <w:tc>
          <w:tcPr>
            <w:tcW w:w="5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B7C4421" w14:textId="77777777" w:rsidR="00F068B9" w:rsidRPr="00847166" w:rsidRDefault="00F068B9" w:rsidP="00010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94E5BA3" w14:textId="77777777" w:rsidR="00F068B9" w:rsidRPr="00847166" w:rsidRDefault="00F068B9" w:rsidP="00010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E1E5828" w14:textId="77777777" w:rsidR="00F068B9" w:rsidRPr="00847166" w:rsidRDefault="00F068B9" w:rsidP="00010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765023" w:rsidRPr="00847166" w14:paraId="59B27866" w14:textId="77777777" w:rsidTr="002851AF">
        <w:trPr>
          <w:trHeight w:val="301"/>
        </w:trPr>
        <w:tc>
          <w:tcPr>
            <w:tcW w:w="481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B5408CE" w14:textId="77777777" w:rsidR="00F068B9" w:rsidRPr="00847166" w:rsidRDefault="00F068B9" w:rsidP="00010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889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1E29F8D" w14:textId="77777777" w:rsidR="00F068B9" w:rsidRPr="00847166" w:rsidRDefault="00F068B9" w:rsidP="00010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471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nodoti aizbildnībā</w:t>
            </w:r>
          </w:p>
        </w:tc>
        <w:tc>
          <w:tcPr>
            <w:tcW w:w="5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E0FC076" w14:textId="77777777" w:rsidR="00F068B9" w:rsidRPr="00847166" w:rsidRDefault="00F068B9" w:rsidP="00010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D573959" w14:textId="77777777" w:rsidR="00F068B9" w:rsidRPr="00847166" w:rsidRDefault="00F068B9" w:rsidP="00010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63FD3F1" w14:textId="77777777" w:rsidR="00F068B9" w:rsidRPr="00847166" w:rsidRDefault="00F068B9" w:rsidP="00010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765023" w:rsidRPr="00847166" w14:paraId="46D131C7" w14:textId="77777777" w:rsidTr="002851AF">
        <w:trPr>
          <w:trHeight w:val="301"/>
        </w:trPr>
        <w:tc>
          <w:tcPr>
            <w:tcW w:w="481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EC1D592" w14:textId="77777777" w:rsidR="00F068B9" w:rsidRPr="00847166" w:rsidRDefault="00F068B9" w:rsidP="00010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889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D2B06D2" w14:textId="77777777" w:rsidR="00F068B9" w:rsidRPr="00847166" w:rsidRDefault="00F068B9" w:rsidP="00010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471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nodoti audzināšanā audžuģimenēs</w:t>
            </w:r>
          </w:p>
        </w:tc>
        <w:tc>
          <w:tcPr>
            <w:tcW w:w="5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6B19CC0" w14:textId="77777777" w:rsidR="00F068B9" w:rsidRPr="00847166" w:rsidRDefault="00F068B9" w:rsidP="00010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6D75241" w14:textId="77777777" w:rsidR="00F068B9" w:rsidRPr="00847166" w:rsidRDefault="00F068B9" w:rsidP="00010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D7B8605" w14:textId="77777777" w:rsidR="00F068B9" w:rsidRPr="00847166" w:rsidRDefault="00F068B9" w:rsidP="00010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765023" w:rsidRPr="00847166" w14:paraId="57185A8D" w14:textId="77777777" w:rsidTr="002851AF">
        <w:trPr>
          <w:trHeight w:val="301"/>
        </w:trPr>
        <w:tc>
          <w:tcPr>
            <w:tcW w:w="481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26F6F77" w14:textId="77777777" w:rsidR="00F068B9" w:rsidRPr="00847166" w:rsidRDefault="00F068B9" w:rsidP="00010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889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8140FB4" w14:textId="77777777" w:rsidR="00F068B9" w:rsidRPr="00847166" w:rsidRDefault="00F068B9" w:rsidP="00010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471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aizgājuši patstāvīgā dzīvē</w:t>
            </w:r>
          </w:p>
        </w:tc>
        <w:tc>
          <w:tcPr>
            <w:tcW w:w="5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4AB66AC" w14:textId="77777777" w:rsidR="00F068B9" w:rsidRPr="00847166" w:rsidRDefault="00F068B9" w:rsidP="00010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E8EBF1C" w14:textId="77777777" w:rsidR="00F068B9" w:rsidRPr="00847166" w:rsidRDefault="00F068B9" w:rsidP="00010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5465ADA" w14:textId="77777777" w:rsidR="00F068B9" w:rsidRPr="00847166" w:rsidRDefault="00F068B9" w:rsidP="00010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765023" w:rsidRPr="00847166" w14:paraId="02008157" w14:textId="77777777" w:rsidTr="002851AF">
        <w:trPr>
          <w:trHeight w:val="301"/>
        </w:trPr>
        <w:tc>
          <w:tcPr>
            <w:tcW w:w="481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C56A8A4" w14:textId="77777777" w:rsidR="00F068B9" w:rsidRPr="00847166" w:rsidRDefault="00F068B9" w:rsidP="00010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889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90781E" w14:textId="77777777" w:rsidR="00F068B9" w:rsidRPr="00847166" w:rsidRDefault="00F068B9" w:rsidP="00010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471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pārvietoti</w:t>
            </w:r>
          </w:p>
        </w:tc>
        <w:tc>
          <w:tcPr>
            <w:tcW w:w="5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85CD6E3" w14:textId="77777777" w:rsidR="00F068B9" w:rsidRPr="00847166" w:rsidRDefault="00F068B9" w:rsidP="00010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CACA0F2" w14:textId="77777777" w:rsidR="00F068B9" w:rsidRPr="00847166" w:rsidRDefault="00F068B9" w:rsidP="00010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5A765FE" w14:textId="77777777" w:rsidR="00F068B9" w:rsidRPr="00847166" w:rsidRDefault="00F068B9" w:rsidP="00010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765023" w:rsidRPr="00847166" w14:paraId="007912BA" w14:textId="77777777" w:rsidTr="002851AF">
        <w:trPr>
          <w:trHeight w:val="301"/>
        </w:trPr>
        <w:tc>
          <w:tcPr>
            <w:tcW w:w="481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86EA5B1" w14:textId="77777777" w:rsidR="00F068B9" w:rsidRPr="00847166" w:rsidRDefault="00F068B9" w:rsidP="00010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4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7D77541" w14:textId="77777777" w:rsidR="00F068B9" w:rsidRPr="00847166" w:rsidRDefault="00F068B9" w:rsidP="00010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471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tai skaitā</w:t>
            </w:r>
          </w:p>
        </w:tc>
        <w:tc>
          <w:tcPr>
            <w:tcW w:w="234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FBA3C6C" w14:textId="77777777" w:rsidR="00F068B9" w:rsidRPr="00847166" w:rsidRDefault="00F068B9" w:rsidP="00010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471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uz pašvaldības bērnu sociālās aprūpes iestādēm</w:t>
            </w:r>
          </w:p>
        </w:tc>
        <w:tc>
          <w:tcPr>
            <w:tcW w:w="5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6ACADD0" w14:textId="77777777" w:rsidR="00F068B9" w:rsidRPr="00847166" w:rsidRDefault="00F068B9" w:rsidP="00010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994CF57" w14:textId="77777777" w:rsidR="00F068B9" w:rsidRPr="00847166" w:rsidRDefault="00F068B9" w:rsidP="00010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CE32116" w14:textId="77777777" w:rsidR="00F068B9" w:rsidRPr="00847166" w:rsidRDefault="00F068B9" w:rsidP="00010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765023" w:rsidRPr="00847166" w14:paraId="391640DE" w14:textId="77777777" w:rsidTr="002851AF">
        <w:trPr>
          <w:trHeight w:val="301"/>
        </w:trPr>
        <w:tc>
          <w:tcPr>
            <w:tcW w:w="481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FD012DB" w14:textId="77777777" w:rsidR="00F068B9" w:rsidRPr="00847166" w:rsidRDefault="00F068B9" w:rsidP="00010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4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C70389F" w14:textId="77777777" w:rsidR="00F068B9" w:rsidRPr="00847166" w:rsidRDefault="00F068B9" w:rsidP="00010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34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83901A1" w14:textId="77777777" w:rsidR="00F068B9" w:rsidRPr="00847166" w:rsidRDefault="00FA5E25" w:rsidP="00010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471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uz valsts finansētām ilgstošas aprūpes institūcijām bērniem</w:t>
            </w:r>
          </w:p>
        </w:tc>
        <w:tc>
          <w:tcPr>
            <w:tcW w:w="5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E005D78" w14:textId="77777777" w:rsidR="00F068B9" w:rsidRPr="00847166" w:rsidRDefault="00F068B9" w:rsidP="00010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F0EB896" w14:textId="77777777" w:rsidR="00F068B9" w:rsidRPr="00847166" w:rsidRDefault="00F068B9" w:rsidP="00010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2CC0CDD" w14:textId="77777777" w:rsidR="00F068B9" w:rsidRPr="00847166" w:rsidRDefault="00F068B9" w:rsidP="00010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765023" w:rsidRPr="00847166" w14:paraId="1E8B2E94" w14:textId="77777777" w:rsidTr="002851AF">
        <w:trPr>
          <w:trHeight w:val="301"/>
        </w:trPr>
        <w:tc>
          <w:tcPr>
            <w:tcW w:w="481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5C36289" w14:textId="77777777" w:rsidR="00F068B9" w:rsidRPr="00847166" w:rsidRDefault="00F068B9" w:rsidP="00010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4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3A7EC19" w14:textId="77777777" w:rsidR="00F068B9" w:rsidRPr="00847166" w:rsidRDefault="00F068B9" w:rsidP="00010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34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C195C1D" w14:textId="77777777" w:rsidR="00F068B9" w:rsidRPr="00847166" w:rsidRDefault="00F068B9" w:rsidP="00010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471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uz ārstniecības iestādēm</w:t>
            </w:r>
          </w:p>
        </w:tc>
        <w:tc>
          <w:tcPr>
            <w:tcW w:w="5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3EFA6FE" w14:textId="77777777" w:rsidR="00F068B9" w:rsidRPr="00847166" w:rsidRDefault="00F068B9" w:rsidP="00010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BE62BD3" w14:textId="77777777" w:rsidR="00F068B9" w:rsidRPr="00847166" w:rsidRDefault="00F068B9" w:rsidP="00010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82C176C" w14:textId="77777777" w:rsidR="00F068B9" w:rsidRPr="00847166" w:rsidRDefault="00F068B9" w:rsidP="00010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765023" w:rsidRPr="00847166" w14:paraId="1D7E4D1D" w14:textId="77777777" w:rsidTr="002851AF">
        <w:trPr>
          <w:trHeight w:val="301"/>
        </w:trPr>
        <w:tc>
          <w:tcPr>
            <w:tcW w:w="481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C869AE9" w14:textId="77777777" w:rsidR="00F068B9" w:rsidRPr="00847166" w:rsidRDefault="00F068B9" w:rsidP="00010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4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2F1D0DC" w14:textId="77777777" w:rsidR="00F068B9" w:rsidRPr="00847166" w:rsidRDefault="00F068B9" w:rsidP="00010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34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1E65733" w14:textId="77777777" w:rsidR="00F068B9" w:rsidRPr="00847166" w:rsidRDefault="00F068B9" w:rsidP="00010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471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uz pilngadīgu personu sociālās aprūpes institūcijām</w:t>
            </w:r>
          </w:p>
        </w:tc>
        <w:tc>
          <w:tcPr>
            <w:tcW w:w="5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CABF9BE" w14:textId="77777777" w:rsidR="00F068B9" w:rsidRPr="00847166" w:rsidRDefault="00F068B9" w:rsidP="00010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C98F365" w14:textId="77777777" w:rsidR="00F068B9" w:rsidRPr="00847166" w:rsidRDefault="00F068B9" w:rsidP="00010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2BE66E6" w14:textId="77777777" w:rsidR="00F068B9" w:rsidRPr="00847166" w:rsidRDefault="00F068B9" w:rsidP="00010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765023" w:rsidRPr="00847166" w14:paraId="194D5A88" w14:textId="77777777" w:rsidTr="002851AF">
        <w:trPr>
          <w:trHeight w:val="301"/>
        </w:trPr>
        <w:tc>
          <w:tcPr>
            <w:tcW w:w="481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16116EC" w14:textId="77777777" w:rsidR="00F068B9" w:rsidRPr="00847166" w:rsidRDefault="00F068B9" w:rsidP="00010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4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4B916DA" w14:textId="77777777" w:rsidR="00F068B9" w:rsidRPr="00847166" w:rsidRDefault="00F068B9" w:rsidP="00010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34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BAE8F19" w14:textId="77777777" w:rsidR="00F068B9" w:rsidRPr="00847166" w:rsidRDefault="00F068B9" w:rsidP="00010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471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uz specializētajām mācību iestādēm</w:t>
            </w:r>
          </w:p>
        </w:tc>
        <w:tc>
          <w:tcPr>
            <w:tcW w:w="5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2B48D1E" w14:textId="77777777" w:rsidR="00F068B9" w:rsidRPr="00847166" w:rsidRDefault="00F068B9" w:rsidP="00010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396AC56" w14:textId="77777777" w:rsidR="00F068B9" w:rsidRPr="00847166" w:rsidRDefault="00F068B9" w:rsidP="00010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65E436B" w14:textId="77777777" w:rsidR="00F068B9" w:rsidRPr="00847166" w:rsidRDefault="00F068B9" w:rsidP="00010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765023" w:rsidRPr="00847166" w14:paraId="46DE78BF" w14:textId="77777777" w:rsidTr="002851AF">
        <w:trPr>
          <w:trHeight w:val="301"/>
        </w:trPr>
        <w:tc>
          <w:tcPr>
            <w:tcW w:w="481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796D438" w14:textId="77777777" w:rsidR="00F068B9" w:rsidRPr="00847166" w:rsidRDefault="00F068B9" w:rsidP="00010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889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05846C2" w14:textId="77777777" w:rsidR="00F068B9" w:rsidRPr="00847166" w:rsidRDefault="00F068B9" w:rsidP="00010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471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miruši</w:t>
            </w:r>
          </w:p>
        </w:tc>
        <w:tc>
          <w:tcPr>
            <w:tcW w:w="5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59F2EDB" w14:textId="77777777" w:rsidR="00F068B9" w:rsidRPr="00847166" w:rsidRDefault="00F068B9" w:rsidP="00010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6D5721B" w14:textId="77777777" w:rsidR="00F068B9" w:rsidRPr="00847166" w:rsidRDefault="00F068B9" w:rsidP="00010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5876946" w14:textId="77777777" w:rsidR="00F068B9" w:rsidRPr="00847166" w:rsidRDefault="00F068B9" w:rsidP="00010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765023" w:rsidRPr="00847166" w14:paraId="4F8EF3CC" w14:textId="77777777" w:rsidTr="002851AF">
        <w:trPr>
          <w:trHeight w:val="301"/>
        </w:trPr>
        <w:tc>
          <w:tcPr>
            <w:tcW w:w="481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FCB1AD1" w14:textId="77777777" w:rsidR="00F068B9" w:rsidRPr="00847166" w:rsidRDefault="00F068B9" w:rsidP="00010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889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DD09F31" w14:textId="77777777" w:rsidR="00F068B9" w:rsidRPr="00847166" w:rsidRDefault="00F068B9" w:rsidP="00010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471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cits iemesls</w:t>
            </w:r>
          </w:p>
        </w:tc>
        <w:tc>
          <w:tcPr>
            <w:tcW w:w="5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777D76C" w14:textId="77777777" w:rsidR="00F068B9" w:rsidRPr="00847166" w:rsidRDefault="00F068B9" w:rsidP="00010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B8FFBAF" w14:textId="77777777" w:rsidR="00F068B9" w:rsidRPr="00847166" w:rsidRDefault="00F068B9" w:rsidP="00010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DB76449" w14:textId="77777777" w:rsidR="00F068B9" w:rsidRPr="00847166" w:rsidRDefault="00F068B9" w:rsidP="00010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14:paraId="3A2BCA8D" w14:textId="77777777" w:rsidR="00F068B9" w:rsidRPr="0002741C" w:rsidRDefault="00F068B9" w:rsidP="000274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78"/>
        <w:gridCol w:w="995"/>
        <w:gridCol w:w="4282"/>
        <w:gridCol w:w="992"/>
        <w:gridCol w:w="992"/>
        <w:gridCol w:w="992"/>
      </w:tblGrid>
      <w:tr w:rsidR="00765023" w:rsidRPr="00847166" w14:paraId="39396780" w14:textId="77777777" w:rsidTr="002851AF">
        <w:trPr>
          <w:trHeight w:val="301"/>
        </w:trPr>
        <w:tc>
          <w:tcPr>
            <w:tcW w:w="337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D065D36" w14:textId="77777777" w:rsidR="00F068B9" w:rsidRPr="00847166" w:rsidRDefault="00F068B9" w:rsidP="00501A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47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4.2. Adopcija</w:t>
            </w:r>
          </w:p>
        </w:tc>
        <w:tc>
          <w:tcPr>
            <w:tcW w:w="5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832C03A" w14:textId="77777777" w:rsidR="00F068B9" w:rsidRPr="00847166" w:rsidRDefault="00F068B9" w:rsidP="00501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47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Bērnu skaits</w:t>
            </w:r>
          </w:p>
        </w:tc>
        <w:tc>
          <w:tcPr>
            <w:tcW w:w="5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E054239" w14:textId="77777777" w:rsidR="00F068B9" w:rsidRPr="00847166" w:rsidRDefault="00F068B9" w:rsidP="00501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47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Vīrieši</w:t>
            </w:r>
          </w:p>
        </w:tc>
        <w:tc>
          <w:tcPr>
            <w:tcW w:w="5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ACA2D51" w14:textId="77777777" w:rsidR="00F068B9" w:rsidRPr="00847166" w:rsidRDefault="00F068B9" w:rsidP="00501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47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Sievietes</w:t>
            </w:r>
          </w:p>
        </w:tc>
      </w:tr>
      <w:tr w:rsidR="00765023" w:rsidRPr="00847166" w14:paraId="6B83B5F5" w14:textId="77777777" w:rsidTr="002851AF">
        <w:trPr>
          <w:trHeight w:val="301"/>
        </w:trPr>
        <w:tc>
          <w:tcPr>
            <w:tcW w:w="337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A4462B4" w14:textId="481FE8B7" w:rsidR="00F068B9" w:rsidRPr="00847166" w:rsidRDefault="00F068B9" w:rsidP="00064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471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Pārskata gadā no iestādes</w:t>
            </w:r>
            <w:r w:rsidR="000649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847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lv-LV"/>
              </w:rPr>
              <w:t>adoptēti</w:t>
            </w:r>
            <w:r w:rsidR="000649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8471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bērni –</w:t>
            </w:r>
            <w:r w:rsidR="00C11A8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kopā</w:t>
            </w:r>
          </w:p>
        </w:tc>
        <w:tc>
          <w:tcPr>
            <w:tcW w:w="5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C8B7EFC" w14:textId="77777777" w:rsidR="00F068B9" w:rsidRPr="00847166" w:rsidRDefault="00F068B9" w:rsidP="00501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E938374" w14:textId="77777777" w:rsidR="00F068B9" w:rsidRPr="00847166" w:rsidRDefault="00F068B9" w:rsidP="00501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C26E749" w14:textId="77777777" w:rsidR="00F068B9" w:rsidRPr="00847166" w:rsidRDefault="00F068B9" w:rsidP="00501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765023" w:rsidRPr="00847166" w14:paraId="1DBE2E35" w14:textId="77777777" w:rsidTr="00AA082D">
        <w:trPr>
          <w:trHeight w:val="301"/>
        </w:trPr>
        <w:tc>
          <w:tcPr>
            <w:tcW w:w="48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6E85B0F" w14:textId="77777777" w:rsidR="00F068B9" w:rsidRPr="00847166" w:rsidRDefault="00F068B9" w:rsidP="00501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471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 tiem</w:t>
            </w:r>
          </w:p>
        </w:tc>
        <w:tc>
          <w:tcPr>
            <w:tcW w:w="289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AFA2D63" w14:textId="77777777" w:rsidR="00F068B9" w:rsidRPr="00847166" w:rsidRDefault="00F068B9" w:rsidP="00501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471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adoptēti Latvijā</w:t>
            </w:r>
          </w:p>
        </w:tc>
        <w:tc>
          <w:tcPr>
            <w:tcW w:w="5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AABE7C3" w14:textId="77777777" w:rsidR="00F068B9" w:rsidRPr="00847166" w:rsidRDefault="00F068B9" w:rsidP="00501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FE6F18A" w14:textId="77777777" w:rsidR="00F068B9" w:rsidRPr="00847166" w:rsidRDefault="00F068B9" w:rsidP="00501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9CD22D6" w14:textId="77777777" w:rsidR="00F068B9" w:rsidRPr="00847166" w:rsidRDefault="00F068B9" w:rsidP="00501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AA082D" w:rsidRPr="00847166" w14:paraId="0D0FB39C" w14:textId="77777777" w:rsidTr="00AA082D">
        <w:trPr>
          <w:trHeight w:val="301"/>
        </w:trPr>
        <w:tc>
          <w:tcPr>
            <w:tcW w:w="480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3FF5F27" w14:textId="77777777" w:rsidR="00AA082D" w:rsidRPr="00847166" w:rsidRDefault="00AA082D" w:rsidP="00501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E1CC4F2" w14:textId="134747C1" w:rsidR="00AA082D" w:rsidRPr="00847166" w:rsidRDefault="00AA082D" w:rsidP="00AA0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471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tai skaitā </w:t>
            </w:r>
          </w:p>
        </w:tc>
        <w:tc>
          <w:tcPr>
            <w:tcW w:w="234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6F221FA" w14:textId="30988078" w:rsidR="00AA082D" w:rsidRPr="00847166" w:rsidRDefault="00AA082D" w:rsidP="00501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471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bērni ar invaliditāti</w:t>
            </w:r>
          </w:p>
        </w:tc>
        <w:tc>
          <w:tcPr>
            <w:tcW w:w="5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20E403F" w14:textId="77777777" w:rsidR="00AA082D" w:rsidRPr="00847166" w:rsidRDefault="00AA082D" w:rsidP="00501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7C39537" w14:textId="77777777" w:rsidR="00AA082D" w:rsidRPr="00847166" w:rsidRDefault="00AA082D" w:rsidP="00501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5404124" w14:textId="77777777" w:rsidR="00AA082D" w:rsidRPr="00847166" w:rsidRDefault="00AA082D" w:rsidP="00501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765023" w:rsidRPr="00847166" w14:paraId="30899F19" w14:textId="77777777" w:rsidTr="00AA082D">
        <w:trPr>
          <w:trHeight w:val="301"/>
        </w:trPr>
        <w:tc>
          <w:tcPr>
            <w:tcW w:w="480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E6A1D9F" w14:textId="77777777" w:rsidR="00F068B9" w:rsidRPr="00847166" w:rsidRDefault="00F068B9" w:rsidP="00501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89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7FF2E36" w14:textId="77777777" w:rsidR="00F068B9" w:rsidRPr="00847166" w:rsidRDefault="00F068B9" w:rsidP="00501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471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adoptēti uz ārzemēm</w:t>
            </w:r>
          </w:p>
        </w:tc>
        <w:tc>
          <w:tcPr>
            <w:tcW w:w="5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39C921A" w14:textId="77777777" w:rsidR="00F068B9" w:rsidRPr="00847166" w:rsidRDefault="00F068B9" w:rsidP="00501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89DCA09" w14:textId="77777777" w:rsidR="00F068B9" w:rsidRPr="00847166" w:rsidRDefault="00F068B9" w:rsidP="00501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85C85E7" w14:textId="77777777" w:rsidR="00F068B9" w:rsidRPr="00847166" w:rsidRDefault="00F068B9" w:rsidP="00501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AA082D" w:rsidRPr="00847166" w14:paraId="701DED76" w14:textId="77777777" w:rsidTr="00AA082D">
        <w:trPr>
          <w:trHeight w:val="301"/>
        </w:trPr>
        <w:tc>
          <w:tcPr>
            <w:tcW w:w="480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AA9540E" w14:textId="77777777" w:rsidR="00AA082D" w:rsidRPr="00847166" w:rsidRDefault="00AA082D" w:rsidP="00501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96E4E3E" w14:textId="1B210664" w:rsidR="00AA082D" w:rsidRPr="00847166" w:rsidRDefault="00AA082D" w:rsidP="00AA0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471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tai skaitā </w:t>
            </w:r>
          </w:p>
        </w:tc>
        <w:tc>
          <w:tcPr>
            <w:tcW w:w="234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D0A6BFC" w14:textId="5CFEE957" w:rsidR="00AA082D" w:rsidRPr="00847166" w:rsidRDefault="00AA082D" w:rsidP="00501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471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bērni ar invaliditāti</w:t>
            </w:r>
          </w:p>
        </w:tc>
        <w:tc>
          <w:tcPr>
            <w:tcW w:w="5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3DD86A6" w14:textId="77777777" w:rsidR="00AA082D" w:rsidRPr="00847166" w:rsidRDefault="00AA082D" w:rsidP="00501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48381EB" w14:textId="77777777" w:rsidR="00AA082D" w:rsidRPr="00847166" w:rsidRDefault="00AA082D" w:rsidP="00501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41BF89F" w14:textId="77777777" w:rsidR="00AA082D" w:rsidRPr="00847166" w:rsidRDefault="00AA082D" w:rsidP="00501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14:paraId="3DF5F058" w14:textId="77777777" w:rsidR="0002741C" w:rsidRPr="00683E99" w:rsidRDefault="0002741C" w:rsidP="0002741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lv-LV"/>
        </w:rPr>
      </w:pPr>
    </w:p>
    <w:p w14:paraId="472BB1E4" w14:textId="77777777" w:rsidR="00F068B9" w:rsidRDefault="00F068B9" w:rsidP="00683E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847166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5. ZIŅAS PAR PILNGADĪGĀM PERSONĀM, KURAS UZŅEMTAS INSTITŪCIJĀ UN IZSTĀJUŠĀS NO TĀS PĀRSKATA GADĀ</w:t>
      </w:r>
    </w:p>
    <w:p w14:paraId="1F12291A" w14:textId="77777777" w:rsidR="0002741C" w:rsidRPr="00683E99" w:rsidRDefault="0002741C" w:rsidP="0002741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79"/>
        <w:gridCol w:w="5247"/>
        <w:gridCol w:w="992"/>
        <w:gridCol w:w="968"/>
        <w:gridCol w:w="1045"/>
      </w:tblGrid>
      <w:tr w:rsidR="00641CB5" w:rsidRPr="00847166" w14:paraId="22FDB484" w14:textId="77777777" w:rsidTr="00003CE9">
        <w:trPr>
          <w:trHeight w:val="301"/>
        </w:trPr>
        <w:tc>
          <w:tcPr>
            <w:tcW w:w="3355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2545290" w14:textId="77777777" w:rsidR="00F068B9" w:rsidRPr="00847166" w:rsidRDefault="00F068B9" w:rsidP="00501A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47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5.1. Pilngadīgo personu dzīvesvieta pirms uzņemšanas institūcijā</w:t>
            </w:r>
          </w:p>
        </w:tc>
        <w:tc>
          <w:tcPr>
            <w:tcW w:w="5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7F05D3E" w14:textId="77777777" w:rsidR="00F068B9" w:rsidRPr="00847166" w:rsidRDefault="00F068B9" w:rsidP="00501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47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53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B35E1F9" w14:textId="77777777" w:rsidR="00F068B9" w:rsidRPr="00847166" w:rsidRDefault="00F068B9" w:rsidP="00501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47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Vīrieši</w:t>
            </w:r>
          </w:p>
        </w:tc>
        <w:tc>
          <w:tcPr>
            <w:tcW w:w="5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D2AEE1D" w14:textId="77777777" w:rsidR="00F068B9" w:rsidRPr="00847166" w:rsidRDefault="00F068B9" w:rsidP="00501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47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Sievietes</w:t>
            </w:r>
          </w:p>
        </w:tc>
      </w:tr>
      <w:tr w:rsidR="00641CB5" w:rsidRPr="00847166" w14:paraId="326E843E" w14:textId="77777777" w:rsidTr="000E3938">
        <w:trPr>
          <w:trHeight w:val="301"/>
        </w:trPr>
        <w:tc>
          <w:tcPr>
            <w:tcW w:w="3355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A02E7AB" w14:textId="781AE5C7" w:rsidR="00F068B9" w:rsidRPr="00847166" w:rsidRDefault="00F068B9" w:rsidP="00064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471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Pārskata gadā</w:t>
            </w:r>
            <w:r w:rsidR="000649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847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lv-LV"/>
              </w:rPr>
              <w:t>uzņemtas</w:t>
            </w:r>
            <w:r w:rsidR="000649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8471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pilngadīgas personas –</w:t>
            </w:r>
            <w:r w:rsidR="00C11A8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kopā</w:t>
            </w:r>
          </w:p>
        </w:tc>
        <w:tc>
          <w:tcPr>
            <w:tcW w:w="5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C7E8268" w14:textId="77777777" w:rsidR="00F068B9" w:rsidRPr="00847166" w:rsidRDefault="00F068B9" w:rsidP="00501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3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C5DB036" w14:textId="77777777" w:rsidR="00F068B9" w:rsidRPr="00847166" w:rsidRDefault="00F068B9" w:rsidP="00501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13DFF0E" w14:textId="77777777" w:rsidR="00F068B9" w:rsidRPr="00847166" w:rsidRDefault="00F068B9" w:rsidP="00501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41CB5" w:rsidRPr="00847166" w14:paraId="3B7017F0" w14:textId="77777777" w:rsidTr="002851AF">
        <w:trPr>
          <w:trHeight w:val="301"/>
        </w:trPr>
        <w:tc>
          <w:tcPr>
            <w:tcW w:w="482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4D4154A" w14:textId="77777777" w:rsidR="00F068B9" w:rsidRPr="00847166" w:rsidRDefault="00F068B9" w:rsidP="00501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471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 tām</w:t>
            </w:r>
          </w:p>
        </w:tc>
        <w:tc>
          <w:tcPr>
            <w:tcW w:w="28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7419EC2" w14:textId="77777777" w:rsidR="00F068B9" w:rsidRPr="00847166" w:rsidRDefault="00F068B9" w:rsidP="00501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471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 mājām</w:t>
            </w:r>
          </w:p>
        </w:tc>
        <w:tc>
          <w:tcPr>
            <w:tcW w:w="5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B746160" w14:textId="77777777" w:rsidR="00F068B9" w:rsidRPr="00847166" w:rsidRDefault="00F068B9" w:rsidP="00501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3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AC8851B" w14:textId="77777777" w:rsidR="00F068B9" w:rsidRPr="00847166" w:rsidRDefault="00F068B9" w:rsidP="00501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9A71F7F" w14:textId="77777777" w:rsidR="00F068B9" w:rsidRPr="00847166" w:rsidRDefault="00F068B9" w:rsidP="00501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41CB5" w:rsidRPr="00847166" w14:paraId="5D9929C8" w14:textId="77777777" w:rsidTr="002851AF">
        <w:trPr>
          <w:trHeight w:val="301"/>
        </w:trPr>
        <w:tc>
          <w:tcPr>
            <w:tcW w:w="482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65332FE" w14:textId="77777777" w:rsidR="00F068B9" w:rsidRPr="00847166" w:rsidRDefault="00F068B9" w:rsidP="00501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8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0D82E30" w14:textId="77777777" w:rsidR="00F068B9" w:rsidRPr="00847166" w:rsidRDefault="00F068B9" w:rsidP="00501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471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 citām sociālās aprūpes institūcijām</w:t>
            </w:r>
          </w:p>
        </w:tc>
        <w:tc>
          <w:tcPr>
            <w:tcW w:w="5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070C134" w14:textId="77777777" w:rsidR="00F068B9" w:rsidRPr="00847166" w:rsidRDefault="00F068B9" w:rsidP="00501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3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0B0B298" w14:textId="77777777" w:rsidR="00F068B9" w:rsidRPr="00847166" w:rsidRDefault="00F068B9" w:rsidP="00501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5C04EBB" w14:textId="77777777" w:rsidR="00F068B9" w:rsidRPr="00847166" w:rsidRDefault="00F068B9" w:rsidP="00501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41CB5" w:rsidRPr="00847166" w14:paraId="1817DC16" w14:textId="77777777" w:rsidTr="002851AF">
        <w:trPr>
          <w:trHeight w:val="301"/>
        </w:trPr>
        <w:tc>
          <w:tcPr>
            <w:tcW w:w="482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7E4D34B" w14:textId="77777777" w:rsidR="00F068B9" w:rsidRPr="00847166" w:rsidRDefault="00F068B9" w:rsidP="00501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8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08AC4D5" w14:textId="77777777" w:rsidR="00F068B9" w:rsidRPr="00847166" w:rsidRDefault="00F068B9" w:rsidP="00501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471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 psihiatriskās ārstniecības iestādēm</w:t>
            </w:r>
          </w:p>
        </w:tc>
        <w:tc>
          <w:tcPr>
            <w:tcW w:w="5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6ADD806" w14:textId="77777777" w:rsidR="00F068B9" w:rsidRPr="00847166" w:rsidRDefault="00F068B9" w:rsidP="00501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3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645444F" w14:textId="77777777" w:rsidR="00F068B9" w:rsidRPr="00847166" w:rsidRDefault="00F068B9" w:rsidP="00501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A5A5FBF" w14:textId="77777777" w:rsidR="00F068B9" w:rsidRPr="00847166" w:rsidRDefault="00F068B9" w:rsidP="00501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41CB5" w:rsidRPr="00847166" w14:paraId="71BC31AF" w14:textId="77777777" w:rsidTr="002851AF">
        <w:trPr>
          <w:trHeight w:val="301"/>
        </w:trPr>
        <w:tc>
          <w:tcPr>
            <w:tcW w:w="482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662E639" w14:textId="77777777" w:rsidR="00F068B9" w:rsidRPr="00847166" w:rsidRDefault="00F068B9" w:rsidP="00501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8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B26F551" w14:textId="77777777" w:rsidR="00F068B9" w:rsidRPr="00847166" w:rsidRDefault="00F068B9" w:rsidP="00501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471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 citām ārstniecības iestādēm</w:t>
            </w:r>
          </w:p>
        </w:tc>
        <w:tc>
          <w:tcPr>
            <w:tcW w:w="5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09E11C0" w14:textId="77777777" w:rsidR="00F068B9" w:rsidRPr="00847166" w:rsidRDefault="00F068B9" w:rsidP="00501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3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B1BA6D3" w14:textId="77777777" w:rsidR="00F068B9" w:rsidRPr="00847166" w:rsidRDefault="00F068B9" w:rsidP="00501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EDBCFB6" w14:textId="77777777" w:rsidR="00F068B9" w:rsidRPr="00847166" w:rsidRDefault="00F068B9" w:rsidP="00501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41CB5" w:rsidRPr="00847166" w14:paraId="352B9C55" w14:textId="77777777" w:rsidTr="002851AF">
        <w:trPr>
          <w:trHeight w:val="301"/>
        </w:trPr>
        <w:tc>
          <w:tcPr>
            <w:tcW w:w="482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BCB0C18" w14:textId="77777777" w:rsidR="00F068B9" w:rsidRPr="00847166" w:rsidRDefault="00F068B9" w:rsidP="00501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8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79BE8EF" w14:textId="77777777" w:rsidR="00F068B9" w:rsidRPr="00847166" w:rsidRDefault="00F068B9" w:rsidP="00501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471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 pusceļa mājām</w:t>
            </w:r>
          </w:p>
        </w:tc>
        <w:tc>
          <w:tcPr>
            <w:tcW w:w="5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343E819" w14:textId="77777777" w:rsidR="00F068B9" w:rsidRPr="00847166" w:rsidRDefault="00F068B9" w:rsidP="00501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3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F2BE7A9" w14:textId="77777777" w:rsidR="00F068B9" w:rsidRPr="00847166" w:rsidRDefault="00F068B9" w:rsidP="00501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26343C5" w14:textId="77777777" w:rsidR="00F068B9" w:rsidRPr="00847166" w:rsidRDefault="00F068B9" w:rsidP="00501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41CB5" w:rsidRPr="00847166" w14:paraId="280168EF" w14:textId="77777777" w:rsidTr="002851AF">
        <w:trPr>
          <w:trHeight w:val="301"/>
        </w:trPr>
        <w:tc>
          <w:tcPr>
            <w:tcW w:w="482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5193275" w14:textId="77777777" w:rsidR="00F068B9" w:rsidRPr="00847166" w:rsidRDefault="00F068B9" w:rsidP="00501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8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2B1B196" w14:textId="77777777" w:rsidR="00F068B9" w:rsidRPr="00847166" w:rsidRDefault="00F068B9" w:rsidP="00501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471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 grupu dzīvokļiem (mājām)</w:t>
            </w:r>
          </w:p>
        </w:tc>
        <w:tc>
          <w:tcPr>
            <w:tcW w:w="5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5F67D5E" w14:textId="77777777" w:rsidR="00F068B9" w:rsidRPr="00847166" w:rsidRDefault="00F068B9" w:rsidP="00501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3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C3449A1" w14:textId="77777777" w:rsidR="00F068B9" w:rsidRPr="00847166" w:rsidRDefault="00F068B9" w:rsidP="00501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CF96E19" w14:textId="77777777" w:rsidR="00F068B9" w:rsidRPr="00847166" w:rsidRDefault="00F068B9" w:rsidP="00501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41CB5" w:rsidRPr="00847166" w14:paraId="669D2EFB" w14:textId="77777777" w:rsidTr="002851AF">
        <w:trPr>
          <w:trHeight w:val="301"/>
        </w:trPr>
        <w:tc>
          <w:tcPr>
            <w:tcW w:w="482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92366F9" w14:textId="77777777" w:rsidR="00F068B9" w:rsidRPr="00847166" w:rsidRDefault="00F068B9" w:rsidP="00501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8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E32499B" w14:textId="77777777" w:rsidR="00F068B9" w:rsidRPr="00847166" w:rsidRDefault="00F068B9" w:rsidP="00501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471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 citām institūcijām</w:t>
            </w:r>
          </w:p>
        </w:tc>
        <w:tc>
          <w:tcPr>
            <w:tcW w:w="5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A3E8F69" w14:textId="77777777" w:rsidR="00F068B9" w:rsidRPr="00847166" w:rsidRDefault="00F068B9" w:rsidP="00501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3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D10694A" w14:textId="77777777" w:rsidR="00F068B9" w:rsidRPr="00847166" w:rsidRDefault="00F068B9" w:rsidP="00501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9A413ED" w14:textId="77777777" w:rsidR="00F068B9" w:rsidRPr="00847166" w:rsidRDefault="00F068B9" w:rsidP="00501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41CB5" w:rsidRPr="00847166" w14:paraId="19684BD2" w14:textId="77777777" w:rsidTr="002851AF">
        <w:trPr>
          <w:trHeight w:val="301"/>
        </w:trPr>
        <w:tc>
          <w:tcPr>
            <w:tcW w:w="482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72042C1" w14:textId="77777777" w:rsidR="00F068B9" w:rsidRPr="00847166" w:rsidRDefault="00F068B9" w:rsidP="00501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8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BADAB58" w14:textId="77777777" w:rsidR="00F068B9" w:rsidRPr="00847166" w:rsidRDefault="00F068B9" w:rsidP="00501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471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citi varianti</w:t>
            </w:r>
          </w:p>
        </w:tc>
        <w:tc>
          <w:tcPr>
            <w:tcW w:w="5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09348E2" w14:textId="77777777" w:rsidR="00F068B9" w:rsidRPr="00847166" w:rsidRDefault="00F068B9" w:rsidP="00501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3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D5FA799" w14:textId="77777777" w:rsidR="00F068B9" w:rsidRPr="00847166" w:rsidRDefault="00F068B9" w:rsidP="00501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9AD537A" w14:textId="77777777" w:rsidR="00F068B9" w:rsidRPr="00847166" w:rsidRDefault="00F068B9" w:rsidP="00501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14:paraId="51318703" w14:textId="77777777" w:rsidR="00F068B9" w:rsidRPr="00847166" w:rsidRDefault="00F068B9" w:rsidP="00F068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76"/>
        <w:gridCol w:w="993"/>
        <w:gridCol w:w="4257"/>
        <w:gridCol w:w="992"/>
        <w:gridCol w:w="968"/>
        <w:gridCol w:w="1045"/>
      </w:tblGrid>
      <w:tr w:rsidR="00641CB5" w:rsidRPr="00847166" w14:paraId="22E3F7D7" w14:textId="77777777" w:rsidTr="00003CE9">
        <w:trPr>
          <w:trHeight w:val="301"/>
        </w:trPr>
        <w:tc>
          <w:tcPr>
            <w:tcW w:w="3355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415621E" w14:textId="77777777" w:rsidR="00F068B9" w:rsidRPr="00847166" w:rsidRDefault="00F068B9" w:rsidP="00501A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47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5.2. Pilngadīgo personu izstāšanās rādītāji</w:t>
            </w:r>
          </w:p>
        </w:tc>
        <w:tc>
          <w:tcPr>
            <w:tcW w:w="5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362058B" w14:textId="77777777" w:rsidR="00F068B9" w:rsidRPr="00847166" w:rsidRDefault="00F068B9" w:rsidP="00501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47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53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27B8E06" w14:textId="77777777" w:rsidR="00F068B9" w:rsidRPr="00847166" w:rsidRDefault="00F068B9" w:rsidP="00501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47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Vīrieši</w:t>
            </w:r>
          </w:p>
        </w:tc>
        <w:tc>
          <w:tcPr>
            <w:tcW w:w="5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9043EA5" w14:textId="77777777" w:rsidR="00F068B9" w:rsidRPr="00847166" w:rsidRDefault="00F068B9" w:rsidP="00501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47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Sievietes</w:t>
            </w:r>
          </w:p>
        </w:tc>
      </w:tr>
      <w:tr w:rsidR="00641CB5" w:rsidRPr="00847166" w14:paraId="5E724E8B" w14:textId="77777777" w:rsidTr="000E3938">
        <w:trPr>
          <w:trHeight w:val="301"/>
        </w:trPr>
        <w:tc>
          <w:tcPr>
            <w:tcW w:w="3355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EA7B9EA" w14:textId="7D51433F" w:rsidR="00F068B9" w:rsidRPr="00847166" w:rsidRDefault="00F068B9" w:rsidP="00064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471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Pārskata gadā</w:t>
            </w:r>
            <w:r w:rsidR="000649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847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lv-LV"/>
              </w:rPr>
              <w:t>izstājušās</w:t>
            </w:r>
            <w:r w:rsidR="000649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8471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pilngadīgas personas –</w:t>
            </w:r>
            <w:r w:rsidR="00C11A8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kopā</w:t>
            </w:r>
          </w:p>
        </w:tc>
        <w:tc>
          <w:tcPr>
            <w:tcW w:w="5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3941270" w14:textId="77777777" w:rsidR="00F068B9" w:rsidRPr="00847166" w:rsidRDefault="00F068B9" w:rsidP="00501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3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29410A8" w14:textId="77777777" w:rsidR="00F068B9" w:rsidRPr="00847166" w:rsidRDefault="00F068B9" w:rsidP="00501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54FB8D4" w14:textId="77777777" w:rsidR="00F068B9" w:rsidRPr="00847166" w:rsidRDefault="00F068B9" w:rsidP="00501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41CB5" w:rsidRPr="00847166" w14:paraId="06D6E3B0" w14:textId="77777777" w:rsidTr="000649A4">
        <w:trPr>
          <w:trHeight w:val="301"/>
        </w:trPr>
        <w:tc>
          <w:tcPr>
            <w:tcW w:w="48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23C1DCD" w14:textId="77777777" w:rsidR="00F068B9" w:rsidRPr="00847166" w:rsidRDefault="00F068B9" w:rsidP="00501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471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 tām</w:t>
            </w:r>
          </w:p>
        </w:tc>
        <w:tc>
          <w:tcPr>
            <w:tcW w:w="2875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75020EF" w14:textId="77777777" w:rsidR="00F068B9" w:rsidRPr="00847166" w:rsidRDefault="00F068B9" w:rsidP="00501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471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atgriezušās mājās (ģimenē)</w:t>
            </w:r>
          </w:p>
        </w:tc>
        <w:tc>
          <w:tcPr>
            <w:tcW w:w="5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80C340A" w14:textId="77777777" w:rsidR="00F068B9" w:rsidRPr="00847166" w:rsidRDefault="00F068B9" w:rsidP="00501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3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735147D" w14:textId="77777777" w:rsidR="00F068B9" w:rsidRPr="00847166" w:rsidRDefault="00F068B9" w:rsidP="00501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A5FC35F" w14:textId="77777777" w:rsidR="00F068B9" w:rsidRPr="00847166" w:rsidRDefault="00F068B9" w:rsidP="00501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AA082D" w:rsidRPr="00847166" w14:paraId="00EA48B6" w14:textId="77777777" w:rsidTr="00AA082D">
        <w:trPr>
          <w:trHeight w:val="301"/>
        </w:trPr>
        <w:tc>
          <w:tcPr>
            <w:tcW w:w="480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CE9980C" w14:textId="77777777" w:rsidR="00AA082D" w:rsidRPr="00847166" w:rsidRDefault="00AA082D" w:rsidP="00501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9E05317" w14:textId="667E73D3" w:rsidR="00AA082D" w:rsidRPr="00847166" w:rsidRDefault="00AA082D" w:rsidP="00AA0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471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tai skaitā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233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187C434" w14:textId="1C2E5393" w:rsidR="00AA082D" w:rsidRPr="00847166" w:rsidRDefault="00AA082D" w:rsidP="00064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471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nodrošināts pakalpojums dzīvesvietā</w:t>
            </w:r>
          </w:p>
        </w:tc>
        <w:tc>
          <w:tcPr>
            <w:tcW w:w="5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07EC494" w14:textId="77777777" w:rsidR="00AA082D" w:rsidRPr="00847166" w:rsidRDefault="00AA082D" w:rsidP="00501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3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A481265" w14:textId="77777777" w:rsidR="00AA082D" w:rsidRPr="00847166" w:rsidRDefault="00AA082D" w:rsidP="00501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9F6821B" w14:textId="77777777" w:rsidR="00AA082D" w:rsidRPr="00847166" w:rsidRDefault="00AA082D" w:rsidP="00501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41CB5" w:rsidRPr="00847166" w14:paraId="6F128607" w14:textId="77777777" w:rsidTr="000649A4">
        <w:trPr>
          <w:trHeight w:val="301"/>
        </w:trPr>
        <w:tc>
          <w:tcPr>
            <w:tcW w:w="480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6F42E2F" w14:textId="77777777" w:rsidR="00F068B9" w:rsidRPr="00847166" w:rsidRDefault="00F068B9" w:rsidP="00501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875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09C802A" w14:textId="77777777" w:rsidR="00F068B9" w:rsidRPr="00847166" w:rsidRDefault="00F068B9" w:rsidP="00501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471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pārcēlušās</w:t>
            </w:r>
          </w:p>
        </w:tc>
        <w:tc>
          <w:tcPr>
            <w:tcW w:w="5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EEDAE51" w14:textId="77777777" w:rsidR="00F068B9" w:rsidRPr="00847166" w:rsidRDefault="00F068B9" w:rsidP="00501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3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F4511D9" w14:textId="77777777" w:rsidR="00F068B9" w:rsidRPr="00847166" w:rsidRDefault="00F068B9" w:rsidP="00501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7CA830E" w14:textId="77777777" w:rsidR="00F068B9" w:rsidRPr="00847166" w:rsidRDefault="00F068B9" w:rsidP="00501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41CB5" w:rsidRPr="00847166" w14:paraId="6C2306A8" w14:textId="77777777" w:rsidTr="000649A4">
        <w:trPr>
          <w:trHeight w:val="301"/>
        </w:trPr>
        <w:tc>
          <w:tcPr>
            <w:tcW w:w="480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4ACA17F" w14:textId="77777777" w:rsidR="00F068B9" w:rsidRPr="00847166" w:rsidRDefault="00F068B9" w:rsidP="00501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4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DBC4ECA" w14:textId="77777777" w:rsidR="00F068B9" w:rsidRPr="00847166" w:rsidRDefault="00F068B9" w:rsidP="00501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471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tai skaitā</w:t>
            </w:r>
          </w:p>
        </w:tc>
        <w:tc>
          <w:tcPr>
            <w:tcW w:w="233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C278A6E" w14:textId="77777777" w:rsidR="00F068B9" w:rsidRPr="00847166" w:rsidRDefault="00F068B9" w:rsidP="00501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471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uz citām sociālās aprūpes institūcijām</w:t>
            </w:r>
          </w:p>
        </w:tc>
        <w:tc>
          <w:tcPr>
            <w:tcW w:w="5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3F658C8" w14:textId="77777777" w:rsidR="00F068B9" w:rsidRPr="00847166" w:rsidRDefault="00F068B9" w:rsidP="00501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3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CB8BAB0" w14:textId="77777777" w:rsidR="00F068B9" w:rsidRPr="00847166" w:rsidRDefault="00F068B9" w:rsidP="00501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5DEB719" w14:textId="77777777" w:rsidR="00F068B9" w:rsidRPr="00847166" w:rsidRDefault="00F068B9" w:rsidP="00501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41CB5" w:rsidRPr="00847166" w14:paraId="308C1706" w14:textId="77777777" w:rsidTr="000649A4">
        <w:trPr>
          <w:trHeight w:val="301"/>
        </w:trPr>
        <w:tc>
          <w:tcPr>
            <w:tcW w:w="480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6C34D4D" w14:textId="77777777" w:rsidR="00F068B9" w:rsidRPr="00847166" w:rsidRDefault="00F068B9" w:rsidP="00501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4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D793699" w14:textId="77777777" w:rsidR="00F068B9" w:rsidRPr="00847166" w:rsidRDefault="00F068B9" w:rsidP="00501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33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E306B32" w14:textId="77777777" w:rsidR="00F068B9" w:rsidRPr="00847166" w:rsidRDefault="00F068B9" w:rsidP="00501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471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uz psihiatriskās ārstniecības iestādēm</w:t>
            </w:r>
          </w:p>
        </w:tc>
        <w:tc>
          <w:tcPr>
            <w:tcW w:w="5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28D07F2" w14:textId="77777777" w:rsidR="00F068B9" w:rsidRPr="00847166" w:rsidRDefault="00F068B9" w:rsidP="00501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3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776C441" w14:textId="77777777" w:rsidR="00F068B9" w:rsidRPr="00847166" w:rsidRDefault="00F068B9" w:rsidP="00501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253B67A" w14:textId="77777777" w:rsidR="00F068B9" w:rsidRPr="00847166" w:rsidRDefault="00F068B9" w:rsidP="00501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41CB5" w:rsidRPr="00847166" w14:paraId="4A2320DB" w14:textId="77777777" w:rsidTr="000649A4">
        <w:trPr>
          <w:trHeight w:val="301"/>
        </w:trPr>
        <w:tc>
          <w:tcPr>
            <w:tcW w:w="480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95C1D92" w14:textId="77777777" w:rsidR="00F068B9" w:rsidRPr="00847166" w:rsidRDefault="00F068B9" w:rsidP="00501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4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DE71C18" w14:textId="77777777" w:rsidR="00F068B9" w:rsidRPr="00847166" w:rsidRDefault="00F068B9" w:rsidP="00501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33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62D8516" w14:textId="77777777" w:rsidR="00F068B9" w:rsidRPr="00847166" w:rsidRDefault="00F068B9" w:rsidP="00501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471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uz citām ārstniecības iestādēm</w:t>
            </w:r>
          </w:p>
        </w:tc>
        <w:tc>
          <w:tcPr>
            <w:tcW w:w="5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B575197" w14:textId="77777777" w:rsidR="00F068B9" w:rsidRPr="00847166" w:rsidRDefault="00F068B9" w:rsidP="00501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3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FE1FB54" w14:textId="77777777" w:rsidR="00F068B9" w:rsidRPr="00847166" w:rsidRDefault="00F068B9" w:rsidP="00501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B738786" w14:textId="77777777" w:rsidR="00F068B9" w:rsidRPr="00847166" w:rsidRDefault="00F068B9" w:rsidP="00501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41CB5" w:rsidRPr="00847166" w14:paraId="387450F2" w14:textId="77777777" w:rsidTr="000649A4">
        <w:trPr>
          <w:trHeight w:val="301"/>
        </w:trPr>
        <w:tc>
          <w:tcPr>
            <w:tcW w:w="480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0B05118" w14:textId="77777777" w:rsidR="00F068B9" w:rsidRPr="00847166" w:rsidRDefault="00F068B9" w:rsidP="00501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4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723CFE6" w14:textId="77777777" w:rsidR="00F068B9" w:rsidRPr="00847166" w:rsidRDefault="00F068B9" w:rsidP="00501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33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3EB7DA6" w14:textId="77777777" w:rsidR="00F068B9" w:rsidRPr="00847166" w:rsidRDefault="00F068B9" w:rsidP="00501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471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uz pusceļa mājām</w:t>
            </w:r>
          </w:p>
        </w:tc>
        <w:tc>
          <w:tcPr>
            <w:tcW w:w="5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C403401" w14:textId="77777777" w:rsidR="00F068B9" w:rsidRPr="00847166" w:rsidRDefault="00F068B9" w:rsidP="00501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3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617D705" w14:textId="77777777" w:rsidR="00F068B9" w:rsidRPr="00847166" w:rsidRDefault="00F068B9" w:rsidP="00501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BA08753" w14:textId="77777777" w:rsidR="00F068B9" w:rsidRPr="00847166" w:rsidRDefault="00F068B9" w:rsidP="00501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41CB5" w:rsidRPr="00847166" w14:paraId="39670E65" w14:textId="77777777" w:rsidTr="000649A4">
        <w:trPr>
          <w:trHeight w:val="301"/>
        </w:trPr>
        <w:tc>
          <w:tcPr>
            <w:tcW w:w="480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1522CED" w14:textId="77777777" w:rsidR="00F068B9" w:rsidRPr="00847166" w:rsidRDefault="00F068B9" w:rsidP="00501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4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8927836" w14:textId="77777777" w:rsidR="00F068B9" w:rsidRPr="00847166" w:rsidRDefault="00F068B9" w:rsidP="00501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33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61A699D" w14:textId="77777777" w:rsidR="00F068B9" w:rsidRPr="00847166" w:rsidRDefault="00F068B9" w:rsidP="00501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471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uz grupu dzīvokļiem (mājām)</w:t>
            </w:r>
          </w:p>
        </w:tc>
        <w:tc>
          <w:tcPr>
            <w:tcW w:w="5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E527625" w14:textId="77777777" w:rsidR="00F068B9" w:rsidRPr="00847166" w:rsidRDefault="00F068B9" w:rsidP="00501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3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C8B0F35" w14:textId="77777777" w:rsidR="00F068B9" w:rsidRPr="00847166" w:rsidRDefault="00F068B9" w:rsidP="00501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DD32CB6" w14:textId="77777777" w:rsidR="00F068B9" w:rsidRPr="00847166" w:rsidRDefault="00F068B9" w:rsidP="00501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41CB5" w:rsidRPr="00847166" w14:paraId="4A38F737" w14:textId="77777777" w:rsidTr="000649A4">
        <w:trPr>
          <w:trHeight w:val="301"/>
        </w:trPr>
        <w:tc>
          <w:tcPr>
            <w:tcW w:w="480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1A00F15" w14:textId="77777777" w:rsidR="00F068B9" w:rsidRPr="00847166" w:rsidRDefault="00F068B9" w:rsidP="00501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875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46F8307" w14:textId="6283D487" w:rsidR="00F068B9" w:rsidRPr="00847166" w:rsidRDefault="00125485" w:rsidP="00501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</w:t>
            </w:r>
            <w:r w:rsidR="00F068B9" w:rsidRPr="008471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akalpojuma sniegšana izbeigta par sistemātisku iekšējās kārtības noteikumu neievērošanu</w:t>
            </w:r>
          </w:p>
        </w:tc>
        <w:tc>
          <w:tcPr>
            <w:tcW w:w="5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5027AB0" w14:textId="77777777" w:rsidR="00F068B9" w:rsidRPr="00847166" w:rsidRDefault="00F068B9" w:rsidP="00501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3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B296EEE" w14:textId="77777777" w:rsidR="00F068B9" w:rsidRPr="00847166" w:rsidRDefault="00F068B9" w:rsidP="00501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F9174C1" w14:textId="77777777" w:rsidR="00F068B9" w:rsidRPr="00847166" w:rsidRDefault="00F068B9" w:rsidP="00501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41CB5" w:rsidRPr="00847166" w14:paraId="3E94FC6A" w14:textId="77777777" w:rsidTr="000649A4">
        <w:trPr>
          <w:trHeight w:val="301"/>
        </w:trPr>
        <w:tc>
          <w:tcPr>
            <w:tcW w:w="480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670D06D" w14:textId="77777777" w:rsidR="00F068B9" w:rsidRPr="00847166" w:rsidRDefault="00F068B9" w:rsidP="00501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875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0F8981A" w14:textId="77777777" w:rsidR="00F068B9" w:rsidRPr="00847166" w:rsidRDefault="00F068B9" w:rsidP="00501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471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mirušas</w:t>
            </w:r>
          </w:p>
        </w:tc>
        <w:tc>
          <w:tcPr>
            <w:tcW w:w="5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BEFE141" w14:textId="77777777" w:rsidR="00F068B9" w:rsidRPr="00847166" w:rsidRDefault="00F068B9" w:rsidP="00501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3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CA16336" w14:textId="77777777" w:rsidR="00F068B9" w:rsidRPr="00847166" w:rsidRDefault="00F068B9" w:rsidP="00501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667FE55" w14:textId="77777777" w:rsidR="00F068B9" w:rsidRPr="00847166" w:rsidRDefault="00F068B9" w:rsidP="00501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41CB5" w:rsidRPr="00847166" w14:paraId="6693978C" w14:textId="77777777" w:rsidTr="000649A4">
        <w:trPr>
          <w:trHeight w:val="301"/>
        </w:trPr>
        <w:tc>
          <w:tcPr>
            <w:tcW w:w="480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4A439CF" w14:textId="77777777" w:rsidR="00F068B9" w:rsidRPr="00847166" w:rsidRDefault="00F068B9" w:rsidP="00501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875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B4AA917" w14:textId="77777777" w:rsidR="00F068B9" w:rsidRPr="00847166" w:rsidRDefault="00F068B9" w:rsidP="00501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471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citi varianti</w:t>
            </w:r>
          </w:p>
        </w:tc>
        <w:tc>
          <w:tcPr>
            <w:tcW w:w="5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A45D0F6" w14:textId="77777777" w:rsidR="00F068B9" w:rsidRPr="00847166" w:rsidRDefault="00F068B9" w:rsidP="00501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3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36E6600" w14:textId="77777777" w:rsidR="00F068B9" w:rsidRPr="00847166" w:rsidRDefault="00F068B9" w:rsidP="00501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D4BF8C5" w14:textId="77777777" w:rsidR="00F068B9" w:rsidRPr="00847166" w:rsidRDefault="00F068B9" w:rsidP="00501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14:paraId="23CE27DA" w14:textId="77777777" w:rsidR="00683E99" w:rsidRPr="00683E99" w:rsidRDefault="00683E99" w:rsidP="00683E9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lv-LV"/>
        </w:rPr>
      </w:pPr>
    </w:p>
    <w:p w14:paraId="4729CAF9" w14:textId="77777777" w:rsidR="00F068B9" w:rsidRDefault="00F068B9" w:rsidP="00683E9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847166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6. IEŅĒMUMI PĀRSKATA GADĀ</w:t>
      </w:r>
    </w:p>
    <w:p w14:paraId="36DB931D" w14:textId="77777777" w:rsidR="00683E99" w:rsidRPr="00683E99" w:rsidRDefault="00683E99" w:rsidP="00683E9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80"/>
        <w:gridCol w:w="6662"/>
        <w:gridCol w:w="1589"/>
      </w:tblGrid>
      <w:tr w:rsidR="00641CB5" w:rsidRPr="00847166" w14:paraId="304C8BE8" w14:textId="77777777" w:rsidTr="00B4183A">
        <w:trPr>
          <w:trHeight w:val="301"/>
        </w:trPr>
        <w:tc>
          <w:tcPr>
            <w:tcW w:w="413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95C88A0" w14:textId="77777777" w:rsidR="00F068B9" w:rsidRPr="00847166" w:rsidRDefault="00F068B9" w:rsidP="00807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47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6.1. Faktiskie ieņēmumi pārskata gadā (izņemot humāno palīdzību)</w:t>
            </w:r>
          </w:p>
        </w:tc>
        <w:tc>
          <w:tcPr>
            <w:tcW w:w="8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DF2379E" w14:textId="1B848BE9" w:rsidR="00F068B9" w:rsidRPr="00847166" w:rsidRDefault="00F068B9" w:rsidP="00807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47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Pārskata gadā</w:t>
            </w:r>
            <w:r w:rsidR="00C11A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 kopā</w:t>
            </w:r>
            <w:r w:rsidRPr="00847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 (</w:t>
            </w:r>
            <w:r w:rsidRPr="008471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  <w:t>euro</w:t>
            </w:r>
            <w:r w:rsidRPr="00847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)</w:t>
            </w:r>
          </w:p>
        </w:tc>
      </w:tr>
      <w:tr w:rsidR="00641CB5" w:rsidRPr="00847166" w14:paraId="6B26D8F2" w14:textId="77777777" w:rsidTr="00B4183A">
        <w:trPr>
          <w:trHeight w:val="301"/>
        </w:trPr>
        <w:tc>
          <w:tcPr>
            <w:tcW w:w="413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9FFF27" w14:textId="3C47A8F8" w:rsidR="00F068B9" w:rsidRPr="00847166" w:rsidRDefault="00F068B9" w:rsidP="00807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471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Institūcijas ieņēmumi –</w:t>
            </w:r>
            <w:r w:rsidR="00C11A8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kopā</w:t>
            </w:r>
          </w:p>
        </w:tc>
        <w:tc>
          <w:tcPr>
            <w:tcW w:w="8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C0C33AA" w14:textId="77777777" w:rsidR="00F068B9" w:rsidRPr="00847166" w:rsidRDefault="00F068B9" w:rsidP="00807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41CB5" w:rsidRPr="00847166" w14:paraId="22CDD27E" w14:textId="77777777" w:rsidTr="00B4183A">
        <w:trPr>
          <w:trHeight w:val="301"/>
        </w:trPr>
        <w:tc>
          <w:tcPr>
            <w:tcW w:w="482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C5DB419" w14:textId="77777777" w:rsidR="00F068B9" w:rsidRPr="00847166" w:rsidRDefault="00F068B9" w:rsidP="00807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471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no tiem</w:t>
            </w:r>
          </w:p>
        </w:tc>
        <w:tc>
          <w:tcPr>
            <w:tcW w:w="36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1D30A69" w14:textId="77777777" w:rsidR="00F068B9" w:rsidRPr="00847166" w:rsidRDefault="00F068B9" w:rsidP="00807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471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iemaksas no valsts budžeta</w:t>
            </w:r>
          </w:p>
        </w:tc>
        <w:tc>
          <w:tcPr>
            <w:tcW w:w="8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8432420" w14:textId="77777777" w:rsidR="00F068B9" w:rsidRPr="00847166" w:rsidRDefault="00F068B9" w:rsidP="00807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41CB5" w:rsidRPr="00847166" w14:paraId="08209719" w14:textId="77777777" w:rsidTr="00B4183A">
        <w:trPr>
          <w:trHeight w:val="301"/>
        </w:trPr>
        <w:tc>
          <w:tcPr>
            <w:tcW w:w="482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D10F0B5" w14:textId="77777777" w:rsidR="00F068B9" w:rsidRPr="00847166" w:rsidRDefault="00F068B9" w:rsidP="00807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6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DEF2DCB" w14:textId="77777777" w:rsidR="00F068B9" w:rsidRPr="00847166" w:rsidRDefault="00F068B9" w:rsidP="00807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471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pašvaldību iemaksas</w:t>
            </w:r>
          </w:p>
        </w:tc>
        <w:tc>
          <w:tcPr>
            <w:tcW w:w="8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BBC76A5" w14:textId="77777777" w:rsidR="00F068B9" w:rsidRPr="00847166" w:rsidRDefault="00F068B9" w:rsidP="00807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41CB5" w:rsidRPr="00847166" w14:paraId="15C7F105" w14:textId="77777777" w:rsidTr="00B4183A">
        <w:trPr>
          <w:trHeight w:val="301"/>
        </w:trPr>
        <w:tc>
          <w:tcPr>
            <w:tcW w:w="482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55156FF" w14:textId="77777777" w:rsidR="00F068B9" w:rsidRPr="00847166" w:rsidRDefault="00F068B9" w:rsidP="00807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6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C836853" w14:textId="77777777" w:rsidR="00F068B9" w:rsidRPr="00847166" w:rsidRDefault="00F068B9" w:rsidP="00807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471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apgādnieku iemaksas personas uzturēšanai</w:t>
            </w:r>
          </w:p>
        </w:tc>
        <w:tc>
          <w:tcPr>
            <w:tcW w:w="8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8462360" w14:textId="77777777" w:rsidR="00F068B9" w:rsidRPr="00847166" w:rsidRDefault="00F068B9" w:rsidP="00807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41CB5" w:rsidRPr="00847166" w14:paraId="67629ED0" w14:textId="77777777" w:rsidTr="00B4183A">
        <w:trPr>
          <w:trHeight w:val="301"/>
        </w:trPr>
        <w:tc>
          <w:tcPr>
            <w:tcW w:w="482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27609CF" w14:textId="77777777" w:rsidR="00F068B9" w:rsidRPr="00847166" w:rsidRDefault="00F068B9" w:rsidP="00807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6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5631E7E" w14:textId="6EAD24B3" w:rsidR="00F068B9" w:rsidRPr="00847166" w:rsidRDefault="00F068B9" w:rsidP="00807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471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personas līdzmaksājumi (iemaksas no pensijas u.</w:t>
            </w:r>
            <w:r w:rsidR="0012548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8471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c. maksājumi par pakalpojumu)</w:t>
            </w:r>
          </w:p>
        </w:tc>
        <w:tc>
          <w:tcPr>
            <w:tcW w:w="8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695AEDF" w14:textId="77777777" w:rsidR="00F068B9" w:rsidRPr="00847166" w:rsidRDefault="00F068B9" w:rsidP="00807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41CB5" w:rsidRPr="00847166" w14:paraId="504871FF" w14:textId="77777777" w:rsidTr="00B4183A">
        <w:trPr>
          <w:trHeight w:val="301"/>
        </w:trPr>
        <w:tc>
          <w:tcPr>
            <w:tcW w:w="482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D7390DD" w14:textId="77777777" w:rsidR="00F068B9" w:rsidRPr="00847166" w:rsidRDefault="00F068B9" w:rsidP="00807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6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5895F6D" w14:textId="7FB0B585" w:rsidR="00F068B9" w:rsidRPr="00847166" w:rsidRDefault="00F068B9" w:rsidP="00807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471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iemaksas no pašvaldību finanšu izlīdzināšanas fonda (par personām, kas ievietotas institūcijā </w:t>
            </w:r>
            <w:r w:rsidRPr="0012548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līdz </w:t>
            </w:r>
            <w:r w:rsidR="00125485" w:rsidRPr="00125485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lv-LV"/>
              </w:rPr>
              <w:t>1998. gada 1. janvārim</w:t>
            </w:r>
            <w:r w:rsidRPr="0012548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8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21EBD13" w14:textId="77777777" w:rsidR="00F068B9" w:rsidRPr="00847166" w:rsidRDefault="00F068B9" w:rsidP="00807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41CB5" w:rsidRPr="00847166" w14:paraId="1FAA8369" w14:textId="77777777" w:rsidTr="00B4183A">
        <w:trPr>
          <w:trHeight w:val="301"/>
        </w:trPr>
        <w:tc>
          <w:tcPr>
            <w:tcW w:w="482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64A134A" w14:textId="77777777" w:rsidR="00F068B9" w:rsidRPr="00847166" w:rsidRDefault="00F068B9" w:rsidP="00807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6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2D2B494" w14:textId="77777777" w:rsidR="00F068B9" w:rsidRPr="00847166" w:rsidRDefault="00F068B9" w:rsidP="00807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471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institūcijas pašu ieņēmumi no saimnieciskās darbības</w:t>
            </w:r>
          </w:p>
        </w:tc>
        <w:tc>
          <w:tcPr>
            <w:tcW w:w="8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8668288" w14:textId="77777777" w:rsidR="00F068B9" w:rsidRPr="00847166" w:rsidRDefault="00F068B9" w:rsidP="00807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41CB5" w:rsidRPr="00847166" w14:paraId="23CF209D" w14:textId="77777777" w:rsidTr="00B4183A">
        <w:trPr>
          <w:trHeight w:val="301"/>
        </w:trPr>
        <w:tc>
          <w:tcPr>
            <w:tcW w:w="482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B800B1D" w14:textId="77777777" w:rsidR="00F068B9" w:rsidRPr="00847166" w:rsidRDefault="00F068B9" w:rsidP="00807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6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A374BAD" w14:textId="77777777" w:rsidR="00F068B9" w:rsidRPr="00847166" w:rsidRDefault="00F068B9" w:rsidP="00807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471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citi ieņēmumi</w:t>
            </w:r>
          </w:p>
        </w:tc>
        <w:tc>
          <w:tcPr>
            <w:tcW w:w="8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65EF44E" w14:textId="77777777" w:rsidR="00F068B9" w:rsidRPr="00847166" w:rsidRDefault="00F068B9" w:rsidP="00807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14:paraId="5C22FD6D" w14:textId="77777777" w:rsidR="00F068B9" w:rsidRPr="00683E99" w:rsidRDefault="00F068B9" w:rsidP="00683E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80"/>
        <w:gridCol w:w="6664"/>
        <w:gridCol w:w="1587"/>
      </w:tblGrid>
      <w:tr w:rsidR="00641CB5" w:rsidRPr="00847166" w14:paraId="1C74D6A6" w14:textId="77777777" w:rsidTr="00B4183A">
        <w:trPr>
          <w:trHeight w:val="301"/>
        </w:trPr>
        <w:tc>
          <w:tcPr>
            <w:tcW w:w="413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56128FF" w14:textId="77777777" w:rsidR="00F068B9" w:rsidRPr="00847166" w:rsidRDefault="00F068B9" w:rsidP="00807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47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6.2. Saņemtā humānā palīdzība</w:t>
            </w:r>
          </w:p>
        </w:tc>
        <w:tc>
          <w:tcPr>
            <w:tcW w:w="8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B6E95C7" w14:textId="7E042B61" w:rsidR="00F068B9" w:rsidRPr="00847166" w:rsidRDefault="00F068B9" w:rsidP="00807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47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Pārskata gadā</w:t>
            </w:r>
            <w:r w:rsidR="00C11A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 kopā</w:t>
            </w:r>
            <w:r w:rsidRPr="00847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 (</w:t>
            </w:r>
            <w:r w:rsidRPr="008471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  <w:t>euro</w:t>
            </w:r>
            <w:r w:rsidRPr="00847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)</w:t>
            </w:r>
          </w:p>
        </w:tc>
      </w:tr>
      <w:tr w:rsidR="00641CB5" w:rsidRPr="00847166" w14:paraId="72999703" w14:textId="77777777" w:rsidTr="00B4183A">
        <w:trPr>
          <w:trHeight w:val="301"/>
        </w:trPr>
        <w:tc>
          <w:tcPr>
            <w:tcW w:w="413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95B7299" w14:textId="2B9EE590" w:rsidR="00F068B9" w:rsidRPr="00847166" w:rsidRDefault="00F068B9" w:rsidP="0071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471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Institūcijā saņemtā humānā palīdzība, ziedojumi u.</w:t>
            </w:r>
            <w:r w:rsidR="0012548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8471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c. –</w:t>
            </w:r>
            <w:r w:rsidR="00C11A8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kop</w:t>
            </w:r>
            <w:r w:rsidR="0084525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ēj</w:t>
            </w:r>
            <w:r w:rsidR="00C11A8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</w:t>
            </w:r>
            <w:r w:rsidR="00715D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845250" w:rsidRPr="008471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vērtībā </w:t>
            </w:r>
            <w:r w:rsidRPr="008471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</w:t>
            </w:r>
            <w:r w:rsidRPr="008471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euro</w:t>
            </w:r>
            <w:r w:rsidRPr="008471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) </w:t>
            </w:r>
          </w:p>
        </w:tc>
        <w:tc>
          <w:tcPr>
            <w:tcW w:w="8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4483EAF" w14:textId="77777777" w:rsidR="00F068B9" w:rsidRPr="00847166" w:rsidRDefault="00F068B9" w:rsidP="00807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41CB5" w:rsidRPr="00847166" w14:paraId="57261C5C" w14:textId="77777777" w:rsidTr="00B4183A">
        <w:trPr>
          <w:trHeight w:val="301"/>
        </w:trPr>
        <w:tc>
          <w:tcPr>
            <w:tcW w:w="482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9434D52" w14:textId="77777777" w:rsidR="00F068B9" w:rsidRPr="00847166" w:rsidRDefault="00F068B9" w:rsidP="00807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471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 tiem</w:t>
            </w:r>
          </w:p>
        </w:tc>
        <w:tc>
          <w:tcPr>
            <w:tcW w:w="36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5FA06BF" w14:textId="77777777" w:rsidR="00F068B9" w:rsidRPr="00847166" w:rsidRDefault="00F068B9" w:rsidP="00807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471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zālēm</w:t>
            </w:r>
          </w:p>
        </w:tc>
        <w:tc>
          <w:tcPr>
            <w:tcW w:w="8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3E1C3ED" w14:textId="77777777" w:rsidR="00F068B9" w:rsidRPr="00847166" w:rsidRDefault="00F068B9" w:rsidP="00807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41CB5" w:rsidRPr="00847166" w14:paraId="3DC1057A" w14:textId="77777777" w:rsidTr="00B4183A">
        <w:trPr>
          <w:trHeight w:val="301"/>
        </w:trPr>
        <w:tc>
          <w:tcPr>
            <w:tcW w:w="482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C1AD747" w14:textId="77777777" w:rsidR="00F068B9" w:rsidRPr="00847166" w:rsidRDefault="00F068B9" w:rsidP="00807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6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CC1A12C" w14:textId="77777777" w:rsidR="00F068B9" w:rsidRPr="00847166" w:rsidRDefault="00F068B9" w:rsidP="00807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471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ēdināšanai</w:t>
            </w:r>
          </w:p>
        </w:tc>
        <w:tc>
          <w:tcPr>
            <w:tcW w:w="8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B5101DC" w14:textId="77777777" w:rsidR="00F068B9" w:rsidRPr="00847166" w:rsidRDefault="00F068B9" w:rsidP="00807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41CB5" w:rsidRPr="00847166" w14:paraId="028C6496" w14:textId="77777777" w:rsidTr="00B4183A">
        <w:trPr>
          <w:trHeight w:val="301"/>
        </w:trPr>
        <w:tc>
          <w:tcPr>
            <w:tcW w:w="482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0FBE7C5" w14:textId="77777777" w:rsidR="00F068B9" w:rsidRPr="00847166" w:rsidRDefault="00F068B9" w:rsidP="00807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6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AF75139" w14:textId="77777777" w:rsidR="00F068B9" w:rsidRPr="00847166" w:rsidRDefault="00F068B9" w:rsidP="00807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471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mīkstajam inventāram</w:t>
            </w:r>
          </w:p>
        </w:tc>
        <w:tc>
          <w:tcPr>
            <w:tcW w:w="8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CF3DDB0" w14:textId="77777777" w:rsidR="00F068B9" w:rsidRPr="00847166" w:rsidRDefault="00F068B9" w:rsidP="00807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41CB5" w:rsidRPr="00847166" w14:paraId="364892C1" w14:textId="77777777" w:rsidTr="00B4183A">
        <w:trPr>
          <w:trHeight w:val="301"/>
        </w:trPr>
        <w:tc>
          <w:tcPr>
            <w:tcW w:w="482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EFB7215" w14:textId="77777777" w:rsidR="00F068B9" w:rsidRPr="00847166" w:rsidRDefault="00F068B9" w:rsidP="00807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6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F54742F" w14:textId="77777777" w:rsidR="00F068B9" w:rsidRPr="00847166" w:rsidRDefault="00F068B9" w:rsidP="00807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471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biroja precēm</w:t>
            </w:r>
          </w:p>
        </w:tc>
        <w:tc>
          <w:tcPr>
            <w:tcW w:w="8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5FA16C7" w14:textId="77777777" w:rsidR="00F068B9" w:rsidRPr="00847166" w:rsidRDefault="00F068B9" w:rsidP="00807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41CB5" w:rsidRPr="00847166" w14:paraId="1F546755" w14:textId="77777777" w:rsidTr="00B4183A">
        <w:trPr>
          <w:trHeight w:val="301"/>
        </w:trPr>
        <w:tc>
          <w:tcPr>
            <w:tcW w:w="482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932D460" w14:textId="77777777" w:rsidR="00F068B9" w:rsidRPr="00847166" w:rsidRDefault="00F068B9" w:rsidP="00807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6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E0A2DAF" w14:textId="77777777" w:rsidR="00F068B9" w:rsidRPr="00847166" w:rsidRDefault="00F068B9" w:rsidP="00807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471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mācību līdzekļiem un materiāliem, grāmatām un žurnāliem</w:t>
            </w:r>
          </w:p>
        </w:tc>
        <w:tc>
          <w:tcPr>
            <w:tcW w:w="8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7875EFF" w14:textId="77777777" w:rsidR="00F068B9" w:rsidRPr="00847166" w:rsidRDefault="00F068B9" w:rsidP="00807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41CB5" w:rsidRPr="00847166" w14:paraId="7730B329" w14:textId="77777777" w:rsidTr="00B4183A">
        <w:trPr>
          <w:trHeight w:val="301"/>
        </w:trPr>
        <w:tc>
          <w:tcPr>
            <w:tcW w:w="482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40CE3C0" w14:textId="77777777" w:rsidR="00F068B9" w:rsidRPr="00847166" w:rsidRDefault="00F068B9" w:rsidP="00807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6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D89F53E" w14:textId="77777777" w:rsidR="00F068B9" w:rsidRPr="00847166" w:rsidRDefault="00F068B9" w:rsidP="00807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471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citiem mērķiem</w:t>
            </w:r>
          </w:p>
        </w:tc>
        <w:tc>
          <w:tcPr>
            <w:tcW w:w="8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0924A14" w14:textId="77777777" w:rsidR="00F068B9" w:rsidRPr="00847166" w:rsidRDefault="00F068B9" w:rsidP="00807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14:paraId="22561A31" w14:textId="77777777" w:rsidR="00F068B9" w:rsidRPr="00683E99" w:rsidRDefault="00F068B9" w:rsidP="00683E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lv-LV"/>
        </w:rPr>
      </w:pPr>
    </w:p>
    <w:p w14:paraId="5C378BA9" w14:textId="77777777" w:rsidR="00F068B9" w:rsidRDefault="00F068B9" w:rsidP="00683E9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847166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7. IZDEVUMI PĀRSKATA GADĀ</w:t>
      </w:r>
    </w:p>
    <w:p w14:paraId="6EA151A2" w14:textId="77777777" w:rsidR="00683E99" w:rsidRPr="00683E99" w:rsidRDefault="00683E99" w:rsidP="00683E9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42"/>
        <w:gridCol w:w="1032"/>
        <w:gridCol w:w="5670"/>
        <w:gridCol w:w="1587"/>
      </w:tblGrid>
      <w:tr w:rsidR="00641CB5" w:rsidRPr="00847166" w14:paraId="0BE34CEC" w14:textId="77777777" w:rsidTr="00B4183A">
        <w:trPr>
          <w:trHeight w:val="301"/>
        </w:trPr>
        <w:tc>
          <w:tcPr>
            <w:tcW w:w="413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9F5C5A2" w14:textId="77777777" w:rsidR="00F068B9" w:rsidRPr="00847166" w:rsidRDefault="00F068B9" w:rsidP="00807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47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7.1. Faktiskie izdevumi pārskata gadā atbilstoši ekonomiskās klasifikācijas kodiem</w:t>
            </w:r>
          </w:p>
        </w:tc>
        <w:tc>
          <w:tcPr>
            <w:tcW w:w="8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4ABBFA1" w14:textId="60CD41C4" w:rsidR="00F068B9" w:rsidRPr="00847166" w:rsidRDefault="00F068B9" w:rsidP="00807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47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Pārskata gadā</w:t>
            </w:r>
            <w:r w:rsidR="00C11A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 kopā</w:t>
            </w:r>
            <w:r w:rsidRPr="00847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 (</w:t>
            </w:r>
            <w:r w:rsidRPr="008471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  <w:t>euro</w:t>
            </w:r>
            <w:r w:rsidRPr="00847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)</w:t>
            </w:r>
          </w:p>
        </w:tc>
      </w:tr>
      <w:tr w:rsidR="00641CB5" w:rsidRPr="00847166" w14:paraId="3C7B11D6" w14:textId="77777777" w:rsidTr="00B4183A">
        <w:trPr>
          <w:trHeight w:val="301"/>
        </w:trPr>
        <w:tc>
          <w:tcPr>
            <w:tcW w:w="413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A0AAD83" w14:textId="7080C399" w:rsidR="00F068B9" w:rsidRPr="00847166" w:rsidRDefault="00F068B9" w:rsidP="0071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471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Institūcijas vajadzībām</w:t>
            </w:r>
            <w:r w:rsidR="00715D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847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lv-LV"/>
              </w:rPr>
              <w:t>izlietoto līdzekļu kopapjoms</w:t>
            </w:r>
            <w:r w:rsidR="00715D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8471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(bez kapitālajiem izdevumiem)</w:t>
            </w:r>
          </w:p>
        </w:tc>
        <w:tc>
          <w:tcPr>
            <w:tcW w:w="8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6AF41C5" w14:textId="77777777" w:rsidR="00F068B9" w:rsidRPr="00847166" w:rsidRDefault="00F068B9" w:rsidP="00807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41CB5" w:rsidRPr="00847166" w14:paraId="68472356" w14:textId="77777777" w:rsidTr="00B4183A">
        <w:trPr>
          <w:trHeight w:val="301"/>
        </w:trPr>
        <w:tc>
          <w:tcPr>
            <w:tcW w:w="461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8680E8A" w14:textId="77777777" w:rsidR="00F068B9" w:rsidRPr="00847166" w:rsidRDefault="00F068B9" w:rsidP="00807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471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 tiem</w:t>
            </w:r>
          </w:p>
        </w:tc>
        <w:tc>
          <w:tcPr>
            <w:tcW w:w="367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B02AF22" w14:textId="79BEDE22" w:rsidR="00F068B9" w:rsidRPr="00847166" w:rsidRDefault="00F068B9" w:rsidP="00934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471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ēdināšanai (</w:t>
            </w:r>
            <w:r w:rsidR="00934492" w:rsidRPr="008471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kods </w:t>
            </w:r>
            <w:r w:rsidRPr="008471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2363)</w:t>
            </w:r>
          </w:p>
        </w:tc>
        <w:tc>
          <w:tcPr>
            <w:tcW w:w="8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1056D84" w14:textId="77777777" w:rsidR="00F068B9" w:rsidRPr="00847166" w:rsidRDefault="00F068B9" w:rsidP="00807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41CB5" w:rsidRPr="00847166" w14:paraId="175BA8EF" w14:textId="77777777" w:rsidTr="00B4183A">
        <w:trPr>
          <w:trHeight w:val="301"/>
        </w:trPr>
        <w:tc>
          <w:tcPr>
            <w:tcW w:w="461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2397E7" w14:textId="77777777" w:rsidR="00F068B9" w:rsidRPr="00847166" w:rsidRDefault="00F068B9" w:rsidP="00807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67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C871D7C" w14:textId="4F0065BA" w:rsidR="00F068B9" w:rsidRPr="00847166" w:rsidRDefault="00F068B9" w:rsidP="00934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471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zāļu iegādei (</w:t>
            </w:r>
            <w:r w:rsidR="00934492" w:rsidRPr="008471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kods </w:t>
            </w:r>
            <w:r w:rsidRPr="008471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2341)</w:t>
            </w:r>
          </w:p>
        </w:tc>
        <w:tc>
          <w:tcPr>
            <w:tcW w:w="8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682EA19" w14:textId="77777777" w:rsidR="00F068B9" w:rsidRPr="00847166" w:rsidRDefault="00F068B9" w:rsidP="00807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41CB5" w:rsidRPr="00847166" w14:paraId="5F08AFC7" w14:textId="77777777" w:rsidTr="00B4183A">
        <w:trPr>
          <w:trHeight w:val="301"/>
        </w:trPr>
        <w:tc>
          <w:tcPr>
            <w:tcW w:w="461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26CA960" w14:textId="77777777" w:rsidR="00F068B9" w:rsidRPr="00847166" w:rsidRDefault="00F068B9" w:rsidP="00807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67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DAA8578" w14:textId="69988CC9" w:rsidR="00F068B9" w:rsidRPr="00847166" w:rsidRDefault="00F068B9" w:rsidP="00934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471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mīkstā inventāra iegādei (</w:t>
            </w:r>
            <w:r w:rsidR="00934492" w:rsidRPr="008471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kods </w:t>
            </w:r>
            <w:r w:rsidRPr="008471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2361)</w:t>
            </w:r>
          </w:p>
        </w:tc>
        <w:tc>
          <w:tcPr>
            <w:tcW w:w="8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1CF0BE8" w14:textId="77777777" w:rsidR="00F068B9" w:rsidRPr="00847166" w:rsidRDefault="00F068B9" w:rsidP="00807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41CB5" w:rsidRPr="00847166" w14:paraId="3B6B48A1" w14:textId="77777777" w:rsidTr="00B4183A">
        <w:trPr>
          <w:trHeight w:val="301"/>
        </w:trPr>
        <w:tc>
          <w:tcPr>
            <w:tcW w:w="461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B4C3FBB" w14:textId="77777777" w:rsidR="00F068B9" w:rsidRPr="00847166" w:rsidRDefault="00F068B9" w:rsidP="00807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67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735CBFD" w14:textId="37F4D39B" w:rsidR="00F068B9" w:rsidRPr="00847166" w:rsidRDefault="00F068B9" w:rsidP="0000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471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kārtēj</w:t>
            </w:r>
            <w:r w:rsidR="000072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</w:t>
            </w:r>
            <w:r w:rsidRPr="008471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remonta un iestādes uzturēšanas materiālu iegādei (izņemot sanitāri higiēniskos materiālus) (</w:t>
            </w:r>
            <w:r w:rsidR="00934492" w:rsidRPr="008471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kods </w:t>
            </w:r>
            <w:r w:rsidRPr="008471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2350)</w:t>
            </w:r>
          </w:p>
        </w:tc>
        <w:tc>
          <w:tcPr>
            <w:tcW w:w="8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5DF87D9" w14:textId="77777777" w:rsidR="00F068B9" w:rsidRPr="00847166" w:rsidRDefault="00F068B9" w:rsidP="00807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41CB5" w:rsidRPr="00847166" w14:paraId="1AF6C665" w14:textId="77777777" w:rsidTr="00B4183A">
        <w:trPr>
          <w:trHeight w:val="301"/>
        </w:trPr>
        <w:tc>
          <w:tcPr>
            <w:tcW w:w="461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DCE1631" w14:textId="77777777" w:rsidR="00F068B9" w:rsidRPr="00847166" w:rsidRDefault="00F068B9" w:rsidP="00807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67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6361724" w14:textId="74338699" w:rsidR="00F068B9" w:rsidRPr="00847166" w:rsidRDefault="00F068B9" w:rsidP="00934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471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sanitāri higiēniskai apkopšanai izmantojamo materiālu iegādei (</w:t>
            </w:r>
            <w:r w:rsidR="00934492" w:rsidRPr="008471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kods</w:t>
            </w:r>
            <w:r w:rsidR="0093449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8471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2350)</w:t>
            </w:r>
          </w:p>
        </w:tc>
        <w:tc>
          <w:tcPr>
            <w:tcW w:w="8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422828A" w14:textId="77777777" w:rsidR="00F068B9" w:rsidRPr="00847166" w:rsidRDefault="00F068B9" w:rsidP="00807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41CB5" w:rsidRPr="00847166" w14:paraId="06857CC2" w14:textId="77777777" w:rsidTr="00B4183A">
        <w:trPr>
          <w:trHeight w:val="301"/>
        </w:trPr>
        <w:tc>
          <w:tcPr>
            <w:tcW w:w="461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825D781" w14:textId="77777777" w:rsidR="00F068B9" w:rsidRPr="00847166" w:rsidRDefault="00F068B9" w:rsidP="00807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67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EC915EE" w14:textId="462564BA" w:rsidR="00F068B9" w:rsidRPr="00847166" w:rsidRDefault="00F068B9" w:rsidP="00934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471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mācību līdzekļu un materiālu iegādei (</w:t>
            </w:r>
            <w:r w:rsidR="00934492" w:rsidRPr="008471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kods </w:t>
            </w:r>
            <w:r w:rsidRPr="008471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2370)</w:t>
            </w:r>
          </w:p>
        </w:tc>
        <w:tc>
          <w:tcPr>
            <w:tcW w:w="8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35B096D" w14:textId="77777777" w:rsidR="00F068B9" w:rsidRPr="00847166" w:rsidRDefault="00F068B9" w:rsidP="00807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41CB5" w:rsidRPr="00847166" w14:paraId="51777080" w14:textId="77777777" w:rsidTr="00B4183A">
        <w:trPr>
          <w:trHeight w:val="301"/>
        </w:trPr>
        <w:tc>
          <w:tcPr>
            <w:tcW w:w="461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A0FD027" w14:textId="77777777" w:rsidR="00F068B9" w:rsidRPr="00847166" w:rsidRDefault="00F068B9" w:rsidP="00807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67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BB1526A" w14:textId="3E961104" w:rsidR="00F068B9" w:rsidRPr="00847166" w:rsidRDefault="00F068B9" w:rsidP="00934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471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grāmatu un žurnālu iegādei (</w:t>
            </w:r>
            <w:r w:rsidR="00934492" w:rsidRPr="008471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kods </w:t>
            </w:r>
            <w:r w:rsidRPr="008471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2400)</w:t>
            </w:r>
          </w:p>
        </w:tc>
        <w:tc>
          <w:tcPr>
            <w:tcW w:w="8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CB39C14" w14:textId="77777777" w:rsidR="00F068B9" w:rsidRPr="00847166" w:rsidRDefault="00F068B9" w:rsidP="00807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41CB5" w:rsidRPr="00847166" w14:paraId="53943C02" w14:textId="77777777" w:rsidTr="00B4183A">
        <w:trPr>
          <w:trHeight w:val="301"/>
        </w:trPr>
        <w:tc>
          <w:tcPr>
            <w:tcW w:w="461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E23B20B" w14:textId="77777777" w:rsidR="00F068B9" w:rsidRPr="00847166" w:rsidRDefault="00F068B9" w:rsidP="00807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67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A723E23" w14:textId="0B7DAA6B" w:rsidR="00F068B9" w:rsidRPr="00847166" w:rsidRDefault="00F068B9" w:rsidP="00934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471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biroja preču un inventāra iegādei (</w:t>
            </w:r>
            <w:r w:rsidR="00934492" w:rsidRPr="008471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kods </w:t>
            </w:r>
            <w:r w:rsidRPr="008471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2310)</w:t>
            </w:r>
          </w:p>
        </w:tc>
        <w:tc>
          <w:tcPr>
            <w:tcW w:w="8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BC6C584" w14:textId="77777777" w:rsidR="00F068B9" w:rsidRPr="00847166" w:rsidRDefault="00F068B9" w:rsidP="00807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41CB5" w:rsidRPr="00847166" w14:paraId="72E8EDD0" w14:textId="77777777" w:rsidTr="00B4183A">
        <w:trPr>
          <w:trHeight w:val="301"/>
        </w:trPr>
        <w:tc>
          <w:tcPr>
            <w:tcW w:w="461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8CEF782" w14:textId="77777777" w:rsidR="00F068B9" w:rsidRPr="00847166" w:rsidRDefault="00F068B9" w:rsidP="00807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67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6FA2DD0" w14:textId="4C445904" w:rsidR="00F068B9" w:rsidRPr="00847166" w:rsidRDefault="00F068B9" w:rsidP="00807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47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pārējām vajadzībām izlietotie līdzekļi –</w:t>
            </w:r>
            <w:r w:rsidR="00C11A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 kopā</w:t>
            </w:r>
          </w:p>
        </w:tc>
        <w:tc>
          <w:tcPr>
            <w:tcW w:w="8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6BC5A82" w14:textId="77777777" w:rsidR="00F068B9" w:rsidRPr="00847166" w:rsidRDefault="00F068B9" w:rsidP="00807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41CB5" w:rsidRPr="00847166" w14:paraId="21CAA25E" w14:textId="77777777" w:rsidTr="00B4183A">
        <w:trPr>
          <w:trHeight w:val="301"/>
        </w:trPr>
        <w:tc>
          <w:tcPr>
            <w:tcW w:w="461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CF8346E" w14:textId="77777777" w:rsidR="00F068B9" w:rsidRPr="00847166" w:rsidRDefault="00F068B9" w:rsidP="00807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65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9004126" w14:textId="77777777" w:rsidR="00F068B9" w:rsidRPr="00847166" w:rsidRDefault="00F068B9" w:rsidP="00807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471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tai skaitā</w:t>
            </w:r>
          </w:p>
        </w:tc>
        <w:tc>
          <w:tcPr>
            <w:tcW w:w="31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9CFF28B" w14:textId="10F7CBB6" w:rsidR="00F068B9" w:rsidRPr="00847166" w:rsidRDefault="00F068B9" w:rsidP="00934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471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atalgojums (</w:t>
            </w:r>
            <w:r w:rsidR="00934492" w:rsidRPr="008471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kods </w:t>
            </w:r>
            <w:r w:rsidRPr="008471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1100)</w:t>
            </w:r>
          </w:p>
        </w:tc>
        <w:tc>
          <w:tcPr>
            <w:tcW w:w="8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998B0FC" w14:textId="77777777" w:rsidR="00F068B9" w:rsidRPr="00847166" w:rsidRDefault="00F068B9" w:rsidP="00807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41CB5" w:rsidRPr="00847166" w14:paraId="40220539" w14:textId="77777777" w:rsidTr="00B4183A">
        <w:trPr>
          <w:trHeight w:val="301"/>
        </w:trPr>
        <w:tc>
          <w:tcPr>
            <w:tcW w:w="461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5C3BC6C" w14:textId="77777777" w:rsidR="00F068B9" w:rsidRPr="00847166" w:rsidRDefault="00F068B9" w:rsidP="00807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65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12077FD" w14:textId="77777777" w:rsidR="00F068B9" w:rsidRPr="00847166" w:rsidRDefault="00F068B9" w:rsidP="00807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1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5A80F63" w14:textId="472C1A48" w:rsidR="00F068B9" w:rsidRPr="00847166" w:rsidRDefault="00F068B9" w:rsidP="00934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471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sociālās apdrošināšanas obligātās iemaksas, sociāla rakstura pabalsti un kompensācijas (</w:t>
            </w:r>
            <w:r w:rsidR="00934492" w:rsidRPr="008471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kods </w:t>
            </w:r>
            <w:r w:rsidRPr="008471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1200)</w:t>
            </w:r>
          </w:p>
        </w:tc>
        <w:tc>
          <w:tcPr>
            <w:tcW w:w="8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B6300CA" w14:textId="77777777" w:rsidR="00F068B9" w:rsidRPr="00847166" w:rsidRDefault="00F068B9" w:rsidP="00807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41CB5" w:rsidRPr="00847166" w14:paraId="378EDC05" w14:textId="77777777" w:rsidTr="00B4183A">
        <w:trPr>
          <w:trHeight w:val="301"/>
        </w:trPr>
        <w:tc>
          <w:tcPr>
            <w:tcW w:w="461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42F2C41" w14:textId="77777777" w:rsidR="00F068B9" w:rsidRPr="00847166" w:rsidRDefault="00F068B9" w:rsidP="00807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65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0C19D91" w14:textId="77777777" w:rsidR="00F068B9" w:rsidRPr="00847166" w:rsidRDefault="00F068B9" w:rsidP="00807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1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EC6A981" w14:textId="197E228F" w:rsidR="00F068B9" w:rsidRPr="00847166" w:rsidRDefault="00F068B9" w:rsidP="00934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471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izdevumi par komunālajiem pakalpojumiem (</w:t>
            </w:r>
            <w:r w:rsidR="00934492" w:rsidRPr="008471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kods </w:t>
            </w:r>
            <w:r w:rsidRPr="008471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2220)</w:t>
            </w:r>
          </w:p>
        </w:tc>
        <w:tc>
          <w:tcPr>
            <w:tcW w:w="8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6618DF0" w14:textId="77777777" w:rsidR="00F068B9" w:rsidRPr="00847166" w:rsidRDefault="00F068B9" w:rsidP="00807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41CB5" w:rsidRPr="00847166" w14:paraId="38E952D2" w14:textId="77777777" w:rsidTr="00B4183A">
        <w:trPr>
          <w:trHeight w:val="301"/>
        </w:trPr>
        <w:tc>
          <w:tcPr>
            <w:tcW w:w="461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E9B8F9E" w14:textId="77777777" w:rsidR="00F068B9" w:rsidRPr="00847166" w:rsidRDefault="00F068B9" w:rsidP="00807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65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0E19E81" w14:textId="77777777" w:rsidR="00F068B9" w:rsidRPr="00847166" w:rsidRDefault="00F068B9" w:rsidP="00807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1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A8A8950" w14:textId="3F6509FE" w:rsidR="00F068B9" w:rsidRPr="00847166" w:rsidRDefault="00F068B9" w:rsidP="00934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471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izdevumi par kurināmā un enerģētisko materiālu iegādi (</w:t>
            </w:r>
            <w:r w:rsidR="00934492" w:rsidRPr="008471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kods </w:t>
            </w:r>
            <w:r w:rsidRPr="008471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2320)</w:t>
            </w:r>
          </w:p>
        </w:tc>
        <w:tc>
          <w:tcPr>
            <w:tcW w:w="8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FC2A2B9" w14:textId="77777777" w:rsidR="00F068B9" w:rsidRPr="00847166" w:rsidRDefault="00F068B9" w:rsidP="00807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41CB5" w:rsidRPr="00847166" w14:paraId="395FB659" w14:textId="77777777" w:rsidTr="00B4183A">
        <w:trPr>
          <w:trHeight w:val="301"/>
        </w:trPr>
        <w:tc>
          <w:tcPr>
            <w:tcW w:w="461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A1B244B" w14:textId="77777777" w:rsidR="00F068B9" w:rsidRPr="00847166" w:rsidRDefault="00F068B9" w:rsidP="00807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67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E4C4191" w14:textId="2A29F0EA" w:rsidR="00F068B9" w:rsidRPr="00847166" w:rsidRDefault="00F068B9" w:rsidP="00807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47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pārējie izdevumi –</w:t>
            </w:r>
            <w:r w:rsidR="00C11A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 kopā</w:t>
            </w:r>
          </w:p>
        </w:tc>
        <w:tc>
          <w:tcPr>
            <w:tcW w:w="8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E7C15DE" w14:textId="77777777" w:rsidR="00F068B9" w:rsidRPr="00847166" w:rsidRDefault="00F068B9" w:rsidP="00807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41CB5" w:rsidRPr="00847166" w14:paraId="2EDA2525" w14:textId="77777777" w:rsidTr="00007210">
        <w:tc>
          <w:tcPr>
            <w:tcW w:w="461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7E33FDD" w14:textId="77777777" w:rsidR="00F068B9" w:rsidRPr="00847166" w:rsidRDefault="00F068B9" w:rsidP="00807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65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415B85B" w14:textId="77777777" w:rsidR="00F068B9" w:rsidRPr="00847166" w:rsidRDefault="00F068B9" w:rsidP="00807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471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tai skaitā</w:t>
            </w:r>
          </w:p>
        </w:tc>
        <w:tc>
          <w:tcPr>
            <w:tcW w:w="31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04E684D" w14:textId="21A3CF33" w:rsidR="00F068B9" w:rsidRPr="00847166" w:rsidRDefault="00F068B9" w:rsidP="00934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471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pārējie remontdarbu un iestādes uzturēšanas pakalpojumi (</w:t>
            </w:r>
            <w:r w:rsidR="00934492" w:rsidRPr="008471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kods </w:t>
            </w:r>
            <w:r w:rsidRPr="008471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2249)</w:t>
            </w:r>
          </w:p>
        </w:tc>
        <w:tc>
          <w:tcPr>
            <w:tcW w:w="8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B044BBB" w14:textId="77777777" w:rsidR="00F068B9" w:rsidRPr="00847166" w:rsidRDefault="00F068B9" w:rsidP="00807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41CB5" w:rsidRPr="00847166" w14:paraId="29DE89A8" w14:textId="77777777" w:rsidTr="00007210">
        <w:tc>
          <w:tcPr>
            <w:tcW w:w="461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1CFB89D" w14:textId="77777777" w:rsidR="00F068B9" w:rsidRPr="00847166" w:rsidRDefault="00F068B9" w:rsidP="00807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65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8EA0D0B" w14:textId="77777777" w:rsidR="00F068B9" w:rsidRPr="00847166" w:rsidRDefault="00F068B9" w:rsidP="00807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1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60326B4" w14:textId="08F83557" w:rsidR="00F068B9" w:rsidRPr="00847166" w:rsidRDefault="00F068B9" w:rsidP="00934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471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pārējie specifiskas lietošanas materiāli un inventārs (</w:t>
            </w:r>
            <w:r w:rsidR="00934492" w:rsidRPr="008471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kods</w:t>
            </w:r>
            <w:r w:rsidR="0093449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8471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2389)</w:t>
            </w:r>
          </w:p>
        </w:tc>
        <w:tc>
          <w:tcPr>
            <w:tcW w:w="8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1F0B1B7" w14:textId="77777777" w:rsidR="00F068B9" w:rsidRPr="00847166" w:rsidRDefault="00F068B9" w:rsidP="00807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41CB5" w:rsidRPr="00847166" w14:paraId="0CD1B8DD" w14:textId="77777777" w:rsidTr="00007210">
        <w:tc>
          <w:tcPr>
            <w:tcW w:w="461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953B325" w14:textId="77777777" w:rsidR="00F068B9" w:rsidRPr="00847166" w:rsidRDefault="00F068B9" w:rsidP="00807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65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B0C665C" w14:textId="77777777" w:rsidR="00F068B9" w:rsidRPr="00847166" w:rsidRDefault="00F068B9" w:rsidP="00807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1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5BFC20C" w14:textId="77777777" w:rsidR="00F068B9" w:rsidRPr="00847166" w:rsidRDefault="00F068B9" w:rsidP="00807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471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citi ar iestādes darbības nodrošināšanu saistīti izdevumi (norādīt, kādi)</w:t>
            </w:r>
          </w:p>
        </w:tc>
        <w:tc>
          <w:tcPr>
            <w:tcW w:w="8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8840C1E" w14:textId="77777777" w:rsidR="00F068B9" w:rsidRPr="00847166" w:rsidRDefault="00F068B9" w:rsidP="00807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41CB5" w:rsidRPr="00847166" w14:paraId="74A5A671" w14:textId="77777777" w:rsidTr="00B4183A">
        <w:trPr>
          <w:trHeight w:val="301"/>
        </w:trPr>
        <w:tc>
          <w:tcPr>
            <w:tcW w:w="413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4ADA138" w14:textId="3707A42E" w:rsidR="00F068B9" w:rsidRPr="00847166" w:rsidRDefault="00F068B9" w:rsidP="00807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47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Kapitālie izdevumi –</w:t>
            </w:r>
            <w:r w:rsidR="00C11A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 kopā</w:t>
            </w:r>
          </w:p>
        </w:tc>
        <w:tc>
          <w:tcPr>
            <w:tcW w:w="8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40EBE41" w14:textId="77777777" w:rsidR="00F068B9" w:rsidRPr="00847166" w:rsidRDefault="00F068B9" w:rsidP="00807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41CB5" w:rsidRPr="00847166" w14:paraId="535B34C6" w14:textId="77777777" w:rsidTr="00B4183A">
        <w:trPr>
          <w:trHeight w:val="301"/>
        </w:trPr>
        <w:tc>
          <w:tcPr>
            <w:tcW w:w="461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1EF2D5F" w14:textId="77777777" w:rsidR="00F068B9" w:rsidRPr="00847166" w:rsidRDefault="00F068B9" w:rsidP="00807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471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 tiem</w:t>
            </w:r>
          </w:p>
        </w:tc>
        <w:tc>
          <w:tcPr>
            <w:tcW w:w="367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FAC53C8" w14:textId="5328AF24" w:rsidR="00F068B9" w:rsidRPr="00847166" w:rsidRDefault="00F068B9" w:rsidP="00934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471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pamatlīdzekļu iegādei –</w:t>
            </w:r>
            <w:r w:rsidR="00C11A8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kopā</w:t>
            </w:r>
            <w:r w:rsidRPr="008471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</w:t>
            </w:r>
            <w:r w:rsidR="00934492" w:rsidRPr="008471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kods </w:t>
            </w:r>
            <w:r w:rsidRPr="008471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5000)</w:t>
            </w:r>
          </w:p>
        </w:tc>
        <w:tc>
          <w:tcPr>
            <w:tcW w:w="8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116D0F6" w14:textId="77777777" w:rsidR="00F068B9" w:rsidRPr="00847166" w:rsidRDefault="00F068B9" w:rsidP="00807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41CB5" w:rsidRPr="00847166" w14:paraId="0213AF12" w14:textId="77777777" w:rsidTr="00B4183A">
        <w:trPr>
          <w:trHeight w:val="301"/>
        </w:trPr>
        <w:tc>
          <w:tcPr>
            <w:tcW w:w="461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D046DBD" w14:textId="77777777" w:rsidR="00F068B9" w:rsidRPr="00847166" w:rsidRDefault="00F068B9" w:rsidP="00807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67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DF2D562" w14:textId="0E4975CF" w:rsidR="00F068B9" w:rsidRPr="00847166" w:rsidRDefault="00F068B9" w:rsidP="00934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471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kapitālo izdevumu transferti, mērķdotācijas (</w:t>
            </w:r>
            <w:r w:rsidR="00934492" w:rsidRPr="008471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kods </w:t>
            </w:r>
            <w:r w:rsidRPr="008471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9000)</w:t>
            </w:r>
          </w:p>
        </w:tc>
        <w:tc>
          <w:tcPr>
            <w:tcW w:w="8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7F0F5D4" w14:textId="77777777" w:rsidR="00F068B9" w:rsidRPr="00847166" w:rsidRDefault="00F068B9" w:rsidP="00807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14:paraId="482FEBFA" w14:textId="77777777" w:rsidR="00F068B9" w:rsidRPr="00683E99" w:rsidRDefault="00F068B9" w:rsidP="00683E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119"/>
        <w:gridCol w:w="2012"/>
      </w:tblGrid>
      <w:tr w:rsidR="00641CB5" w:rsidRPr="00847166" w14:paraId="6D882DD7" w14:textId="77777777" w:rsidTr="00003CE9">
        <w:trPr>
          <w:trHeight w:val="301"/>
        </w:trPr>
        <w:tc>
          <w:tcPr>
            <w:tcW w:w="389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17CB6A1" w14:textId="4D4A3DEC" w:rsidR="00F068B9" w:rsidRPr="00847166" w:rsidRDefault="00F068B9" w:rsidP="00807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47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lv-LV"/>
              </w:rPr>
              <w:t>7.2. Finanšu līdzekļu izlietojums uz vienu personu</w:t>
            </w:r>
            <w:r w:rsidRPr="00847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lv-LV"/>
              </w:rPr>
              <w:br/>
            </w:r>
            <w:r w:rsidRPr="008471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(bez humānās palīdzības un kapitālieguldījumiem –</w:t>
            </w:r>
            <w:r w:rsidR="00C11A8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kopā</w:t>
            </w:r>
            <w:r w:rsidRPr="008471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11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877230A" w14:textId="77777777" w:rsidR="00F068B9" w:rsidRPr="00847166" w:rsidRDefault="00F068B9" w:rsidP="00807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47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Pārskata gadā uz vienu personu izlietots (</w:t>
            </w:r>
            <w:r w:rsidRPr="008471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  <w:t>euro</w:t>
            </w:r>
            <w:r w:rsidRPr="00847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)</w:t>
            </w:r>
          </w:p>
        </w:tc>
      </w:tr>
      <w:tr w:rsidR="00641CB5" w:rsidRPr="00847166" w14:paraId="134FA531" w14:textId="77777777" w:rsidTr="000E3938">
        <w:trPr>
          <w:trHeight w:val="301"/>
        </w:trPr>
        <w:tc>
          <w:tcPr>
            <w:tcW w:w="389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C5390F0" w14:textId="77777777" w:rsidR="00F068B9" w:rsidRPr="00847166" w:rsidRDefault="00F068B9" w:rsidP="00807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471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Kopējie izlietotie līdzekļi (MĒNESĪ)</w:t>
            </w:r>
          </w:p>
        </w:tc>
        <w:tc>
          <w:tcPr>
            <w:tcW w:w="11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CEBF62B" w14:textId="77777777" w:rsidR="00F068B9" w:rsidRPr="00847166" w:rsidRDefault="00F068B9" w:rsidP="00807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41CB5" w:rsidRPr="00847166" w14:paraId="6B63DF58" w14:textId="77777777" w:rsidTr="000E3938">
        <w:trPr>
          <w:trHeight w:val="301"/>
        </w:trPr>
        <w:tc>
          <w:tcPr>
            <w:tcW w:w="389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1810CE8" w14:textId="77777777" w:rsidR="00F068B9" w:rsidRPr="00847166" w:rsidRDefault="00F068B9" w:rsidP="00807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471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Ēdināšanai izlietotie līdzekļi (DIENĀ)</w:t>
            </w:r>
          </w:p>
        </w:tc>
        <w:tc>
          <w:tcPr>
            <w:tcW w:w="11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ED924C0" w14:textId="77777777" w:rsidR="00F068B9" w:rsidRPr="00847166" w:rsidRDefault="00F068B9" w:rsidP="00807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41CB5" w:rsidRPr="00847166" w14:paraId="6142F5CD" w14:textId="77777777" w:rsidTr="000E3938">
        <w:trPr>
          <w:trHeight w:val="301"/>
        </w:trPr>
        <w:tc>
          <w:tcPr>
            <w:tcW w:w="389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17C2E13" w14:textId="77777777" w:rsidR="00F068B9" w:rsidRPr="00847166" w:rsidRDefault="00F068B9" w:rsidP="00807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471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Zāļu iegādei izlietotie līdzekļi (DIENĀ)</w:t>
            </w:r>
          </w:p>
        </w:tc>
        <w:tc>
          <w:tcPr>
            <w:tcW w:w="11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4007986" w14:textId="77777777" w:rsidR="00F068B9" w:rsidRPr="00847166" w:rsidRDefault="00F068B9" w:rsidP="00807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41CB5" w:rsidRPr="00847166" w14:paraId="659706AC" w14:textId="77777777" w:rsidTr="000E3938">
        <w:trPr>
          <w:trHeight w:val="301"/>
        </w:trPr>
        <w:tc>
          <w:tcPr>
            <w:tcW w:w="389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0DC976E" w14:textId="77777777" w:rsidR="00F068B9" w:rsidRPr="00847166" w:rsidRDefault="00F068B9" w:rsidP="00807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471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Mīkstā inventāra iegādei izlietotie līdzekļi (MĒNESĪ)</w:t>
            </w:r>
          </w:p>
        </w:tc>
        <w:tc>
          <w:tcPr>
            <w:tcW w:w="11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9AA4EA0" w14:textId="77777777" w:rsidR="00F068B9" w:rsidRPr="00847166" w:rsidRDefault="00F068B9" w:rsidP="00807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41CB5" w:rsidRPr="00847166" w14:paraId="04177613" w14:textId="77777777" w:rsidTr="000E3938">
        <w:trPr>
          <w:trHeight w:val="301"/>
        </w:trPr>
        <w:tc>
          <w:tcPr>
            <w:tcW w:w="389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DE7D750" w14:textId="77777777" w:rsidR="00F068B9" w:rsidRPr="00847166" w:rsidRDefault="00F068B9" w:rsidP="00807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471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Sanitāri higiēniskai apkopšanai izmantojamo materiālu iegādei izlietotie līdzekļi (MĒNESĪ)</w:t>
            </w:r>
          </w:p>
        </w:tc>
        <w:tc>
          <w:tcPr>
            <w:tcW w:w="11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23C084D" w14:textId="77777777" w:rsidR="00F068B9" w:rsidRPr="00847166" w:rsidRDefault="00F068B9" w:rsidP="00807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14:paraId="1319735F" w14:textId="77777777" w:rsidR="00F068B9" w:rsidRPr="00084EB6" w:rsidRDefault="00F068B9" w:rsidP="00084E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lv-LV"/>
        </w:rPr>
      </w:pPr>
    </w:p>
    <w:p w14:paraId="526BCD64" w14:textId="77777777" w:rsidR="00F068B9" w:rsidRDefault="00F068B9" w:rsidP="00084EB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847166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8. IESTĀDES TERITORIJA, ĒKAS, TELPAS</w:t>
      </w:r>
    </w:p>
    <w:p w14:paraId="1366AADA" w14:textId="77777777" w:rsidR="00683E99" w:rsidRPr="00084EB6" w:rsidRDefault="00683E99" w:rsidP="00084EB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119"/>
        <w:gridCol w:w="2012"/>
      </w:tblGrid>
      <w:tr w:rsidR="00641CB5" w:rsidRPr="00847166" w14:paraId="21E6232C" w14:textId="77777777" w:rsidTr="000E3938">
        <w:trPr>
          <w:trHeight w:val="301"/>
        </w:trPr>
        <w:tc>
          <w:tcPr>
            <w:tcW w:w="389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CB352EB" w14:textId="77777777" w:rsidR="00F068B9" w:rsidRPr="00847166" w:rsidRDefault="00F068B9" w:rsidP="00003CE9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47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8.1. Teritorija, ēkas</w:t>
            </w:r>
          </w:p>
        </w:tc>
        <w:tc>
          <w:tcPr>
            <w:tcW w:w="11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680AFD3" w14:textId="77777777" w:rsidR="00F068B9" w:rsidRPr="00847166" w:rsidRDefault="00F068B9" w:rsidP="00003CE9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47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Platība (m</w:t>
            </w:r>
            <w:r w:rsidRPr="00847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lv-LV"/>
              </w:rPr>
              <w:t>2</w:t>
            </w:r>
            <w:r w:rsidRPr="00847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)</w:t>
            </w:r>
          </w:p>
        </w:tc>
      </w:tr>
      <w:tr w:rsidR="00641CB5" w:rsidRPr="00847166" w14:paraId="2BB2E523" w14:textId="77777777" w:rsidTr="000E3938">
        <w:trPr>
          <w:trHeight w:val="301"/>
        </w:trPr>
        <w:tc>
          <w:tcPr>
            <w:tcW w:w="389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4E00995" w14:textId="2F4E1C09" w:rsidR="00F068B9" w:rsidRPr="00847166" w:rsidRDefault="00F068B9" w:rsidP="0000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471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Kopējā institūcijas ēku platība</w:t>
            </w:r>
            <w:r w:rsidR="000072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11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1DC4E40" w14:textId="77777777" w:rsidR="00F068B9" w:rsidRPr="00847166" w:rsidRDefault="00F068B9" w:rsidP="00807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41CB5" w:rsidRPr="00847166" w14:paraId="32B3B85C" w14:textId="77777777" w:rsidTr="000E3938">
        <w:trPr>
          <w:trHeight w:val="301"/>
        </w:trPr>
        <w:tc>
          <w:tcPr>
            <w:tcW w:w="389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90D3B2C" w14:textId="360E3E17" w:rsidR="00F068B9" w:rsidRPr="00847166" w:rsidRDefault="00F068B9" w:rsidP="0000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471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Kopējā</w:t>
            </w:r>
            <w:r w:rsidR="000072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847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lv-LV"/>
              </w:rPr>
              <w:t>dzīvojamā</w:t>
            </w:r>
            <w:r w:rsidR="000072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8471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platība</w:t>
            </w:r>
          </w:p>
        </w:tc>
        <w:tc>
          <w:tcPr>
            <w:tcW w:w="11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BA3B716" w14:textId="77777777" w:rsidR="00F068B9" w:rsidRPr="00847166" w:rsidRDefault="00F068B9" w:rsidP="00807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41CB5" w:rsidRPr="00847166" w14:paraId="407F276E" w14:textId="77777777" w:rsidTr="000E3938">
        <w:trPr>
          <w:trHeight w:val="301"/>
        </w:trPr>
        <w:tc>
          <w:tcPr>
            <w:tcW w:w="389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3B47472" w14:textId="11A72090" w:rsidR="00F068B9" w:rsidRPr="00847166" w:rsidRDefault="00F068B9" w:rsidP="0000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471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Kopējā</w:t>
            </w:r>
            <w:r w:rsidR="000072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847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lv-LV"/>
              </w:rPr>
              <w:t>dzīvojamo istabu–guļamtelpu</w:t>
            </w:r>
            <w:r w:rsidR="000072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8471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platība</w:t>
            </w:r>
          </w:p>
        </w:tc>
        <w:tc>
          <w:tcPr>
            <w:tcW w:w="11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CE3F6C8" w14:textId="77777777" w:rsidR="00F068B9" w:rsidRPr="00847166" w:rsidRDefault="00F068B9" w:rsidP="00807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41CB5" w:rsidRPr="00847166" w14:paraId="54277D8C" w14:textId="77777777" w:rsidTr="000E3938">
        <w:trPr>
          <w:trHeight w:val="301"/>
        </w:trPr>
        <w:tc>
          <w:tcPr>
            <w:tcW w:w="389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9187974" w14:textId="77777777" w:rsidR="00F068B9" w:rsidRPr="00847166" w:rsidRDefault="00F068B9" w:rsidP="00807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471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Dzīvojamo istabu–guļamtelpu platība uz vienu personu</w:t>
            </w:r>
          </w:p>
        </w:tc>
        <w:tc>
          <w:tcPr>
            <w:tcW w:w="11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AF856D1" w14:textId="77777777" w:rsidR="00F068B9" w:rsidRPr="00847166" w:rsidRDefault="00F068B9" w:rsidP="00807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41CB5" w:rsidRPr="00847166" w14:paraId="77188BD9" w14:textId="77777777" w:rsidTr="000E3938">
        <w:trPr>
          <w:trHeight w:val="301"/>
        </w:trPr>
        <w:tc>
          <w:tcPr>
            <w:tcW w:w="389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A0833D0" w14:textId="77777777" w:rsidR="00F068B9" w:rsidRPr="00847166" w:rsidRDefault="00F068B9" w:rsidP="00807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471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Kopējā teritorijas platība</w:t>
            </w:r>
          </w:p>
        </w:tc>
        <w:tc>
          <w:tcPr>
            <w:tcW w:w="11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7B85EC4" w14:textId="77777777" w:rsidR="00F068B9" w:rsidRPr="00847166" w:rsidRDefault="00F068B9" w:rsidP="00807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41CB5" w:rsidRPr="00847166" w14:paraId="308551D5" w14:textId="77777777" w:rsidTr="000E3938">
        <w:trPr>
          <w:trHeight w:val="301"/>
        </w:trPr>
        <w:tc>
          <w:tcPr>
            <w:tcW w:w="389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B9ED69" w14:textId="77777777" w:rsidR="00F068B9" w:rsidRPr="00847166" w:rsidRDefault="00F068B9" w:rsidP="00807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471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Zeme apsaimniekošanā (palīgsaimniecībām)</w:t>
            </w:r>
          </w:p>
        </w:tc>
        <w:tc>
          <w:tcPr>
            <w:tcW w:w="11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ED58613" w14:textId="77777777" w:rsidR="00F068B9" w:rsidRPr="00847166" w:rsidRDefault="00F068B9" w:rsidP="00807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14:paraId="05A1246F" w14:textId="77777777" w:rsidR="00F068B9" w:rsidRPr="00084EB6" w:rsidRDefault="00F068B9" w:rsidP="00084E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39"/>
        <w:gridCol w:w="6280"/>
        <w:gridCol w:w="2012"/>
      </w:tblGrid>
      <w:tr w:rsidR="00641CB5" w:rsidRPr="00847166" w14:paraId="06DD5164" w14:textId="77777777" w:rsidTr="000E3938">
        <w:trPr>
          <w:trHeight w:val="301"/>
        </w:trPr>
        <w:tc>
          <w:tcPr>
            <w:tcW w:w="3898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1FF77D1" w14:textId="77777777" w:rsidR="00F068B9" w:rsidRPr="00847166" w:rsidRDefault="00F068B9" w:rsidP="00003CE9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47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8.2. Dzīvojamās istabas–guļamtelpas</w:t>
            </w:r>
          </w:p>
        </w:tc>
        <w:tc>
          <w:tcPr>
            <w:tcW w:w="11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0A436F7" w14:textId="77777777" w:rsidR="00F068B9" w:rsidRPr="00847166" w:rsidRDefault="00F068B9" w:rsidP="00003CE9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47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Skaits</w:t>
            </w:r>
          </w:p>
        </w:tc>
      </w:tr>
      <w:tr w:rsidR="00641CB5" w:rsidRPr="00847166" w14:paraId="718C5371" w14:textId="77777777" w:rsidTr="000E3938">
        <w:trPr>
          <w:trHeight w:val="301"/>
        </w:trPr>
        <w:tc>
          <w:tcPr>
            <w:tcW w:w="3898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3880A85" w14:textId="239CCAAA" w:rsidR="00F068B9" w:rsidRPr="00847166" w:rsidRDefault="00F068B9" w:rsidP="00807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471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Dzīvojamo istabu–guļamtelpu skaits –</w:t>
            </w:r>
            <w:r w:rsidR="00C11A8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kopā</w:t>
            </w:r>
          </w:p>
        </w:tc>
        <w:tc>
          <w:tcPr>
            <w:tcW w:w="11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5087C10" w14:textId="77777777" w:rsidR="00F068B9" w:rsidRPr="00847166" w:rsidRDefault="00F068B9" w:rsidP="00807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41CB5" w:rsidRPr="00847166" w14:paraId="44929532" w14:textId="77777777" w:rsidTr="000E3938">
        <w:trPr>
          <w:trHeight w:val="301"/>
        </w:trPr>
        <w:tc>
          <w:tcPr>
            <w:tcW w:w="459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F6A09E4" w14:textId="77777777" w:rsidR="00F068B9" w:rsidRPr="00847166" w:rsidRDefault="00F068B9" w:rsidP="00807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471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 tām</w:t>
            </w:r>
          </w:p>
        </w:tc>
        <w:tc>
          <w:tcPr>
            <w:tcW w:w="343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20A42C7" w14:textId="77777777" w:rsidR="00F068B9" w:rsidRPr="00847166" w:rsidRDefault="00F068B9" w:rsidP="00807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471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vienvietīga istaba (dzīvo viena persona)</w:t>
            </w:r>
          </w:p>
        </w:tc>
        <w:tc>
          <w:tcPr>
            <w:tcW w:w="11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EB082B1" w14:textId="77777777" w:rsidR="00F068B9" w:rsidRPr="00847166" w:rsidRDefault="00F068B9" w:rsidP="00807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41CB5" w:rsidRPr="00847166" w14:paraId="19111BBD" w14:textId="77777777" w:rsidTr="000E3938">
        <w:trPr>
          <w:trHeight w:val="301"/>
        </w:trPr>
        <w:tc>
          <w:tcPr>
            <w:tcW w:w="459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6727149" w14:textId="77777777" w:rsidR="00F068B9" w:rsidRPr="00847166" w:rsidRDefault="00F068B9" w:rsidP="00807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43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F70DA5B" w14:textId="77777777" w:rsidR="00F068B9" w:rsidRPr="00847166" w:rsidRDefault="00F068B9" w:rsidP="00807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471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divvietīga istaba (dzīvo divas personas)</w:t>
            </w:r>
          </w:p>
        </w:tc>
        <w:tc>
          <w:tcPr>
            <w:tcW w:w="11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775B0EC" w14:textId="77777777" w:rsidR="00F068B9" w:rsidRPr="00847166" w:rsidRDefault="00F068B9" w:rsidP="00807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41CB5" w:rsidRPr="00847166" w14:paraId="6ADCD668" w14:textId="77777777" w:rsidTr="000E3938">
        <w:trPr>
          <w:trHeight w:val="301"/>
        </w:trPr>
        <w:tc>
          <w:tcPr>
            <w:tcW w:w="459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061D882" w14:textId="77777777" w:rsidR="00F068B9" w:rsidRPr="00847166" w:rsidRDefault="00F068B9" w:rsidP="00807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43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4BBCB92" w14:textId="77777777" w:rsidR="00F068B9" w:rsidRPr="00847166" w:rsidRDefault="00F068B9" w:rsidP="00807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471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trīsvietīga istaba (dzīvo trīs personas)</w:t>
            </w:r>
          </w:p>
        </w:tc>
        <w:tc>
          <w:tcPr>
            <w:tcW w:w="11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37D596F" w14:textId="77777777" w:rsidR="00F068B9" w:rsidRPr="00847166" w:rsidRDefault="00F068B9" w:rsidP="00807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41CB5" w:rsidRPr="00847166" w14:paraId="30FDDBD1" w14:textId="77777777" w:rsidTr="000E3938">
        <w:trPr>
          <w:trHeight w:val="301"/>
        </w:trPr>
        <w:tc>
          <w:tcPr>
            <w:tcW w:w="459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51A40E1" w14:textId="77777777" w:rsidR="00F068B9" w:rsidRPr="00847166" w:rsidRDefault="00F068B9" w:rsidP="00807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43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B37BD32" w14:textId="77777777" w:rsidR="00F068B9" w:rsidRPr="00847166" w:rsidRDefault="00F068B9" w:rsidP="00807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471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četrvietīga istaba (dzīvo četras personas)</w:t>
            </w:r>
          </w:p>
        </w:tc>
        <w:tc>
          <w:tcPr>
            <w:tcW w:w="11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4620F9D" w14:textId="77777777" w:rsidR="00F068B9" w:rsidRPr="00847166" w:rsidRDefault="00F068B9" w:rsidP="00807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41CB5" w:rsidRPr="00847166" w14:paraId="6A6695AF" w14:textId="77777777" w:rsidTr="000E3938">
        <w:trPr>
          <w:trHeight w:val="301"/>
        </w:trPr>
        <w:tc>
          <w:tcPr>
            <w:tcW w:w="459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5E6BC57" w14:textId="77777777" w:rsidR="00F068B9" w:rsidRPr="00847166" w:rsidRDefault="00F068B9" w:rsidP="00807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43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FD42029" w14:textId="77777777" w:rsidR="00F068B9" w:rsidRPr="00847166" w:rsidRDefault="00F068B9" w:rsidP="00807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8471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piecvietīga</w:t>
            </w:r>
            <w:proofErr w:type="spellEnd"/>
            <w:r w:rsidRPr="008471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istaba (dzīvo piecas personas)</w:t>
            </w:r>
          </w:p>
        </w:tc>
        <w:tc>
          <w:tcPr>
            <w:tcW w:w="11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7E29479" w14:textId="77777777" w:rsidR="00F068B9" w:rsidRPr="00847166" w:rsidRDefault="00F068B9" w:rsidP="00807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41CB5" w:rsidRPr="00847166" w14:paraId="47CC0ABD" w14:textId="77777777" w:rsidTr="000E3938">
        <w:trPr>
          <w:trHeight w:val="301"/>
        </w:trPr>
        <w:tc>
          <w:tcPr>
            <w:tcW w:w="459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C894F75" w14:textId="77777777" w:rsidR="00F068B9" w:rsidRPr="00847166" w:rsidRDefault="00F068B9" w:rsidP="00807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43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ABA497E" w14:textId="77777777" w:rsidR="00F068B9" w:rsidRPr="00847166" w:rsidRDefault="00F068B9" w:rsidP="00807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8471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sešvietīga</w:t>
            </w:r>
            <w:proofErr w:type="spellEnd"/>
            <w:r w:rsidRPr="008471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istaba (dzīvo sešas personas)</w:t>
            </w:r>
          </w:p>
        </w:tc>
        <w:tc>
          <w:tcPr>
            <w:tcW w:w="11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7A248B5" w14:textId="77777777" w:rsidR="00F068B9" w:rsidRPr="00847166" w:rsidRDefault="00F068B9" w:rsidP="00807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41CB5" w:rsidRPr="00847166" w14:paraId="38DF4C40" w14:textId="77777777" w:rsidTr="000E3938">
        <w:trPr>
          <w:trHeight w:val="301"/>
        </w:trPr>
        <w:tc>
          <w:tcPr>
            <w:tcW w:w="459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9C4DD55" w14:textId="77777777" w:rsidR="00F068B9" w:rsidRPr="00847166" w:rsidRDefault="00F068B9" w:rsidP="00807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43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06BFC92" w14:textId="77777777" w:rsidR="00F068B9" w:rsidRPr="00847166" w:rsidRDefault="00F068B9" w:rsidP="00807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471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istabā dzīvo septiņas personas un vairāk</w:t>
            </w:r>
          </w:p>
        </w:tc>
        <w:tc>
          <w:tcPr>
            <w:tcW w:w="11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9C515BA" w14:textId="77777777" w:rsidR="00F068B9" w:rsidRPr="00847166" w:rsidRDefault="00F068B9" w:rsidP="00807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14:paraId="26C3B664" w14:textId="77777777" w:rsidR="00084EB6" w:rsidRPr="00084EB6" w:rsidRDefault="00084EB6" w:rsidP="00084EB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lv-LV"/>
        </w:rPr>
      </w:pPr>
    </w:p>
    <w:p w14:paraId="697CF842" w14:textId="77777777" w:rsidR="00F068B9" w:rsidRDefault="00F068B9" w:rsidP="00084EB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847166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9. ZIŅAS PAR INFORMĀCIJAS TEHNOLOĢIJĀM INSTITŪCIJĀ</w:t>
      </w:r>
    </w:p>
    <w:p w14:paraId="3D38D226" w14:textId="77777777" w:rsidR="00084EB6" w:rsidRPr="00084EB6" w:rsidRDefault="00084EB6" w:rsidP="00084EB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992"/>
        <w:gridCol w:w="2128"/>
        <w:gridCol w:w="2011"/>
      </w:tblGrid>
      <w:tr w:rsidR="00641CB5" w:rsidRPr="00847166" w14:paraId="33693ED7" w14:textId="77777777" w:rsidTr="002851AF">
        <w:trPr>
          <w:trHeight w:val="301"/>
        </w:trPr>
        <w:tc>
          <w:tcPr>
            <w:tcW w:w="273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A4CE0FA" w14:textId="77777777" w:rsidR="00F068B9" w:rsidRPr="00847166" w:rsidRDefault="00F068B9" w:rsidP="00807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47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9.1. Datori</w:t>
            </w:r>
          </w:p>
        </w:tc>
        <w:tc>
          <w:tcPr>
            <w:tcW w:w="11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25FD153" w14:textId="77777777" w:rsidR="00F068B9" w:rsidRPr="00847166" w:rsidRDefault="00F068B9" w:rsidP="00807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47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Kopējais skaits</w:t>
            </w:r>
          </w:p>
        </w:tc>
        <w:tc>
          <w:tcPr>
            <w:tcW w:w="11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0EE5CC1" w14:textId="6638963F" w:rsidR="00F068B9" w:rsidRPr="00847166" w:rsidRDefault="00F068B9" w:rsidP="00007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471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 tiem</w:t>
            </w:r>
            <w:r w:rsidR="000072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847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lv-LV"/>
              </w:rPr>
              <w:t>iegādāti pārskata gadā</w:t>
            </w:r>
          </w:p>
        </w:tc>
      </w:tr>
      <w:tr w:rsidR="002851AF" w:rsidRPr="00847166" w14:paraId="42FB57CE" w14:textId="77777777" w:rsidTr="002851AF">
        <w:trPr>
          <w:trHeight w:val="301"/>
        </w:trPr>
        <w:tc>
          <w:tcPr>
            <w:tcW w:w="273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DA90EA4" w14:textId="5625C40B" w:rsidR="002851AF" w:rsidRPr="00847166" w:rsidRDefault="002851AF" w:rsidP="00807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471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Datori</w:t>
            </w:r>
          </w:p>
        </w:tc>
        <w:tc>
          <w:tcPr>
            <w:tcW w:w="11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9A3B83E" w14:textId="77777777" w:rsidR="002851AF" w:rsidRPr="00847166" w:rsidRDefault="002851AF" w:rsidP="00807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8DFF65D" w14:textId="77777777" w:rsidR="002851AF" w:rsidRPr="00847166" w:rsidRDefault="002851AF" w:rsidP="00807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851AF" w:rsidRPr="00847166" w14:paraId="45D4DFB6" w14:textId="77777777" w:rsidTr="002851AF">
        <w:trPr>
          <w:trHeight w:val="301"/>
        </w:trPr>
        <w:tc>
          <w:tcPr>
            <w:tcW w:w="273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48980F1" w14:textId="6C14FC6D" w:rsidR="002851AF" w:rsidRPr="00847166" w:rsidRDefault="002851AF" w:rsidP="0028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471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 tiem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8471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ar interneta pieslēgumu</w:t>
            </w:r>
          </w:p>
        </w:tc>
        <w:tc>
          <w:tcPr>
            <w:tcW w:w="11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A2447E3" w14:textId="77777777" w:rsidR="002851AF" w:rsidRPr="00847166" w:rsidRDefault="002851AF" w:rsidP="00807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CE69AFE" w14:textId="77777777" w:rsidR="002851AF" w:rsidRPr="00847166" w:rsidRDefault="002851AF" w:rsidP="00807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14:paraId="12971001" w14:textId="77777777" w:rsidR="00F068B9" w:rsidRPr="00847166" w:rsidRDefault="00F068B9" w:rsidP="00F068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119"/>
        <w:gridCol w:w="2012"/>
      </w:tblGrid>
      <w:tr w:rsidR="00CC3DC7" w:rsidRPr="00847166" w14:paraId="4FF40F16" w14:textId="77777777" w:rsidTr="00003CE9">
        <w:trPr>
          <w:trHeight w:val="301"/>
        </w:trPr>
        <w:tc>
          <w:tcPr>
            <w:tcW w:w="389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84DA365" w14:textId="77777777" w:rsidR="00F068B9" w:rsidRPr="00847166" w:rsidRDefault="00F068B9" w:rsidP="00807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47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9.2. Programmatūras</w:t>
            </w:r>
          </w:p>
        </w:tc>
        <w:tc>
          <w:tcPr>
            <w:tcW w:w="11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58239E6" w14:textId="77777777" w:rsidR="00F068B9" w:rsidRPr="00847166" w:rsidRDefault="00F068B9" w:rsidP="00807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47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Atbilstošo atzīmēt ar "1"</w:t>
            </w:r>
          </w:p>
        </w:tc>
      </w:tr>
      <w:tr w:rsidR="00CC3DC7" w:rsidRPr="00847166" w14:paraId="0AC39B19" w14:textId="77777777" w:rsidTr="000E3938">
        <w:trPr>
          <w:trHeight w:val="301"/>
        </w:trPr>
        <w:tc>
          <w:tcPr>
            <w:tcW w:w="389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0F3935C" w14:textId="77777777" w:rsidR="00F068B9" w:rsidRPr="00847166" w:rsidRDefault="00F068B9" w:rsidP="00807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471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Iemītnieku uzskaites programma</w:t>
            </w:r>
          </w:p>
        </w:tc>
        <w:tc>
          <w:tcPr>
            <w:tcW w:w="11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B691E7D" w14:textId="77777777" w:rsidR="00F068B9" w:rsidRPr="00847166" w:rsidRDefault="00F068B9" w:rsidP="00807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CC3DC7" w:rsidRPr="00847166" w14:paraId="53B9CA06" w14:textId="77777777" w:rsidTr="000E3938">
        <w:trPr>
          <w:trHeight w:val="301"/>
        </w:trPr>
        <w:tc>
          <w:tcPr>
            <w:tcW w:w="389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D21C0F6" w14:textId="77777777" w:rsidR="00F068B9" w:rsidRPr="00847166" w:rsidRDefault="00F068B9" w:rsidP="00807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471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(norādīt, kāda)</w:t>
            </w:r>
          </w:p>
        </w:tc>
        <w:tc>
          <w:tcPr>
            <w:tcW w:w="11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2F45DA7" w14:textId="77777777" w:rsidR="00F068B9" w:rsidRPr="00847166" w:rsidRDefault="00F068B9" w:rsidP="00807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14:paraId="5944ED5D" w14:textId="77777777" w:rsidR="00084EB6" w:rsidRPr="00084EB6" w:rsidRDefault="00084EB6" w:rsidP="00084EB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lv-LV"/>
        </w:rPr>
      </w:pPr>
    </w:p>
    <w:p w14:paraId="198839C6" w14:textId="77777777" w:rsidR="00F068B9" w:rsidRPr="00084EB6" w:rsidRDefault="00F068B9" w:rsidP="00084EB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084EB6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10. ZIŅAS PAR INSTITŪCIJAS VADĪTĀJU</w:t>
      </w:r>
    </w:p>
    <w:p w14:paraId="4452EA31" w14:textId="77777777" w:rsidR="00084EB6" w:rsidRPr="00084EB6" w:rsidRDefault="00084EB6" w:rsidP="00084EB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216"/>
        <w:gridCol w:w="1081"/>
        <w:gridCol w:w="1560"/>
        <w:gridCol w:w="3263"/>
        <w:gridCol w:w="2011"/>
      </w:tblGrid>
      <w:tr w:rsidR="00CC3DC7" w:rsidRPr="00847166" w14:paraId="0C081DFA" w14:textId="77777777" w:rsidTr="00AA082D">
        <w:trPr>
          <w:trHeight w:val="301"/>
        </w:trPr>
        <w:tc>
          <w:tcPr>
            <w:tcW w:w="3899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1D227F" w14:textId="77777777" w:rsidR="00F068B9" w:rsidRPr="00847166" w:rsidRDefault="00F068B9" w:rsidP="00AA6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47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Izglītība</w:t>
            </w:r>
            <w:r w:rsidR="00FA5E25" w:rsidRPr="00847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 un iegūtās zināšanas</w:t>
            </w:r>
          </w:p>
        </w:tc>
        <w:tc>
          <w:tcPr>
            <w:tcW w:w="11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AC11323" w14:textId="77777777" w:rsidR="00F068B9" w:rsidRPr="00847166" w:rsidRDefault="00F068B9" w:rsidP="00AA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47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Atbilstošo atzīmēt ar "1"</w:t>
            </w:r>
          </w:p>
        </w:tc>
      </w:tr>
      <w:tr w:rsidR="00CC3DC7" w:rsidRPr="00847166" w14:paraId="7321EF7A" w14:textId="77777777" w:rsidTr="00AA082D">
        <w:trPr>
          <w:trHeight w:val="301"/>
        </w:trPr>
        <w:tc>
          <w:tcPr>
            <w:tcW w:w="666" w:type="pct"/>
            <w:vMerge w:val="restar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vAlign w:val="center"/>
            <w:hideMark/>
          </w:tcPr>
          <w:p w14:paraId="2E72C7C1" w14:textId="77777777" w:rsidR="00BF3C2E" w:rsidRPr="00847166" w:rsidRDefault="00BF3C2E" w:rsidP="00AA6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471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Institūcijas vadītāja izglītība</w:t>
            </w:r>
          </w:p>
        </w:tc>
        <w:tc>
          <w:tcPr>
            <w:tcW w:w="1446" w:type="pct"/>
            <w:gridSpan w:val="2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465F8FB" w14:textId="77777777" w:rsidR="00BF3C2E" w:rsidRPr="00847166" w:rsidRDefault="00BF3C2E" w:rsidP="00AA6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471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otrā līmeņa profesionālā augstākā vai akadēmiskā izglītība</w:t>
            </w:r>
          </w:p>
        </w:tc>
        <w:tc>
          <w:tcPr>
            <w:tcW w:w="178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70D5BB2" w14:textId="77777777" w:rsidR="00BF3C2E" w:rsidRPr="00847166" w:rsidRDefault="00BF3C2E" w:rsidP="00AA6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471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sociālajā darbā vai </w:t>
            </w:r>
            <w:proofErr w:type="spellStart"/>
            <w:r w:rsidRPr="008471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karitatīvajā</w:t>
            </w:r>
            <w:proofErr w:type="spellEnd"/>
            <w:r w:rsidRPr="008471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sociālajā darbā</w:t>
            </w:r>
          </w:p>
        </w:tc>
        <w:tc>
          <w:tcPr>
            <w:tcW w:w="11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683A371" w14:textId="77777777" w:rsidR="00BF3C2E" w:rsidRPr="00847166" w:rsidRDefault="00BF3C2E" w:rsidP="00AA6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CC3DC7" w:rsidRPr="00847166" w14:paraId="3ED0C8D1" w14:textId="77777777" w:rsidTr="00AA082D">
        <w:trPr>
          <w:trHeight w:val="301"/>
        </w:trPr>
        <w:tc>
          <w:tcPr>
            <w:tcW w:w="666" w:type="pct"/>
            <w:vMerge/>
            <w:tcBorders>
              <w:left w:val="outset" w:sz="6" w:space="0" w:color="414142"/>
              <w:right w:val="outset" w:sz="6" w:space="0" w:color="414142"/>
            </w:tcBorders>
            <w:vAlign w:val="center"/>
            <w:hideMark/>
          </w:tcPr>
          <w:p w14:paraId="77ED1BD2" w14:textId="77777777" w:rsidR="00BF3C2E" w:rsidRPr="00847166" w:rsidRDefault="00BF3C2E" w:rsidP="00AA6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46" w:type="pct"/>
            <w:gridSpan w:val="2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E5134E8" w14:textId="77777777" w:rsidR="00BF3C2E" w:rsidRPr="00847166" w:rsidRDefault="00BF3C2E" w:rsidP="00AA6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78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C679E97" w14:textId="77777777" w:rsidR="00BF3C2E" w:rsidRPr="00847166" w:rsidRDefault="00BF3C2E" w:rsidP="00AA6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471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citā profesijā</w:t>
            </w:r>
          </w:p>
        </w:tc>
        <w:tc>
          <w:tcPr>
            <w:tcW w:w="11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E3BFFCA" w14:textId="77777777" w:rsidR="00BF3C2E" w:rsidRPr="00847166" w:rsidRDefault="00BF3C2E" w:rsidP="00AA6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CC3DC7" w:rsidRPr="00847166" w14:paraId="69D1D6B4" w14:textId="77777777" w:rsidTr="00AA082D">
        <w:trPr>
          <w:trHeight w:val="301"/>
        </w:trPr>
        <w:tc>
          <w:tcPr>
            <w:tcW w:w="666" w:type="pct"/>
            <w:vMerge/>
            <w:tcBorders>
              <w:left w:val="outset" w:sz="6" w:space="0" w:color="414142"/>
              <w:right w:val="outset" w:sz="6" w:space="0" w:color="414142"/>
            </w:tcBorders>
            <w:vAlign w:val="center"/>
            <w:hideMark/>
          </w:tcPr>
          <w:p w14:paraId="6AB4CAFF" w14:textId="77777777" w:rsidR="00BF3C2E" w:rsidRPr="00847166" w:rsidRDefault="00BF3C2E" w:rsidP="00AA6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233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4DC8702" w14:textId="77777777" w:rsidR="00BF3C2E" w:rsidRPr="00847166" w:rsidRDefault="00BF3C2E" w:rsidP="00AA6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471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pirmā līmeņa profesionālā augstākā izglītība sociālās aprūpes, sociālās rehabilitācijas, sociālās palīdzības organizēšanas jomā</w:t>
            </w:r>
          </w:p>
        </w:tc>
        <w:tc>
          <w:tcPr>
            <w:tcW w:w="11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B34208F" w14:textId="77777777" w:rsidR="00BF3C2E" w:rsidRPr="00847166" w:rsidRDefault="00BF3C2E" w:rsidP="00AA6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AA082D" w:rsidRPr="00847166" w14:paraId="5FF5007B" w14:textId="77777777" w:rsidTr="00AA082D">
        <w:trPr>
          <w:trHeight w:val="301"/>
        </w:trPr>
        <w:tc>
          <w:tcPr>
            <w:tcW w:w="666" w:type="pct"/>
            <w:vMerge/>
            <w:tcBorders>
              <w:left w:val="outset" w:sz="6" w:space="0" w:color="414142"/>
              <w:right w:val="outset" w:sz="6" w:space="0" w:color="414142"/>
            </w:tcBorders>
            <w:vAlign w:val="center"/>
            <w:hideMark/>
          </w:tcPr>
          <w:p w14:paraId="32269F8B" w14:textId="77777777" w:rsidR="00AA082D" w:rsidRPr="00847166" w:rsidRDefault="00AA082D" w:rsidP="00AA6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92" w:type="pc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hideMark/>
          </w:tcPr>
          <w:p w14:paraId="158DE429" w14:textId="11584A31" w:rsidR="00AA082D" w:rsidRPr="00847166" w:rsidRDefault="00AA082D" w:rsidP="00AA0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471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tai skaitā </w:t>
            </w:r>
          </w:p>
        </w:tc>
        <w:tc>
          <w:tcPr>
            <w:tcW w:w="2641" w:type="pct"/>
            <w:gridSpan w:val="2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</w:tcPr>
          <w:p w14:paraId="0EC35D68" w14:textId="0322F0E1" w:rsidR="00AA082D" w:rsidRPr="00847166" w:rsidRDefault="00AA082D" w:rsidP="00AA6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471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iegūst otrā līmeņa profesionālo augstāko vai akadēmisko izglītību</w:t>
            </w:r>
          </w:p>
        </w:tc>
        <w:tc>
          <w:tcPr>
            <w:tcW w:w="1101" w:type="pc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hideMark/>
          </w:tcPr>
          <w:p w14:paraId="77E32450" w14:textId="77777777" w:rsidR="00AA082D" w:rsidRPr="00847166" w:rsidRDefault="00AA082D" w:rsidP="00AA6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CC3DC7" w:rsidRPr="00847166" w14:paraId="7269A0C2" w14:textId="77777777" w:rsidTr="00AA082D">
        <w:trPr>
          <w:trHeight w:val="301"/>
        </w:trPr>
        <w:tc>
          <w:tcPr>
            <w:tcW w:w="666" w:type="pct"/>
            <w:vMerge/>
            <w:tcBorders>
              <w:left w:val="outset" w:sz="6" w:space="0" w:color="414142"/>
              <w:right w:val="outset" w:sz="6" w:space="0" w:color="414142"/>
            </w:tcBorders>
            <w:hideMark/>
          </w:tcPr>
          <w:p w14:paraId="55204C6B" w14:textId="77777777" w:rsidR="00BF3C2E" w:rsidRPr="00847166" w:rsidRDefault="00BF3C2E" w:rsidP="00AA6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233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32087A0" w14:textId="77777777" w:rsidR="00BF3C2E" w:rsidRPr="00847166" w:rsidRDefault="00BF3C2E" w:rsidP="00AA6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471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izglītība</w:t>
            </w:r>
          </w:p>
        </w:tc>
        <w:tc>
          <w:tcPr>
            <w:tcW w:w="11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1FFEE67" w14:textId="77777777" w:rsidR="00BF3C2E" w:rsidRPr="00847166" w:rsidRDefault="00BF3C2E" w:rsidP="00AA6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AA082D" w:rsidRPr="00847166" w14:paraId="326D044B" w14:textId="77777777" w:rsidTr="00AA082D">
        <w:trPr>
          <w:trHeight w:val="301"/>
        </w:trPr>
        <w:tc>
          <w:tcPr>
            <w:tcW w:w="666" w:type="pct"/>
            <w:vMerge/>
            <w:tcBorders>
              <w:left w:val="outset" w:sz="6" w:space="0" w:color="414142"/>
              <w:right w:val="outset" w:sz="6" w:space="0" w:color="414142"/>
            </w:tcBorders>
            <w:vAlign w:val="center"/>
            <w:hideMark/>
          </w:tcPr>
          <w:p w14:paraId="59492D48" w14:textId="77777777" w:rsidR="00AA082D" w:rsidRPr="00847166" w:rsidRDefault="00AA082D" w:rsidP="00AA6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8BCCB34" w14:textId="50F69D80" w:rsidR="00AA082D" w:rsidRPr="00847166" w:rsidRDefault="00AA082D" w:rsidP="00AA0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471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tai skaitā </w:t>
            </w:r>
          </w:p>
        </w:tc>
        <w:tc>
          <w:tcPr>
            <w:tcW w:w="2641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75B1844" w14:textId="2005067A" w:rsidR="00AA082D" w:rsidRPr="00847166" w:rsidRDefault="00AA082D" w:rsidP="00AA6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471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iegūst otrā līmeņa profesionālo augstāko vai akadēmisko izglītību</w:t>
            </w:r>
          </w:p>
        </w:tc>
        <w:tc>
          <w:tcPr>
            <w:tcW w:w="11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CBEE53C" w14:textId="77777777" w:rsidR="00AA082D" w:rsidRPr="00847166" w:rsidRDefault="00AA082D" w:rsidP="00AA6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CC3DC7" w:rsidRPr="00847166" w14:paraId="5741255F" w14:textId="77777777" w:rsidTr="00AA082D">
        <w:trPr>
          <w:trHeight w:val="301"/>
        </w:trPr>
        <w:tc>
          <w:tcPr>
            <w:tcW w:w="666" w:type="pct"/>
            <w:vMerge/>
            <w:tcBorders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1B4A6E64" w14:textId="77777777" w:rsidR="00BF3C2E" w:rsidRPr="00847166" w:rsidRDefault="00BF3C2E" w:rsidP="00AA6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233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179AE33" w14:textId="77777777" w:rsidR="00BF3C2E" w:rsidRPr="00847166" w:rsidRDefault="00BF3C2E" w:rsidP="00AA6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471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speciālās zināšanas bērnu tiesību aizsardzības jomā</w:t>
            </w:r>
          </w:p>
        </w:tc>
        <w:tc>
          <w:tcPr>
            <w:tcW w:w="11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41C9307" w14:textId="77777777" w:rsidR="00BF3C2E" w:rsidRPr="00847166" w:rsidRDefault="00BF3C2E" w:rsidP="00AA6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14:paraId="359DA8AE" w14:textId="77777777" w:rsidR="00084EB6" w:rsidRPr="00084EB6" w:rsidRDefault="00084EB6" w:rsidP="00084EB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lv-LV"/>
        </w:rPr>
      </w:pPr>
    </w:p>
    <w:p w14:paraId="79437F55" w14:textId="77777777" w:rsidR="00F068B9" w:rsidRPr="00084EB6" w:rsidRDefault="00F068B9" w:rsidP="00084EB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084EB6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11. INSTITŪCIJAS DARBINIEKI UZ PĀRSKATA GADA BEIGĀM</w:t>
      </w:r>
    </w:p>
    <w:p w14:paraId="7C5CF978" w14:textId="77777777" w:rsidR="00084EB6" w:rsidRPr="00084EB6" w:rsidRDefault="00084EB6" w:rsidP="00084EB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81"/>
        <w:gridCol w:w="993"/>
        <w:gridCol w:w="2834"/>
        <w:gridCol w:w="2126"/>
        <w:gridCol w:w="2297"/>
      </w:tblGrid>
      <w:tr w:rsidR="00651197" w:rsidRPr="00847166" w14:paraId="7D376A94" w14:textId="77777777" w:rsidTr="000E3938">
        <w:trPr>
          <w:trHeight w:val="301"/>
        </w:trPr>
        <w:tc>
          <w:tcPr>
            <w:tcW w:w="2578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D78C735" w14:textId="77777777" w:rsidR="00F068B9" w:rsidRPr="00847166" w:rsidRDefault="00F068B9" w:rsidP="00AA6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47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11.1. Profesijas nosaukums saskaņā ar profesiju klasifikatoru</w:t>
            </w:r>
          </w:p>
        </w:tc>
        <w:tc>
          <w:tcPr>
            <w:tcW w:w="116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D7F0251" w14:textId="4B1AE325" w:rsidR="00F068B9" w:rsidRPr="00651197" w:rsidRDefault="00F068B9" w:rsidP="0065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511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lv-LV"/>
              </w:rPr>
              <w:t>Apstiprināto amata vienību skaits</w:t>
            </w:r>
            <w:r w:rsidRPr="006511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651197" w:rsidRPr="006511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</w:r>
            <w:r w:rsidRPr="006511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(uz pārskata gada 31</w:t>
            </w:r>
            <w:r w:rsidR="0002145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 decem</w:t>
            </w:r>
            <w:r w:rsidRPr="006511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bri)</w:t>
            </w:r>
          </w:p>
        </w:tc>
        <w:tc>
          <w:tcPr>
            <w:tcW w:w="12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C888A88" w14:textId="30D2AEE9" w:rsidR="00F068B9" w:rsidRPr="00651197" w:rsidRDefault="00F068B9" w:rsidP="0065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511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lv-LV"/>
              </w:rPr>
              <w:t>Faktiski nodarbināto darbinieku skaits</w:t>
            </w:r>
            <w:r w:rsidR="00651197" w:rsidRPr="006511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6511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(neatkarīgi no slodzes apjoma</w:t>
            </w:r>
            <w:r w:rsidRPr="0065119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7</w:t>
            </w:r>
            <w:r w:rsidRPr="006511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</w:p>
        </w:tc>
      </w:tr>
      <w:tr w:rsidR="00651197" w:rsidRPr="00847166" w14:paraId="6C4187D0" w14:textId="77777777" w:rsidTr="000E3938">
        <w:trPr>
          <w:trHeight w:val="301"/>
        </w:trPr>
        <w:tc>
          <w:tcPr>
            <w:tcW w:w="2578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200B48A" w14:textId="134E5AE6" w:rsidR="00F068B9" w:rsidRPr="00847166" w:rsidRDefault="00F068B9" w:rsidP="00AA6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47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Darbinieku skaits –</w:t>
            </w:r>
            <w:r w:rsidR="00C11A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 kopā</w:t>
            </w:r>
          </w:p>
        </w:tc>
        <w:tc>
          <w:tcPr>
            <w:tcW w:w="116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01AE6E2" w14:textId="77777777" w:rsidR="00F068B9" w:rsidRPr="00847166" w:rsidRDefault="00F068B9" w:rsidP="00AA6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31809ED" w14:textId="77777777" w:rsidR="00F068B9" w:rsidRPr="00847166" w:rsidRDefault="00F068B9" w:rsidP="00AA6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51197" w:rsidRPr="00847166" w14:paraId="10EEF7E9" w14:textId="77777777" w:rsidTr="002851AF">
        <w:trPr>
          <w:trHeight w:val="301"/>
        </w:trPr>
        <w:tc>
          <w:tcPr>
            <w:tcW w:w="482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9042010" w14:textId="77777777" w:rsidR="00F068B9" w:rsidRPr="00847166" w:rsidRDefault="00F068B9" w:rsidP="00AA6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471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 tiem</w:t>
            </w:r>
          </w:p>
        </w:tc>
        <w:tc>
          <w:tcPr>
            <w:tcW w:w="2096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E4ED610" w14:textId="2335C5D2" w:rsidR="00F068B9" w:rsidRPr="00847166" w:rsidRDefault="00F068B9" w:rsidP="00AA6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47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lv-LV"/>
              </w:rPr>
              <w:t>administratīvais personāls</w:t>
            </w:r>
            <w:r w:rsidRPr="0084716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8</w:t>
            </w:r>
            <w:r w:rsidRPr="008471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–</w:t>
            </w:r>
            <w:r w:rsidR="00C11A8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kopā</w:t>
            </w:r>
          </w:p>
        </w:tc>
        <w:tc>
          <w:tcPr>
            <w:tcW w:w="116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176EBE5" w14:textId="77777777" w:rsidR="00F068B9" w:rsidRPr="00847166" w:rsidRDefault="00F068B9" w:rsidP="00AA6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A447FFD" w14:textId="77777777" w:rsidR="00F068B9" w:rsidRPr="00847166" w:rsidRDefault="00F068B9" w:rsidP="00AA6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51197" w:rsidRPr="00847166" w14:paraId="55F66E54" w14:textId="77777777" w:rsidTr="002851AF">
        <w:trPr>
          <w:trHeight w:val="301"/>
        </w:trPr>
        <w:tc>
          <w:tcPr>
            <w:tcW w:w="482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AA967CF" w14:textId="77777777" w:rsidR="00F068B9" w:rsidRPr="00847166" w:rsidRDefault="00F068B9" w:rsidP="00AA6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096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0003297" w14:textId="5E5F98EC" w:rsidR="00F068B9" w:rsidRPr="00847166" w:rsidRDefault="00F068B9" w:rsidP="00AA6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47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lv-LV"/>
              </w:rPr>
              <w:t>veselības aprūpes speciālisti</w:t>
            </w:r>
            <w:r w:rsidR="000214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lv-LV"/>
              </w:rPr>
              <w:t xml:space="preserve"> </w:t>
            </w:r>
            <w:r w:rsidRPr="008471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  <w:r w:rsidR="00C11A8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kopā</w:t>
            </w:r>
          </w:p>
        </w:tc>
        <w:tc>
          <w:tcPr>
            <w:tcW w:w="116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2A17BC8" w14:textId="77777777" w:rsidR="00F068B9" w:rsidRPr="00847166" w:rsidRDefault="00F068B9" w:rsidP="00AA6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81698F3" w14:textId="77777777" w:rsidR="00F068B9" w:rsidRPr="00847166" w:rsidRDefault="00F068B9" w:rsidP="00AA6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51197" w:rsidRPr="00847166" w14:paraId="426C4AA0" w14:textId="77777777" w:rsidTr="002851AF">
        <w:trPr>
          <w:trHeight w:val="301"/>
        </w:trPr>
        <w:tc>
          <w:tcPr>
            <w:tcW w:w="482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9F3745D" w14:textId="77777777" w:rsidR="00F068B9" w:rsidRPr="00847166" w:rsidRDefault="00F068B9" w:rsidP="00AA6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4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BC40A8C" w14:textId="77777777" w:rsidR="00F068B9" w:rsidRPr="00847166" w:rsidRDefault="00F068B9" w:rsidP="00AA6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471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tai skaitā</w:t>
            </w:r>
          </w:p>
        </w:tc>
        <w:tc>
          <w:tcPr>
            <w:tcW w:w="155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AD572E0" w14:textId="77777777" w:rsidR="00F068B9" w:rsidRPr="00847166" w:rsidRDefault="00F068B9" w:rsidP="00AA6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471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ārsti</w:t>
            </w:r>
          </w:p>
        </w:tc>
        <w:tc>
          <w:tcPr>
            <w:tcW w:w="116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9A4E94C" w14:textId="77777777" w:rsidR="00F068B9" w:rsidRPr="00847166" w:rsidRDefault="00F068B9" w:rsidP="00AA6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696CE11" w14:textId="77777777" w:rsidR="00F068B9" w:rsidRPr="00847166" w:rsidRDefault="00F068B9" w:rsidP="00AA6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51197" w:rsidRPr="00847166" w14:paraId="380A82C2" w14:textId="77777777" w:rsidTr="002851AF">
        <w:trPr>
          <w:trHeight w:val="301"/>
        </w:trPr>
        <w:tc>
          <w:tcPr>
            <w:tcW w:w="482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F77BDE8" w14:textId="77777777" w:rsidR="00F068B9" w:rsidRPr="00847166" w:rsidRDefault="00F068B9" w:rsidP="00AA6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4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FBD48B2" w14:textId="77777777" w:rsidR="00F068B9" w:rsidRPr="00847166" w:rsidRDefault="00F068B9" w:rsidP="00AA6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55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B9A9F37" w14:textId="77777777" w:rsidR="00F068B9" w:rsidRPr="00847166" w:rsidRDefault="00F068B9" w:rsidP="00AA6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471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medicīnas māsas</w:t>
            </w:r>
          </w:p>
        </w:tc>
        <w:tc>
          <w:tcPr>
            <w:tcW w:w="116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5DAF6EB" w14:textId="77777777" w:rsidR="00F068B9" w:rsidRPr="00847166" w:rsidRDefault="00F068B9" w:rsidP="00AA6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C3F6B77" w14:textId="77777777" w:rsidR="00F068B9" w:rsidRPr="00847166" w:rsidRDefault="00F068B9" w:rsidP="00AA6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51197" w:rsidRPr="00847166" w14:paraId="34AC9A92" w14:textId="77777777" w:rsidTr="002851AF">
        <w:trPr>
          <w:trHeight w:val="301"/>
        </w:trPr>
        <w:tc>
          <w:tcPr>
            <w:tcW w:w="482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6470DBE" w14:textId="77777777" w:rsidR="00F068B9" w:rsidRPr="00847166" w:rsidRDefault="00F068B9" w:rsidP="00AA6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4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EE6ED84" w14:textId="77777777" w:rsidR="00F068B9" w:rsidRPr="00847166" w:rsidRDefault="00F068B9" w:rsidP="00AA6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55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C32C356" w14:textId="77777777" w:rsidR="00F068B9" w:rsidRPr="00847166" w:rsidRDefault="00F068B9" w:rsidP="00AA6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471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citi</w:t>
            </w:r>
          </w:p>
        </w:tc>
        <w:tc>
          <w:tcPr>
            <w:tcW w:w="116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27C80C0" w14:textId="77777777" w:rsidR="00F068B9" w:rsidRPr="00847166" w:rsidRDefault="00F068B9" w:rsidP="00AA6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D641CAA" w14:textId="77777777" w:rsidR="00F068B9" w:rsidRPr="00847166" w:rsidRDefault="00F068B9" w:rsidP="00AA6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51197" w:rsidRPr="00847166" w14:paraId="382F5F56" w14:textId="77777777" w:rsidTr="002851AF">
        <w:trPr>
          <w:trHeight w:val="301"/>
        </w:trPr>
        <w:tc>
          <w:tcPr>
            <w:tcW w:w="482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CB2B3C5" w14:textId="77777777" w:rsidR="00F068B9" w:rsidRPr="00847166" w:rsidRDefault="00F068B9" w:rsidP="00AA6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096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EA77983" w14:textId="38CF23CC" w:rsidR="00F068B9" w:rsidRPr="00847166" w:rsidRDefault="00F068B9" w:rsidP="00AA6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47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lv-LV"/>
              </w:rPr>
              <w:t>rehabilitācijas speciālisti</w:t>
            </w:r>
            <w:r w:rsidRPr="008471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–</w:t>
            </w:r>
            <w:r w:rsidR="00C11A8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kopā</w:t>
            </w:r>
          </w:p>
        </w:tc>
        <w:tc>
          <w:tcPr>
            <w:tcW w:w="116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9ED747B" w14:textId="77777777" w:rsidR="00F068B9" w:rsidRPr="00847166" w:rsidRDefault="00F068B9" w:rsidP="00AA6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59A36A5" w14:textId="77777777" w:rsidR="00F068B9" w:rsidRPr="00847166" w:rsidRDefault="00F068B9" w:rsidP="00AA6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51197" w:rsidRPr="00847166" w14:paraId="57780598" w14:textId="77777777" w:rsidTr="002851AF">
        <w:trPr>
          <w:trHeight w:val="301"/>
        </w:trPr>
        <w:tc>
          <w:tcPr>
            <w:tcW w:w="482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C6948C7" w14:textId="77777777" w:rsidR="00F068B9" w:rsidRPr="00847166" w:rsidRDefault="00F068B9" w:rsidP="00AA6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4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E19A84D" w14:textId="77777777" w:rsidR="00F068B9" w:rsidRPr="00847166" w:rsidRDefault="00F068B9" w:rsidP="00AA6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471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tai skaitā</w:t>
            </w:r>
          </w:p>
        </w:tc>
        <w:tc>
          <w:tcPr>
            <w:tcW w:w="155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95A59AD" w14:textId="77777777" w:rsidR="00F068B9" w:rsidRPr="00847166" w:rsidRDefault="00F068B9" w:rsidP="00AA6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471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ergoterapeiti</w:t>
            </w:r>
          </w:p>
        </w:tc>
        <w:tc>
          <w:tcPr>
            <w:tcW w:w="116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A2F3B89" w14:textId="77777777" w:rsidR="00F068B9" w:rsidRPr="00847166" w:rsidRDefault="00F068B9" w:rsidP="00AA6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10BA9A6" w14:textId="77777777" w:rsidR="00F068B9" w:rsidRPr="00847166" w:rsidRDefault="00F068B9" w:rsidP="00AA6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51197" w:rsidRPr="00847166" w14:paraId="07712E45" w14:textId="77777777" w:rsidTr="002851AF">
        <w:trPr>
          <w:trHeight w:val="301"/>
        </w:trPr>
        <w:tc>
          <w:tcPr>
            <w:tcW w:w="482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27B6C37" w14:textId="77777777" w:rsidR="00F068B9" w:rsidRPr="00847166" w:rsidRDefault="00F068B9" w:rsidP="00AA6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4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3F34535" w14:textId="77777777" w:rsidR="00F068B9" w:rsidRPr="00847166" w:rsidRDefault="00F068B9" w:rsidP="00AA6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55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6B2EA2D" w14:textId="77777777" w:rsidR="00F068B9" w:rsidRPr="00847166" w:rsidRDefault="00F068B9" w:rsidP="00AA6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471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fizioterapeiti</w:t>
            </w:r>
          </w:p>
        </w:tc>
        <w:tc>
          <w:tcPr>
            <w:tcW w:w="116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8CEBE13" w14:textId="77777777" w:rsidR="00F068B9" w:rsidRPr="00847166" w:rsidRDefault="00F068B9" w:rsidP="00AA6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E5ED72A" w14:textId="77777777" w:rsidR="00F068B9" w:rsidRPr="00847166" w:rsidRDefault="00F068B9" w:rsidP="00AA6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51197" w:rsidRPr="00847166" w14:paraId="35A8F5EE" w14:textId="77777777" w:rsidTr="002851AF">
        <w:trPr>
          <w:trHeight w:val="301"/>
        </w:trPr>
        <w:tc>
          <w:tcPr>
            <w:tcW w:w="482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C08AF89" w14:textId="77777777" w:rsidR="00F068B9" w:rsidRPr="00847166" w:rsidRDefault="00F068B9" w:rsidP="00AA6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4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442E387" w14:textId="77777777" w:rsidR="00F068B9" w:rsidRPr="00847166" w:rsidRDefault="00F068B9" w:rsidP="00AA6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55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51F73D4" w14:textId="77777777" w:rsidR="00F068B9" w:rsidRPr="00847166" w:rsidRDefault="00F068B9" w:rsidP="00AA6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471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masieri</w:t>
            </w:r>
          </w:p>
        </w:tc>
        <w:tc>
          <w:tcPr>
            <w:tcW w:w="116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2AB784B" w14:textId="77777777" w:rsidR="00F068B9" w:rsidRPr="00847166" w:rsidRDefault="00F068B9" w:rsidP="00AA6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732746C" w14:textId="77777777" w:rsidR="00F068B9" w:rsidRPr="00847166" w:rsidRDefault="00F068B9" w:rsidP="00AA6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51197" w:rsidRPr="00847166" w14:paraId="18479093" w14:textId="77777777" w:rsidTr="002851AF">
        <w:trPr>
          <w:trHeight w:val="301"/>
        </w:trPr>
        <w:tc>
          <w:tcPr>
            <w:tcW w:w="482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DEF79C1" w14:textId="77777777" w:rsidR="00F068B9" w:rsidRPr="00847166" w:rsidRDefault="00F068B9" w:rsidP="00AA6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4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71EA48C" w14:textId="77777777" w:rsidR="00F068B9" w:rsidRPr="00847166" w:rsidRDefault="00F068B9" w:rsidP="00AA6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55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D9B7AFB" w14:textId="77777777" w:rsidR="00F068B9" w:rsidRPr="00847166" w:rsidRDefault="00F068B9" w:rsidP="00AA6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471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psihologi</w:t>
            </w:r>
          </w:p>
        </w:tc>
        <w:tc>
          <w:tcPr>
            <w:tcW w:w="116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0C9CD24" w14:textId="77777777" w:rsidR="00F068B9" w:rsidRPr="00847166" w:rsidRDefault="00F068B9" w:rsidP="00AA6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8CFD5BD" w14:textId="77777777" w:rsidR="00F068B9" w:rsidRPr="00847166" w:rsidRDefault="00F068B9" w:rsidP="00AA6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51197" w:rsidRPr="00847166" w14:paraId="55E109F8" w14:textId="77777777" w:rsidTr="002851AF">
        <w:trPr>
          <w:trHeight w:val="301"/>
        </w:trPr>
        <w:tc>
          <w:tcPr>
            <w:tcW w:w="482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8213DF" w14:textId="77777777" w:rsidR="00F068B9" w:rsidRPr="00847166" w:rsidRDefault="00F068B9" w:rsidP="00AA6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4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5411BE3" w14:textId="77777777" w:rsidR="00F068B9" w:rsidRPr="00847166" w:rsidRDefault="00F068B9" w:rsidP="00AA6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55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DD7D769" w14:textId="77777777" w:rsidR="00F068B9" w:rsidRPr="00847166" w:rsidRDefault="00F068B9" w:rsidP="00AA6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471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sociālie pedagogi</w:t>
            </w:r>
          </w:p>
        </w:tc>
        <w:tc>
          <w:tcPr>
            <w:tcW w:w="116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C6FD267" w14:textId="77777777" w:rsidR="00F068B9" w:rsidRPr="00847166" w:rsidRDefault="00F068B9" w:rsidP="00AA6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8E78B8B" w14:textId="77777777" w:rsidR="00F068B9" w:rsidRPr="00847166" w:rsidRDefault="00F068B9" w:rsidP="00AA6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51197" w:rsidRPr="00847166" w14:paraId="2B120CBE" w14:textId="77777777" w:rsidTr="002851AF">
        <w:trPr>
          <w:trHeight w:val="301"/>
        </w:trPr>
        <w:tc>
          <w:tcPr>
            <w:tcW w:w="482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5484AF5" w14:textId="77777777" w:rsidR="00F068B9" w:rsidRPr="00847166" w:rsidRDefault="00F068B9" w:rsidP="00AA6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4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1706701" w14:textId="77777777" w:rsidR="00F068B9" w:rsidRPr="00847166" w:rsidRDefault="00F068B9" w:rsidP="00AA6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55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02C6E93" w14:textId="77777777" w:rsidR="00F068B9" w:rsidRPr="00847166" w:rsidRDefault="00F068B9" w:rsidP="00AA6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471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logopēdi</w:t>
            </w:r>
          </w:p>
        </w:tc>
        <w:tc>
          <w:tcPr>
            <w:tcW w:w="116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9AD5BF" w14:textId="77777777" w:rsidR="00F068B9" w:rsidRPr="00847166" w:rsidRDefault="00F068B9" w:rsidP="00AA6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606B9C8" w14:textId="77777777" w:rsidR="00F068B9" w:rsidRPr="00847166" w:rsidRDefault="00F068B9" w:rsidP="00AA6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51197" w:rsidRPr="00847166" w14:paraId="4AA0CEBD" w14:textId="77777777" w:rsidTr="002851AF">
        <w:trPr>
          <w:trHeight w:val="301"/>
        </w:trPr>
        <w:tc>
          <w:tcPr>
            <w:tcW w:w="482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E7F9BC1" w14:textId="77777777" w:rsidR="00F068B9" w:rsidRPr="00847166" w:rsidRDefault="00F068B9" w:rsidP="00AA6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4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08726F0" w14:textId="77777777" w:rsidR="00F068B9" w:rsidRPr="00847166" w:rsidRDefault="00F068B9" w:rsidP="00AA6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55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BED8759" w14:textId="77777777" w:rsidR="00F068B9" w:rsidRPr="00847166" w:rsidRDefault="00F068B9" w:rsidP="00AA6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471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defektologi</w:t>
            </w:r>
          </w:p>
        </w:tc>
        <w:tc>
          <w:tcPr>
            <w:tcW w:w="116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26E4A14" w14:textId="77777777" w:rsidR="00F068B9" w:rsidRPr="00847166" w:rsidRDefault="00F068B9" w:rsidP="00AA6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C1CDEED" w14:textId="77777777" w:rsidR="00F068B9" w:rsidRPr="00847166" w:rsidRDefault="00F068B9" w:rsidP="00AA6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51197" w:rsidRPr="00847166" w14:paraId="38E55CE4" w14:textId="77777777" w:rsidTr="002851AF">
        <w:trPr>
          <w:trHeight w:val="301"/>
        </w:trPr>
        <w:tc>
          <w:tcPr>
            <w:tcW w:w="482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627FBAF" w14:textId="77777777" w:rsidR="00F068B9" w:rsidRPr="00847166" w:rsidRDefault="00F068B9" w:rsidP="00AA6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4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6EF25F1" w14:textId="77777777" w:rsidR="00F068B9" w:rsidRPr="00847166" w:rsidRDefault="00F068B9" w:rsidP="00AA6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55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F8F5F52" w14:textId="77777777" w:rsidR="00F068B9" w:rsidRPr="00847166" w:rsidRDefault="00F068B9" w:rsidP="00AA6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471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citi</w:t>
            </w:r>
          </w:p>
        </w:tc>
        <w:tc>
          <w:tcPr>
            <w:tcW w:w="116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A48C5A5" w14:textId="77777777" w:rsidR="00F068B9" w:rsidRPr="00847166" w:rsidRDefault="00F068B9" w:rsidP="00AA6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4D34AB3" w14:textId="77777777" w:rsidR="00F068B9" w:rsidRPr="00847166" w:rsidRDefault="00F068B9" w:rsidP="00AA6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51197" w:rsidRPr="00847166" w14:paraId="753FEDEE" w14:textId="77777777" w:rsidTr="002851AF">
        <w:trPr>
          <w:trHeight w:val="301"/>
        </w:trPr>
        <w:tc>
          <w:tcPr>
            <w:tcW w:w="482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2296294" w14:textId="77777777" w:rsidR="00F068B9" w:rsidRPr="00847166" w:rsidRDefault="00F068B9" w:rsidP="00AA6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096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8B7BA1C" w14:textId="10F94E74" w:rsidR="00F068B9" w:rsidRPr="00847166" w:rsidRDefault="00F068B9" w:rsidP="00AA6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47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lv-LV"/>
              </w:rPr>
              <w:t>sociālā darba speciālisti</w:t>
            </w:r>
            <w:r w:rsidRPr="008471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–</w:t>
            </w:r>
            <w:r w:rsidR="00C11A8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kopā</w:t>
            </w:r>
          </w:p>
        </w:tc>
        <w:tc>
          <w:tcPr>
            <w:tcW w:w="116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B6B7EB1" w14:textId="77777777" w:rsidR="00F068B9" w:rsidRPr="00847166" w:rsidRDefault="00F068B9" w:rsidP="00AA6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5E820D2" w14:textId="77777777" w:rsidR="00F068B9" w:rsidRPr="00847166" w:rsidRDefault="00F068B9" w:rsidP="00AA6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51197" w:rsidRPr="00847166" w14:paraId="4BAC036D" w14:textId="77777777" w:rsidTr="002851AF">
        <w:trPr>
          <w:trHeight w:val="301"/>
        </w:trPr>
        <w:tc>
          <w:tcPr>
            <w:tcW w:w="482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097B4E7" w14:textId="77777777" w:rsidR="00F068B9" w:rsidRPr="00847166" w:rsidRDefault="00F068B9" w:rsidP="00AA6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4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703DC0E" w14:textId="77777777" w:rsidR="00F068B9" w:rsidRPr="00847166" w:rsidRDefault="00F068B9" w:rsidP="00AA6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471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tai skaitā</w:t>
            </w:r>
          </w:p>
        </w:tc>
        <w:tc>
          <w:tcPr>
            <w:tcW w:w="155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A1DF2A1" w14:textId="77777777" w:rsidR="00F068B9" w:rsidRPr="00847166" w:rsidRDefault="00F068B9" w:rsidP="00AA6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471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sociālie darbinieki</w:t>
            </w:r>
          </w:p>
        </w:tc>
        <w:tc>
          <w:tcPr>
            <w:tcW w:w="116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9F1F9C1" w14:textId="77777777" w:rsidR="00F068B9" w:rsidRPr="00847166" w:rsidRDefault="00F068B9" w:rsidP="00AA6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075747" w14:textId="77777777" w:rsidR="00F068B9" w:rsidRPr="00847166" w:rsidRDefault="00F068B9" w:rsidP="00AA6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51197" w:rsidRPr="00847166" w14:paraId="2AC0EAA3" w14:textId="77777777" w:rsidTr="002851AF">
        <w:trPr>
          <w:trHeight w:val="301"/>
        </w:trPr>
        <w:tc>
          <w:tcPr>
            <w:tcW w:w="482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10C5521" w14:textId="77777777" w:rsidR="00F068B9" w:rsidRPr="00847166" w:rsidRDefault="00F068B9" w:rsidP="00AA6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4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12A8603" w14:textId="77777777" w:rsidR="00F068B9" w:rsidRPr="00847166" w:rsidRDefault="00F068B9" w:rsidP="00AA6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55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76415AF" w14:textId="77777777" w:rsidR="00F068B9" w:rsidRPr="00847166" w:rsidRDefault="00F068B9" w:rsidP="00AA6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471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sociālie aprūpētāji</w:t>
            </w:r>
          </w:p>
        </w:tc>
        <w:tc>
          <w:tcPr>
            <w:tcW w:w="116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5A07FF7" w14:textId="77777777" w:rsidR="00F068B9" w:rsidRPr="00847166" w:rsidRDefault="00F068B9" w:rsidP="00AA6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959F2B6" w14:textId="77777777" w:rsidR="00F068B9" w:rsidRPr="00847166" w:rsidRDefault="00F068B9" w:rsidP="00AA6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51197" w:rsidRPr="00847166" w14:paraId="212B509C" w14:textId="77777777" w:rsidTr="002851AF">
        <w:trPr>
          <w:trHeight w:val="301"/>
        </w:trPr>
        <w:tc>
          <w:tcPr>
            <w:tcW w:w="482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5F643BC" w14:textId="77777777" w:rsidR="00F068B9" w:rsidRPr="00847166" w:rsidRDefault="00F068B9" w:rsidP="00AA6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4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39158F1" w14:textId="77777777" w:rsidR="00F068B9" w:rsidRPr="00847166" w:rsidRDefault="00F068B9" w:rsidP="00AA6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55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A0DE0A1" w14:textId="77777777" w:rsidR="00F068B9" w:rsidRPr="00847166" w:rsidRDefault="00F068B9" w:rsidP="00AA6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471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sociālie rehabilitētāji</w:t>
            </w:r>
          </w:p>
        </w:tc>
        <w:tc>
          <w:tcPr>
            <w:tcW w:w="116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16F5A7B" w14:textId="77777777" w:rsidR="00F068B9" w:rsidRPr="00847166" w:rsidRDefault="00F068B9" w:rsidP="00AA6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7EED9ED" w14:textId="77777777" w:rsidR="00F068B9" w:rsidRPr="00847166" w:rsidRDefault="00F068B9" w:rsidP="00AA6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51197" w:rsidRPr="00847166" w14:paraId="5FB2B383" w14:textId="77777777" w:rsidTr="002851AF">
        <w:trPr>
          <w:trHeight w:val="301"/>
        </w:trPr>
        <w:tc>
          <w:tcPr>
            <w:tcW w:w="482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5C03FB9" w14:textId="77777777" w:rsidR="00F068B9" w:rsidRPr="00847166" w:rsidRDefault="00F068B9" w:rsidP="00AA6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096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B5967E3" w14:textId="77777777" w:rsidR="00F068B9" w:rsidRPr="00847166" w:rsidRDefault="00F068B9" w:rsidP="00AA6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471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aprūpētāji, aukles</w:t>
            </w:r>
          </w:p>
        </w:tc>
        <w:tc>
          <w:tcPr>
            <w:tcW w:w="116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FF33478" w14:textId="77777777" w:rsidR="00F068B9" w:rsidRPr="00847166" w:rsidRDefault="00F068B9" w:rsidP="00AA6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030EAF6" w14:textId="77777777" w:rsidR="00F068B9" w:rsidRPr="00847166" w:rsidRDefault="00F068B9" w:rsidP="00AA6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51197" w:rsidRPr="00847166" w14:paraId="0E7E7A43" w14:textId="77777777" w:rsidTr="002851AF">
        <w:trPr>
          <w:trHeight w:val="301"/>
        </w:trPr>
        <w:tc>
          <w:tcPr>
            <w:tcW w:w="482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59D81C1" w14:textId="77777777" w:rsidR="00F068B9" w:rsidRPr="00847166" w:rsidRDefault="00F068B9" w:rsidP="00AA6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096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687A8CB" w14:textId="7F1FEE1A" w:rsidR="00F068B9" w:rsidRPr="00847166" w:rsidRDefault="00F068B9" w:rsidP="00AA6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471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pārējie darbinieki –</w:t>
            </w:r>
            <w:r w:rsidR="00C11A8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kopā</w:t>
            </w:r>
          </w:p>
        </w:tc>
        <w:tc>
          <w:tcPr>
            <w:tcW w:w="116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D637239" w14:textId="77777777" w:rsidR="00F068B9" w:rsidRPr="00847166" w:rsidRDefault="00F068B9" w:rsidP="00AA6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B21E5EC" w14:textId="77777777" w:rsidR="00F068B9" w:rsidRPr="00847166" w:rsidRDefault="00F068B9" w:rsidP="00AA6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14:paraId="37E92077" w14:textId="77777777" w:rsidR="00747C49" w:rsidRPr="00747C49" w:rsidRDefault="00747C49" w:rsidP="00747C4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lv-LV"/>
        </w:rPr>
      </w:pPr>
    </w:p>
    <w:p w14:paraId="252502A1" w14:textId="77777777" w:rsidR="00F068B9" w:rsidRPr="00747C49" w:rsidRDefault="00F068B9" w:rsidP="00747C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lv-LV"/>
        </w:rPr>
      </w:pPr>
      <w:r w:rsidRPr="00747C49">
        <w:rPr>
          <w:rFonts w:ascii="Times New Roman" w:eastAsia="Times New Roman" w:hAnsi="Times New Roman" w:cs="Times New Roman"/>
          <w:sz w:val="20"/>
          <w:szCs w:val="24"/>
          <w:lang w:eastAsia="lv-LV"/>
        </w:rPr>
        <w:t>Piezīmes.</w:t>
      </w:r>
    </w:p>
    <w:p w14:paraId="17E2AD5D" w14:textId="7EF1B379" w:rsidR="00F068B9" w:rsidRPr="00747C49" w:rsidRDefault="00F068B9" w:rsidP="00747C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lv-LV"/>
        </w:rPr>
      </w:pPr>
      <w:r w:rsidRPr="00747C49">
        <w:rPr>
          <w:rFonts w:ascii="Times New Roman" w:eastAsia="Times New Roman" w:hAnsi="Times New Roman" w:cs="Times New Roman"/>
          <w:sz w:val="20"/>
          <w:szCs w:val="24"/>
          <w:vertAlign w:val="superscript"/>
          <w:lang w:eastAsia="lv-LV"/>
        </w:rPr>
        <w:t>7</w:t>
      </w:r>
      <w:r w:rsidRPr="00747C49">
        <w:rPr>
          <w:rFonts w:ascii="Times New Roman" w:eastAsia="Times New Roman" w:hAnsi="Times New Roman" w:cs="Times New Roman"/>
          <w:sz w:val="20"/>
          <w:szCs w:val="24"/>
          <w:lang w:eastAsia="lv-LV"/>
        </w:rPr>
        <w:t> Tā kā darbinieki var strādāt nepilnu slodzi vai vairāk par slodzi, šim skaitam nav jābūt apstiprināto amat</w:t>
      </w:r>
      <w:r w:rsidR="00007210">
        <w:rPr>
          <w:rFonts w:ascii="Times New Roman" w:eastAsia="Times New Roman" w:hAnsi="Times New Roman" w:cs="Times New Roman"/>
          <w:sz w:val="20"/>
          <w:szCs w:val="24"/>
          <w:lang w:eastAsia="lv-LV"/>
        </w:rPr>
        <w:t xml:space="preserve">a vienību skaita summai. Šeit </w:t>
      </w:r>
      <w:r w:rsidRPr="00747C49">
        <w:rPr>
          <w:rFonts w:ascii="Times New Roman" w:eastAsia="Times New Roman" w:hAnsi="Times New Roman" w:cs="Times New Roman"/>
          <w:sz w:val="20"/>
          <w:szCs w:val="24"/>
          <w:lang w:eastAsia="lv-LV"/>
        </w:rPr>
        <w:t>uzrāda kopēj</w:t>
      </w:r>
      <w:r w:rsidR="00007210">
        <w:rPr>
          <w:rFonts w:ascii="Times New Roman" w:eastAsia="Times New Roman" w:hAnsi="Times New Roman" w:cs="Times New Roman"/>
          <w:sz w:val="20"/>
          <w:szCs w:val="24"/>
          <w:lang w:eastAsia="lv-LV"/>
        </w:rPr>
        <w:t>o</w:t>
      </w:r>
      <w:r w:rsidRPr="00747C49">
        <w:rPr>
          <w:rFonts w:ascii="Times New Roman" w:eastAsia="Times New Roman" w:hAnsi="Times New Roman" w:cs="Times New Roman"/>
          <w:sz w:val="20"/>
          <w:szCs w:val="24"/>
          <w:lang w:eastAsia="lv-LV"/>
        </w:rPr>
        <w:t xml:space="preserve"> i</w:t>
      </w:r>
      <w:r w:rsidR="005578AD" w:rsidRPr="00747C49">
        <w:rPr>
          <w:rFonts w:ascii="Times New Roman" w:eastAsia="Times New Roman" w:hAnsi="Times New Roman" w:cs="Times New Roman"/>
          <w:sz w:val="20"/>
          <w:szCs w:val="24"/>
          <w:lang w:eastAsia="lv-LV"/>
        </w:rPr>
        <w:t>nstitūcijas</w:t>
      </w:r>
      <w:r w:rsidRPr="00747C49">
        <w:rPr>
          <w:rFonts w:ascii="Times New Roman" w:eastAsia="Times New Roman" w:hAnsi="Times New Roman" w:cs="Times New Roman"/>
          <w:sz w:val="20"/>
          <w:szCs w:val="24"/>
          <w:lang w:eastAsia="lv-LV"/>
        </w:rPr>
        <w:t xml:space="preserve"> darbinieku skait</w:t>
      </w:r>
      <w:r w:rsidR="00007210">
        <w:rPr>
          <w:rFonts w:ascii="Times New Roman" w:eastAsia="Times New Roman" w:hAnsi="Times New Roman" w:cs="Times New Roman"/>
          <w:sz w:val="20"/>
          <w:szCs w:val="24"/>
          <w:lang w:eastAsia="lv-LV"/>
        </w:rPr>
        <w:t>u</w:t>
      </w:r>
      <w:r w:rsidRPr="00747C49">
        <w:rPr>
          <w:rFonts w:ascii="Times New Roman" w:eastAsia="Times New Roman" w:hAnsi="Times New Roman" w:cs="Times New Roman"/>
          <w:sz w:val="20"/>
          <w:szCs w:val="24"/>
          <w:lang w:eastAsia="lv-LV"/>
        </w:rPr>
        <w:t>.</w:t>
      </w:r>
    </w:p>
    <w:p w14:paraId="6E217836" w14:textId="79C5598D" w:rsidR="00F068B9" w:rsidRPr="00747C49" w:rsidRDefault="00F068B9" w:rsidP="00747C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lv-LV"/>
        </w:rPr>
      </w:pPr>
      <w:r w:rsidRPr="00747C49">
        <w:rPr>
          <w:rFonts w:ascii="Times New Roman" w:eastAsia="Times New Roman" w:hAnsi="Times New Roman" w:cs="Times New Roman"/>
          <w:sz w:val="20"/>
          <w:szCs w:val="24"/>
          <w:vertAlign w:val="superscript"/>
          <w:lang w:eastAsia="lv-LV"/>
        </w:rPr>
        <w:t>8</w:t>
      </w:r>
      <w:r w:rsidRPr="00747C49">
        <w:rPr>
          <w:rFonts w:ascii="Times New Roman" w:eastAsia="Times New Roman" w:hAnsi="Times New Roman" w:cs="Times New Roman"/>
          <w:sz w:val="20"/>
          <w:szCs w:val="24"/>
          <w:lang w:eastAsia="lv-LV"/>
        </w:rPr>
        <w:t> Administratīvais personāls – direktors un direktora vietnieks, grāmatvedis, ekonomists, lietve</w:t>
      </w:r>
      <w:r w:rsidR="00030101">
        <w:rPr>
          <w:rFonts w:ascii="Times New Roman" w:eastAsia="Times New Roman" w:hAnsi="Times New Roman" w:cs="Times New Roman"/>
          <w:sz w:val="20"/>
          <w:szCs w:val="24"/>
          <w:lang w:eastAsia="lv-LV"/>
        </w:rPr>
        <w:t>dis</w:t>
      </w:r>
      <w:r w:rsidRPr="00747C49">
        <w:rPr>
          <w:rFonts w:ascii="Times New Roman" w:eastAsia="Times New Roman" w:hAnsi="Times New Roman" w:cs="Times New Roman"/>
          <w:sz w:val="20"/>
          <w:szCs w:val="24"/>
          <w:lang w:eastAsia="lv-LV"/>
        </w:rPr>
        <w:t>, arhīva lietu speciālists, personāla inspektors.</w:t>
      </w:r>
    </w:p>
    <w:p w14:paraId="51013F60" w14:textId="77777777" w:rsidR="00747C49" w:rsidRPr="00747C49" w:rsidRDefault="00747C49" w:rsidP="00747C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80"/>
        <w:gridCol w:w="2128"/>
        <w:gridCol w:w="5124"/>
        <w:gridCol w:w="999"/>
      </w:tblGrid>
      <w:tr w:rsidR="00B96F82" w:rsidRPr="00847166" w14:paraId="030915F7" w14:textId="77777777" w:rsidTr="002851AF">
        <w:trPr>
          <w:trHeight w:val="301"/>
        </w:trPr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50DAF00" w14:textId="5D4067C1" w:rsidR="00F068B9" w:rsidRPr="00847166" w:rsidRDefault="00F068B9" w:rsidP="00AA6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47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11.2. Sociālo darbinieku, sociālo aprūpētāju un sociālo rehabilitētāju izglītība</w:t>
            </w:r>
            <w:r w:rsidR="00FA5E25" w:rsidRPr="00847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 un iegūtās zināšanas</w:t>
            </w:r>
            <w:r w:rsidRPr="00847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 (uz pārskata gada 31</w:t>
            </w:r>
            <w:r w:rsidR="000214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. decem</w:t>
            </w:r>
            <w:r w:rsidRPr="00847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bri)</w:t>
            </w:r>
          </w:p>
        </w:tc>
        <w:tc>
          <w:tcPr>
            <w:tcW w:w="5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8FF3E62" w14:textId="77777777" w:rsidR="00F068B9" w:rsidRPr="00847166" w:rsidRDefault="00F068B9" w:rsidP="00AA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47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Personu skaits</w:t>
            </w:r>
          </w:p>
        </w:tc>
      </w:tr>
      <w:tr w:rsidR="00B96F82" w:rsidRPr="00847166" w14:paraId="1E7D2974" w14:textId="77777777" w:rsidTr="002851AF">
        <w:trPr>
          <w:trHeight w:val="301"/>
        </w:trPr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E9C487A" w14:textId="68D4EC9E" w:rsidR="00F068B9" w:rsidRPr="00847166" w:rsidRDefault="00F068B9" w:rsidP="00AA6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47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Sociālie darbinieki –</w:t>
            </w:r>
            <w:r w:rsidR="00C11A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 kopā</w:t>
            </w:r>
          </w:p>
        </w:tc>
        <w:tc>
          <w:tcPr>
            <w:tcW w:w="5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C951617" w14:textId="77777777" w:rsidR="00F068B9" w:rsidRPr="00847166" w:rsidRDefault="00F068B9" w:rsidP="00AA6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B96F82" w:rsidRPr="00847166" w14:paraId="2C285B45" w14:textId="77777777" w:rsidTr="002851AF">
        <w:trPr>
          <w:trHeight w:val="301"/>
        </w:trPr>
        <w:tc>
          <w:tcPr>
            <w:tcW w:w="482" w:type="pct"/>
            <w:vMerge w:val="restar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vAlign w:val="center"/>
            <w:hideMark/>
          </w:tcPr>
          <w:p w14:paraId="42AC0A5A" w14:textId="77777777" w:rsidR="00BF3C2E" w:rsidRPr="00847166" w:rsidRDefault="00BF3C2E" w:rsidP="00AA6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471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 tiem</w:t>
            </w:r>
          </w:p>
        </w:tc>
        <w:tc>
          <w:tcPr>
            <w:tcW w:w="3971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D15F5E9" w14:textId="77777777" w:rsidR="00BF3C2E" w:rsidRPr="00847166" w:rsidRDefault="00BF3C2E" w:rsidP="00AA6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471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ar otrā līmeņa profesionālo augstāko vai akadēmisko izglītību sociālajā darbā vai </w:t>
            </w:r>
            <w:proofErr w:type="spellStart"/>
            <w:r w:rsidRPr="008471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karitatīvajā</w:t>
            </w:r>
            <w:proofErr w:type="spellEnd"/>
            <w:r w:rsidRPr="008471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sociālajā darbā</w:t>
            </w:r>
          </w:p>
        </w:tc>
        <w:tc>
          <w:tcPr>
            <w:tcW w:w="5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E87D5F8" w14:textId="77777777" w:rsidR="00BF3C2E" w:rsidRPr="00847166" w:rsidRDefault="00BF3C2E" w:rsidP="00AA6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B96F82" w:rsidRPr="00847166" w14:paraId="143E5839" w14:textId="77777777" w:rsidTr="002851AF">
        <w:trPr>
          <w:trHeight w:val="301"/>
        </w:trPr>
        <w:tc>
          <w:tcPr>
            <w:tcW w:w="482" w:type="pct"/>
            <w:vMerge/>
            <w:tcBorders>
              <w:left w:val="outset" w:sz="6" w:space="0" w:color="414142"/>
              <w:right w:val="outset" w:sz="6" w:space="0" w:color="414142"/>
            </w:tcBorders>
            <w:vAlign w:val="center"/>
            <w:hideMark/>
          </w:tcPr>
          <w:p w14:paraId="2342272E" w14:textId="77777777" w:rsidR="00BF3C2E" w:rsidRPr="00847166" w:rsidRDefault="00BF3C2E" w:rsidP="00AA6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971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BE5E3A2" w14:textId="77777777" w:rsidR="00BF3C2E" w:rsidRPr="00847166" w:rsidRDefault="00BF3C2E" w:rsidP="00AA6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471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ar pirmā līmeņa profesionālo augstāko sociālā aprūpētāja, sociālā rehabilitētāja vai sociālās palīdzības organizatora izglītību</w:t>
            </w:r>
          </w:p>
        </w:tc>
        <w:tc>
          <w:tcPr>
            <w:tcW w:w="5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D5A821C" w14:textId="77777777" w:rsidR="00BF3C2E" w:rsidRPr="00847166" w:rsidRDefault="00BF3C2E" w:rsidP="00AA6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B96F82" w:rsidRPr="00847166" w14:paraId="107BBB39" w14:textId="77777777" w:rsidTr="002851AF">
        <w:trPr>
          <w:trHeight w:val="301"/>
        </w:trPr>
        <w:tc>
          <w:tcPr>
            <w:tcW w:w="482" w:type="pct"/>
            <w:vMerge/>
            <w:tcBorders>
              <w:left w:val="outset" w:sz="6" w:space="0" w:color="414142"/>
              <w:right w:val="outset" w:sz="6" w:space="0" w:color="414142"/>
            </w:tcBorders>
            <w:vAlign w:val="center"/>
            <w:hideMark/>
          </w:tcPr>
          <w:p w14:paraId="36CB337C" w14:textId="77777777" w:rsidR="00BF3C2E" w:rsidRPr="00847166" w:rsidRDefault="00BF3C2E" w:rsidP="00AA6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971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C82FF67" w14:textId="77777777" w:rsidR="00BF3C2E" w:rsidRPr="00847166" w:rsidRDefault="00BF3C2E" w:rsidP="00AA6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471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ar otrā līmeņa profesionālo augstāko vai akadēmisko izglītību citā profesijā</w:t>
            </w:r>
          </w:p>
        </w:tc>
        <w:tc>
          <w:tcPr>
            <w:tcW w:w="5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88CE6B7" w14:textId="77777777" w:rsidR="00BF3C2E" w:rsidRPr="00847166" w:rsidRDefault="00BF3C2E" w:rsidP="00AA6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B96F82" w:rsidRPr="00847166" w14:paraId="1EA58EC6" w14:textId="77777777" w:rsidTr="002851AF">
        <w:trPr>
          <w:trHeight w:val="301"/>
        </w:trPr>
        <w:tc>
          <w:tcPr>
            <w:tcW w:w="482" w:type="pct"/>
            <w:vMerge/>
            <w:tcBorders>
              <w:left w:val="outset" w:sz="6" w:space="0" w:color="414142"/>
              <w:right w:val="outset" w:sz="6" w:space="0" w:color="414142"/>
            </w:tcBorders>
            <w:vAlign w:val="center"/>
            <w:hideMark/>
          </w:tcPr>
          <w:p w14:paraId="75CA2AC8" w14:textId="77777777" w:rsidR="00BF3C2E" w:rsidRPr="00847166" w:rsidRDefault="00BF3C2E" w:rsidP="00AA6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971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7D839E2" w14:textId="77777777" w:rsidR="00BF3C2E" w:rsidRPr="00847166" w:rsidRDefault="00BF3C2E" w:rsidP="00AA6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471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ar profesionālo vidējo izglītību vai vispārējo vidējo izglītību</w:t>
            </w:r>
          </w:p>
        </w:tc>
        <w:tc>
          <w:tcPr>
            <w:tcW w:w="5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D317D6C" w14:textId="77777777" w:rsidR="00BF3C2E" w:rsidRPr="00847166" w:rsidRDefault="00BF3C2E" w:rsidP="00AA6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B96F82" w:rsidRPr="00847166" w14:paraId="767657F6" w14:textId="77777777" w:rsidTr="00D77AA0">
        <w:trPr>
          <w:trHeight w:val="301"/>
        </w:trPr>
        <w:tc>
          <w:tcPr>
            <w:tcW w:w="482" w:type="pct"/>
            <w:vMerge/>
            <w:tcBorders>
              <w:left w:val="outset" w:sz="6" w:space="0" w:color="414142"/>
              <w:right w:val="outset" w:sz="6" w:space="0" w:color="414142"/>
            </w:tcBorders>
            <w:vAlign w:val="center"/>
            <w:hideMark/>
          </w:tcPr>
          <w:p w14:paraId="50630331" w14:textId="77777777" w:rsidR="00BF3C2E" w:rsidRPr="00847166" w:rsidRDefault="00BF3C2E" w:rsidP="00AA6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65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17E50A9" w14:textId="4032466F" w:rsidR="00BF3C2E" w:rsidRPr="00847166" w:rsidRDefault="00BF3C2E" w:rsidP="0000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471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tai skaitā –</w:t>
            </w:r>
            <w:r w:rsidR="000072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847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lv-LV"/>
              </w:rPr>
              <w:t>no darbiniekiem bez atbilstošas izglītības</w:t>
            </w:r>
          </w:p>
        </w:tc>
        <w:tc>
          <w:tcPr>
            <w:tcW w:w="28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5E91F69" w14:textId="77777777" w:rsidR="00BF3C2E" w:rsidRPr="00847166" w:rsidRDefault="00BF3C2E" w:rsidP="00AA6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471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iegūst pirmā līmeņa profesionālo augstāko sociālā aprūpētāja, sociālā rehabilitētāja, sociālās palīdzības organizatora izglītību</w:t>
            </w:r>
          </w:p>
        </w:tc>
        <w:tc>
          <w:tcPr>
            <w:tcW w:w="5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B66EBF1" w14:textId="77777777" w:rsidR="00BF3C2E" w:rsidRPr="00847166" w:rsidRDefault="00BF3C2E" w:rsidP="00AA6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B96F82" w:rsidRPr="00847166" w14:paraId="00032CD3" w14:textId="77777777" w:rsidTr="00D77AA0">
        <w:trPr>
          <w:trHeight w:val="301"/>
        </w:trPr>
        <w:tc>
          <w:tcPr>
            <w:tcW w:w="482" w:type="pct"/>
            <w:vMerge/>
            <w:tcBorders>
              <w:left w:val="outset" w:sz="6" w:space="0" w:color="414142"/>
              <w:right w:val="outset" w:sz="6" w:space="0" w:color="414142"/>
            </w:tcBorders>
            <w:vAlign w:val="center"/>
            <w:hideMark/>
          </w:tcPr>
          <w:p w14:paraId="35196949" w14:textId="77777777" w:rsidR="00BF3C2E" w:rsidRPr="00847166" w:rsidRDefault="00BF3C2E" w:rsidP="00AA6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65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AE8E52B" w14:textId="77777777" w:rsidR="00BF3C2E" w:rsidRPr="00847166" w:rsidRDefault="00BF3C2E" w:rsidP="00AA6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8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3AC7FAF" w14:textId="77777777" w:rsidR="00BF3C2E" w:rsidRPr="00847166" w:rsidRDefault="00BF3C2E" w:rsidP="00AA6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471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iegūst otrā līmeņa profesionālo augstāko vai akadēmisko izglītību sociālajā darbā vai </w:t>
            </w:r>
            <w:proofErr w:type="spellStart"/>
            <w:r w:rsidRPr="008471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karitatīvajā</w:t>
            </w:r>
            <w:proofErr w:type="spellEnd"/>
            <w:r w:rsidRPr="008471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sociālajā darbā</w:t>
            </w:r>
          </w:p>
        </w:tc>
        <w:tc>
          <w:tcPr>
            <w:tcW w:w="5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BAB26FA" w14:textId="77777777" w:rsidR="00BF3C2E" w:rsidRPr="00847166" w:rsidRDefault="00BF3C2E" w:rsidP="00AA6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B96F82" w:rsidRPr="00847166" w14:paraId="4CA7AE83" w14:textId="77777777" w:rsidTr="002851AF">
        <w:trPr>
          <w:trHeight w:val="301"/>
        </w:trPr>
        <w:tc>
          <w:tcPr>
            <w:tcW w:w="482" w:type="pct"/>
            <w:vMerge/>
            <w:tcBorders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14DB52A0" w14:textId="77777777" w:rsidR="00BF3C2E" w:rsidRPr="00847166" w:rsidRDefault="00BF3C2E" w:rsidP="00AA6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971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3CFD91E7" w14:textId="5B58A98D" w:rsidR="00BF3C2E" w:rsidRPr="00847166" w:rsidRDefault="00030101" w:rsidP="00030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ar </w:t>
            </w:r>
            <w:r w:rsidR="00BF3C2E" w:rsidRPr="008471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speciāl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ajām</w:t>
            </w:r>
            <w:r w:rsidR="00BF3C2E" w:rsidRPr="008471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zināšan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ām</w:t>
            </w:r>
            <w:r w:rsidR="00BF3C2E" w:rsidRPr="008471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bērnu tiesību aizsardzības jomā</w:t>
            </w:r>
          </w:p>
        </w:tc>
        <w:tc>
          <w:tcPr>
            <w:tcW w:w="5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6D3210C" w14:textId="77777777" w:rsidR="00BF3C2E" w:rsidRPr="00847166" w:rsidRDefault="00BF3C2E" w:rsidP="00AA6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B96F82" w:rsidRPr="00847166" w14:paraId="25FF9237" w14:textId="77777777" w:rsidTr="002851AF">
        <w:trPr>
          <w:trHeight w:val="301"/>
        </w:trPr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7DEB9AB" w14:textId="79F09FC4" w:rsidR="00F068B9" w:rsidRPr="00847166" w:rsidRDefault="00F068B9" w:rsidP="00AA6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47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Sociālie aprūpētāji –</w:t>
            </w:r>
            <w:r w:rsidR="00C11A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 kopā</w:t>
            </w:r>
          </w:p>
        </w:tc>
        <w:tc>
          <w:tcPr>
            <w:tcW w:w="5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685CC69" w14:textId="77777777" w:rsidR="00F068B9" w:rsidRPr="00847166" w:rsidRDefault="00F068B9" w:rsidP="00AA6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B96F82" w:rsidRPr="00847166" w14:paraId="69CC4CFA" w14:textId="77777777" w:rsidTr="002851AF">
        <w:trPr>
          <w:trHeight w:val="301"/>
        </w:trPr>
        <w:tc>
          <w:tcPr>
            <w:tcW w:w="482" w:type="pct"/>
            <w:vMerge w:val="restar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vAlign w:val="center"/>
            <w:hideMark/>
          </w:tcPr>
          <w:p w14:paraId="5899190D" w14:textId="77777777" w:rsidR="00BF3C2E" w:rsidRPr="00847166" w:rsidRDefault="00BF3C2E" w:rsidP="00AA6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471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 tiem</w:t>
            </w:r>
          </w:p>
        </w:tc>
        <w:tc>
          <w:tcPr>
            <w:tcW w:w="3971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462F619" w14:textId="77777777" w:rsidR="00BF3C2E" w:rsidRPr="00847166" w:rsidRDefault="00BF3C2E" w:rsidP="00AA6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471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ar pirmā līmeņa profesionālo augstāko sociālā aprūpētāja izglītību</w:t>
            </w:r>
          </w:p>
        </w:tc>
        <w:tc>
          <w:tcPr>
            <w:tcW w:w="5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387BF8C" w14:textId="77777777" w:rsidR="00BF3C2E" w:rsidRPr="00847166" w:rsidRDefault="00BF3C2E" w:rsidP="00AA6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B96F82" w:rsidRPr="00847166" w14:paraId="1CC5B9A2" w14:textId="77777777" w:rsidTr="002851AF">
        <w:trPr>
          <w:trHeight w:val="301"/>
        </w:trPr>
        <w:tc>
          <w:tcPr>
            <w:tcW w:w="482" w:type="pct"/>
            <w:vMerge/>
            <w:tcBorders>
              <w:left w:val="outset" w:sz="6" w:space="0" w:color="414142"/>
              <w:right w:val="outset" w:sz="6" w:space="0" w:color="414142"/>
            </w:tcBorders>
            <w:vAlign w:val="center"/>
            <w:hideMark/>
          </w:tcPr>
          <w:p w14:paraId="5DB1FAF8" w14:textId="77777777" w:rsidR="00BF3C2E" w:rsidRPr="00847166" w:rsidRDefault="00BF3C2E" w:rsidP="00AA6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971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FF5E85E" w14:textId="77777777" w:rsidR="00BF3C2E" w:rsidRPr="00847166" w:rsidRDefault="00BF3C2E" w:rsidP="00AA6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471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ar otrā līmeņa profesionālo augstāko vai akadēmisko izglītību sociālajā </w:t>
            </w:r>
            <w:r w:rsidRPr="008471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 xml:space="preserve">darbā vai </w:t>
            </w:r>
            <w:proofErr w:type="spellStart"/>
            <w:r w:rsidRPr="008471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karitatīvajā</w:t>
            </w:r>
            <w:proofErr w:type="spellEnd"/>
            <w:r w:rsidRPr="008471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sociālajā darbā</w:t>
            </w:r>
          </w:p>
        </w:tc>
        <w:tc>
          <w:tcPr>
            <w:tcW w:w="5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7E023AE" w14:textId="77777777" w:rsidR="00BF3C2E" w:rsidRPr="00847166" w:rsidRDefault="00BF3C2E" w:rsidP="00AA6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B96F82" w:rsidRPr="00847166" w14:paraId="57C2C295" w14:textId="77777777" w:rsidTr="002851AF">
        <w:trPr>
          <w:trHeight w:val="301"/>
        </w:trPr>
        <w:tc>
          <w:tcPr>
            <w:tcW w:w="482" w:type="pct"/>
            <w:vMerge/>
            <w:tcBorders>
              <w:left w:val="outset" w:sz="6" w:space="0" w:color="414142"/>
              <w:right w:val="outset" w:sz="6" w:space="0" w:color="414142"/>
            </w:tcBorders>
            <w:vAlign w:val="center"/>
            <w:hideMark/>
          </w:tcPr>
          <w:p w14:paraId="686F3326" w14:textId="77777777" w:rsidR="00BF3C2E" w:rsidRPr="00847166" w:rsidRDefault="00BF3C2E" w:rsidP="00AA6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971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D0A1498" w14:textId="77777777" w:rsidR="00BF3C2E" w:rsidRPr="00847166" w:rsidRDefault="00BF3C2E" w:rsidP="00AA6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471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ar otrā līmeņa profesionālo augstāko vai akadēmisko izglītību citā profesijā</w:t>
            </w:r>
          </w:p>
        </w:tc>
        <w:tc>
          <w:tcPr>
            <w:tcW w:w="5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6C4D240" w14:textId="77777777" w:rsidR="00BF3C2E" w:rsidRPr="00847166" w:rsidRDefault="00BF3C2E" w:rsidP="00AA6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B96F82" w:rsidRPr="00847166" w14:paraId="4CC96E60" w14:textId="77777777" w:rsidTr="002851AF">
        <w:trPr>
          <w:trHeight w:val="301"/>
        </w:trPr>
        <w:tc>
          <w:tcPr>
            <w:tcW w:w="482" w:type="pct"/>
            <w:vMerge/>
            <w:tcBorders>
              <w:left w:val="outset" w:sz="6" w:space="0" w:color="414142"/>
              <w:right w:val="outset" w:sz="6" w:space="0" w:color="414142"/>
            </w:tcBorders>
            <w:vAlign w:val="center"/>
            <w:hideMark/>
          </w:tcPr>
          <w:p w14:paraId="65AFA618" w14:textId="77777777" w:rsidR="00BF3C2E" w:rsidRPr="00847166" w:rsidRDefault="00BF3C2E" w:rsidP="00AA6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971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E83CA00" w14:textId="77777777" w:rsidR="00BF3C2E" w:rsidRPr="00847166" w:rsidRDefault="00BF3C2E" w:rsidP="00AA6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471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ar profesionālo vidējo izglītību vai vispārējo vidējo izglītību</w:t>
            </w:r>
          </w:p>
        </w:tc>
        <w:tc>
          <w:tcPr>
            <w:tcW w:w="5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0E92F54" w14:textId="77777777" w:rsidR="00BF3C2E" w:rsidRPr="00847166" w:rsidRDefault="00BF3C2E" w:rsidP="00AA6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B96F82" w:rsidRPr="00847166" w14:paraId="23623673" w14:textId="77777777" w:rsidTr="00D77AA0">
        <w:trPr>
          <w:trHeight w:val="301"/>
        </w:trPr>
        <w:tc>
          <w:tcPr>
            <w:tcW w:w="482" w:type="pct"/>
            <w:vMerge/>
            <w:tcBorders>
              <w:left w:val="outset" w:sz="6" w:space="0" w:color="414142"/>
              <w:right w:val="outset" w:sz="6" w:space="0" w:color="414142"/>
            </w:tcBorders>
            <w:vAlign w:val="center"/>
            <w:hideMark/>
          </w:tcPr>
          <w:p w14:paraId="669C2FF1" w14:textId="77777777" w:rsidR="00BF3C2E" w:rsidRPr="00847166" w:rsidRDefault="00BF3C2E" w:rsidP="00AA6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65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E80CF1" w14:textId="77777777" w:rsidR="00BF3C2E" w:rsidRPr="00847166" w:rsidRDefault="00BF3C2E" w:rsidP="00AA6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471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tai skaitā – </w:t>
            </w:r>
            <w:r w:rsidRPr="00847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lv-LV"/>
              </w:rPr>
              <w:t>no darbiniekiem bez atbilstošas izglītības</w:t>
            </w:r>
          </w:p>
        </w:tc>
        <w:tc>
          <w:tcPr>
            <w:tcW w:w="28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1452B9B" w14:textId="77777777" w:rsidR="00BF3C2E" w:rsidRPr="00847166" w:rsidRDefault="00BF3C2E" w:rsidP="00AA6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471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iegūst pirmā līmeņa profesionālo augstāko sociālā aprūpētāja izglītību</w:t>
            </w:r>
          </w:p>
        </w:tc>
        <w:tc>
          <w:tcPr>
            <w:tcW w:w="5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5A699AC" w14:textId="77777777" w:rsidR="00BF3C2E" w:rsidRPr="00847166" w:rsidRDefault="00BF3C2E" w:rsidP="00AA6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B96F82" w:rsidRPr="00847166" w14:paraId="4DDB1250" w14:textId="77777777" w:rsidTr="00D77AA0">
        <w:trPr>
          <w:trHeight w:val="301"/>
        </w:trPr>
        <w:tc>
          <w:tcPr>
            <w:tcW w:w="482" w:type="pct"/>
            <w:vMerge/>
            <w:tcBorders>
              <w:left w:val="outset" w:sz="6" w:space="0" w:color="414142"/>
              <w:right w:val="outset" w:sz="6" w:space="0" w:color="414142"/>
            </w:tcBorders>
            <w:vAlign w:val="center"/>
            <w:hideMark/>
          </w:tcPr>
          <w:p w14:paraId="09CFA0E3" w14:textId="77777777" w:rsidR="00BF3C2E" w:rsidRPr="00847166" w:rsidRDefault="00BF3C2E" w:rsidP="00AA6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65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D5BE666" w14:textId="77777777" w:rsidR="00BF3C2E" w:rsidRPr="00847166" w:rsidRDefault="00BF3C2E" w:rsidP="00AA6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8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9A2D143" w14:textId="77777777" w:rsidR="00BF3C2E" w:rsidRPr="00847166" w:rsidRDefault="00BF3C2E" w:rsidP="00AA6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471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iegūst otrā līmeņa profesionālo augstāko vai akadēmisko izglītību sociālajā darbā vai </w:t>
            </w:r>
            <w:proofErr w:type="spellStart"/>
            <w:r w:rsidRPr="008471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karitatīvajā</w:t>
            </w:r>
            <w:proofErr w:type="spellEnd"/>
            <w:r w:rsidRPr="008471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sociālajā darbā</w:t>
            </w:r>
          </w:p>
        </w:tc>
        <w:tc>
          <w:tcPr>
            <w:tcW w:w="5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642DB13" w14:textId="77777777" w:rsidR="00BF3C2E" w:rsidRPr="00847166" w:rsidRDefault="00BF3C2E" w:rsidP="00AA6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B96F82" w:rsidRPr="00847166" w14:paraId="6AD3E450" w14:textId="77777777" w:rsidTr="002851AF">
        <w:trPr>
          <w:trHeight w:val="301"/>
        </w:trPr>
        <w:tc>
          <w:tcPr>
            <w:tcW w:w="482" w:type="pct"/>
            <w:vMerge/>
            <w:tcBorders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685A598E" w14:textId="77777777" w:rsidR="00BF3C2E" w:rsidRPr="00847166" w:rsidRDefault="00BF3C2E" w:rsidP="00AA6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971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6D2A9C43" w14:textId="4276E715" w:rsidR="00BF3C2E" w:rsidRPr="00847166" w:rsidRDefault="00030101" w:rsidP="00AA6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ar </w:t>
            </w:r>
            <w:r w:rsidRPr="008471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speciāl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ajām</w:t>
            </w:r>
            <w:r w:rsidRPr="008471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zināšan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ām</w:t>
            </w:r>
            <w:r w:rsidRPr="008471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BF3C2E" w:rsidRPr="008471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bērnu tiesību aizsardzības jomā</w:t>
            </w:r>
          </w:p>
        </w:tc>
        <w:tc>
          <w:tcPr>
            <w:tcW w:w="5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6B9A3F6" w14:textId="77777777" w:rsidR="00BF3C2E" w:rsidRPr="00847166" w:rsidRDefault="00BF3C2E" w:rsidP="00AA6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B96F82" w:rsidRPr="00847166" w14:paraId="1CC5AF9D" w14:textId="77777777" w:rsidTr="002851AF">
        <w:trPr>
          <w:trHeight w:val="301"/>
        </w:trPr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DEAC9FF" w14:textId="48B6D86C" w:rsidR="00F068B9" w:rsidRPr="00847166" w:rsidRDefault="00F068B9" w:rsidP="00AA6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47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Sociālie rehabilitētāji –</w:t>
            </w:r>
            <w:r w:rsidR="00C11A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 kopā</w:t>
            </w:r>
          </w:p>
        </w:tc>
        <w:tc>
          <w:tcPr>
            <w:tcW w:w="5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3541C13" w14:textId="77777777" w:rsidR="00F068B9" w:rsidRPr="00847166" w:rsidRDefault="00F068B9" w:rsidP="00AA6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B96F82" w:rsidRPr="00847166" w14:paraId="780C6ECA" w14:textId="77777777" w:rsidTr="002851AF">
        <w:trPr>
          <w:trHeight w:val="301"/>
        </w:trPr>
        <w:tc>
          <w:tcPr>
            <w:tcW w:w="482" w:type="pct"/>
            <w:vMerge w:val="restar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vAlign w:val="center"/>
            <w:hideMark/>
          </w:tcPr>
          <w:p w14:paraId="66EEE20A" w14:textId="77777777" w:rsidR="00BF3C2E" w:rsidRPr="00847166" w:rsidRDefault="00BF3C2E" w:rsidP="00AA6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471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 tiem</w:t>
            </w:r>
          </w:p>
        </w:tc>
        <w:tc>
          <w:tcPr>
            <w:tcW w:w="3971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56288D3" w14:textId="77777777" w:rsidR="00BF3C2E" w:rsidRPr="00847166" w:rsidRDefault="00BF3C2E" w:rsidP="00AA6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471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ar pirmā līmeņa profesionālo augstāko sociālā rehabilitētāja izglītību</w:t>
            </w:r>
          </w:p>
        </w:tc>
        <w:tc>
          <w:tcPr>
            <w:tcW w:w="5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027F5C5" w14:textId="77777777" w:rsidR="00BF3C2E" w:rsidRPr="00847166" w:rsidRDefault="00BF3C2E" w:rsidP="00AA6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B96F82" w:rsidRPr="00847166" w14:paraId="7367363B" w14:textId="77777777" w:rsidTr="002851AF">
        <w:trPr>
          <w:trHeight w:val="301"/>
        </w:trPr>
        <w:tc>
          <w:tcPr>
            <w:tcW w:w="482" w:type="pct"/>
            <w:vMerge/>
            <w:tcBorders>
              <w:left w:val="outset" w:sz="6" w:space="0" w:color="414142"/>
              <w:right w:val="outset" w:sz="6" w:space="0" w:color="414142"/>
            </w:tcBorders>
            <w:vAlign w:val="center"/>
            <w:hideMark/>
          </w:tcPr>
          <w:p w14:paraId="10032EA0" w14:textId="77777777" w:rsidR="00BF3C2E" w:rsidRPr="00847166" w:rsidRDefault="00BF3C2E" w:rsidP="00AA6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971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52071AF" w14:textId="77777777" w:rsidR="00BF3C2E" w:rsidRPr="00847166" w:rsidRDefault="00BF3C2E" w:rsidP="00AA6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471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ar otrā līmeņa profesionālo augstāko vai akadēmisko izglītību sociālajā darbā vai </w:t>
            </w:r>
            <w:proofErr w:type="spellStart"/>
            <w:r w:rsidRPr="008471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karitatīvajā</w:t>
            </w:r>
            <w:proofErr w:type="spellEnd"/>
            <w:r w:rsidRPr="008471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sociālajā darbā</w:t>
            </w:r>
          </w:p>
        </w:tc>
        <w:tc>
          <w:tcPr>
            <w:tcW w:w="5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8B6444E" w14:textId="77777777" w:rsidR="00BF3C2E" w:rsidRPr="00847166" w:rsidRDefault="00BF3C2E" w:rsidP="00AA6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B96F82" w:rsidRPr="00847166" w14:paraId="3728FF53" w14:textId="77777777" w:rsidTr="002851AF">
        <w:trPr>
          <w:trHeight w:val="301"/>
        </w:trPr>
        <w:tc>
          <w:tcPr>
            <w:tcW w:w="482" w:type="pct"/>
            <w:vMerge/>
            <w:tcBorders>
              <w:left w:val="outset" w:sz="6" w:space="0" w:color="414142"/>
              <w:right w:val="outset" w:sz="6" w:space="0" w:color="414142"/>
            </w:tcBorders>
            <w:vAlign w:val="center"/>
            <w:hideMark/>
          </w:tcPr>
          <w:p w14:paraId="599863BA" w14:textId="77777777" w:rsidR="00BF3C2E" w:rsidRPr="00847166" w:rsidRDefault="00BF3C2E" w:rsidP="00AA6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971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636BECC" w14:textId="77777777" w:rsidR="00BF3C2E" w:rsidRPr="00847166" w:rsidRDefault="00BF3C2E" w:rsidP="00AA6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471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ar otrā līmeņa profesionālo augstāko vai akadēmisko izglītību citā profesijā</w:t>
            </w:r>
          </w:p>
        </w:tc>
        <w:tc>
          <w:tcPr>
            <w:tcW w:w="5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D4264FC" w14:textId="77777777" w:rsidR="00BF3C2E" w:rsidRPr="00847166" w:rsidRDefault="00BF3C2E" w:rsidP="00AA6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B96F82" w:rsidRPr="00847166" w14:paraId="189CB028" w14:textId="77777777" w:rsidTr="002851AF">
        <w:trPr>
          <w:trHeight w:val="301"/>
        </w:trPr>
        <w:tc>
          <w:tcPr>
            <w:tcW w:w="482" w:type="pct"/>
            <w:vMerge/>
            <w:tcBorders>
              <w:left w:val="outset" w:sz="6" w:space="0" w:color="414142"/>
              <w:right w:val="outset" w:sz="6" w:space="0" w:color="414142"/>
            </w:tcBorders>
            <w:vAlign w:val="center"/>
            <w:hideMark/>
          </w:tcPr>
          <w:p w14:paraId="3AD7DC95" w14:textId="77777777" w:rsidR="00BF3C2E" w:rsidRPr="00847166" w:rsidRDefault="00BF3C2E" w:rsidP="00AA6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971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6361A46" w14:textId="77777777" w:rsidR="00BF3C2E" w:rsidRPr="00847166" w:rsidRDefault="00BF3C2E" w:rsidP="00AA6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471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ar profesionālo vidējo izglītību vai vispārējo vidējo izglītību</w:t>
            </w:r>
          </w:p>
        </w:tc>
        <w:tc>
          <w:tcPr>
            <w:tcW w:w="5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49A903F" w14:textId="77777777" w:rsidR="00BF3C2E" w:rsidRPr="00847166" w:rsidRDefault="00BF3C2E" w:rsidP="00AA6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B96F82" w:rsidRPr="00847166" w14:paraId="6EA28A71" w14:textId="77777777" w:rsidTr="00D77AA0">
        <w:trPr>
          <w:trHeight w:val="301"/>
        </w:trPr>
        <w:tc>
          <w:tcPr>
            <w:tcW w:w="482" w:type="pct"/>
            <w:vMerge/>
            <w:tcBorders>
              <w:left w:val="outset" w:sz="6" w:space="0" w:color="414142"/>
              <w:right w:val="outset" w:sz="6" w:space="0" w:color="414142"/>
            </w:tcBorders>
            <w:vAlign w:val="center"/>
            <w:hideMark/>
          </w:tcPr>
          <w:p w14:paraId="4E1EBE41" w14:textId="77777777" w:rsidR="00BF3C2E" w:rsidRPr="00847166" w:rsidRDefault="00BF3C2E" w:rsidP="00AA6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65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75A7A5" w14:textId="77777777" w:rsidR="00BF3C2E" w:rsidRPr="00847166" w:rsidRDefault="00BF3C2E" w:rsidP="00AA6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471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tai skaitā – </w:t>
            </w:r>
            <w:r w:rsidRPr="00847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lv-LV"/>
              </w:rPr>
              <w:t>no darbiniekiem bez atbilstošas izglītības</w:t>
            </w:r>
          </w:p>
        </w:tc>
        <w:tc>
          <w:tcPr>
            <w:tcW w:w="28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8AD2B3A" w14:textId="77777777" w:rsidR="00BF3C2E" w:rsidRPr="00847166" w:rsidRDefault="00BF3C2E" w:rsidP="00AA6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471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iegūst pirmā līmeņa profesionālo augstāko sociālā rehabilitētāja izglītību</w:t>
            </w:r>
          </w:p>
        </w:tc>
        <w:tc>
          <w:tcPr>
            <w:tcW w:w="5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6601215" w14:textId="77777777" w:rsidR="00BF3C2E" w:rsidRPr="00847166" w:rsidRDefault="00BF3C2E" w:rsidP="00AA6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B96F82" w:rsidRPr="00847166" w14:paraId="2D1D78FA" w14:textId="77777777" w:rsidTr="00D77AA0">
        <w:trPr>
          <w:trHeight w:val="301"/>
        </w:trPr>
        <w:tc>
          <w:tcPr>
            <w:tcW w:w="482" w:type="pct"/>
            <w:vMerge/>
            <w:tcBorders>
              <w:left w:val="outset" w:sz="6" w:space="0" w:color="414142"/>
              <w:right w:val="outset" w:sz="6" w:space="0" w:color="414142"/>
            </w:tcBorders>
            <w:vAlign w:val="center"/>
            <w:hideMark/>
          </w:tcPr>
          <w:p w14:paraId="6CA5F095" w14:textId="77777777" w:rsidR="00BF3C2E" w:rsidRPr="00847166" w:rsidRDefault="00BF3C2E" w:rsidP="00AA6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65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50B74BF" w14:textId="77777777" w:rsidR="00BF3C2E" w:rsidRPr="00847166" w:rsidRDefault="00BF3C2E" w:rsidP="00AA6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8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38A9D87" w14:textId="77777777" w:rsidR="00BF3C2E" w:rsidRPr="00847166" w:rsidRDefault="00BF3C2E" w:rsidP="00AA6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471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iegūst otrā līmeņa profesionālo augstāko vai akadēmisko izglītību sociālajā darbā vai </w:t>
            </w:r>
            <w:proofErr w:type="spellStart"/>
            <w:r w:rsidRPr="008471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karitatīvajā</w:t>
            </w:r>
            <w:proofErr w:type="spellEnd"/>
            <w:r w:rsidRPr="008471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sociālajā darbā</w:t>
            </w:r>
          </w:p>
        </w:tc>
        <w:tc>
          <w:tcPr>
            <w:tcW w:w="5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7CA0B3A" w14:textId="77777777" w:rsidR="00BF3C2E" w:rsidRPr="00847166" w:rsidRDefault="00BF3C2E" w:rsidP="00AA6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B96F82" w:rsidRPr="00847166" w14:paraId="07908388" w14:textId="77777777" w:rsidTr="002851AF">
        <w:trPr>
          <w:trHeight w:val="301"/>
        </w:trPr>
        <w:tc>
          <w:tcPr>
            <w:tcW w:w="482" w:type="pct"/>
            <w:vMerge/>
            <w:tcBorders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5EB6DE8B" w14:textId="77777777" w:rsidR="00BF3C2E" w:rsidRPr="00847166" w:rsidRDefault="00BF3C2E" w:rsidP="00AA6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971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28845E87" w14:textId="7A90BCFF" w:rsidR="00BF3C2E" w:rsidRPr="00847166" w:rsidRDefault="00030101" w:rsidP="00AA6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ar </w:t>
            </w:r>
            <w:r w:rsidRPr="008471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speciāl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ajām</w:t>
            </w:r>
            <w:r w:rsidRPr="008471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zināšan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ām</w:t>
            </w:r>
            <w:r w:rsidRPr="008471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BF3C2E" w:rsidRPr="008471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bērnu tiesību aizsardzības jomā</w:t>
            </w:r>
          </w:p>
        </w:tc>
        <w:tc>
          <w:tcPr>
            <w:tcW w:w="5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92B2753" w14:textId="77777777" w:rsidR="00BF3C2E" w:rsidRPr="00847166" w:rsidRDefault="00BF3C2E" w:rsidP="00AA6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14:paraId="4E12ACEE" w14:textId="77777777" w:rsidR="00F068B9" w:rsidRPr="00847166" w:rsidRDefault="00F068B9" w:rsidP="00F068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388B44D2" w14:textId="77777777" w:rsidR="00B01F44" w:rsidRPr="00847166" w:rsidRDefault="00B01F44" w:rsidP="00F068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212"/>
        <w:gridCol w:w="6919"/>
      </w:tblGrid>
      <w:tr w:rsidR="00847166" w:rsidRPr="00847166" w14:paraId="032A6B29" w14:textId="77777777" w:rsidTr="00847166">
        <w:tc>
          <w:tcPr>
            <w:tcW w:w="1211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C4E54D5" w14:textId="77777777" w:rsidR="00847166" w:rsidRPr="00847166" w:rsidRDefault="00847166" w:rsidP="003E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471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Veidlapas aizpildītājs</w:t>
            </w:r>
          </w:p>
        </w:tc>
        <w:tc>
          <w:tcPr>
            <w:tcW w:w="3789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3ACB1B6" w14:textId="77777777" w:rsidR="00847166" w:rsidRPr="00847166" w:rsidRDefault="00847166" w:rsidP="003E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847166" w:rsidRPr="00847166" w14:paraId="54F4C8A1" w14:textId="77777777" w:rsidTr="00847166">
        <w:tc>
          <w:tcPr>
            <w:tcW w:w="1211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D5DC7C8" w14:textId="77777777" w:rsidR="00847166" w:rsidRPr="00847166" w:rsidRDefault="00847166" w:rsidP="003E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lv-LV"/>
              </w:rPr>
            </w:pPr>
          </w:p>
        </w:tc>
        <w:tc>
          <w:tcPr>
            <w:tcW w:w="3789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559E6B7" w14:textId="6D4D47DD" w:rsidR="00847166" w:rsidRPr="00847166" w:rsidRDefault="00847166" w:rsidP="0084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lv-LV"/>
              </w:rPr>
            </w:pPr>
            <w:r w:rsidRPr="00847166">
              <w:rPr>
                <w:rFonts w:ascii="Times New Roman" w:eastAsia="Times New Roman" w:hAnsi="Times New Roman" w:cs="Times New Roman"/>
                <w:sz w:val="20"/>
                <w:szCs w:val="24"/>
                <w:lang w:eastAsia="lv-LV"/>
              </w:rPr>
              <w:t>(amats, vārds, uzvārds, paraksts</w:t>
            </w:r>
            <w:r w:rsidR="00E877AB" w:rsidRPr="00E877AB">
              <w:rPr>
                <w:rFonts w:ascii="Times New Roman" w:eastAsia="Times New Roman" w:hAnsi="Times New Roman" w:cs="Times New Roman"/>
                <w:sz w:val="20"/>
                <w:szCs w:val="24"/>
                <w:lang w:eastAsia="lv-LV"/>
              </w:rPr>
              <w:t>*</w:t>
            </w:r>
            <w:r w:rsidRPr="00847166">
              <w:rPr>
                <w:rFonts w:ascii="Times New Roman" w:eastAsia="Times New Roman" w:hAnsi="Times New Roman" w:cs="Times New Roman"/>
                <w:sz w:val="20"/>
                <w:szCs w:val="24"/>
                <w:lang w:eastAsia="lv-LV"/>
              </w:rPr>
              <w:t>)</w:t>
            </w:r>
          </w:p>
        </w:tc>
      </w:tr>
    </w:tbl>
    <w:p w14:paraId="4DC1B3A3" w14:textId="77777777" w:rsidR="00B01F44" w:rsidRPr="00847166" w:rsidRDefault="00B01F44" w:rsidP="00B01F44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lv-LV"/>
        </w:rPr>
      </w:pPr>
    </w:p>
    <w:p w14:paraId="1B154451" w14:textId="77777777" w:rsidR="00B01F44" w:rsidRPr="00847166" w:rsidRDefault="00B01F44" w:rsidP="00B01F44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471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Kontaktinformācija </w:t>
      </w:r>
    </w:p>
    <w:tbl>
      <w:tblPr>
        <w:tblW w:w="2966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212"/>
        <w:gridCol w:w="3205"/>
      </w:tblGrid>
      <w:tr w:rsidR="00847166" w:rsidRPr="00847166" w14:paraId="535BF783" w14:textId="77777777" w:rsidTr="003E3D61">
        <w:tc>
          <w:tcPr>
            <w:tcW w:w="2042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9EA9193" w14:textId="77777777" w:rsidR="00B01F44" w:rsidRPr="00847166" w:rsidRDefault="00B01F44" w:rsidP="003E3D61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471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tālrunis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6DF6614" w14:textId="77777777" w:rsidR="00B01F44" w:rsidRPr="00847166" w:rsidRDefault="00B01F44" w:rsidP="003E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847166" w:rsidRPr="00847166" w14:paraId="550F7388" w14:textId="77777777" w:rsidTr="003E3D61">
        <w:tc>
          <w:tcPr>
            <w:tcW w:w="2042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A334C29" w14:textId="77777777" w:rsidR="00B01F44" w:rsidRPr="00847166" w:rsidRDefault="00B01F44" w:rsidP="003E3D61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471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e-pasts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CFD8620" w14:textId="77777777" w:rsidR="00B01F44" w:rsidRPr="00847166" w:rsidRDefault="00B01F44" w:rsidP="003E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14:paraId="77F3FC2E" w14:textId="77777777" w:rsidR="00B01F44" w:rsidRPr="00847166" w:rsidRDefault="00B01F44" w:rsidP="00B01F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865"/>
        <w:gridCol w:w="6266"/>
      </w:tblGrid>
      <w:tr w:rsidR="00847166" w:rsidRPr="00847166" w14:paraId="0FE983ED" w14:textId="77777777" w:rsidTr="00847166">
        <w:tc>
          <w:tcPr>
            <w:tcW w:w="1569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A2C03C1" w14:textId="427B798D" w:rsidR="00847166" w:rsidRPr="00847166" w:rsidRDefault="00847166" w:rsidP="003E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471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Institūcijas direktors/vadītājs</w:t>
            </w:r>
          </w:p>
        </w:tc>
        <w:tc>
          <w:tcPr>
            <w:tcW w:w="3431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0797E27" w14:textId="77777777" w:rsidR="00847166" w:rsidRPr="00847166" w:rsidRDefault="00847166" w:rsidP="003E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847166" w:rsidRPr="00847166" w14:paraId="25DC0A58" w14:textId="77777777" w:rsidTr="00847166">
        <w:tc>
          <w:tcPr>
            <w:tcW w:w="1569" w:type="pct"/>
            <w:tcBorders>
              <w:top w:val="nil"/>
              <w:left w:val="nil"/>
              <w:bottom w:val="nil"/>
              <w:right w:val="nil"/>
            </w:tcBorders>
          </w:tcPr>
          <w:p w14:paraId="42F7050F" w14:textId="25DAD82E" w:rsidR="00847166" w:rsidRPr="00847166" w:rsidRDefault="00847166" w:rsidP="003E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lv-LV"/>
              </w:rPr>
            </w:pPr>
          </w:p>
        </w:tc>
        <w:tc>
          <w:tcPr>
            <w:tcW w:w="3431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E0EB900" w14:textId="623D8612" w:rsidR="00847166" w:rsidRPr="00847166" w:rsidRDefault="00847166" w:rsidP="0084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lv-LV"/>
              </w:rPr>
            </w:pPr>
            <w:r w:rsidRPr="00847166">
              <w:rPr>
                <w:rFonts w:ascii="Times New Roman" w:eastAsia="Times New Roman" w:hAnsi="Times New Roman" w:cs="Times New Roman"/>
                <w:sz w:val="20"/>
                <w:szCs w:val="24"/>
                <w:lang w:eastAsia="lv-LV"/>
              </w:rPr>
              <w:t>(vārds, uzvārds, paraksts</w:t>
            </w:r>
            <w:r w:rsidR="00E877AB" w:rsidRPr="00E877AB">
              <w:rPr>
                <w:rFonts w:ascii="Times New Roman" w:eastAsia="Times New Roman" w:hAnsi="Times New Roman" w:cs="Times New Roman"/>
                <w:sz w:val="20"/>
                <w:szCs w:val="24"/>
                <w:lang w:eastAsia="lv-LV"/>
              </w:rPr>
              <w:t>*</w:t>
            </w:r>
            <w:r w:rsidRPr="00847166">
              <w:rPr>
                <w:rFonts w:ascii="Times New Roman" w:eastAsia="Times New Roman" w:hAnsi="Times New Roman" w:cs="Times New Roman"/>
                <w:sz w:val="20"/>
                <w:szCs w:val="24"/>
                <w:lang w:eastAsia="lv-LV"/>
              </w:rPr>
              <w:t>)</w:t>
            </w:r>
          </w:p>
        </w:tc>
      </w:tr>
    </w:tbl>
    <w:p w14:paraId="75363800" w14:textId="77777777" w:rsidR="00F33637" w:rsidRPr="001D2CAF" w:rsidRDefault="00F33637" w:rsidP="00F33637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lv-LV"/>
        </w:rPr>
      </w:pPr>
    </w:p>
    <w:tbl>
      <w:tblPr>
        <w:tblW w:w="1879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22"/>
        <w:gridCol w:w="2409"/>
      </w:tblGrid>
      <w:tr w:rsidR="00F33637" w:rsidRPr="006254AB" w14:paraId="544347D6" w14:textId="77777777" w:rsidTr="00D829FA">
        <w:tc>
          <w:tcPr>
            <w:tcW w:w="149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C0F4FE3" w14:textId="77777777" w:rsidR="00F33637" w:rsidRPr="006254AB" w:rsidRDefault="00F33637" w:rsidP="00D829FA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</w:t>
            </w:r>
            <w:r w:rsidRPr="006254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atums</w:t>
            </w:r>
            <w:r w:rsidRPr="008E50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lv-LV"/>
              </w:rPr>
              <w:t>*</w:t>
            </w:r>
          </w:p>
        </w:tc>
        <w:tc>
          <w:tcPr>
            <w:tcW w:w="3510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27882EB" w14:textId="77777777" w:rsidR="00F33637" w:rsidRPr="006254AB" w:rsidRDefault="00F33637" w:rsidP="00D8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14:paraId="5F7338A4" w14:textId="77777777" w:rsidR="00B01F44" w:rsidRPr="00847166" w:rsidRDefault="00B01F44" w:rsidP="00F068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lv-LV"/>
        </w:rPr>
      </w:pPr>
    </w:p>
    <w:p w14:paraId="3D4B3935" w14:textId="761ADB30" w:rsidR="008C60FC" w:rsidRPr="00E877AB" w:rsidRDefault="00F068B9" w:rsidP="0084716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lv-LV"/>
        </w:rPr>
      </w:pPr>
      <w:r w:rsidRPr="00E877AB">
        <w:rPr>
          <w:rFonts w:ascii="Times New Roman" w:eastAsia="Times New Roman" w:hAnsi="Times New Roman" w:cs="Times New Roman"/>
          <w:sz w:val="20"/>
          <w:szCs w:val="24"/>
          <w:lang w:eastAsia="lv-LV"/>
        </w:rPr>
        <w:t>Piezīme.</w:t>
      </w:r>
      <w:r w:rsidR="00E877AB" w:rsidRPr="00E877AB">
        <w:rPr>
          <w:rFonts w:ascii="Times New Roman" w:eastAsia="Times New Roman" w:hAnsi="Times New Roman" w:cs="Times New Roman"/>
          <w:sz w:val="20"/>
          <w:szCs w:val="24"/>
          <w:lang w:eastAsia="lv-LV"/>
        </w:rPr>
        <w:t> * </w:t>
      </w:r>
      <w:r w:rsidRPr="00E877AB">
        <w:rPr>
          <w:rFonts w:ascii="Times New Roman" w:eastAsia="Times New Roman" w:hAnsi="Times New Roman" w:cs="Times New Roman"/>
          <w:sz w:val="20"/>
          <w:szCs w:val="24"/>
          <w:lang w:eastAsia="lv-LV"/>
        </w:rPr>
        <w:t>Dokumenta rekvizītus "</w:t>
      </w:r>
      <w:r w:rsidR="00007210">
        <w:rPr>
          <w:rFonts w:ascii="Times New Roman" w:eastAsia="Times New Roman" w:hAnsi="Times New Roman" w:cs="Times New Roman"/>
          <w:sz w:val="20"/>
          <w:szCs w:val="24"/>
          <w:lang w:eastAsia="lv-LV"/>
        </w:rPr>
        <w:t>p</w:t>
      </w:r>
      <w:r w:rsidRPr="00E877AB">
        <w:rPr>
          <w:rFonts w:ascii="Times New Roman" w:eastAsia="Times New Roman" w:hAnsi="Times New Roman" w:cs="Times New Roman"/>
          <w:sz w:val="20"/>
          <w:szCs w:val="24"/>
          <w:lang w:eastAsia="lv-LV"/>
        </w:rPr>
        <w:t>araksts" un "</w:t>
      </w:r>
      <w:r w:rsidR="00C83754" w:rsidRPr="00E877AB">
        <w:rPr>
          <w:rFonts w:ascii="Times New Roman" w:eastAsia="Times New Roman" w:hAnsi="Times New Roman" w:cs="Times New Roman"/>
          <w:sz w:val="20"/>
          <w:szCs w:val="24"/>
          <w:lang w:eastAsia="lv-LV"/>
        </w:rPr>
        <w:t>d</w:t>
      </w:r>
      <w:r w:rsidRPr="00E877AB">
        <w:rPr>
          <w:rFonts w:ascii="Times New Roman" w:eastAsia="Times New Roman" w:hAnsi="Times New Roman" w:cs="Times New Roman"/>
          <w:sz w:val="20"/>
          <w:szCs w:val="24"/>
          <w:lang w:eastAsia="lv-LV"/>
        </w:rPr>
        <w:t>atums" neaizpilda, ja elektroniskais dokuments ir sagatavots atbilstoši normatīvajiem aktiem par elektronisko dokumentu noformēšanu.</w:t>
      </w:r>
    </w:p>
    <w:p w14:paraId="77C15C6E" w14:textId="77777777" w:rsidR="00755424" w:rsidRPr="00847166" w:rsidRDefault="00755424" w:rsidP="00E877AB">
      <w:pPr>
        <w:pStyle w:val="naisf"/>
        <w:tabs>
          <w:tab w:val="left" w:pos="6521"/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5003EB76" w14:textId="77777777" w:rsidR="00755424" w:rsidRPr="00847166" w:rsidRDefault="00755424" w:rsidP="00E877AB">
      <w:pPr>
        <w:pStyle w:val="naisf"/>
        <w:tabs>
          <w:tab w:val="left" w:pos="6521"/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416CDF51" w14:textId="77777777" w:rsidR="00755424" w:rsidRPr="00847166" w:rsidRDefault="00755424" w:rsidP="00E877AB">
      <w:pPr>
        <w:pStyle w:val="naisf"/>
        <w:tabs>
          <w:tab w:val="left" w:pos="6521"/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5844C6C0" w14:textId="77777777" w:rsidR="001376EF" w:rsidRPr="001376EF" w:rsidRDefault="001376EF" w:rsidP="001376EF">
      <w:pPr>
        <w:tabs>
          <w:tab w:val="left" w:pos="6521"/>
          <w:tab w:val="right" w:pos="882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376EF">
        <w:rPr>
          <w:rFonts w:ascii="Times New Roman" w:hAnsi="Times New Roman" w:cs="Times New Roman"/>
          <w:sz w:val="28"/>
          <w:szCs w:val="28"/>
        </w:rPr>
        <w:t>Labklājības ministra vietā –</w:t>
      </w:r>
    </w:p>
    <w:p w14:paraId="61899215" w14:textId="77777777" w:rsidR="001376EF" w:rsidRPr="001376EF" w:rsidRDefault="001376EF" w:rsidP="001376EF">
      <w:pPr>
        <w:tabs>
          <w:tab w:val="left" w:pos="4678"/>
        </w:tabs>
        <w:spacing w:after="0" w:line="240" w:lineRule="auto"/>
        <w:ind w:firstLine="709"/>
        <w:rPr>
          <w:rFonts w:ascii="Times New Roman" w:hAnsi="Times New Roman" w:cs="Times New Roman"/>
        </w:rPr>
      </w:pPr>
      <w:r w:rsidRPr="001376EF">
        <w:rPr>
          <w:rFonts w:ascii="Times New Roman" w:hAnsi="Times New Roman" w:cs="Times New Roman"/>
          <w:sz w:val="28"/>
        </w:rPr>
        <w:t>Ministru prezidenta biedrs,</w:t>
      </w:r>
    </w:p>
    <w:p w14:paraId="75B623C4" w14:textId="77777777" w:rsidR="001376EF" w:rsidRPr="001376EF" w:rsidRDefault="001376EF" w:rsidP="001376EF">
      <w:pPr>
        <w:tabs>
          <w:tab w:val="left" w:pos="6521"/>
          <w:tab w:val="right" w:pos="882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376EF">
        <w:rPr>
          <w:rFonts w:ascii="Times New Roman" w:hAnsi="Times New Roman" w:cs="Times New Roman"/>
          <w:sz w:val="28"/>
        </w:rPr>
        <w:t xml:space="preserve">ekonomikas ministrs </w:t>
      </w:r>
      <w:r w:rsidRPr="001376EF">
        <w:rPr>
          <w:rFonts w:ascii="Times New Roman" w:hAnsi="Times New Roman" w:cs="Times New Roman"/>
          <w:sz w:val="28"/>
        </w:rPr>
        <w:tab/>
        <w:t xml:space="preserve">Arvils </w:t>
      </w:r>
      <w:proofErr w:type="spellStart"/>
      <w:r w:rsidRPr="001376EF">
        <w:rPr>
          <w:rFonts w:ascii="Times New Roman" w:hAnsi="Times New Roman" w:cs="Times New Roman"/>
          <w:sz w:val="28"/>
        </w:rPr>
        <w:t>Ašeradens</w:t>
      </w:r>
      <w:proofErr w:type="spellEnd"/>
    </w:p>
    <w:sectPr w:rsidR="001376EF" w:rsidRPr="001376EF" w:rsidSect="00CD5289">
      <w:headerReference w:type="default" r:id="rId9"/>
      <w:footerReference w:type="default" r:id="rId10"/>
      <w:footerReference w:type="first" r:id="rId11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FED150" w14:textId="77777777" w:rsidR="003E3D61" w:rsidRDefault="003E3D61" w:rsidP="0026590C">
      <w:pPr>
        <w:spacing w:after="0" w:line="240" w:lineRule="auto"/>
      </w:pPr>
      <w:r>
        <w:separator/>
      </w:r>
    </w:p>
  </w:endnote>
  <w:endnote w:type="continuationSeparator" w:id="0">
    <w:p w14:paraId="72033B09" w14:textId="77777777" w:rsidR="003E3D61" w:rsidRDefault="003E3D61" w:rsidP="00265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DF9724" w14:textId="77777777" w:rsidR="003E3D61" w:rsidRPr="00755424" w:rsidRDefault="003E3D61" w:rsidP="00755424">
    <w:pPr>
      <w:pStyle w:val="Footer"/>
      <w:rPr>
        <w:sz w:val="16"/>
        <w:szCs w:val="16"/>
      </w:rPr>
    </w:pPr>
    <w:r>
      <w:rPr>
        <w:sz w:val="16"/>
        <w:szCs w:val="16"/>
      </w:rPr>
      <w:t>N1126_7p3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481D5" w14:textId="2EB31EE5" w:rsidR="003E3D61" w:rsidRPr="00755424" w:rsidRDefault="003E3D61">
    <w:pPr>
      <w:pStyle w:val="Footer"/>
      <w:rPr>
        <w:sz w:val="16"/>
        <w:szCs w:val="16"/>
      </w:rPr>
    </w:pPr>
    <w:r>
      <w:rPr>
        <w:sz w:val="16"/>
        <w:szCs w:val="16"/>
      </w:rPr>
      <w:t>N1126_7p3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E0A4D7" w14:textId="77777777" w:rsidR="003E3D61" w:rsidRDefault="003E3D61" w:rsidP="0026590C">
      <w:pPr>
        <w:spacing w:after="0" w:line="240" w:lineRule="auto"/>
      </w:pPr>
      <w:r>
        <w:separator/>
      </w:r>
    </w:p>
  </w:footnote>
  <w:footnote w:type="continuationSeparator" w:id="0">
    <w:p w14:paraId="3EC868EE" w14:textId="77777777" w:rsidR="003E3D61" w:rsidRDefault="003E3D61" w:rsidP="002659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389718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18E1618" w14:textId="5A0ACA2E" w:rsidR="003E3D61" w:rsidRDefault="003E3D61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58A9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14:paraId="72F29C63" w14:textId="77777777" w:rsidR="003E3D61" w:rsidRDefault="003E3D6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A17EA6"/>
    <w:multiLevelType w:val="hybridMultilevel"/>
    <w:tmpl w:val="00DC71B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8B9"/>
    <w:rsid w:val="00003CE9"/>
    <w:rsid w:val="00007210"/>
    <w:rsid w:val="00010012"/>
    <w:rsid w:val="00012A3C"/>
    <w:rsid w:val="000140C9"/>
    <w:rsid w:val="0002145C"/>
    <w:rsid w:val="0002741C"/>
    <w:rsid w:val="00030101"/>
    <w:rsid w:val="000649A4"/>
    <w:rsid w:val="00081AD4"/>
    <w:rsid w:val="00084EB6"/>
    <w:rsid w:val="00093AB3"/>
    <w:rsid w:val="000A7ED2"/>
    <w:rsid w:val="000B2B27"/>
    <w:rsid w:val="000B5000"/>
    <w:rsid w:val="000C5744"/>
    <w:rsid w:val="000E3938"/>
    <w:rsid w:val="000F575D"/>
    <w:rsid w:val="0010258A"/>
    <w:rsid w:val="00111315"/>
    <w:rsid w:val="00111B85"/>
    <w:rsid w:val="0011204B"/>
    <w:rsid w:val="00112F7B"/>
    <w:rsid w:val="00125485"/>
    <w:rsid w:val="001376EF"/>
    <w:rsid w:val="00185FAE"/>
    <w:rsid w:val="00192DD9"/>
    <w:rsid w:val="001C1C71"/>
    <w:rsid w:val="001E2B14"/>
    <w:rsid w:val="002249A0"/>
    <w:rsid w:val="00244696"/>
    <w:rsid w:val="002557FA"/>
    <w:rsid w:val="00256B58"/>
    <w:rsid w:val="0026590C"/>
    <w:rsid w:val="0027311F"/>
    <w:rsid w:val="00277797"/>
    <w:rsid w:val="002851AF"/>
    <w:rsid w:val="003400FD"/>
    <w:rsid w:val="00371543"/>
    <w:rsid w:val="00393AEA"/>
    <w:rsid w:val="003B5BA0"/>
    <w:rsid w:val="003C1A12"/>
    <w:rsid w:val="003C49D7"/>
    <w:rsid w:val="003E3D61"/>
    <w:rsid w:val="003E3EAA"/>
    <w:rsid w:val="003F03DA"/>
    <w:rsid w:val="004250C0"/>
    <w:rsid w:val="004573BB"/>
    <w:rsid w:val="00464B8C"/>
    <w:rsid w:val="00466D80"/>
    <w:rsid w:val="004F5363"/>
    <w:rsid w:val="00501A57"/>
    <w:rsid w:val="0050743A"/>
    <w:rsid w:val="005578AD"/>
    <w:rsid w:val="005D60DF"/>
    <w:rsid w:val="0061703C"/>
    <w:rsid w:val="006261E7"/>
    <w:rsid w:val="00641CB5"/>
    <w:rsid w:val="00651197"/>
    <w:rsid w:val="006534D3"/>
    <w:rsid w:val="0066696C"/>
    <w:rsid w:val="0067207B"/>
    <w:rsid w:val="00683E99"/>
    <w:rsid w:val="006A5AAC"/>
    <w:rsid w:val="007103B0"/>
    <w:rsid w:val="00715D11"/>
    <w:rsid w:val="007475B5"/>
    <w:rsid w:val="00747C49"/>
    <w:rsid w:val="00755424"/>
    <w:rsid w:val="00765023"/>
    <w:rsid w:val="00782268"/>
    <w:rsid w:val="007941CC"/>
    <w:rsid w:val="007A4207"/>
    <w:rsid w:val="007B1F09"/>
    <w:rsid w:val="007C348C"/>
    <w:rsid w:val="007D2829"/>
    <w:rsid w:val="007E6CAC"/>
    <w:rsid w:val="00805809"/>
    <w:rsid w:val="00807A31"/>
    <w:rsid w:val="00845250"/>
    <w:rsid w:val="00847166"/>
    <w:rsid w:val="008C60FC"/>
    <w:rsid w:val="008C6CF1"/>
    <w:rsid w:val="008F34AC"/>
    <w:rsid w:val="00920F20"/>
    <w:rsid w:val="009270F0"/>
    <w:rsid w:val="00934492"/>
    <w:rsid w:val="00940B31"/>
    <w:rsid w:val="00941F86"/>
    <w:rsid w:val="00A02980"/>
    <w:rsid w:val="00A4651C"/>
    <w:rsid w:val="00A47800"/>
    <w:rsid w:val="00AA082D"/>
    <w:rsid w:val="00AA6639"/>
    <w:rsid w:val="00AC5ABF"/>
    <w:rsid w:val="00AE12F9"/>
    <w:rsid w:val="00AE5850"/>
    <w:rsid w:val="00B01F44"/>
    <w:rsid w:val="00B2260D"/>
    <w:rsid w:val="00B36CE8"/>
    <w:rsid w:val="00B4183A"/>
    <w:rsid w:val="00B72653"/>
    <w:rsid w:val="00B829B0"/>
    <w:rsid w:val="00B96F82"/>
    <w:rsid w:val="00BC0CDB"/>
    <w:rsid w:val="00BE0AEF"/>
    <w:rsid w:val="00BF3C2E"/>
    <w:rsid w:val="00C02DBF"/>
    <w:rsid w:val="00C11A8B"/>
    <w:rsid w:val="00C25544"/>
    <w:rsid w:val="00C51D14"/>
    <w:rsid w:val="00C51ED5"/>
    <w:rsid w:val="00C53F5B"/>
    <w:rsid w:val="00C56E68"/>
    <w:rsid w:val="00C60DD2"/>
    <w:rsid w:val="00C6309D"/>
    <w:rsid w:val="00C83754"/>
    <w:rsid w:val="00CC3DC7"/>
    <w:rsid w:val="00CD5289"/>
    <w:rsid w:val="00CF22E1"/>
    <w:rsid w:val="00D02CA0"/>
    <w:rsid w:val="00D47316"/>
    <w:rsid w:val="00D63398"/>
    <w:rsid w:val="00D73894"/>
    <w:rsid w:val="00D77AA0"/>
    <w:rsid w:val="00D87B2E"/>
    <w:rsid w:val="00D94CB7"/>
    <w:rsid w:val="00D9595A"/>
    <w:rsid w:val="00DD3EFD"/>
    <w:rsid w:val="00E045EB"/>
    <w:rsid w:val="00E558A9"/>
    <w:rsid w:val="00E71906"/>
    <w:rsid w:val="00E877AB"/>
    <w:rsid w:val="00E961E2"/>
    <w:rsid w:val="00EA2BC1"/>
    <w:rsid w:val="00F068B9"/>
    <w:rsid w:val="00F27F45"/>
    <w:rsid w:val="00F33637"/>
    <w:rsid w:val="00F34E76"/>
    <w:rsid w:val="00F66E84"/>
    <w:rsid w:val="00FA5E25"/>
    <w:rsid w:val="00FC3461"/>
    <w:rsid w:val="00FD1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B48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068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068B9"/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numbering" w:customStyle="1" w:styleId="NoList1">
    <w:name w:val="No List1"/>
    <w:next w:val="NoList"/>
    <w:uiPriority w:val="99"/>
    <w:semiHidden/>
    <w:unhideWhenUsed/>
    <w:rsid w:val="00F068B9"/>
  </w:style>
  <w:style w:type="character" w:styleId="Hyperlink">
    <w:name w:val="Hyperlink"/>
    <w:basedOn w:val="DefaultParagraphFont"/>
    <w:uiPriority w:val="99"/>
    <w:semiHidden/>
    <w:unhideWhenUsed/>
    <w:rsid w:val="00F068B9"/>
    <w:rPr>
      <w:color w:val="0000FF" w:themeColor="hyperlink"/>
      <w:u w:val="single"/>
    </w:rPr>
  </w:style>
  <w:style w:type="numbering" w:customStyle="1" w:styleId="NoList11">
    <w:name w:val="No List11"/>
    <w:next w:val="NoList"/>
    <w:uiPriority w:val="99"/>
    <w:semiHidden/>
    <w:unhideWhenUsed/>
    <w:rsid w:val="00F068B9"/>
  </w:style>
  <w:style w:type="paragraph" w:styleId="Header">
    <w:name w:val="header"/>
    <w:basedOn w:val="Normal"/>
    <w:link w:val="HeaderChar"/>
    <w:uiPriority w:val="99"/>
    <w:unhideWhenUsed/>
    <w:rsid w:val="00F068B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HeaderChar">
    <w:name w:val="Header Char"/>
    <w:basedOn w:val="DefaultParagraphFont"/>
    <w:link w:val="Header"/>
    <w:uiPriority w:val="99"/>
    <w:rsid w:val="00F068B9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F068B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FooterChar">
    <w:name w:val="Footer Char"/>
    <w:basedOn w:val="DefaultParagraphFont"/>
    <w:link w:val="Footer"/>
    <w:uiPriority w:val="99"/>
    <w:rsid w:val="00F068B9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F068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68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68B9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68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68B9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68B9"/>
    <w:pPr>
      <w:spacing w:after="0" w:line="240" w:lineRule="auto"/>
    </w:pPr>
    <w:rPr>
      <w:rFonts w:ascii="Tahoma" w:eastAsia="Times New Roman" w:hAnsi="Tahoma" w:cs="Tahoma"/>
      <w:sz w:val="16"/>
      <w:szCs w:val="16"/>
      <w:lang w:eastAsia="lv-LV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8B9"/>
    <w:rPr>
      <w:rFonts w:ascii="Tahoma" w:eastAsia="Times New Roman" w:hAnsi="Tahoma" w:cs="Tahoma"/>
      <w:sz w:val="16"/>
      <w:szCs w:val="16"/>
      <w:lang w:eastAsia="lv-LV"/>
    </w:rPr>
  </w:style>
  <w:style w:type="paragraph" w:styleId="ListParagraph">
    <w:name w:val="List Paragraph"/>
    <w:basedOn w:val="Normal"/>
    <w:uiPriority w:val="34"/>
    <w:qFormat/>
    <w:rsid w:val="005578AD"/>
    <w:pPr>
      <w:ind w:left="720"/>
      <w:contextualSpacing/>
    </w:pPr>
  </w:style>
  <w:style w:type="paragraph" w:customStyle="1" w:styleId="naisf">
    <w:name w:val="naisf"/>
    <w:basedOn w:val="Normal"/>
    <w:rsid w:val="00755424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068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068B9"/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numbering" w:customStyle="1" w:styleId="NoList1">
    <w:name w:val="No List1"/>
    <w:next w:val="NoList"/>
    <w:uiPriority w:val="99"/>
    <w:semiHidden/>
    <w:unhideWhenUsed/>
    <w:rsid w:val="00F068B9"/>
  </w:style>
  <w:style w:type="character" w:styleId="Hyperlink">
    <w:name w:val="Hyperlink"/>
    <w:basedOn w:val="DefaultParagraphFont"/>
    <w:uiPriority w:val="99"/>
    <w:semiHidden/>
    <w:unhideWhenUsed/>
    <w:rsid w:val="00F068B9"/>
    <w:rPr>
      <w:color w:val="0000FF" w:themeColor="hyperlink"/>
      <w:u w:val="single"/>
    </w:rPr>
  </w:style>
  <w:style w:type="numbering" w:customStyle="1" w:styleId="NoList11">
    <w:name w:val="No List11"/>
    <w:next w:val="NoList"/>
    <w:uiPriority w:val="99"/>
    <w:semiHidden/>
    <w:unhideWhenUsed/>
    <w:rsid w:val="00F068B9"/>
  </w:style>
  <w:style w:type="paragraph" w:styleId="Header">
    <w:name w:val="header"/>
    <w:basedOn w:val="Normal"/>
    <w:link w:val="HeaderChar"/>
    <w:uiPriority w:val="99"/>
    <w:unhideWhenUsed/>
    <w:rsid w:val="00F068B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HeaderChar">
    <w:name w:val="Header Char"/>
    <w:basedOn w:val="DefaultParagraphFont"/>
    <w:link w:val="Header"/>
    <w:uiPriority w:val="99"/>
    <w:rsid w:val="00F068B9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F068B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FooterChar">
    <w:name w:val="Footer Char"/>
    <w:basedOn w:val="DefaultParagraphFont"/>
    <w:link w:val="Footer"/>
    <w:uiPriority w:val="99"/>
    <w:rsid w:val="00F068B9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F068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68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68B9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68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68B9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68B9"/>
    <w:pPr>
      <w:spacing w:after="0" w:line="240" w:lineRule="auto"/>
    </w:pPr>
    <w:rPr>
      <w:rFonts w:ascii="Tahoma" w:eastAsia="Times New Roman" w:hAnsi="Tahoma" w:cs="Tahoma"/>
      <w:sz w:val="16"/>
      <w:szCs w:val="16"/>
      <w:lang w:eastAsia="lv-LV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8B9"/>
    <w:rPr>
      <w:rFonts w:ascii="Tahoma" w:eastAsia="Times New Roman" w:hAnsi="Tahoma" w:cs="Tahoma"/>
      <w:sz w:val="16"/>
      <w:szCs w:val="16"/>
      <w:lang w:eastAsia="lv-LV"/>
    </w:rPr>
  </w:style>
  <w:style w:type="paragraph" w:styleId="ListParagraph">
    <w:name w:val="List Paragraph"/>
    <w:basedOn w:val="Normal"/>
    <w:uiPriority w:val="34"/>
    <w:qFormat/>
    <w:rsid w:val="005578AD"/>
    <w:pPr>
      <w:ind w:left="720"/>
      <w:contextualSpacing/>
    </w:pPr>
  </w:style>
  <w:style w:type="paragraph" w:customStyle="1" w:styleId="naisf">
    <w:name w:val="naisf"/>
    <w:basedOn w:val="Normal"/>
    <w:rsid w:val="00755424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43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489D2-DDBB-4648-8671-99753D65F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14</Pages>
  <Words>12452</Words>
  <Characters>7099</Characters>
  <Application>Microsoft Office Word</Application>
  <DocSecurity>0</DocSecurity>
  <Lines>59</Lines>
  <Paragraphs>39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LM</Company>
  <LinksUpToDate>false</LinksUpToDate>
  <CharactersWithSpaces>19512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pielikums</dc:subject>
  <dc:creator>Zanis Buhanovskis</dc:creator>
  <dc:description>67021670, zanis.buhanovskis@lm.gov.lv</dc:description>
  <cp:lastModifiedBy>Leontīne Babkina</cp:lastModifiedBy>
  <cp:revision>64</cp:revision>
  <cp:lastPrinted>2017-06-09T11:58:00Z</cp:lastPrinted>
  <dcterms:created xsi:type="dcterms:W3CDTF">2017-05-30T08:18:00Z</dcterms:created>
  <dcterms:modified xsi:type="dcterms:W3CDTF">2017-06-14T10:17:00Z</dcterms:modified>
</cp:coreProperties>
</file>