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59" w:rsidRPr="008E3559" w:rsidRDefault="008E3559" w:rsidP="008E35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E3559">
        <w:rPr>
          <w:rFonts w:ascii="Times New Roman" w:eastAsia="Times New Roman" w:hAnsi="Times New Roman" w:cs="Times New Roman"/>
          <w:sz w:val="28"/>
          <w:szCs w:val="24"/>
          <w:lang w:eastAsia="lv-LV"/>
        </w:rPr>
        <w:t>3. pielikums</w:t>
      </w:r>
    </w:p>
    <w:p w:rsidR="008E3559" w:rsidRPr="008E3559" w:rsidRDefault="008E3559" w:rsidP="008E35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E3559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8E3559" w:rsidRPr="008E3559" w:rsidRDefault="00CD086E" w:rsidP="008E3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8E3559" w:rsidRPr="008E3559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8E3559" w:rsidRPr="008E3559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 w:rsidR="008E3559"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EB43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:rsidR="008E3559" w:rsidRPr="008E3559" w:rsidRDefault="008E3559" w:rsidP="008E355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8E3559" w:rsidRPr="008E3559" w:rsidRDefault="008E3559" w:rsidP="008E35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559" w:rsidRPr="008E3559" w:rsidRDefault="008E3559" w:rsidP="008E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E3559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BC3B" wp14:editId="5AB8F33B">
                <wp:simplePos x="0" y="0"/>
                <wp:positionH relativeFrom="column">
                  <wp:posOffset>3390900</wp:posOffset>
                </wp:positionH>
                <wp:positionV relativeFrom="paragraph">
                  <wp:posOffset>340360</wp:posOffset>
                </wp:positionV>
                <wp:extent cx="1524000" cy="0"/>
                <wp:effectExtent l="0" t="0" r="19050" b="19050"/>
                <wp:wrapNone/>
                <wp:docPr id="22" name="Taisns savienotāj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15EC230" id="Taisns savienotājs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6.8pt" to="38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8E3559">
        <w:rPr>
          <w:rFonts w:ascii="Times New Roman" w:eastAsia="Calibri" w:hAnsi="Times New Roman" w:cs="Times New Roman"/>
          <w:b/>
          <w:sz w:val="24"/>
          <w:szCs w:val="24"/>
        </w:rPr>
        <w:t>Pārskats par importētas saldētas liellopu gaļas pārstrādes pabeigšanu saskaņā ar Komisijas regulu Nr.</w:t>
      </w:r>
    </w:p>
    <w:p w:rsidR="008E3559" w:rsidRPr="008E3559" w:rsidRDefault="008E3559" w:rsidP="008E35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lang w:eastAsia="lv-LV"/>
        </w:rPr>
      </w:pPr>
      <w:r w:rsidRPr="008E3559">
        <w:rPr>
          <w:rFonts w:ascii="Times New Roman" w:eastAsia="Times New Roman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8096F" wp14:editId="406EA97C">
                <wp:simplePos x="0" y="0"/>
                <wp:positionH relativeFrom="column">
                  <wp:posOffset>-800100</wp:posOffset>
                </wp:positionH>
                <wp:positionV relativeFrom="paragraph">
                  <wp:posOffset>215509</wp:posOffset>
                </wp:positionV>
                <wp:extent cx="6928338" cy="4641339"/>
                <wp:effectExtent l="0" t="0" r="25400" b="26035"/>
                <wp:wrapNone/>
                <wp:docPr id="24" name="Tekstlodziņ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338" cy="46413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BB72FE" w:rsidRDefault="008E3559" w:rsidP="008E355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72FE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B72FE">
                              <w:rPr>
                                <w:rFonts w:ascii="Times New Roman" w:hAnsi="Times New Roman" w:cs="Times New Roman"/>
                                <w:b/>
                              </w:rPr>
                              <w:t>Pārskata iesniedzējs:</w:t>
                            </w:r>
                          </w:p>
                          <w:p w:rsidR="008E3559" w:rsidRPr="0009006A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1.1.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nosaukums:</w:t>
                            </w:r>
                          </w:p>
                          <w:p w:rsidR="008E3559" w:rsidRPr="0009006A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1.2.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faktiskā adrese:</w:t>
                            </w: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1.3.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reģistrācijas numurs Uzņēmumu reģistrā: </w:t>
                            </w: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1.4.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Pārtikas un veterinārā dienesta</w:t>
                            </w:r>
                          </w:p>
                          <w:p w:rsidR="008E3559" w:rsidRPr="0009006A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piešķirtais uzņēmuma atzīšanas numurs:</w:t>
                            </w:r>
                          </w:p>
                          <w:tbl>
                            <w:tblPr>
                              <w:tblStyle w:val="Reatabula"/>
                              <w:tblW w:w="107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1980"/>
                              <w:gridCol w:w="897"/>
                              <w:gridCol w:w="2237"/>
                              <w:gridCol w:w="1154"/>
                              <w:gridCol w:w="2805"/>
                            </w:tblGrid>
                            <w:tr w:rsidR="008E3559" w:rsidTr="002E085B">
                              <w:trPr>
                                <w:trHeight w:val="252"/>
                              </w:trPr>
                              <w:tc>
                                <w:tcPr>
                                  <w:tcW w:w="1644" w:type="dxa"/>
                                </w:tcPr>
                                <w:p w:rsidR="008E3559" w:rsidRPr="00072698" w:rsidRDefault="008E3559" w:rsidP="00CA51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1.5.</w:t>
                                  </w:r>
                                  <w:r w:rsidRPr="000726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Tālru</w:t>
                                  </w:r>
                                  <w:r w:rsidR="00EB43D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ņa Nr.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E3559" w:rsidRPr="00F2483F" w:rsidRDefault="008E3559" w:rsidP="00CA51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3559" w:rsidRPr="0009006A" w:rsidRDefault="008E3559" w:rsidP="00CA51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Faks</w:t>
                                  </w:r>
                                  <w:r w:rsidR="00EB43D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Nr.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8E3559" w:rsidRPr="00F2483F" w:rsidRDefault="008E3559" w:rsidP="00CA51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8E3559" w:rsidRPr="0009006A" w:rsidRDefault="008E3559" w:rsidP="00CA51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E-past</w:t>
                                  </w:r>
                                  <w:r w:rsidR="00EB43D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adrese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8E3559" w:rsidRPr="00F2483F" w:rsidRDefault="008E3559" w:rsidP="00CA51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559" w:rsidRPr="00633245" w:rsidRDefault="008E3559" w:rsidP="008E355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5184">
                              <w:rPr>
                                <w:rFonts w:ascii="Times New Roman" w:hAnsi="Times New Roman" w:cs="Times New Roman"/>
                                <w:b/>
                              </w:rPr>
                              <w:t>2. Deklarācijas par importētas saldētas liellopu gaļas pārstrādi reģistrācijas numurs Pā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rtikas un veterinārajā dienestā: </w:t>
                            </w: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3. Informācija par saldētas liellopu gaļas izmantošanu pārstrādāta produkta ražošanā</w:t>
                            </w:r>
                          </w:p>
                          <w:tbl>
                            <w:tblPr>
                              <w:tblStyle w:val="Reatab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"/>
                              <w:gridCol w:w="1105"/>
                              <w:gridCol w:w="1162"/>
                              <w:gridCol w:w="1125"/>
                              <w:gridCol w:w="1577"/>
                              <w:gridCol w:w="883"/>
                              <w:gridCol w:w="883"/>
                              <w:gridCol w:w="1821"/>
                              <w:gridCol w:w="1094"/>
                            </w:tblGrid>
                            <w:tr w:rsidR="008E3559" w:rsidTr="00633245">
                              <w:trPr>
                                <w:trHeight w:val="1373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Saldētas liellopu gaļas KN kods un apraksts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Pārstrādātā produkta kategorija (A vai B)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Iegūtā pārstrādātā produkta KN kods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Izmantotās saldētas liellopu gaļas tīrsvars (kg)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Izmantotās saldētās liellopu gaļas atkaulotas gaļas ekvivalenta apjoms (kg)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2E08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Zuduma veids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2E08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Zuduma apjoms (kg)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Pr="00F31C00" w:rsidRDefault="008E3559" w:rsidP="002E08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Saldētas liellopu gaļas faktiskais izlietojums 100</w:t>
                                  </w:r>
                                  <w:r w:rsidR="00EB43D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kg pārstrādātā produkta ražošanā (kg)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Pr="00F31C00" w:rsidRDefault="008E3559" w:rsidP="002E08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Iegūtais pārstrādātā produkta tīrsvars (kg)</w:t>
                                  </w:r>
                                </w:p>
                              </w:tc>
                            </w:tr>
                            <w:tr w:rsidR="008E3559" w:rsidTr="00633245">
                              <w:trPr>
                                <w:trHeight w:val="238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(d)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Pr="00F31C00" w:rsidRDefault="008E3559" w:rsidP="00F31C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(h)</w:t>
                                  </w:r>
                                </w:p>
                              </w:tc>
                            </w:tr>
                            <w:tr w:rsidR="008E3559" w:rsidTr="00633245">
                              <w:trPr>
                                <w:trHeight w:val="253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633245">
                              <w:trPr>
                                <w:trHeight w:val="238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633245">
                              <w:trPr>
                                <w:trHeight w:val="253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633245">
                              <w:trPr>
                                <w:trHeight w:val="253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633245">
                              <w:trPr>
                                <w:trHeight w:val="238"/>
                              </w:trPr>
                              <w:tc>
                                <w:tcPr>
                                  <w:tcW w:w="95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BB72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559" w:rsidRPr="00CA5184" w:rsidRDefault="008E3559" w:rsidP="008E355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096F" id="_x0000_t202" coordsize="21600,21600" o:spt="202" path="m,l,21600r21600,l21600,xe">
                <v:stroke joinstyle="miter"/>
                <v:path gradientshapeok="t" o:connecttype="rect"/>
              </v:shapetype>
              <v:shape id="Tekstlodziņš 24" o:spid="_x0000_s1026" type="#_x0000_t202" style="position:absolute;left:0;text-align:left;margin-left:-63pt;margin-top:16.95pt;width:545.55pt;height:3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" fillcolor="window" strokeweight=".5pt">
                <v:textbox>
                  <w:txbxContent>
                    <w:p w:rsidR="008E3559" w:rsidRPr="00BB72FE" w:rsidRDefault="008E3559" w:rsidP="008E35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72FE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  <w:r w:rsidR="00EB43D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B72FE">
                        <w:rPr>
                          <w:rFonts w:ascii="Times New Roman" w:hAnsi="Times New Roman" w:cs="Times New Roman"/>
                          <w:b/>
                        </w:rPr>
                        <w:t>Pārskata iesniedzējs:</w:t>
                      </w:r>
                    </w:p>
                    <w:p w:rsidR="008E3559" w:rsidRPr="0009006A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1.1.</w:t>
                      </w:r>
                      <w:r w:rsidR="00EB43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nosaukums:</w:t>
                      </w:r>
                    </w:p>
                    <w:p w:rsidR="008E3559" w:rsidRPr="0009006A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1.2.</w:t>
                      </w:r>
                      <w:r w:rsidR="00EB43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faktiskā adrese:</w:t>
                      </w: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1.3.</w:t>
                      </w:r>
                      <w:r w:rsidR="00EB43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reģistrācijas numurs Uzņēmumu reģistrā: </w:t>
                      </w: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1.4.</w:t>
                      </w:r>
                      <w:r w:rsidR="00EB43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Pārtikas un veterinārā dienesta</w:t>
                      </w:r>
                    </w:p>
                    <w:p w:rsidR="008E3559" w:rsidRPr="0009006A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piešķirtais uzņēmuma atzīšanas numurs:</w:t>
                      </w:r>
                    </w:p>
                    <w:tbl>
                      <w:tblPr>
                        <w:tblStyle w:val="Reatabula"/>
                        <w:tblW w:w="10717" w:type="dxa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1980"/>
                        <w:gridCol w:w="897"/>
                        <w:gridCol w:w="2237"/>
                        <w:gridCol w:w="1154"/>
                        <w:gridCol w:w="2805"/>
                      </w:tblGrid>
                      <w:tr w:rsidR="008E3559" w:rsidTr="002E085B">
                        <w:trPr>
                          <w:trHeight w:val="252"/>
                        </w:trPr>
                        <w:tc>
                          <w:tcPr>
                            <w:tcW w:w="1644" w:type="dxa"/>
                          </w:tcPr>
                          <w:p w:rsidR="008E3559" w:rsidRPr="00072698" w:rsidRDefault="008E3559" w:rsidP="00CA51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1.5.</w:t>
                            </w:r>
                            <w:r w:rsidRPr="000726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Tālru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ņa Nr.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E3559" w:rsidRPr="00F2483F" w:rsidRDefault="008E3559" w:rsidP="00CA51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3559" w:rsidRPr="0009006A" w:rsidRDefault="008E3559" w:rsidP="00CA51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Faks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Nr.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8E3559" w:rsidRPr="00F2483F" w:rsidRDefault="008E3559" w:rsidP="00CA51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</w:tcPr>
                          <w:p w:rsidR="008E3559" w:rsidRPr="0009006A" w:rsidRDefault="008E3559" w:rsidP="00CA51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E-past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adrese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8E3559" w:rsidRPr="00F2483F" w:rsidRDefault="008E3559" w:rsidP="00CA51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3559" w:rsidRPr="00633245" w:rsidRDefault="008E3559" w:rsidP="008E3559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5184">
                        <w:rPr>
                          <w:rFonts w:ascii="Times New Roman" w:hAnsi="Times New Roman" w:cs="Times New Roman"/>
                          <w:b/>
                        </w:rPr>
                        <w:t>2. Deklarācijas par importētas saldētas liellopu gaļas pārstrādi reģistrācijas numurs Pā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rtikas un veterinārajā dienestā: </w:t>
                      </w: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3. Informācija par saldētas liellopu gaļas izmantošanu pārstrādāta produkta ražošanā</w:t>
                      </w:r>
                    </w:p>
                    <w:tbl>
                      <w:tblPr>
                        <w:tblStyle w:val="Reatab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2"/>
                        <w:gridCol w:w="1105"/>
                        <w:gridCol w:w="1162"/>
                        <w:gridCol w:w="1125"/>
                        <w:gridCol w:w="1577"/>
                        <w:gridCol w:w="883"/>
                        <w:gridCol w:w="883"/>
                        <w:gridCol w:w="1821"/>
                        <w:gridCol w:w="1094"/>
                      </w:tblGrid>
                      <w:tr w:rsidR="008E3559" w:rsidTr="00633245">
                        <w:trPr>
                          <w:trHeight w:val="1373"/>
                        </w:trPr>
                        <w:tc>
                          <w:tcPr>
                            <w:tcW w:w="952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Saldētas liellopu gaļas KN kods un apraksts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Pārstrādātā produkta kategorija (A vai B)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Iegūtā pārstrādātā produkta KN kods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Izmantotās saldētas liellopu gaļas tīrsvars (kg)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Izmantotās saldētās liellopu gaļas atkaulotas gaļas ekvivalenta apjoms (kg)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2E0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Zuduma veids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2E0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Zuduma apjoms (kg)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Pr="00F31C00" w:rsidRDefault="008E3559" w:rsidP="002E0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Saldētas liellopu gaļas faktiskais izlietojums 100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kg pārstrādātā produkta ražošanā (kg)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Pr="00F31C00" w:rsidRDefault="008E3559" w:rsidP="002E0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Iegūtais pārstrādātā produkta tīrsvars (kg)</w:t>
                            </w:r>
                          </w:p>
                        </w:tc>
                      </w:tr>
                      <w:tr w:rsidR="008E3559" w:rsidTr="00633245">
                        <w:trPr>
                          <w:trHeight w:val="238"/>
                        </w:trPr>
                        <w:tc>
                          <w:tcPr>
                            <w:tcW w:w="952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(d)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Pr="00F31C00" w:rsidRDefault="008E3559" w:rsidP="00F31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(h)</w:t>
                            </w:r>
                          </w:p>
                        </w:tc>
                      </w:tr>
                      <w:tr w:rsidR="008E3559" w:rsidTr="00633245">
                        <w:trPr>
                          <w:trHeight w:val="253"/>
                        </w:trPr>
                        <w:tc>
                          <w:tcPr>
                            <w:tcW w:w="95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633245">
                        <w:trPr>
                          <w:trHeight w:val="238"/>
                        </w:trPr>
                        <w:tc>
                          <w:tcPr>
                            <w:tcW w:w="95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633245">
                        <w:trPr>
                          <w:trHeight w:val="253"/>
                        </w:trPr>
                        <w:tc>
                          <w:tcPr>
                            <w:tcW w:w="95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633245">
                        <w:trPr>
                          <w:trHeight w:val="253"/>
                        </w:trPr>
                        <w:tc>
                          <w:tcPr>
                            <w:tcW w:w="95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633245">
                        <w:trPr>
                          <w:trHeight w:val="238"/>
                        </w:trPr>
                        <w:tc>
                          <w:tcPr>
                            <w:tcW w:w="95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BB72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E3559" w:rsidRPr="00CA5184" w:rsidRDefault="008E3559" w:rsidP="008E35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559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(norādāms regulas numurs)</w:t>
      </w:r>
    </w:p>
    <w:p w:rsidR="008E3559" w:rsidRPr="008E3559" w:rsidRDefault="008E3559" w:rsidP="008E35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lang w:eastAsia="lv-LV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E2CB" wp14:editId="02D18368">
                <wp:simplePos x="0" y="0"/>
                <wp:positionH relativeFrom="column">
                  <wp:posOffset>1497019</wp:posOffset>
                </wp:positionH>
                <wp:positionV relativeFrom="paragraph">
                  <wp:posOffset>97859</wp:posOffset>
                </wp:positionV>
                <wp:extent cx="3109642" cy="247650"/>
                <wp:effectExtent l="0" t="0" r="14605" b="19050"/>
                <wp:wrapNone/>
                <wp:docPr id="33" name="Tekstlodziņ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642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BB72FE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E2CB" id="Tekstlodziņš 33" o:spid="_x0000_s1027" type="#_x0000_t202" style="position:absolute;margin-left:117.9pt;margin-top:7.7pt;width:244.8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" fillcolor="window" strokeweight=".5pt">
                <v:textbox>
                  <w:txbxContent>
                    <w:p w:rsidR="008E3559" w:rsidRPr="00BB72FE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AD16C" wp14:editId="4630EF42">
                <wp:simplePos x="0" y="0"/>
                <wp:positionH relativeFrom="column">
                  <wp:posOffset>1495425</wp:posOffset>
                </wp:positionH>
                <wp:positionV relativeFrom="paragraph">
                  <wp:posOffset>107315</wp:posOffset>
                </wp:positionV>
                <wp:extent cx="3105150" cy="238125"/>
                <wp:effectExtent l="0" t="0" r="19050" b="28575"/>
                <wp:wrapNone/>
                <wp:docPr id="34" name="Tekstlodziņ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BB72FE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AD16C" id="Tekstlodziņš 34" o:spid="_x0000_s1028" type="#_x0000_t202" style="position:absolute;margin-left:117.75pt;margin-top:8.45pt;width:244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" fillcolor="window" strokeweight=".5pt">
                <v:textbox>
                  <w:txbxContent>
                    <w:p w:rsidR="008E3559" w:rsidRPr="00BB72FE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78B58" wp14:editId="5F899D09">
                <wp:simplePos x="0" y="0"/>
                <wp:positionH relativeFrom="column">
                  <wp:posOffset>2019300</wp:posOffset>
                </wp:positionH>
                <wp:positionV relativeFrom="paragraph">
                  <wp:posOffset>107315</wp:posOffset>
                </wp:positionV>
                <wp:extent cx="2581275" cy="266700"/>
                <wp:effectExtent l="0" t="0" r="28575" b="19050"/>
                <wp:wrapNone/>
                <wp:docPr id="35" name="Tekstlodziņ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CA5184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8B58" id="Tekstlodziņš 35" o:spid="_x0000_s1029" type="#_x0000_t202" style="position:absolute;margin-left:159pt;margin-top:8.45pt;width:203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" fillcolor="window" strokeweight=".5pt">
                <v:textbox>
                  <w:txbxContent>
                    <w:p w:rsidR="008E3559" w:rsidRPr="00CA5184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5BF4" wp14:editId="4E8678E1">
                <wp:simplePos x="0" y="0"/>
                <wp:positionH relativeFrom="column">
                  <wp:posOffset>1810121</wp:posOffset>
                </wp:positionH>
                <wp:positionV relativeFrom="paragraph">
                  <wp:posOffset>287289</wp:posOffset>
                </wp:positionV>
                <wp:extent cx="2791195" cy="259584"/>
                <wp:effectExtent l="0" t="0" r="28575" b="26670"/>
                <wp:wrapNone/>
                <wp:docPr id="36" name="Tekstlodziņ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195" cy="259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BB72FE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5BF4" id="Tekstlodziņš 36" o:spid="_x0000_s1030" type="#_x0000_t202" style="position:absolute;margin-left:142.55pt;margin-top:22.6pt;width:219.8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" fillcolor="window" strokeweight=".5pt">
                <v:textbox>
                  <w:txbxContent>
                    <w:p w:rsidR="008E3559" w:rsidRPr="00BB72FE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83665" wp14:editId="5CAB6E52">
                <wp:simplePos x="0" y="0"/>
                <wp:positionH relativeFrom="margin">
                  <wp:posOffset>-800100</wp:posOffset>
                </wp:positionH>
                <wp:positionV relativeFrom="paragraph">
                  <wp:posOffset>356186</wp:posOffset>
                </wp:positionV>
                <wp:extent cx="6945581" cy="0"/>
                <wp:effectExtent l="0" t="0" r="27305" b="19050"/>
                <wp:wrapNone/>
                <wp:docPr id="37" name="Taisns savienotāj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55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F9746A" id="Taisns savienotājs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pt,28.05pt" to="483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633245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8A89F" wp14:editId="61E9D405">
                <wp:simplePos x="0" y="0"/>
                <wp:positionH relativeFrom="column">
                  <wp:posOffset>1405890</wp:posOffset>
                </wp:positionH>
                <wp:positionV relativeFrom="paragraph">
                  <wp:posOffset>137160</wp:posOffset>
                </wp:positionV>
                <wp:extent cx="3019425" cy="200025"/>
                <wp:effectExtent l="0" t="0" r="28575" b="28575"/>
                <wp:wrapNone/>
                <wp:docPr id="38" name="Tekstlodziņ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CA5184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A89F" id="Tekstlodziņš 38" o:spid="_x0000_s1031" type="#_x0000_t202" style="position:absolute;margin-left:110.7pt;margin-top:10.8pt;width:237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" fillcolor="window" strokeweight=".5pt">
                <v:textbox>
                  <w:txbxContent>
                    <w:p w:rsidR="008E3559" w:rsidRPr="00CA5184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43162" wp14:editId="16D73E2B">
                <wp:simplePos x="0" y="0"/>
                <wp:positionH relativeFrom="column">
                  <wp:posOffset>-781050</wp:posOffset>
                </wp:positionH>
                <wp:positionV relativeFrom="paragraph">
                  <wp:posOffset>369570</wp:posOffset>
                </wp:positionV>
                <wp:extent cx="6936789" cy="1417"/>
                <wp:effectExtent l="0" t="0" r="35560" b="36830"/>
                <wp:wrapNone/>
                <wp:docPr id="39" name="Taisns savienotāj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6789" cy="14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CF04" id="Taisns savienotājs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29.1pt" to="484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" strokecolor="windowText" strokeweight="1pt">
                <v:stroke joinstyle="miter"/>
              </v:lin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7B21C" wp14:editId="24F8C466">
                <wp:simplePos x="0" y="0"/>
                <wp:positionH relativeFrom="margin">
                  <wp:posOffset>-852854</wp:posOffset>
                </wp:positionH>
                <wp:positionV relativeFrom="paragraph">
                  <wp:posOffset>235634</wp:posOffset>
                </wp:positionV>
                <wp:extent cx="6954422" cy="3930161"/>
                <wp:effectExtent l="0" t="0" r="18415" b="13335"/>
                <wp:wrapNone/>
                <wp:docPr id="40" name="Tekstlodziņ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22" cy="3930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Reatab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1105"/>
                              <w:gridCol w:w="1164"/>
                              <w:gridCol w:w="1126"/>
                              <w:gridCol w:w="1591"/>
                              <w:gridCol w:w="883"/>
                              <w:gridCol w:w="883"/>
                              <w:gridCol w:w="1844"/>
                              <w:gridCol w:w="1094"/>
                            </w:tblGrid>
                            <w:tr w:rsidR="008E3559" w:rsidTr="000049BD">
                              <w:tc>
                                <w:tcPr>
                                  <w:tcW w:w="953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Saldētas liellopu gaļas KN kods un apraksts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Pārstrādātā produkta kategorija (A vai B)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Iegūtā pārstrādātā produkta KN kods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Izmantotās saldētas liellopu gaļas tīrsvars (kg)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Izmantotās saldētās liellopu gaļas atkaulotas gaļas ekvivalenta apjoms (kg)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Zuduma veids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Zuduma apjoms (kg)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Saldētas liellopu gaļas faktiskais izlietojums 100</w:t>
                                  </w:r>
                                  <w:r w:rsidR="00EB43D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kg pārstrādātā produkta ražošanā (kg)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Iegūtais pārstrādātā produkta tīrsvars (kg)</w:t>
                                  </w:r>
                                </w:p>
                              </w:tc>
                            </w:tr>
                            <w:tr w:rsidR="008E3559" w:rsidTr="000049BD">
                              <w:tc>
                                <w:tcPr>
                                  <w:tcW w:w="953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(d)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Pr="00F31C00" w:rsidRDefault="008E3559" w:rsidP="000049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F31C0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(h)</w:t>
                                  </w:r>
                                </w:p>
                              </w:tc>
                            </w:tr>
                            <w:tr w:rsidR="008E3559" w:rsidTr="000049BD">
                              <w:tc>
                                <w:tcPr>
                                  <w:tcW w:w="95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0049BD">
                              <w:tc>
                                <w:tcPr>
                                  <w:tcW w:w="95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0049BD">
                              <w:tc>
                                <w:tcPr>
                                  <w:tcW w:w="95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0049BD">
                              <w:tc>
                                <w:tcPr>
                                  <w:tcW w:w="95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3559" w:rsidTr="000049BD">
                              <w:tc>
                                <w:tcPr>
                                  <w:tcW w:w="3222" w:type="dxa"/>
                                  <w:gridSpan w:val="3"/>
                                </w:tcPr>
                                <w:p w:rsidR="008E3559" w:rsidRPr="000049BD" w:rsidRDefault="008E3559" w:rsidP="000049B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49B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Kopā: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8E3559" w:rsidRDefault="008E3559" w:rsidP="000049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559" w:rsidRDefault="008E3559" w:rsidP="008E3559"/>
                          <w:p w:rsidR="008E3559" w:rsidRPr="000049BD" w:rsidRDefault="008E3559" w:rsidP="008E355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49BD">
                              <w:rPr>
                                <w:rFonts w:ascii="Times New Roman" w:hAnsi="Times New Roman" w:cs="Times New Roman"/>
                                <w:b/>
                              </w:rPr>
                              <w:t>4. Apliecinu, ka sniegtā informācija ir pareiza un patiesa:</w:t>
                            </w: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04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Paraksts, tā atšifrējums:</w:t>
                            </w:r>
                            <w:r w:rsidRPr="00004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(Personas vārdā)</w:t>
                            </w: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4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Parakstītāja statuss:                                                                                                                Datums:</w:t>
                            </w:r>
                          </w:p>
                          <w:p w:rsidR="008E3559" w:rsidRDefault="008E3559" w:rsidP="008E355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76780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767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Apliecinājums par pārskata pieņemšanu </w:t>
                            </w:r>
                            <w:r w:rsidRPr="0097678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(aizpilda Pārtikas un veterinārais dienests):</w:t>
                            </w:r>
                          </w:p>
                          <w:p w:rsidR="008E3559" w:rsidRDefault="008E3559" w:rsidP="008E35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67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Pārskats pieņemts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                                                                                                   Spiedoga vieta:</w:t>
                            </w:r>
                          </w:p>
                          <w:p w:rsidR="008E3559" w:rsidRDefault="008E3559" w:rsidP="008E355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Pr="00F6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(diena,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mēnesis,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154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gads)</w:t>
                            </w:r>
                          </w:p>
                          <w:p w:rsidR="008E3559" w:rsidRPr="00F6154D" w:rsidRDefault="008E3559" w:rsidP="008E355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615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Amatpersonas paraksts, tā atšifrējums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3559" w:rsidRPr="00976780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3559" w:rsidRPr="00976780" w:rsidRDefault="008E3559" w:rsidP="008E3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B21C" id="Tekstlodziņš 40" o:spid="_x0000_s1032" type="#_x0000_t202" style="position:absolute;margin-left:-67.15pt;margin-top:18.55pt;width:547.6pt;height:30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" fillcolor="window" strokeweight=".5pt">
                <v:textbox>
                  <w:txbxContent>
                    <w:tbl>
                      <w:tblPr>
                        <w:tblStyle w:val="Reatab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1105"/>
                        <w:gridCol w:w="1164"/>
                        <w:gridCol w:w="1126"/>
                        <w:gridCol w:w="1591"/>
                        <w:gridCol w:w="883"/>
                        <w:gridCol w:w="883"/>
                        <w:gridCol w:w="1844"/>
                        <w:gridCol w:w="1094"/>
                      </w:tblGrid>
                      <w:tr w:rsidR="008E3559" w:rsidTr="000049BD">
                        <w:tc>
                          <w:tcPr>
                            <w:tcW w:w="953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Saldētas liellopu gaļas KN kods un apraksts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Pārstrādātā produkta kategorija (A vai B)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Iegūtā pārstrādātā produkta KN kods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Izmantotās saldētas liellopu gaļas tīrsvars (kg)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Izmantotās saldētās liellopu gaļas atkaulotas gaļas ekvivalenta apjoms (kg)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Zuduma veids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Zuduma apjoms (kg)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Saldētas liellopu gaļas faktiskais izlietojums 100</w:t>
                            </w:r>
                            <w:r w:rsidR="00EB4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kg pārstrādātā produkta ražošanā (kg)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Iegūtais pārstrādātā produkta tīrsvars (kg)</w:t>
                            </w:r>
                          </w:p>
                        </w:tc>
                      </w:tr>
                      <w:tr w:rsidR="008E3559" w:rsidTr="000049BD">
                        <w:tc>
                          <w:tcPr>
                            <w:tcW w:w="953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(d)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Pr="00F31C00" w:rsidRDefault="008E3559" w:rsidP="00004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31C00">
                              <w:rPr>
                                <w:rFonts w:ascii="Times New Roman" w:hAnsi="Times New Roman" w:cs="Times New Roman"/>
                                <w:i/>
                              </w:rPr>
                              <w:t>(h)</w:t>
                            </w:r>
                          </w:p>
                        </w:tc>
                      </w:tr>
                      <w:tr w:rsidR="008E3559" w:rsidTr="000049BD">
                        <w:tc>
                          <w:tcPr>
                            <w:tcW w:w="95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0049BD">
                        <w:tc>
                          <w:tcPr>
                            <w:tcW w:w="95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0049BD">
                        <w:tc>
                          <w:tcPr>
                            <w:tcW w:w="95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0049BD">
                        <w:tc>
                          <w:tcPr>
                            <w:tcW w:w="95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E3559" w:rsidTr="000049BD">
                        <w:tc>
                          <w:tcPr>
                            <w:tcW w:w="3222" w:type="dxa"/>
                            <w:gridSpan w:val="3"/>
                          </w:tcPr>
                          <w:p w:rsidR="008E3559" w:rsidRPr="000049BD" w:rsidRDefault="008E3559" w:rsidP="000049B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4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Kopā: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8E3559" w:rsidRDefault="008E3559" w:rsidP="000049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E3559" w:rsidRDefault="008E3559" w:rsidP="008E3559"/>
                    <w:p w:rsidR="008E3559" w:rsidRPr="000049BD" w:rsidRDefault="008E3559" w:rsidP="008E355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49BD">
                        <w:rPr>
                          <w:rFonts w:ascii="Times New Roman" w:hAnsi="Times New Roman" w:cs="Times New Roman"/>
                          <w:b/>
                        </w:rPr>
                        <w:t>4. Apliecinu, ka sniegtā informācija ir pareiza un patiesa:</w:t>
                      </w: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04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Paraksts, tā atšifrējums:</w:t>
                      </w:r>
                      <w:r w:rsidRPr="00004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(Personas vārdā)</w:t>
                      </w: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4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Parakstītāja statuss:                                                                                                                Datums:</w:t>
                      </w:r>
                    </w:p>
                    <w:p w:rsidR="008E3559" w:rsidRDefault="008E3559" w:rsidP="008E355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76780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 w:rsidR="00EB43D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76780">
                        <w:rPr>
                          <w:rFonts w:ascii="Times New Roman" w:hAnsi="Times New Roman" w:cs="Times New Roman"/>
                          <w:b/>
                        </w:rPr>
                        <w:t xml:space="preserve">Apliecinājums par pārskata pieņemšanu </w:t>
                      </w:r>
                      <w:r w:rsidRPr="00976780">
                        <w:rPr>
                          <w:rFonts w:ascii="Times New Roman" w:hAnsi="Times New Roman" w:cs="Times New Roman"/>
                          <w:b/>
                          <w:i/>
                        </w:rPr>
                        <w:t>(aizpilda Pārtikas un veterinārais dienests):</w:t>
                      </w:r>
                    </w:p>
                    <w:p w:rsidR="008E3559" w:rsidRDefault="008E3559" w:rsidP="008E355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67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Pārskats pieņemts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                                                                                                    Spiedoga vieta:</w:t>
                      </w:r>
                    </w:p>
                    <w:p w:rsidR="008E3559" w:rsidRDefault="008E3559" w:rsidP="008E3559">
                      <w:pPr>
                        <w:spacing w:after="1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Pr="00F6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(diena,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mēnesis,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154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gads)</w:t>
                      </w:r>
                    </w:p>
                    <w:p w:rsidR="008E3559" w:rsidRPr="00F6154D" w:rsidRDefault="008E3559" w:rsidP="008E3559">
                      <w:pPr>
                        <w:spacing w:after="1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615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Amatpersonas paraksts, tā atšifrējums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E3559" w:rsidRPr="00976780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E3559" w:rsidRPr="00976780" w:rsidRDefault="008E3559" w:rsidP="008E3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349EE" wp14:editId="0B88173D">
                <wp:simplePos x="0" y="0"/>
                <wp:positionH relativeFrom="column">
                  <wp:posOffset>-844062</wp:posOffset>
                </wp:positionH>
                <wp:positionV relativeFrom="paragraph">
                  <wp:posOffset>364392</wp:posOffset>
                </wp:positionV>
                <wp:extent cx="6954716" cy="0"/>
                <wp:effectExtent l="0" t="0" r="36830" b="19050"/>
                <wp:wrapNone/>
                <wp:docPr id="41" name="Taisns savienotāj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47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9F4D20" id="Taisns savienotājs 4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5pt,28.7pt" to="481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" strokecolor="windowText" strokeweight="1pt">
                <v:stroke joinstyle="miter"/>
              </v:lin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048A9" wp14:editId="632082DD">
                <wp:simplePos x="0" y="0"/>
                <wp:positionH relativeFrom="column">
                  <wp:posOffset>545123</wp:posOffset>
                </wp:positionH>
                <wp:positionV relativeFrom="paragraph">
                  <wp:posOffset>65454</wp:posOffset>
                </wp:positionV>
                <wp:extent cx="2576146" cy="246184"/>
                <wp:effectExtent l="0" t="0" r="15240" b="20955"/>
                <wp:wrapNone/>
                <wp:docPr id="42" name="Tekstlodziņ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46" cy="246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0049BD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48A9" id="Tekstlodziņš 42" o:spid="_x0000_s1033" type="#_x0000_t202" style="position:absolute;margin-left:42.9pt;margin-top:5.15pt;width:202.85pt;height:1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" fillcolor="window" strokeweight=".5pt">
                <v:textbox>
                  <w:txbxContent>
                    <w:p w:rsidR="008E3559" w:rsidRPr="000049BD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941B5" wp14:editId="226AAC66">
                <wp:simplePos x="0" y="0"/>
                <wp:positionH relativeFrom="column">
                  <wp:posOffset>-852805</wp:posOffset>
                </wp:positionH>
                <wp:positionV relativeFrom="paragraph">
                  <wp:posOffset>359801</wp:posOffset>
                </wp:positionV>
                <wp:extent cx="6963312" cy="0"/>
                <wp:effectExtent l="0" t="0" r="28575" b="19050"/>
                <wp:wrapNone/>
                <wp:docPr id="45" name="Taisns savienotāj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331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CDABA1" id="Taisns savienotājs 4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5pt,28.35pt" to="481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49167" wp14:editId="3A2B2025">
                <wp:simplePos x="0" y="0"/>
                <wp:positionH relativeFrom="column">
                  <wp:posOffset>4246685</wp:posOffset>
                </wp:positionH>
                <wp:positionV relativeFrom="paragraph">
                  <wp:posOffset>34681</wp:posOffset>
                </wp:positionV>
                <wp:extent cx="1811215" cy="272219"/>
                <wp:effectExtent l="0" t="0" r="17780" b="13970"/>
                <wp:wrapNone/>
                <wp:docPr id="44" name="Tekstlodziņ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215" cy="272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0049BD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49167" id="Tekstlodziņš 44" o:spid="_x0000_s1034" type="#_x0000_t202" style="position:absolute;margin-left:334.4pt;margin-top:2.75pt;width:142.6pt;height:2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" fillcolor="window" strokeweight=".5pt">
                <v:textbox>
                  <w:txbxContent>
                    <w:p w:rsidR="008E3559" w:rsidRPr="000049BD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CEB82" wp14:editId="0A639952">
                <wp:simplePos x="0" y="0"/>
                <wp:positionH relativeFrom="column">
                  <wp:posOffset>334108</wp:posOffset>
                </wp:positionH>
                <wp:positionV relativeFrom="paragraph">
                  <wp:posOffset>52265</wp:posOffset>
                </wp:positionV>
                <wp:extent cx="3235569" cy="254977"/>
                <wp:effectExtent l="0" t="0" r="22225" b="12065"/>
                <wp:wrapNone/>
                <wp:docPr id="43" name="Tekstlodziņ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0049BD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EB82" id="Tekstlodziņš 43" o:spid="_x0000_s1035" type="#_x0000_t202" style="position:absolute;margin-left:26.3pt;margin-top:4.1pt;width:254.75pt;height:2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" fillcolor="window" strokeweight=".5pt">
                <v:textbox>
                  <w:txbxContent>
                    <w:p w:rsidR="008E3559" w:rsidRPr="000049BD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D9005" wp14:editId="7F8AD040">
                <wp:simplePos x="0" y="0"/>
                <wp:positionH relativeFrom="column">
                  <wp:posOffset>342900</wp:posOffset>
                </wp:positionH>
                <wp:positionV relativeFrom="paragraph">
                  <wp:posOffset>276469</wp:posOffset>
                </wp:positionV>
                <wp:extent cx="2470150" cy="263769"/>
                <wp:effectExtent l="0" t="0" r="25400" b="22225"/>
                <wp:wrapNone/>
                <wp:docPr id="47" name="Tekstlodziņ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Pr="00F6154D" w:rsidRDefault="008E3559" w:rsidP="008E3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9005" id="Tekstlodziņš 47" o:spid="_x0000_s1036" type="#_x0000_t202" style="position:absolute;margin-left:27pt;margin-top:21.75pt;width:194.5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" fillcolor="window" strokeweight=".5pt">
                <v:textbox>
                  <w:txbxContent>
                    <w:p w:rsidR="008E3559" w:rsidRPr="00F6154D" w:rsidRDefault="008E3559" w:rsidP="008E35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  <w:r w:rsidRPr="008E3559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42F8C" wp14:editId="1D80D0EC">
                <wp:simplePos x="0" y="0"/>
                <wp:positionH relativeFrom="column">
                  <wp:posOffset>1327638</wp:posOffset>
                </wp:positionH>
                <wp:positionV relativeFrom="paragraph">
                  <wp:posOffset>136427</wp:posOffset>
                </wp:positionV>
                <wp:extent cx="2611316" cy="263770"/>
                <wp:effectExtent l="0" t="0" r="17780" b="22225"/>
                <wp:wrapNone/>
                <wp:docPr id="48" name="Tekstlodziņ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316" cy="26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559" w:rsidRDefault="008E3559" w:rsidP="008E3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2F8C" id="Tekstlodziņš 48" o:spid="_x0000_s1037" type="#_x0000_t202" style="position:absolute;margin-left:104.55pt;margin-top:10.75pt;width:205.6pt;height: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" fillcolor="window" strokeweight=".5pt">
                <v:textbox>
                  <w:txbxContent>
                    <w:p w:rsidR="008E3559" w:rsidRDefault="008E3559" w:rsidP="008E3559"/>
                  </w:txbxContent>
                </v:textbox>
              </v:shape>
            </w:pict>
          </mc:Fallback>
        </mc:AlternateContent>
      </w:r>
    </w:p>
    <w:p w:rsidR="008E3559" w:rsidRPr="008E3559" w:rsidRDefault="008E3559" w:rsidP="008E35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E3559" w:rsidRPr="008E3559" w:rsidRDefault="008E3559" w:rsidP="008E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E355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Pārskata rekvizītus </w:t>
      </w:r>
      <w:r w:rsidRPr="008E355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"Paraksts"</w:t>
      </w:r>
      <w:r w:rsidRPr="008E355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8E355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"Datums" un “Spiedoga vieta”</w:t>
      </w:r>
      <w:r w:rsidRPr="008E355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8E3559" w:rsidRDefault="008E3559" w:rsidP="008E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3559" w:rsidRDefault="008E3559" w:rsidP="008E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3559" w:rsidRDefault="008E3559" w:rsidP="008E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A6DCD" w:rsidRPr="008E3559" w:rsidRDefault="008A6DCD" w:rsidP="008E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3559" w:rsidRPr="008E3559" w:rsidRDefault="008E3559" w:rsidP="008E3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E35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8E3559" w:rsidRPr="008E3559" w:rsidRDefault="008E3559" w:rsidP="008E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3559" w:rsidRPr="008E3559" w:rsidRDefault="008E3559" w:rsidP="008E3559">
      <w:pPr>
        <w:rPr>
          <w:rFonts w:ascii="Calibri" w:eastAsia="Calibri" w:hAnsi="Calibri" w:cs="Times New Roman"/>
        </w:rPr>
      </w:pPr>
    </w:p>
    <w:p w:rsidR="006347D7" w:rsidRDefault="006347D7"/>
    <w:sectPr w:rsidR="006347D7" w:rsidSect="008A6DCD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59" w:rsidRDefault="008E3559" w:rsidP="008E3559">
      <w:pPr>
        <w:spacing w:after="0" w:line="240" w:lineRule="auto"/>
      </w:pPr>
      <w:r>
        <w:separator/>
      </w:r>
    </w:p>
  </w:endnote>
  <w:endnote w:type="continuationSeparator" w:id="0">
    <w:p w:rsidR="008E3559" w:rsidRDefault="008E3559" w:rsidP="008E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59" w:rsidRPr="008E3559" w:rsidRDefault="008E3559">
    <w:pPr>
      <w:pStyle w:val="Kjene"/>
      <w:rPr>
        <w:rFonts w:ascii="Times New Roman" w:hAnsi="Times New Roman" w:cs="Times New Roman"/>
        <w:sz w:val="20"/>
      </w:rPr>
    </w:pPr>
    <w:r w:rsidRPr="008E3559">
      <w:rPr>
        <w:rFonts w:ascii="Times New Roman" w:hAnsi="Times New Roman" w:cs="Times New Roman"/>
        <w:sz w:val="20"/>
      </w:rPr>
      <w:t>Z</w:t>
    </w:r>
    <w:r w:rsidR="00CD086E">
      <w:rPr>
        <w:rFonts w:ascii="Times New Roman" w:hAnsi="Times New Roman" w:cs="Times New Roman"/>
        <w:sz w:val="20"/>
      </w:rPr>
      <w:t>MNotp3_</w:t>
    </w:r>
    <w:r w:rsidR="002867F2">
      <w:rPr>
        <w:rFonts w:ascii="Times New Roman" w:hAnsi="Times New Roman" w:cs="Times New Roman"/>
        <w:sz w:val="20"/>
      </w:rPr>
      <w:t>19</w:t>
    </w:r>
    <w:r w:rsidR="00CD086E">
      <w:rPr>
        <w:rFonts w:ascii="Times New Roman" w:hAnsi="Times New Roman" w:cs="Times New Roman"/>
        <w:sz w:val="20"/>
      </w:rPr>
      <w:t>0218</w:t>
    </w:r>
    <w:r w:rsidRPr="008E3559">
      <w:rPr>
        <w:rFonts w:ascii="Times New Roman" w:hAnsi="Times New Roman" w:cs="Times New Roman"/>
        <w:sz w:val="20"/>
      </w:rPr>
      <w:t>_Licences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CD" w:rsidRPr="008A6DCD" w:rsidRDefault="008A6DCD">
    <w:pPr>
      <w:pStyle w:val="Kjene"/>
      <w:rPr>
        <w:rFonts w:ascii="Times New Roman" w:hAnsi="Times New Roman" w:cs="Times New Roman"/>
        <w:sz w:val="20"/>
      </w:rPr>
    </w:pPr>
    <w:r w:rsidRPr="008E3559">
      <w:rPr>
        <w:rFonts w:ascii="Times New Roman" w:hAnsi="Times New Roman" w:cs="Times New Roman"/>
        <w:sz w:val="20"/>
      </w:rPr>
      <w:t>Z</w:t>
    </w:r>
    <w:r>
      <w:rPr>
        <w:rFonts w:ascii="Times New Roman" w:hAnsi="Times New Roman" w:cs="Times New Roman"/>
        <w:sz w:val="20"/>
      </w:rPr>
      <w:t>MNotp3_190218</w:t>
    </w:r>
    <w:r w:rsidRPr="008E3559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59" w:rsidRDefault="008E3559" w:rsidP="008E3559">
      <w:pPr>
        <w:spacing w:after="0" w:line="240" w:lineRule="auto"/>
      </w:pPr>
      <w:r>
        <w:separator/>
      </w:r>
    </w:p>
  </w:footnote>
  <w:footnote w:type="continuationSeparator" w:id="0">
    <w:p w:rsidR="008E3559" w:rsidRDefault="008E3559" w:rsidP="008E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79990"/>
      <w:docPartObj>
        <w:docPartGallery w:val="Page Numbers (Top of Page)"/>
        <w:docPartUnique/>
      </w:docPartObj>
    </w:sdtPr>
    <w:sdtEndPr/>
    <w:sdtContent>
      <w:p w:rsidR="008A6DCD" w:rsidRDefault="008A6DCD">
        <w:pPr>
          <w:pStyle w:val="Galvene"/>
          <w:jc w:val="center"/>
        </w:pPr>
        <w:r w:rsidRPr="008A6DCD">
          <w:rPr>
            <w:rFonts w:ascii="Times New Roman" w:hAnsi="Times New Roman" w:cs="Times New Roman"/>
            <w:sz w:val="24"/>
          </w:rPr>
          <w:fldChar w:fldCharType="begin"/>
        </w:r>
        <w:r w:rsidRPr="008A6DCD">
          <w:rPr>
            <w:rFonts w:ascii="Times New Roman" w:hAnsi="Times New Roman" w:cs="Times New Roman"/>
            <w:sz w:val="24"/>
          </w:rPr>
          <w:instrText>PAGE   \* MERGEFORMAT</w:instrText>
        </w:r>
        <w:r w:rsidRPr="008A6DCD">
          <w:rPr>
            <w:rFonts w:ascii="Times New Roman" w:hAnsi="Times New Roman" w:cs="Times New Roman"/>
            <w:sz w:val="24"/>
          </w:rPr>
          <w:fldChar w:fldCharType="separate"/>
        </w:r>
        <w:r w:rsidR="00633245">
          <w:rPr>
            <w:rFonts w:ascii="Times New Roman" w:hAnsi="Times New Roman" w:cs="Times New Roman"/>
            <w:noProof/>
            <w:sz w:val="24"/>
          </w:rPr>
          <w:t>2</w:t>
        </w:r>
        <w:r w:rsidRPr="008A6D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67F2" w:rsidRDefault="002867F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C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867F2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324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16C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A6DCD"/>
    <w:rsid w:val="008B2821"/>
    <w:rsid w:val="008B337F"/>
    <w:rsid w:val="008B6E25"/>
    <w:rsid w:val="008B7D47"/>
    <w:rsid w:val="008D4FC5"/>
    <w:rsid w:val="008D7D24"/>
    <w:rsid w:val="008E0EEC"/>
    <w:rsid w:val="008E3559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086E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43D4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A336-A4E9-4471-BE7A-3AA1B8F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3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3559"/>
  </w:style>
  <w:style w:type="paragraph" w:styleId="Kjene">
    <w:name w:val="footer"/>
    <w:basedOn w:val="Parasts"/>
    <w:link w:val="KjeneRakstz"/>
    <w:uiPriority w:val="99"/>
    <w:unhideWhenUsed/>
    <w:rsid w:val="008E3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3559"/>
  </w:style>
  <w:style w:type="table" w:styleId="Reatabula">
    <w:name w:val="Table Grid"/>
    <w:basedOn w:val="Parastatabula"/>
    <w:uiPriority w:val="39"/>
    <w:rsid w:val="008E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3</dc:subject>
  <dc:creator>Inga Tomsone</dc:creator>
  <cp:keywords/>
  <dc:description>Inga.Tomsone@zm.gov.lv;</dc:description>
  <cp:lastModifiedBy>Sanita Žagare</cp:lastModifiedBy>
  <cp:revision>4</cp:revision>
  <dcterms:created xsi:type="dcterms:W3CDTF">2018-02-19T09:39:00Z</dcterms:created>
  <dcterms:modified xsi:type="dcterms:W3CDTF">2018-02-19T11:30:00Z</dcterms:modified>
</cp:coreProperties>
</file>