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D2B50" w14:textId="38DC87CE" w:rsidR="003B470F" w:rsidRPr="003B470F" w:rsidRDefault="003B470F" w:rsidP="003B470F">
      <w:pPr>
        <w:tabs>
          <w:tab w:val="num" w:pos="0"/>
        </w:tabs>
        <w:snapToGrid w:val="0"/>
        <w:jc w:val="right"/>
        <w:rPr>
          <w:rFonts w:cs="Times New Roman"/>
          <w:sz w:val="24"/>
          <w:szCs w:val="24"/>
          <w:lang w:val="lv-LV" w:bidi="ar-SA"/>
        </w:rPr>
      </w:pPr>
      <w:r>
        <w:rPr>
          <w:rFonts w:cs="Times New Roman"/>
          <w:sz w:val="24"/>
          <w:szCs w:val="24"/>
          <w:lang w:val="lv-LV" w:bidi="ar-SA"/>
        </w:rPr>
        <w:t>3</w:t>
      </w:r>
      <w:r w:rsidRPr="003B470F">
        <w:rPr>
          <w:rFonts w:cs="Times New Roman"/>
          <w:sz w:val="24"/>
          <w:szCs w:val="24"/>
          <w:lang w:val="lv-LV" w:bidi="ar-SA"/>
        </w:rPr>
        <w:t>.pielikums</w:t>
      </w:r>
    </w:p>
    <w:p w14:paraId="6793675D" w14:textId="77777777" w:rsidR="003B470F" w:rsidRPr="003B470F" w:rsidRDefault="003B470F" w:rsidP="003B470F">
      <w:pPr>
        <w:tabs>
          <w:tab w:val="num" w:pos="0"/>
        </w:tabs>
        <w:snapToGrid w:val="0"/>
        <w:jc w:val="right"/>
        <w:rPr>
          <w:rFonts w:cs="Times New Roman"/>
          <w:sz w:val="24"/>
          <w:szCs w:val="24"/>
          <w:lang w:val="lv-LV" w:bidi="ar-SA"/>
        </w:rPr>
      </w:pPr>
      <w:r w:rsidRPr="003B470F">
        <w:rPr>
          <w:rFonts w:cs="Times New Roman"/>
          <w:sz w:val="24"/>
          <w:szCs w:val="24"/>
          <w:lang w:val="lv-LV" w:bidi="ar-SA"/>
        </w:rPr>
        <w:t>Ministru kabineta</w:t>
      </w:r>
    </w:p>
    <w:p w14:paraId="1CF149AE" w14:textId="5047959E" w:rsidR="003B470F" w:rsidRPr="003B470F" w:rsidRDefault="003B470F" w:rsidP="003B470F">
      <w:pPr>
        <w:tabs>
          <w:tab w:val="num" w:pos="0"/>
        </w:tabs>
        <w:snapToGrid w:val="0"/>
        <w:jc w:val="right"/>
        <w:rPr>
          <w:rFonts w:cs="Times New Roman"/>
          <w:sz w:val="24"/>
          <w:szCs w:val="24"/>
          <w:lang w:val="lv-LV" w:bidi="ar-SA"/>
        </w:rPr>
      </w:pPr>
      <w:r w:rsidRPr="003B470F">
        <w:rPr>
          <w:rFonts w:cs="Times New Roman"/>
          <w:sz w:val="24"/>
          <w:szCs w:val="24"/>
          <w:lang w:val="lv-LV" w:bidi="ar-SA"/>
        </w:rPr>
        <w:t>201</w:t>
      </w:r>
      <w:r w:rsidR="00E217CA">
        <w:rPr>
          <w:rFonts w:cs="Times New Roman"/>
          <w:sz w:val="24"/>
          <w:szCs w:val="24"/>
          <w:lang w:val="lv-LV" w:bidi="ar-SA"/>
        </w:rPr>
        <w:t>9</w:t>
      </w:r>
      <w:r w:rsidRPr="003B470F">
        <w:rPr>
          <w:rFonts w:cs="Times New Roman"/>
          <w:sz w:val="24"/>
          <w:szCs w:val="24"/>
          <w:lang w:val="lv-LV" w:bidi="ar-SA"/>
        </w:rPr>
        <w:t>.gada_____.______</w:t>
      </w:r>
    </w:p>
    <w:p w14:paraId="6FA46B74" w14:textId="77777777" w:rsidR="003B470F" w:rsidRPr="003B470F" w:rsidRDefault="003B470F" w:rsidP="003B470F">
      <w:pPr>
        <w:snapToGrid w:val="0"/>
        <w:jc w:val="right"/>
        <w:rPr>
          <w:rFonts w:cs="Times New Roman"/>
          <w:b/>
          <w:sz w:val="24"/>
          <w:szCs w:val="24"/>
          <w:lang w:val="lv-LV" w:bidi="ar-SA"/>
        </w:rPr>
      </w:pPr>
      <w:r w:rsidRPr="003B470F">
        <w:rPr>
          <w:rFonts w:cs="Times New Roman"/>
          <w:sz w:val="24"/>
          <w:szCs w:val="24"/>
          <w:lang w:val="lv-LV" w:bidi="ar-SA"/>
        </w:rPr>
        <w:t>noteikumiem Nr._______</w:t>
      </w:r>
    </w:p>
    <w:p w14:paraId="0CBBC9E3" w14:textId="1A942048" w:rsidR="002D1E4F" w:rsidRPr="002D1E4F" w:rsidRDefault="00A52870" w:rsidP="002D1E4F">
      <w:pPr>
        <w:spacing w:before="360"/>
        <w:ind w:left="567" w:right="567"/>
        <w:jc w:val="center"/>
        <w:rPr>
          <w:rFonts w:cs="Times New Roman"/>
          <w:b/>
          <w:sz w:val="24"/>
          <w:szCs w:val="24"/>
          <w:lang w:val="lv-LV"/>
        </w:rPr>
      </w:pPr>
      <w:r w:rsidRPr="00A52870">
        <w:rPr>
          <w:rFonts w:cs="Times New Roman"/>
          <w:b/>
          <w:sz w:val="24"/>
          <w:szCs w:val="24"/>
          <w:lang w:val="lv-LV"/>
        </w:rPr>
        <w:t xml:space="preserve">Militārās infrastruktūras objekti, virs kuriem un kuru tuvumā </w:t>
      </w:r>
      <w:r w:rsidR="00D03509">
        <w:rPr>
          <w:rFonts w:cs="Times New Roman"/>
          <w:b/>
          <w:sz w:val="24"/>
          <w:szCs w:val="24"/>
          <w:lang w:val="lv-LV"/>
        </w:rPr>
        <w:t>veic</w:t>
      </w:r>
      <w:r w:rsidRPr="00A52870">
        <w:rPr>
          <w:rFonts w:cs="Times New Roman"/>
          <w:b/>
          <w:sz w:val="24"/>
          <w:szCs w:val="24"/>
          <w:lang w:val="lv-LV"/>
        </w:rPr>
        <w:t xml:space="preserve"> </w:t>
      </w:r>
      <w:r>
        <w:rPr>
          <w:rFonts w:cs="Times New Roman"/>
          <w:b/>
          <w:sz w:val="24"/>
          <w:szCs w:val="24"/>
          <w:lang w:val="lv-LV"/>
        </w:rPr>
        <w:t xml:space="preserve">bezpilota gaisa kuģu </w:t>
      </w:r>
      <w:r w:rsidRPr="00A52870">
        <w:rPr>
          <w:rFonts w:cs="Times New Roman"/>
          <w:b/>
          <w:sz w:val="24"/>
          <w:szCs w:val="24"/>
          <w:lang w:val="lv-LV"/>
        </w:rPr>
        <w:t>lidojumus</w:t>
      </w:r>
      <w:r w:rsidR="00D03509">
        <w:rPr>
          <w:rFonts w:cs="Times New Roman"/>
          <w:b/>
          <w:sz w:val="24"/>
          <w:szCs w:val="24"/>
          <w:lang w:val="lv-LV"/>
        </w:rPr>
        <w:t xml:space="preserve"> tikai ar Nacionālo bruņoto spēku saskaņojumu</w:t>
      </w:r>
    </w:p>
    <w:p w14:paraId="1B3CC0C4" w14:textId="77777777" w:rsidR="002D1E4F" w:rsidRDefault="002D1E4F" w:rsidP="002D1E4F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</w:p>
    <w:p w14:paraId="753770C6" w14:textId="77777777" w:rsidR="00C54056" w:rsidRPr="00A52870" w:rsidRDefault="00A52870" w:rsidP="00C54056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 w:rsidRPr="00A52870">
        <w:rPr>
          <w:rFonts w:cs="Times New Roman"/>
          <w:sz w:val="24"/>
          <w:szCs w:val="24"/>
          <w:lang w:val="lv-LV"/>
        </w:rPr>
        <w:t xml:space="preserve">1. </w:t>
      </w:r>
      <w:r w:rsidR="00C54056" w:rsidRPr="00A52870">
        <w:rPr>
          <w:rFonts w:cs="Times New Roman"/>
          <w:sz w:val="24"/>
          <w:szCs w:val="24"/>
          <w:lang w:val="lv-LV"/>
        </w:rPr>
        <w:t>Militārās infrastruktūras objekti, virs kuriem aizliegts veikt lidojumus tuvāk par 50 m:</w:t>
      </w:r>
    </w:p>
    <w:p w14:paraId="6AEE44FA" w14:textId="2E9AFE4A" w:rsidR="00C54056" w:rsidRPr="00A52870" w:rsidRDefault="00C54056" w:rsidP="00C54056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1</w:t>
      </w:r>
      <w:r w:rsidRPr="00A52870">
        <w:rPr>
          <w:rFonts w:cs="Times New Roman"/>
          <w:sz w:val="24"/>
          <w:szCs w:val="24"/>
          <w:lang w:val="lv-LV"/>
        </w:rPr>
        <w:t>.1. Rīga, Krišjāņa Valdemāra iela 10/12, nekustamā īpašuma kadastra Nr. 01000200130;</w:t>
      </w:r>
    </w:p>
    <w:p w14:paraId="51D91E22" w14:textId="0B1A1635" w:rsidR="00C54056" w:rsidRPr="00F21A64" w:rsidRDefault="00C54056" w:rsidP="00C54056">
      <w:pPr>
        <w:spacing w:before="120"/>
        <w:ind w:left="567" w:right="567"/>
        <w:mirrorIndents/>
        <w:jc w:val="both"/>
        <w:rPr>
          <w:lang w:val="lv-LV"/>
        </w:rPr>
      </w:pPr>
      <w:r>
        <w:rPr>
          <w:rFonts w:cs="Times New Roman"/>
          <w:sz w:val="24"/>
          <w:szCs w:val="24"/>
          <w:lang w:val="lv-LV"/>
        </w:rPr>
        <w:t>1</w:t>
      </w:r>
      <w:r w:rsidRPr="00A52870">
        <w:rPr>
          <w:rFonts w:cs="Times New Roman"/>
          <w:sz w:val="24"/>
          <w:szCs w:val="24"/>
          <w:lang w:val="lv-LV"/>
        </w:rPr>
        <w:t>.2. Rīga, Skolas iela 1, nekustamā īpašuma kadastra Nr. 01000200131.</w:t>
      </w:r>
    </w:p>
    <w:p w14:paraId="4A8760A1" w14:textId="77777777" w:rsidR="00C54056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</w:p>
    <w:p w14:paraId="04BBD4A2" w14:textId="52C27E06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 xml:space="preserve">2. </w:t>
      </w:r>
      <w:r w:rsidR="00A52870" w:rsidRPr="00A52870">
        <w:rPr>
          <w:rFonts w:cs="Times New Roman"/>
          <w:sz w:val="24"/>
          <w:szCs w:val="24"/>
          <w:lang w:val="lv-LV"/>
        </w:rPr>
        <w:t>Militārās infrastruktūras objekti, virs kuriem aizliegts veikt lidojumus tuvāk par 500 metriem:</w:t>
      </w:r>
    </w:p>
    <w:p w14:paraId="34D8EB85" w14:textId="02D2A103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 xml:space="preserve">.1. Ādažu novads, </w:t>
      </w:r>
      <w:proofErr w:type="spellStart"/>
      <w:r w:rsidR="00A52870" w:rsidRPr="00A52870">
        <w:rPr>
          <w:rFonts w:cs="Times New Roman"/>
          <w:sz w:val="24"/>
          <w:szCs w:val="24"/>
          <w:lang w:val="lv-LV"/>
        </w:rPr>
        <w:t>Kadaga</w:t>
      </w:r>
      <w:proofErr w:type="spellEnd"/>
      <w:r w:rsidR="00A52870" w:rsidRPr="00A52870">
        <w:rPr>
          <w:rFonts w:cs="Times New Roman"/>
          <w:sz w:val="24"/>
          <w:szCs w:val="24"/>
          <w:lang w:val="lv-LV"/>
        </w:rPr>
        <w:t>, "Ādažu nacionālais mācību centrs", nekustamā īpašuma kadastra Nr. 80440050053, 80440050054;</w:t>
      </w:r>
    </w:p>
    <w:p w14:paraId="00D02EA7" w14:textId="65779494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.2. Ādažu novads, "Poligona mežs 8044", nekustamā īpašuma kadastra Nr. 80440060064;</w:t>
      </w:r>
    </w:p>
    <w:p w14:paraId="4D9A6E45" w14:textId="378BDD37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.3. Ādažu novads, "Plūdoņi", nekustamā īpašuma kadastra Nr. 80440050363;</w:t>
      </w:r>
    </w:p>
    <w:p w14:paraId="38853059" w14:textId="0BB26398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 xml:space="preserve">.4. Ādažu novads, </w:t>
      </w:r>
      <w:proofErr w:type="spellStart"/>
      <w:r w:rsidR="00A52870" w:rsidRPr="00A52870">
        <w:rPr>
          <w:rFonts w:cs="Times New Roman"/>
          <w:sz w:val="24"/>
          <w:szCs w:val="24"/>
          <w:lang w:val="lv-LV"/>
        </w:rPr>
        <w:t>Kadaga</w:t>
      </w:r>
      <w:proofErr w:type="spellEnd"/>
      <w:r w:rsidR="00A52870" w:rsidRPr="00A52870">
        <w:rPr>
          <w:rFonts w:cs="Times New Roman"/>
          <w:sz w:val="24"/>
          <w:szCs w:val="24"/>
          <w:lang w:val="lv-LV"/>
        </w:rPr>
        <w:t>, "</w:t>
      </w:r>
      <w:proofErr w:type="spellStart"/>
      <w:r w:rsidR="00A52870" w:rsidRPr="00A52870">
        <w:rPr>
          <w:rFonts w:cs="Times New Roman"/>
          <w:sz w:val="24"/>
          <w:szCs w:val="24"/>
          <w:lang w:val="lv-LV"/>
        </w:rPr>
        <w:t>Smilšlauki</w:t>
      </w:r>
      <w:proofErr w:type="spellEnd"/>
      <w:r w:rsidR="00A52870" w:rsidRPr="00A52870">
        <w:rPr>
          <w:rFonts w:cs="Times New Roman"/>
          <w:sz w:val="24"/>
          <w:szCs w:val="24"/>
          <w:lang w:val="lv-LV"/>
        </w:rPr>
        <w:t>", nekustamā īpašuma kadastra Nr. 80440050213;</w:t>
      </w:r>
    </w:p>
    <w:p w14:paraId="689C9F1F" w14:textId="55A3852D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.5. Aizkraukles novads, Aizkraukle, Jaunceltnes iela 11, nekustamā īpašuma kadastra Nr. 32010010355;</w:t>
      </w:r>
    </w:p>
    <w:p w14:paraId="5B914B77" w14:textId="7D38E9B5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.6. Aizkraukles novads, Aizkraukle, Spīdolas iela 20, nekustamā īpašuma kadastra Nr. 32015020257;</w:t>
      </w:r>
    </w:p>
    <w:p w14:paraId="700900F3" w14:textId="0B6AC735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.7. Alūksnes novads, Alsviķu pagasts, "</w:t>
      </w:r>
      <w:proofErr w:type="spellStart"/>
      <w:r w:rsidR="00A52870" w:rsidRPr="00A52870">
        <w:rPr>
          <w:rFonts w:cs="Times New Roman"/>
          <w:sz w:val="24"/>
          <w:szCs w:val="24"/>
          <w:lang w:val="lv-LV"/>
        </w:rPr>
        <w:t>Lāčusils</w:t>
      </w:r>
      <w:proofErr w:type="spellEnd"/>
      <w:r w:rsidR="00A52870" w:rsidRPr="00A52870">
        <w:rPr>
          <w:rFonts w:cs="Times New Roman"/>
          <w:sz w:val="24"/>
          <w:szCs w:val="24"/>
          <w:lang w:val="lv-LV"/>
        </w:rPr>
        <w:t>", nekustamā īpašuma kadastra Nr. 36420080070;</w:t>
      </w:r>
    </w:p>
    <w:p w14:paraId="2476599F" w14:textId="1A68F8E0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.8. Alūksnes novads, Alsviķu pagasts, "Meža Strautiņi", nekustamā īpašuma kadastra Nr. 36420080016;</w:t>
      </w:r>
    </w:p>
    <w:p w14:paraId="6B58FF9A" w14:textId="48205AD4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.9. Alūksnes novads, Alūksne, Lāčplēša iela 1, nekustamā īpašuma kadastra Nr. 36010375818;</w:t>
      </w:r>
    </w:p>
    <w:p w14:paraId="5052A4CA" w14:textId="1C494C5D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.10. Cēsu novads, Cēsis, Valmieras iela 8, nekustamā īpašuma kadastra Nr. 42010020614;</w:t>
      </w:r>
    </w:p>
    <w:p w14:paraId="0D88BE51" w14:textId="43033AFD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 xml:space="preserve">.11. Daugavpils novads, Vaboles pagasts, "Meža </w:t>
      </w:r>
      <w:proofErr w:type="spellStart"/>
      <w:r w:rsidR="00A52870" w:rsidRPr="00A52870">
        <w:rPr>
          <w:rFonts w:cs="Times New Roman"/>
          <w:sz w:val="24"/>
          <w:szCs w:val="24"/>
          <w:lang w:val="lv-LV"/>
        </w:rPr>
        <w:t>Mackeviči</w:t>
      </w:r>
      <w:proofErr w:type="spellEnd"/>
      <w:r w:rsidR="00A52870" w:rsidRPr="00A52870">
        <w:rPr>
          <w:rFonts w:cs="Times New Roman"/>
          <w:sz w:val="24"/>
          <w:szCs w:val="24"/>
          <w:lang w:val="lv-LV"/>
        </w:rPr>
        <w:t>", nekustamā īpašuma kadastra Nr. 44940060003;</w:t>
      </w:r>
    </w:p>
    <w:p w14:paraId="51F9D03D" w14:textId="6DFAE661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.12. Daugavpils, Lidotāju iela 1A, nekustamā īpašuma kadastra Nr. 05000362001;</w:t>
      </w:r>
    </w:p>
    <w:p w14:paraId="77B69171" w14:textId="4D651BB6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.13. Dobeles novads, Dobele, Kazarmu iela 2, nekustamā īpašuma kadastra Nr. 46015044446;</w:t>
      </w:r>
    </w:p>
    <w:p w14:paraId="31F6A1B9" w14:textId="3AE4F45A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lastRenderedPageBreak/>
        <w:t>2</w:t>
      </w:r>
      <w:r w:rsidR="00A52870" w:rsidRPr="00A52870">
        <w:rPr>
          <w:rFonts w:cs="Times New Roman"/>
          <w:sz w:val="24"/>
          <w:szCs w:val="24"/>
          <w:lang w:val="lv-LV"/>
        </w:rPr>
        <w:t>.14. Dobeles novads, Dobele, Lauku iela 15, nekustamā īpašuma kadastra Nr. 46015044448;</w:t>
      </w:r>
    </w:p>
    <w:p w14:paraId="5DA711D8" w14:textId="7C7EF55C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.15. Dundagas novads, Kolkas pagasts, "Kapteiņi", nekustamā īpašuma kadastra Nr. 88620070261;</w:t>
      </w:r>
    </w:p>
    <w:p w14:paraId="6D646AED" w14:textId="2D97D45E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.16. Engures novads, Lapmežciema pagasts, Ragaciems, "Jūras priede", nekustamā īpašuma kadastra Nr. 90665010003;</w:t>
      </w:r>
    </w:p>
    <w:p w14:paraId="4066EFAC" w14:textId="34BADD0F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.17. Gulbenes novads, Gulbene, Oskara Kalpaka iela 58, nekustamā īpašuma kadastra Nr. 50010020011;</w:t>
      </w:r>
    </w:p>
    <w:p w14:paraId="480570C7" w14:textId="7FBF6A27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.18. Jēkabpils, Pils rajons 38, nekustamā īpašuma kadastra Nr. 56010013030;</w:t>
      </w:r>
    </w:p>
    <w:p w14:paraId="13C44D39" w14:textId="6D5854F9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.19. Jelgava, Dambja iela 22, nekustamā īpašuma kadastra Nr. 09005030073;</w:t>
      </w:r>
    </w:p>
    <w:p w14:paraId="6CD34FC2" w14:textId="70C0C991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.20. Ķeguma novads, Rembates pagasts, "NBS Aviācijas bāze", nekustamā īpašuma kadastra Nr. 74840050031;</w:t>
      </w:r>
    </w:p>
    <w:p w14:paraId="01A7AD55" w14:textId="2F01BC48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.21. Kuldīgas novads, Kuldīga, Ventspils iela 102, nekustamā īpašuma kadastra Nr. 62010070010;</w:t>
      </w:r>
    </w:p>
    <w:p w14:paraId="18B14011" w14:textId="70A0F2B1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.22. Liepāja, Atmodas bulvāris 1, nekustamā īpašuma kadastra Nr. 17000100200;</w:t>
      </w:r>
    </w:p>
    <w:p w14:paraId="62F389C4" w14:textId="698B56A7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.23. Liepāja, Atmodas bulvāris 9, nekustamā īpašuma kadastra Nr. 17000020071;</w:t>
      </w:r>
    </w:p>
    <w:p w14:paraId="33F91562" w14:textId="2188234E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.24. Liepāja, Roņu iela 2, nekustamā īpašuma kadastra Nr. 17000300014;</w:t>
      </w:r>
    </w:p>
    <w:p w14:paraId="75B6256B" w14:textId="7EBF2A9E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.25. Liepāja, Roņu iela 9, nekustamā īpašuma kadastra Nr. 17000310089;</w:t>
      </w:r>
    </w:p>
    <w:p w14:paraId="67C66B63" w14:textId="06D2F3F3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.26. Liepāja, Tobago iela 1, nekustamā īpašuma kadastra Nr. 17000030001;</w:t>
      </w:r>
    </w:p>
    <w:p w14:paraId="421295FF" w14:textId="65E57130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.27. Liepāja, Vecā ostmala 49, nekustamā īpašuma kadastra Nr. 17000300018;</w:t>
      </w:r>
    </w:p>
    <w:p w14:paraId="5E113A17" w14:textId="2E343C52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.28. Mārupes novads, "Ceri", nekustamā īpašuma kadastra Nr. 80765040004;</w:t>
      </w:r>
    </w:p>
    <w:p w14:paraId="55EE781E" w14:textId="24FACF43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.29. Mērsraga novads, Mērsrags, Bākas iela 62, nekustamā īpašuma kadastra Nr. 88780030061;</w:t>
      </w:r>
    </w:p>
    <w:p w14:paraId="38830917" w14:textId="44EDFD07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.30. Nīcas novads, Nīcas pagasts, "Signes", nekustamā īpašuma kadastra Nr. 64780190245;</w:t>
      </w:r>
    </w:p>
    <w:p w14:paraId="16008A4E" w14:textId="7910DE84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.31. Ogres novads, Ogre, Mednieku iela 12, nekustamā īpašuma kadastra Nr. 74010030267;</w:t>
      </w:r>
    </w:p>
    <w:p w14:paraId="2DC688BC" w14:textId="17355A27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 xml:space="preserve">.32. Olaines novads, Olaines pagasts, </w:t>
      </w:r>
      <w:proofErr w:type="spellStart"/>
      <w:r w:rsidR="00A52870" w:rsidRPr="00A52870">
        <w:rPr>
          <w:rFonts w:cs="Times New Roman"/>
          <w:sz w:val="24"/>
          <w:szCs w:val="24"/>
          <w:lang w:val="lv-LV"/>
        </w:rPr>
        <w:t>Stūnīši</w:t>
      </w:r>
      <w:proofErr w:type="spellEnd"/>
      <w:r w:rsidR="00A52870" w:rsidRPr="00A52870">
        <w:rPr>
          <w:rFonts w:cs="Times New Roman"/>
          <w:sz w:val="24"/>
          <w:szCs w:val="24"/>
          <w:lang w:val="lv-LV"/>
        </w:rPr>
        <w:t>, "Rīti", nekustamā īpašuma kadastra Nr. 80800010093;</w:t>
      </w:r>
    </w:p>
    <w:p w14:paraId="34786931" w14:textId="74D048BB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.33. Pāvilostas novads, Pāvilosta, Ostmalas iela 2, nekustamā īpašuma kadastra Nr. 64130060041;</w:t>
      </w:r>
    </w:p>
    <w:p w14:paraId="0A684EED" w14:textId="75832178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.34. Pāvilostas novads, Vērgales pagasts, "Šķēdes novērošanas postenis", nekustamā īpašuma kadastra Nr. 64960080034;</w:t>
      </w:r>
    </w:p>
    <w:p w14:paraId="5EA89092" w14:textId="42A7FC65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 xml:space="preserve">.35. Preiļu novads, Preiļu pagasts, </w:t>
      </w:r>
      <w:proofErr w:type="spellStart"/>
      <w:r w:rsidR="00A52870" w:rsidRPr="00A52870">
        <w:rPr>
          <w:rFonts w:cs="Times New Roman"/>
          <w:sz w:val="24"/>
          <w:szCs w:val="24"/>
          <w:lang w:val="lv-LV"/>
        </w:rPr>
        <w:t>Litavnieki</w:t>
      </w:r>
      <w:proofErr w:type="spellEnd"/>
      <w:r w:rsidR="00A52870" w:rsidRPr="00A52870">
        <w:rPr>
          <w:rFonts w:cs="Times New Roman"/>
          <w:sz w:val="24"/>
          <w:szCs w:val="24"/>
          <w:lang w:val="lv-LV"/>
        </w:rPr>
        <w:t>, "</w:t>
      </w:r>
      <w:proofErr w:type="spellStart"/>
      <w:r w:rsidR="00A52870" w:rsidRPr="00A52870">
        <w:rPr>
          <w:rFonts w:cs="Times New Roman"/>
          <w:sz w:val="24"/>
          <w:szCs w:val="24"/>
          <w:lang w:val="lv-LV"/>
        </w:rPr>
        <w:t>Azurgi</w:t>
      </w:r>
      <w:proofErr w:type="spellEnd"/>
      <w:r w:rsidR="00A52870" w:rsidRPr="00A52870">
        <w:rPr>
          <w:rFonts w:cs="Times New Roman"/>
          <w:sz w:val="24"/>
          <w:szCs w:val="24"/>
          <w:lang w:val="lv-LV"/>
        </w:rPr>
        <w:t>", nekustamā īpašuma kadastra Nr. 76580040246;</w:t>
      </w:r>
    </w:p>
    <w:p w14:paraId="03BF0CE8" w14:textId="418A75A6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.36. Rēzekne, Dzintaru iela 7, nekustamā īpašuma kadastra Nr. 21000110119;</w:t>
      </w:r>
    </w:p>
    <w:p w14:paraId="535EC7EB" w14:textId="77D03BAA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.37. Rēzekne, Ezera iela 13, nekustamā īpašuma kadastra Nr. 21000110502;</w:t>
      </w:r>
    </w:p>
    <w:p w14:paraId="76285F94" w14:textId="0A8DEB36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lastRenderedPageBreak/>
        <w:t>2</w:t>
      </w:r>
      <w:r w:rsidR="00A52870" w:rsidRPr="00A52870">
        <w:rPr>
          <w:rFonts w:cs="Times New Roman"/>
          <w:sz w:val="24"/>
          <w:szCs w:val="24"/>
          <w:lang w:val="lv-LV"/>
        </w:rPr>
        <w:t>.38. Rēzeknes novads, Audriņu pagasts, Kuciņi, "Lidlauks Rēzekne", nekustamā īpašuma kadastra Nr. 78420050393;</w:t>
      </w:r>
    </w:p>
    <w:p w14:paraId="05E7AF79" w14:textId="0185333D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.39. Rīga, Birzes iela 1C, nekustamā īpašuma kadastra Nr. 01006030144;</w:t>
      </w:r>
    </w:p>
    <w:p w14:paraId="24436E6E" w14:textId="6E0B5C9C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.40. Rīga, Birzes iela 4, nekustamā īpašuma kadastra Nr. 01001030143;</w:t>
      </w:r>
    </w:p>
    <w:p w14:paraId="49F031A6" w14:textId="44ECC861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.41. Rīga, Dzintara iela 63, nekustamā īpašuma kadastra Nr. 01001090084;</w:t>
      </w:r>
    </w:p>
    <w:p w14:paraId="1EAD9648" w14:textId="4AD0126C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.42. Rīga, Ezermalas iela 6, nekustamā īpašuma kadastra Nr. 01000850229;</w:t>
      </w:r>
    </w:p>
    <w:p w14:paraId="046B0DFE" w14:textId="2B5F8344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.43. Rīga, Ezermalas iela 8, nekustamā īpašuma kadastra Nr. 01000850228;</w:t>
      </w:r>
    </w:p>
    <w:p w14:paraId="1A0487D7" w14:textId="0A3B8CDE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.44. Rīga, Ķīšezera iela 29, nekustamā īpašuma kadastra Nr. 01000850233;</w:t>
      </w:r>
    </w:p>
    <w:p w14:paraId="3ADC1048" w14:textId="2997C6DD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 xml:space="preserve">.45. Rīga, </w:t>
      </w:r>
      <w:proofErr w:type="spellStart"/>
      <w:r w:rsidR="00A52870" w:rsidRPr="00A52870">
        <w:rPr>
          <w:rFonts w:cs="Times New Roman"/>
          <w:sz w:val="24"/>
          <w:szCs w:val="24"/>
          <w:lang w:val="lv-LV"/>
        </w:rPr>
        <w:t>Krustabaznīcas</w:t>
      </w:r>
      <w:proofErr w:type="spellEnd"/>
      <w:r w:rsidR="00A52870" w:rsidRPr="00A52870">
        <w:rPr>
          <w:rFonts w:cs="Times New Roman"/>
          <w:sz w:val="24"/>
          <w:szCs w:val="24"/>
          <w:lang w:val="lv-LV"/>
        </w:rPr>
        <w:t xml:space="preserve"> iela 11, nekustamā īpašuma kadastra Nr. 01000910112;</w:t>
      </w:r>
    </w:p>
    <w:p w14:paraId="27697772" w14:textId="3EB4D830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 xml:space="preserve">.46. Rīga, </w:t>
      </w:r>
      <w:proofErr w:type="spellStart"/>
      <w:r w:rsidR="00A52870" w:rsidRPr="00A52870">
        <w:rPr>
          <w:rFonts w:cs="Times New Roman"/>
          <w:sz w:val="24"/>
          <w:szCs w:val="24"/>
          <w:lang w:val="lv-LV"/>
        </w:rPr>
        <w:t>Krustabaznīcas</w:t>
      </w:r>
      <w:proofErr w:type="spellEnd"/>
      <w:r w:rsidR="00A52870" w:rsidRPr="00A52870">
        <w:rPr>
          <w:rFonts w:cs="Times New Roman"/>
          <w:sz w:val="24"/>
          <w:szCs w:val="24"/>
          <w:lang w:val="lv-LV"/>
        </w:rPr>
        <w:t xml:space="preserve"> iela 9, kadastra Nr. 01000910090;</w:t>
      </w:r>
    </w:p>
    <w:p w14:paraId="1418095D" w14:textId="3AD6835A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.47. Rīga, Maiznīcas iela 5, nekustamā īpašuma kadastra Nr. 01000230092;</w:t>
      </w:r>
    </w:p>
    <w:p w14:paraId="792BEA0E" w14:textId="5279EC56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.48. Rīga, Meldru iela 5a, Meklēšanas un glābšanas koordinācijas centrs, nekustamā īpašuma kadastra Nr. 01006110070;</w:t>
      </w:r>
    </w:p>
    <w:p w14:paraId="24BF20E9" w14:textId="2A6C7483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.49. Rīga, Skanstes iela 8, nekustamā īpašuma kadastra Nr. 01000240308;</w:t>
      </w:r>
    </w:p>
    <w:p w14:paraId="535E4E01" w14:textId="1DBE9431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.50. Rīga, Vagonu iela 38, nekustamā īpašuma kadastra Nr. 01000380133;</w:t>
      </w:r>
    </w:p>
    <w:p w14:paraId="63E36184" w14:textId="3347E408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.51. Rīga, Vienības gatve 56, nekustamā īpašuma kadastra Nr. 01000530259;</w:t>
      </w:r>
    </w:p>
    <w:p w14:paraId="2520E709" w14:textId="6803E4A4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 xml:space="preserve">.52. Rojas novads, Roja, </w:t>
      </w:r>
      <w:proofErr w:type="spellStart"/>
      <w:r w:rsidR="00A52870" w:rsidRPr="00A52870">
        <w:rPr>
          <w:rFonts w:cs="Times New Roman"/>
          <w:sz w:val="24"/>
          <w:szCs w:val="24"/>
          <w:lang w:val="lv-LV"/>
        </w:rPr>
        <w:t>Mazupītes</w:t>
      </w:r>
      <w:proofErr w:type="spellEnd"/>
      <w:r w:rsidR="00A52870" w:rsidRPr="00A52870">
        <w:rPr>
          <w:rFonts w:cs="Times New Roman"/>
          <w:sz w:val="24"/>
          <w:szCs w:val="24"/>
          <w:lang w:val="lv-LV"/>
        </w:rPr>
        <w:t xml:space="preserve"> iela 6, nekustamā īpašuma kadastra Nr. 88825080097;</w:t>
      </w:r>
    </w:p>
    <w:p w14:paraId="7A4C1530" w14:textId="78674A55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.53. Salacgrīvas novads, Salacgrīvas pagasts, "Aizvēji", nekustamā īpašuma kadastra Nr. 66720070061;</w:t>
      </w:r>
    </w:p>
    <w:p w14:paraId="53D5D93C" w14:textId="2D9B8828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.54. Saldus novads, Saldus, Strīķu iela 36A, nekustamā īpašuma kadastra Nr. 84015110022;</w:t>
      </w:r>
    </w:p>
    <w:p w14:paraId="4DFBA3F2" w14:textId="42C321F3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.55. Saulkrastu novads, Saulkrastu pagasts, "Poligons", nekustamā īpašuma kadastra Nr. 80330040794;</w:t>
      </w:r>
    </w:p>
    <w:p w14:paraId="49CD49E3" w14:textId="52FA42B0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.56. Saulkrastu novads, Saulkrastu pagasts, Zvejniekciems, Upes iela 58, nekustamā īpašuma kadastra Nr. 80335010051;</w:t>
      </w:r>
    </w:p>
    <w:p w14:paraId="63987489" w14:textId="65DD4ADA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.57. Sējas novads, "Ādažu nacionālais mācību centrs", nekustamā īpašuma kadastra Nr. 80920030082;</w:t>
      </w:r>
    </w:p>
    <w:p w14:paraId="6ABB9B43" w14:textId="758D8321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.58. Sējas novads, "Jūrnieki", nekustamā īpašuma kadastra Nr. 80920030104;</w:t>
      </w:r>
    </w:p>
    <w:p w14:paraId="3A403DF8" w14:textId="50EC8572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.59. Sējas novads, "Kates", nekustamā īpašuma kadastra Nr. 80920030060;</w:t>
      </w:r>
    </w:p>
    <w:p w14:paraId="4D962AC2" w14:textId="1CC83504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.60. Sējas novads, "Poligons", nekustamā īpašuma kadastra Nr. 80920030107;</w:t>
      </w:r>
    </w:p>
    <w:p w14:paraId="14F34240" w14:textId="47A6A2AF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.61. Sējas novads, "Siliņi", nekustamā īpašuma kadastra Nr. 80920030031;</w:t>
      </w:r>
    </w:p>
    <w:p w14:paraId="534148B2" w14:textId="5EBBF14F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.62. Sējas novads, "Zāles", nekustamā īpašuma kadastra Nr. 80920030043;</w:t>
      </w:r>
    </w:p>
    <w:p w14:paraId="0A8EBE64" w14:textId="6B254674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.63. Stopiņu novads, Ulbroka, "Bataljons", nekustamā īpašuma kadastra Nr. 80960030457;</w:t>
      </w:r>
    </w:p>
    <w:p w14:paraId="212AC11F" w14:textId="100CB96B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.64. Vaiņodes novads, Embūtes pagasts, "Poligons", nekustamā īpašuma kadastra Nr. 64540030174;</w:t>
      </w:r>
    </w:p>
    <w:p w14:paraId="003F7DFC" w14:textId="5331F94A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lastRenderedPageBreak/>
        <w:t>2</w:t>
      </w:r>
      <w:r w:rsidR="00A52870" w:rsidRPr="00A52870">
        <w:rPr>
          <w:rFonts w:cs="Times New Roman"/>
          <w:sz w:val="24"/>
          <w:szCs w:val="24"/>
          <w:lang w:val="lv-LV"/>
        </w:rPr>
        <w:t>.65. Valmiera, Cēsu iela 54, nekustamā īpašuma kadastra Nr. 96010140106;</w:t>
      </w:r>
    </w:p>
    <w:p w14:paraId="1ED0D71C" w14:textId="3F35674C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 xml:space="preserve">.66. Ventspils novads, Tārgales pagasts, </w:t>
      </w:r>
      <w:proofErr w:type="spellStart"/>
      <w:r w:rsidR="00A52870" w:rsidRPr="00A52870">
        <w:rPr>
          <w:rFonts w:cs="Times New Roman"/>
          <w:sz w:val="24"/>
          <w:szCs w:val="24"/>
          <w:lang w:val="lv-LV"/>
        </w:rPr>
        <w:t>Jaunupe</w:t>
      </w:r>
      <w:proofErr w:type="spellEnd"/>
      <w:r w:rsidR="00A52870" w:rsidRPr="00A52870">
        <w:rPr>
          <w:rFonts w:cs="Times New Roman"/>
          <w:sz w:val="24"/>
          <w:szCs w:val="24"/>
          <w:lang w:val="lv-LV"/>
        </w:rPr>
        <w:t>, "</w:t>
      </w:r>
      <w:proofErr w:type="spellStart"/>
      <w:r w:rsidR="00A52870" w:rsidRPr="00A52870">
        <w:rPr>
          <w:rFonts w:cs="Times New Roman"/>
          <w:sz w:val="24"/>
          <w:szCs w:val="24"/>
          <w:lang w:val="lv-LV"/>
        </w:rPr>
        <w:t>Jaunupītes</w:t>
      </w:r>
      <w:proofErr w:type="spellEnd"/>
      <w:r w:rsidR="00A52870" w:rsidRPr="00A52870">
        <w:rPr>
          <w:rFonts w:cs="Times New Roman"/>
          <w:sz w:val="24"/>
          <w:szCs w:val="24"/>
          <w:lang w:val="lv-LV"/>
        </w:rPr>
        <w:t>", nekustamā īpašuma kadastra Nr. 98660060062;</w:t>
      </w:r>
    </w:p>
    <w:p w14:paraId="4CD9073E" w14:textId="7EC89929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.67. Ventspils novads, Tārgales pagasts, Miķeļtornis, "Seržanti", nekustamā īpašuma kadastra Nr. 98660030151;</w:t>
      </w:r>
    </w:p>
    <w:p w14:paraId="3CF7B4FC" w14:textId="70A8AFD4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.68. Ventspils novads, Užavas pagasts, "Ielejas", nekustamā īpašuma kadastra Nr. 98780050112;</w:t>
      </w:r>
    </w:p>
    <w:p w14:paraId="05E6EAC3" w14:textId="126E54A0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.69. Ventspils novads, Vārves pagasts, "Čalas", nekustamā īpašuma kadastra Nr. 98840020055;</w:t>
      </w:r>
    </w:p>
    <w:p w14:paraId="06C8EBB2" w14:textId="2DB1344D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.70. Ventspils novads, Vārves pagasts, "Medņi 1", nekustamā īpašuma kadastra Nr. 98840020052;</w:t>
      </w:r>
    </w:p>
    <w:p w14:paraId="6506CF9F" w14:textId="02302DF7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.71. Ventspils novads, Vārves pagasts, "Medņi 2", nekustamā īpašuma kadastra Nr. 98840020051;</w:t>
      </w:r>
    </w:p>
    <w:p w14:paraId="5157FD4C" w14:textId="0D6014DB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.72. Ventspils novads, Vārves pagasts, "Medņi 3", nekustamā īpašuma kadastra Nr. 98840020050;</w:t>
      </w:r>
    </w:p>
    <w:p w14:paraId="379D3416" w14:textId="3A0CCAE9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.73. Ventspils novads, Vārves pagasts, "Vanagi", nekustamā īpašuma kadastra Nr. 98840020045;</w:t>
      </w:r>
    </w:p>
    <w:p w14:paraId="24E403EA" w14:textId="17D123B7" w:rsidR="00A52870" w:rsidRPr="00A52870" w:rsidRDefault="00C54056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>2</w:t>
      </w:r>
      <w:r w:rsidR="00A52870" w:rsidRPr="00A52870">
        <w:rPr>
          <w:rFonts w:cs="Times New Roman"/>
          <w:sz w:val="24"/>
          <w:szCs w:val="24"/>
          <w:lang w:val="lv-LV"/>
        </w:rPr>
        <w:t>.74. Ventspils, Ganību iela 103 B, būves kadastra apzīmējums 27000170108011.</w:t>
      </w:r>
    </w:p>
    <w:p w14:paraId="5A76EC44" w14:textId="77777777" w:rsidR="00A52870" w:rsidRDefault="00A52870" w:rsidP="00A52870">
      <w:pPr>
        <w:spacing w:before="120"/>
        <w:ind w:left="567" w:right="567"/>
        <w:mirrorIndents/>
        <w:jc w:val="both"/>
        <w:rPr>
          <w:rFonts w:cs="Times New Roman"/>
          <w:sz w:val="24"/>
          <w:szCs w:val="24"/>
          <w:lang w:val="lv-LV"/>
        </w:rPr>
      </w:pPr>
    </w:p>
    <w:p w14:paraId="2F6E409B" w14:textId="3657A598" w:rsidR="007D7358" w:rsidRPr="005E49CC" w:rsidRDefault="00A52870" w:rsidP="007D7358">
      <w:pPr>
        <w:spacing w:before="360"/>
        <w:ind w:left="567" w:right="567"/>
        <w:jc w:val="both"/>
        <w:rPr>
          <w:sz w:val="24"/>
          <w:szCs w:val="24"/>
          <w:lang w:val="lv-LV"/>
        </w:rPr>
      </w:pPr>
      <w:r w:rsidRPr="00A52870">
        <w:rPr>
          <w:rFonts w:cs="Times New Roman"/>
          <w:sz w:val="24"/>
          <w:szCs w:val="24"/>
          <w:lang w:val="lv-LV"/>
        </w:rPr>
        <w:t xml:space="preserve"> </w:t>
      </w:r>
      <w:r w:rsidR="007D7358" w:rsidRPr="005E49CC">
        <w:rPr>
          <w:sz w:val="24"/>
          <w:szCs w:val="24"/>
          <w:lang w:val="lv-LV"/>
        </w:rPr>
        <w:t xml:space="preserve">Satiksmes ministrs </w:t>
      </w:r>
      <w:r w:rsidR="007D7358" w:rsidRPr="005E49CC">
        <w:rPr>
          <w:sz w:val="24"/>
          <w:szCs w:val="24"/>
          <w:lang w:val="lv-LV"/>
        </w:rPr>
        <w:tab/>
      </w:r>
      <w:r w:rsidR="007D7358" w:rsidRPr="005E49CC">
        <w:rPr>
          <w:sz w:val="24"/>
          <w:szCs w:val="24"/>
          <w:lang w:val="lv-LV"/>
        </w:rPr>
        <w:tab/>
      </w:r>
      <w:r w:rsidR="007D7358">
        <w:rPr>
          <w:sz w:val="24"/>
          <w:szCs w:val="24"/>
          <w:lang w:val="lv-LV"/>
        </w:rPr>
        <w:tab/>
      </w:r>
      <w:r w:rsidR="007D7358">
        <w:rPr>
          <w:sz w:val="24"/>
          <w:szCs w:val="24"/>
          <w:lang w:val="lv-LV"/>
        </w:rPr>
        <w:tab/>
      </w:r>
      <w:r w:rsidR="007D7358">
        <w:rPr>
          <w:sz w:val="24"/>
          <w:szCs w:val="24"/>
          <w:lang w:val="lv-LV"/>
        </w:rPr>
        <w:tab/>
      </w:r>
      <w:r w:rsidR="007D7358">
        <w:rPr>
          <w:sz w:val="24"/>
          <w:szCs w:val="24"/>
          <w:lang w:val="lv-LV"/>
        </w:rPr>
        <w:tab/>
      </w:r>
      <w:r w:rsidR="007D7358">
        <w:rPr>
          <w:sz w:val="24"/>
          <w:szCs w:val="24"/>
          <w:lang w:val="lv-LV"/>
        </w:rPr>
        <w:tab/>
      </w:r>
      <w:proofErr w:type="spellStart"/>
      <w:r w:rsidR="009A37EA">
        <w:rPr>
          <w:sz w:val="24"/>
          <w:szCs w:val="24"/>
          <w:lang w:val="lv-LV"/>
        </w:rPr>
        <w:t>T.Linkaits</w:t>
      </w:r>
      <w:proofErr w:type="spellEnd"/>
    </w:p>
    <w:p w14:paraId="33B15725" w14:textId="36E0F541" w:rsidR="007D7358" w:rsidRPr="005E49CC" w:rsidRDefault="007D7358" w:rsidP="007D7358">
      <w:pPr>
        <w:spacing w:before="360"/>
        <w:ind w:left="567" w:right="567"/>
        <w:jc w:val="both"/>
        <w:rPr>
          <w:sz w:val="24"/>
          <w:szCs w:val="24"/>
          <w:lang w:val="lv-LV"/>
        </w:rPr>
      </w:pPr>
      <w:r w:rsidRPr="005E49CC">
        <w:rPr>
          <w:sz w:val="24"/>
          <w:szCs w:val="24"/>
          <w:lang w:val="lv-LV"/>
        </w:rPr>
        <w:t>Iesniedzējs: Satiksmes ministrs</w:t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9A37EA">
        <w:rPr>
          <w:sz w:val="24"/>
          <w:szCs w:val="24"/>
          <w:lang w:val="lv-LV"/>
        </w:rPr>
        <w:tab/>
        <w:t>T.Linkaits</w:t>
      </w:r>
      <w:bookmarkStart w:id="0" w:name="_GoBack"/>
      <w:bookmarkEnd w:id="0"/>
    </w:p>
    <w:p w14:paraId="3569024E" w14:textId="77777777" w:rsidR="007D7358" w:rsidRPr="005E49CC" w:rsidRDefault="007D7358" w:rsidP="007D7358">
      <w:pPr>
        <w:spacing w:before="360"/>
        <w:ind w:right="567" w:firstLine="567"/>
        <w:jc w:val="both"/>
        <w:rPr>
          <w:sz w:val="24"/>
          <w:szCs w:val="24"/>
          <w:lang w:val="lv-LV"/>
        </w:rPr>
      </w:pPr>
      <w:r w:rsidRPr="005E49CC">
        <w:rPr>
          <w:sz w:val="24"/>
          <w:szCs w:val="24"/>
          <w:lang w:val="lv-LV"/>
        </w:rPr>
        <w:t>Vīza: Valsts sekretārs</w:t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</w:r>
      <w:r w:rsidRPr="005E49CC">
        <w:rPr>
          <w:sz w:val="24"/>
          <w:szCs w:val="24"/>
          <w:lang w:val="lv-LV"/>
        </w:rPr>
        <w:tab/>
        <w:t>K.Ozoliņš</w:t>
      </w:r>
    </w:p>
    <w:p w14:paraId="188A3857" w14:textId="77777777" w:rsidR="007D7358" w:rsidRDefault="007D7358" w:rsidP="007D7358">
      <w:pPr>
        <w:ind w:left="567" w:right="567"/>
        <w:mirrorIndents/>
        <w:jc w:val="both"/>
        <w:rPr>
          <w:lang w:val="lv-LV"/>
        </w:rPr>
      </w:pPr>
    </w:p>
    <w:p w14:paraId="09A01875" w14:textId="0024EE40" w:rsidR="007D7358" w:rsidRDefault="007D7358" w:rsidP="007D7358">
      <w:pPr>
        <w:ind w:left="567" w:right="567"/>
        <w:mirrorIndents/>
        <w:jc w:val="both"/>
        <w:rPr>
          <w:lang w:val="lv-LV"/>
        </w:rPr>
      </w:pPr>
    </w:p>
    <w:p w14:paraId="23D4C8AC" w14:textId="35232389" w:rsidR="007D7358" w:rsidRDefault="007D7358" w:rsidP="007D7358">
      <w:pPr>
        <w:ind w:left="567" w:right="567"/>
        <w:mirrorIndents/>
        <w:jc w:val="both"/>
        <w:rPr>
          <w:lang w:val="lv-LV"/>
        </w:rPr>
      </w:pPr>
    </w:p>
    <w:p w14:paraId="201717B6" w14:textId="77777777" w:rsidR="007D7358" w:rsidRDefault="007D7358" w:rsidP="007D7358">
      <w:pPr>
        <w:ind w:left="567" w:right="567"/>
        <w:mirrorIndents/>
        <w:jc w:val="both"/>
        <w:rPr>
          <w:lang w:val="lv-LV"/>
        </w:rPr>
      </w:pPr>
    </w:p>
    <w:p w14:paraId="5DD6F27B" w14:textId="77777777" w:rsidR="007D7358" w:rsidRDefault="007D7358" w:rsidP="007D7358">
      <w:pPr>
        <w:ind w:left="567" w:right="567"/>
        <w:mirrorIndents/>
        <w:jc w:val="both"/>
        <w:rPr>
          <w:lang w:val="lv-LV"/>
        </w:rPr>
      </w:pPr>
    </w:p>
    <w:p w14:paraId="1A213872" w14:textId="77777777" w:rsidR="007D7358" w:rsidRPr="00CB7564" w:rsidRDefault="007D7358" w:rsidP="007D7358">
      <w:pPr>
        <w:ind w:left="567" w:right="567"/>
        <w:mirrorIndents/>
        <w:jc w:val="both"/>
        <w:rPr>
          <w:lang w:val="lv-LV"/>
        </w:rPr>
      </w:pPr>
      <w:r w:rsidRPr="00CB7564">
        <w:rPr>
          <w:lang w:val="lv-LV"/>
        </w:rPr>
        <w:t>E.Jēkabsons, 60001660</w:t>
      </w:r>
    </w:p>
    <w:p w14:paraId="077F2623" w14:textId="77777777" w:rsidR="007D7358" w:rsidRPr="00CB7564" w:rsidRDefault="007D7358" w:rsidP="007D7358">
      <w:pPr>
        <w:ind w:left="567" w:right="567"/>
        <w:mirrorIndents/>
        <w:jc w:val="both"/>
        <w:rPr>
          <w:lang w:val="lv-LV"/>
        </w:rPr>
      </w:pPr>
      <w:r w:rsidRPr="00CB7564">
        <w:rPr>
          <w:lang w:val="lv-LV"/>
        </w:rPr>
        <w:t>Eizens.Jekabsons@caa.gov.lv</w:t>
      </w:r>
    </w:p>
    <w:sectPr w:rsidR="007D7358" w:rsidRPr="00CB7564" w:rsidSect="007D7358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22C15A" w16cid:durableId="1F548765"/>
  <w16cid:commentId w16cid:paraId="3F60801F" w16cid:durableId="1F5487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45FAA" w14:textId="77777777" w:rsidR="007D7358" w:rsidRDefault="007D7358" w:rsidP="007D7358">
      <w:r>
        <w:separator/>
      </w:r>
    </w:p>
  </w:endnote>
  <w:endnote w:type="continuationSeparator" w:id="0">
    <w:p w14:paraId="2719BB7C" w14:textId="77777777" w:rsidR="007D7358" w:rsidRDefault="007D7358" w:rsidP="007D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A8CCA" w14:textId="1FA9098B" w:rsidR="007D7358" w:rsidRPr="007D7358" w:rsidRDefault="007D7358">
    <w:pPr>
      <w:pStyle w:val="Footer"/>
      <w:rPr>
        <w:lang w:val="lv-LV"/>
      </w:rPr>
    </w:pPr>
    <w:r>
      <w:rPr>
        <w:lang w:val="lv-LV"/>
      </w:rPr>
      <w:t>SMnotp03_</w:t>
    </w:r>
    <w:r w:rsidR="00E217CA">
      <w:rPr>
        <w:lang w:val="lv-LV"/>
      </w:rPr>
      <w:t>220119</w:t>
    </w:r>
    <w:r>
      <w:rPr>
        <w:lang w:val="lv-LV"/>
      </w:rPr>
      <w:t>_bgk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25D6E" w14:textId="51F29AD2" w:rsidR="007D7358" w:rsidRPr="007D7358" w:rsidRDefault="007D7358" w:rsidP="007D7358">
    <w:pPr>
      <w:pStyle w:val="Footer"/>
      <w:rPr>
        <w:lang w:val="lv-LV"/>
      </w:rPr>
    </w:pPr>
    <w:r>
      <w:rPr>
        <w:lang w:val="lv-LV"/>
      </w:rPr>
      <w:t>SMnotp03_</w:t>
    </w:r>
    <w:r w:rsidR="00E217CA">
      <w:rPr>
        <w:lang w:val="lv-LV"/>
      </w:rPr>
      <w:t>220119</w:t>
    </w:r>
    <w:r>
      <w:rPr>
        <w:lang w:val="lv-LV"/>
      </w:rPr>
      <w:t>_bgk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D2A9F" w14:textId="77777777" w:rsidR="007D7358" w:rsidRDefault="007D7358" w:rsidP="007D7358">
      <w:r>
        <w:separator/>
      </w:r>
    </w:p>
  </w:footnote>
  <w:footnote w:type="continuationSeparator" w:id="0">
    <w:p w14:paraId="04960E4C" w14:textId="77777777" w:rsidR="007D7358" w:rsidRDefault="007D7358" w:rsidP="007D7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7068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BB876B" w14:textId="36C64359" w:rsidR="007D7358" w:rsidRDefault="007D73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7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36EC0E" w14:textId="77777777" w:rsidR="007D7358" w:rsidRDefault="007D73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11"/>
    <w:rsid w:val="00120439"/>
    <w:rsid w:val="001C044F"/>
    <w:rsid w:val="001F62A6"/>
    <w:rsid w:val="002D1E4F"/>
    <w:rsid w:val="00395F1F"/>
    <w:rsid w:val="003B470F"/>
    <w:rsid w:val="004A65C0"/>
    <w:rsid w:val="00780468"/>
    <w:rsid w:val="007D7358"/>
    <w:rsid w:val="007F70D0"/>
    <w:rsid w:val="008C350D"/>
    <w:rsid w:val="00944F53"/>
    <w:rsid w:val="009A37EA"/>
    <w:rsid w:val="00A52870"/>
    <w:rsid w:val="00C54056"/>
    <w:rsid w:val="00D03509"/>
    <w:rsid w:val="00D9796C"/>
    <w:rsid w:val="00DD5411"/>
    <w:rsid w:val="00DE57CD"/>
    <w:rsid w:val="00E217CA"/>
    <w:rsid w:val="00F140B7"/>
    <w:rsid w:val="00F21A64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22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64"/>
    <w:pPr>
      <w:spacing w:after="0"/>
    </w:pPr>
    <w:rPr>
      <w:rFonts w:eastAsia="Times New Roman" w:cs="Arial Unicode MS"/>
      <w:sz w:val="20"/>
      <w:szCs w:val="20"/>
      <w:lang w:val="en-GB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65C0"/>
  </w:style>
  <w:style w:type="character" w:customStyle="1" w:styleId="CommentTextChar">
    <w:name w:val="Comment Text Char"/>
    <w:basedOn w:val="DefaultParagraphFont"/>
    <w:link w:val="CommentText"/>
    <w:uiPriority w:val="99"/>
    <w:rsid w:val="004A65C0"/>
    <w:rPr>
      <w:rFonts w:eastAsia="Times New Roman" w:cs="Arial Unicode MS"/>
      <w:sz w:val="20"/>
      <w:szCs w:val="20"/>
      <w:lang w:val="en-GB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5C0"/>
    <w:rPr>
      <w:rFonts w:eastAsia="Times New Roman" w:cs="Arial Unicode MS"/>
      <w:b/>
      <w:bCs/>
      <w:sz w:val="20"/>
      <w:szCs w:val="20"/>
      <w:lang w:val="en-GB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C0"/>
    <w:rPr>
      <w:rFonts w:ascii="Tahoma" w:eastAsia="Times New Roman" w:hAnsi="Tahoma" w:cs="Tahoma"/>
      <w:sz w:val="16"/>
      <w:szCs w:val="16"/>
      <w:lang w:val="en-GB" w:bidi="lo-LA"/>
    </w:rPr>
  </w:style>
  <w:style w:type="paragraph" w:styleId="Header">
    <w:name w:val="header"/>
    <w:basedOn w:val="Normal"/>
    <w:link w:val="HeaderChar"/>
    <w:uiPriority w:val="99"/>
    <w:unhideWhenUsed/>
    <w:rsid w:val="007D73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358"/>
    <w:rPr>
      <w:rFonts w:eastAsia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7D73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358"/>
    <w:rPr>
      <w:rFonts w:eastAsia="Times New Roman" w:cs="Arial Unicode MS"/>
      <w:sz w:val="20"/>
      <w:szCs w:val="20"/>
      <w:lang w:val="en-GB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64"/>
    <w:pPr>
      <w:spacing w:after="0"/>
    </w:pPr>
    <w:rPr>
      <w:rFonts w:eastAsia="Times New Roman" w:cs="Arial Unicode MS"/>
      <w:sz w:val="20"/>
      <w:szCs w:val="20"/>
      <w:lang w:val="en-GB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65C0"/>
  </w:style>
  <w:style w:type="character" w:customStyle="1" w:styleId="CommentTextChar">
    <w:name w:val="Comment Text Char"/>
    <w:basedOn w:val="DefaultParagraphFont"/>
    <w:link w:val="CommentText"/>
    <w:uiPriority w:val="99"/>
    <w:rsid w:val="004A65C0"/>
    <w:rPr>
      <w:rFonts w:eastAsia="Times New Roman" w:cs="Arial Unicode MS"/>
      <w:sz w:val="20"/>
      <w:szCs w:val="20"/>
      <w:lang w:val="en-GB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5C0"/>
    <w:rPr>
      <w:rFonts w:eastAsia="Times New Roman" w:cs="Arial Unicode MS"/>
      <w:b/>
      <w:bCs/>
      <w:sz w:val="20"/>
      <w:szCs w:val="20"/>
      <w:lang w:val="en-GB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C0"/>
    <w:rPr>
      <w:rFonts w:ascii="Tahoma" w:eastAsia="Times New Roman" w:hAnsi="Tahoma" w:cs="Tahoma"/>
      <w:sz w:val="16"/>
      <w:szCs w:val="16"/>
      <w:lang w:val="en-GB" w:bidi="lo-LA"/>
    </w:rPr>
  </w:style>
  <w:style w:type="paragraph" w:styleId="Header">
    <w:name w:val="header"/>
    <w:basedOn w:val="Normal"/>
    <w:link w:val="HeaderChar"/>
    <w:uiPriority w:val="99"/>
    <w:unhideWhenUsed/>
    <w:rsid w:val="007D73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358"/>
    <w:rPr>
      <w:rFonts w:eastAsia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7D73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358"/>
    <w:rPr>
      <w:rFonts w:eastAsia="Times New Roman" w:cs="Arial Unicode MS"/>
      <w:sz w:val="20"/>
      <w:szCs w:val="20"/>
      <w:lang w:val="en-GB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4632</Words>
  <Characters>2641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Lieģe</dc:creator>
  <cp:keywords/>
  <dc:description/>
  <cp:lastModifiedBy>Līga Vernera</cp:lastModifiedBy>
  <cp:revision>7</cp:revision>
  <dcterms:created xsi:type="dcterms:W3CDTF">2018-12-04T10:09:00Z</dcterms:created>
  <dcterms:modified xsi:type="dcterms:W3CDTF">2019-01-28T09:58:00Z</dcterms:modified>
</cp:coreProperties>
</file>