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A17EE" w14:textId="77777777" w:rsidR="00386800" w:rsidRPr="003102FD" w:rsidRDefault="00C846F0" w:rsidP="003102FD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3102FD">
        <w:rPr>
          <w:rFonts w:ascii="Times New Roman" w:hAnsi="Times New Roman"/>
          <w:sz w:val="28"/>
          <w:szCs w:val="28"/>
        </w:rPr>
        <w:t>Likump</w:t>
      </w:r>
      <w:r w:rsidR="00386800" w:rsidRPr="003102FD">
        <w:rPr>
          <w:rFonts w:ascii="Times New Roman" w:hAnsi="Times New Roman"/>
          <w:sz w:val="28"/>
          <w:szCs w:val="28"/>
        </w:rPr>
        <w:t>rojekts</w:t>
      </w:r>
    </w:p>
    <w:p w14:paraId="36FA17EF" w14:textId="77777777" w:rsidR="00EB6315" w:rsidRPr="003102FD" w:rsidRDefault="00EB6315" w:rsidP="003102FD">
      <w:pPr>
        <w:pStyle w:val="NormalWeb"/>
        <w:spacing w:before="0" w:beforeAutospacing="0" w:after="0" w:afterAutospacing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36FA17F0" w14:textId="77777777" w:rsidR="00386800" w:rsidRPr="003102FD" w:rsidRDefault="00386800" w:rsidP="00E045D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102FD">
        <w:rPr>
          <w:rFonts w:ascii="Times New Roman" w:hAnsi="Times New Roman"/>
          <w:b/>
          <w:sz w:val="28"/>
          <w:szCs w:val="28"/>
        </w:rPr>
        <w:t>Grozījum</w:t>
      </w:r>
      <w:r w:rsidR="00380E7B" w:rsidRPr="003102FD">
        <w:rPr>
          <w:rFonts w:ascii="Times New Roman" w:hAnsi="Times New Roman"/>
          <w:b/>
          <w:sz w:val="28"/>
          <w:szCs w:val="28"/>
        </w:rPr>
        <w:t>s</w:t>
      </w:r>
      <w:r w:rsidRPr="003102FD">
        <w:rPr>
          <w:rFonts w:ascii="Times New Roman" w:hAnsi="Times New Roman"/>
          <w:b/>
          <w:sz w:val="28"/>
          <w:szCs w:val="28"/>
        </w:rPr>
        <w:t xml:space="preserve"> </w:t>
      </w:r>
      <w:r w:rsidR="00380E7B" w:rsidRPr="003102FD">
        <w:rPr>
          <w:rFonts w:ascii="Times New Roman" w:hAnsi="Times New Roman"/>
          <w:b/>
          <w:sz w:val="28"/>
          <w:szCs w:val="28"/>
        </w:rPr>
        <w:t xml:space="preserve">Starptautiskās palīdzības </w:t>
      </w:r>
      <w:r w:rsidRPr="003102FD">
        <w:rPr>
          <w:rFonts w:ascii="Times New Roman" w:hAnsi="Times New Roman"/>
          <w:b/>
          <w:sz w:val="28"/>
          <w:szCs w:val="28"/>
        </w:rPr>
        <w:t>likumā</w:t>
      </w:r>
    </w:p>
    <w:p w14:paraId="36FA17F1" w14:textId="77777777" w:rsidR="00EB6315" w:rsidRPr="003102FD" w:rsidRDefault="00EB6315" w:rsidP="003102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6FA17F2" w14:textId="7010F263" w:rsidR="00380E7B" w:rsidRPr="003102FD" w:rsidRDefault="00972E11" w:rsidP="0031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FD">
        <w:rPr>
          <w:rFonts w:ascii="Times New Roman" w:hAnsi="Times New Roman" w:cs="Times New Roman"/>
          <w:sz w:val="28"/>
          <w:szCs w:val="28"/>
        </w:rPr>
        <w:t xml:space="preserve">Izdarīt </w:t>
      </w:r>
      <w:r w:rsidR="00380E7B" w:rsidRPr="003102FD">
        <w:rPr>
          <w:rFonts w:ascii="Times New Roman" w:hAnsi="Times New Roman" w:cs="Times New Roman"/>
          <w:sz w:val="28"/>
          <w:szCs w:val="28"/>
        </w:rPr>
        <w:t xml:space="preserve">Starptautiskās palīdzības likumā </w:t>
      </w:r>
      <w:r w:rsidR="00386800" w:rsidRPr="003102FD">
        <w:rPr>
          <w:rFonts w:ascii="Times New Roman" w:hAnsi="Times New Roman" w:cs="Times New Roman"/>
          <w:sz w:val="28"/>
          <w:szCs w:val="28"/>
        </w:rPr>
        <w:t>(</w:t>
      </w:r>
      <w:r w:rsidR="000409F3" w:rsidRPr="003102FD">
        <w:rPr>
          <w:rFonts w:ascii="Times New Roman" w:hAnsi="Times New Roman" w:cs="Times New Roman"/>
          <w:sz w:val="28"/>
          <w:szCs w:val="28"/>
        </w:rPr>
        <w:t>Latvijas Republikas Saeimas un Ministru Kabineta Ziņotājs,</w:t>
      </w:r>
      <w:r w:rsidR="00212526" w:rsidRPr="003102FD">
        <w:rPr>
          <w:rFonts w:ascii="Times New Roman" w:hAnsi="Times New Roman" w:cs="Times New Roman"/>
          <w:sz w:val="28"/>
          <w:szCs w:val="28"/>
        </w:rPr>
        <w:t xml:space="preserve"> 2008, 12.nr.</w:t>
      </w:r>
      <w:r w:rsidR="00E045D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93128D" w:rsidRPr="003102FD">
        <w:rPr>
          <w:rFonts w:ascii="Times New Roman" w:hAnsi="Times New Roman" w:cs="Times New Roman"/>
          <w:sz w:val="28"/>
          <w:szCs w:val="28"/>
        </w:rPr>
        <w:t xml:space="preserve"> 2009, </w:t>
      </w:r>
      <w:r w:rsidR="00212526" w:rsidRPr="003102FD">
        <w:rPr>
          <w:rFonts w:ascii="Times New Roman" w:hAnsi="Times New Roman" w:cs="Times New Roman"/>
          <w:sz w:val="28"/>
          <w:szCs w:val="28"/>
        </w:rPr>
        <w:t>14.nr</w:t>
      </w:r>
      <w:r w:rsidR="00235E60" w:rsidRPr="003102FD">
        <w:rPr>
          <w:rFonts w:ascii="Times New Roman" w:hAnsi="Times New Roman" w:cs="Times New Roman"/>
          <w:sz w:val="28"/>
          <w:szCs w:val="28"/>
        </w:rPr>
        <w:t>.</w:t>
      </w:r>
      <w:r w:rsidR="000409F3" w:rsidRPr="003102FD">
        <w:rPr>
          <w:rFonts w:ascii="Times New Roman" w:hAnsi="Times New Roman" w:cs="Times New Roman"/>
          <w:sz w:val="28"/>
          <w:szCs w:val="28"/>
        </w:rPr>
        <w:t>) šādu grozījumu</w:t>
      </w:r>
      <w:r w:rsidR="00380E7B" w:rsidRPr="003102FD">
        <w:rPr>
          <w:rFonts w:ascii="Times New Roman" w:hAnsi="Times New Roman" w:cs="Times New Roman"/>
          <w:sz w:val="28"/>
          <w:szCs w:val="28"/>
        </w:rPr>
        <w:t>:</w:t>
      </w:r>
    </w:p>
    <w:p w14:paraId="36FA17F3" w14:textId="77777777" w:rsidR="0002694D" w:rsidRPr="003102FD" w:rsidRDefault="0002694D" w:rsidP="0031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A17F4" w14:textId="3AC846B1" w:rsidR="000409F3" w:rsidRPr="003102FD" w:rsidRDefault="00FD4EF4" w:rsidP="0031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FD">
        <w:rPr>
          <w:rFonts w:ascii="Times New Roman" w:hAnsi="Times New Roman" w:cs="Times New Roman"/>
          <w:sz w:val="28"/>
          <w:szCs w:val="28"/>
        </w:rPr>
        <w:t>A</w:t>
      </w:r>
      <w:r w:rsidR="00380E7B" w:rsidRPr="003102FD">
        <w:rPr>
          <w:rFonts w:ascii="Times New Roman" w:hAnsi="Times New Roman" w:cs="Times New Roman"/>
          <w:sz w:val="28"/>
          <w:szCs w:val="28"/>
        </w:rPr>
        <w:t xml:space="preserve">izstāt 13.panta trešajā daļā skaitli un vārdu </w:t>
      </w:r>
      <w:r w:rsidR="00BA4B10" w:rsidRPr="003102FD">
        <w:rPr>
          <w:rFonts w:ascii="Times New Roman" w:hAnsi="Times New Roman" w:cs="Times New Roman"/>
          <w:sz w:val="28"/>
          <w:szCs w:val="28"/>
        </w:rPr>
        <w:t>"</w:t>
      </w:r>
      <w:r w:rsidR="00380E7B" w:rsidRPr="003102FD">
        <w:rPr>
          <w:rFonts w:ascii="Times New Roman" w:hAnsi="Times New Roman" w:cs="Times New Roman"/>
          <w:sz w:val="28"/>
          <w:szCs w:val="28"/>
        </w:rPr>
        <w:t>50 000 latu</w:t>
      </w:r>
      <w:r w:rsidR="00BA4B10" w:rsidRPr="003102FD">
        <w:rPr>
          <w:rFonts w:ascii="Times New Roman" w:hAnsi="Times New Roman" w:cs="Times New Roman"/>
          <w:sz w:val="28"/>
          <w:szCs w:val="28"/>
        </w:rPr>
        <w:t>"</w:t>
      </w:r>
      <w:r w:rsidR="00380E7B" w:rsidRPr="003102FD">
        <w:rPr>
          <w:rFonts w:ascii="Times New Roman" w:hAnsi="Times New Roman" w:cs="Times New Roman"/>
          <w:sz w:val="28"/>
          <w:szCs w:val="28"/>
        </w:rPr>
        <w:t xml:space="preserve"> ar skaitli un vārd</w:t>
      </w:r>
      <w:r w:rsidR="0093128D" w:rsidRPr="003102FD">
        <w:rPr>
          <w:rFonts w:ascii="Times New Roman" w:hAnsi="Times New Roman" w:cs="Times New Roman"/>
          <w:sz w:val="28"/>
          <w:szCs w:val="28"/>
        </w:rPr>
        <w:t>u</w:t>
      </w:r>
      <w:r w:rsidR="00380E7B" w:rsidRPr="003102FD">
        <w:rPr>
          <w:rFonts w:ascii="Times New Roman" w:hAnsi="Times New Roman" w:cs="Times New Roman"/>
          <w:sz w:val="28"/>
          <w:szCs w:val="28"/>
        </w:rPr>
        <w:t xml:space="preserve"> </w:t>
      </w:r>
      <w:r w:rsidR="00BA4B10" w:rsidRPr="003102FD">
        <w:rPr>
          <w:rFonts w:ascii="Times New Roman" w:hAnsi="Times New Roman" w:cs="Times New Roman"/>
          <w:sz w:val="28"/>
          <w:szCs w:val="28"/>
        </w:rPr>
        <w:t>"</w:t>
      </w:r>
      <w:r w:rsidR="0063383E" w:rsidRPr="003102FD">
        <w:rPr>
          <w:rFonts w:ascii="Times New Roman" w:hAnsi="Times New Roman" w:cs="Times New Roman"/>
          <w:sz w:val="28"/>
          <w:szCs w:val="28"/>
        </w:rPr>
        <w:t xml:space="preserve">71 </w:t>
      </w:r>
      <w:r w:rsidR="0002694D" w:rsidRPr="003102FD">
        <w:rPr>
          <w:rFonts w:ascii="Times New Roman" w:hAnsi="Times New Roman" w:cs="Times New Roman"/>
          <w:sz w:val="28"/>
          <w:szCs w:val="28"/>
        </w:rPr>
        <w:t>14</w:t>
      </w:r>
      <w:r w:rsidR="00A12EEE" w:rsidRPr="003102FD">
        <w:rPr>
          <w:rFonts w:ascii="Times New Roman" w:hAnsi="Times New Roman" w:cs="Times New Roman"/>
          <w:sz w:val="28"/>
          <w:szCs w:val="28"/>
        </w:rPr>
        <w:t>5</w:t>
      </w:r>
      <w:r w:rsidR="0063383E" w:rsidRPr="0031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E7B" w:rsidRPr="003102F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BA4B10" w:rsidRPr="003102FD">
        <w:rPr>
          <w:rFonts w:ascii="Times New Roman" w:hAnsi="Times New Roman" w:cs="Times New Roman"/>
          <w:sz w:val="28"/>
          <w:szCs w:val="28"/>
        </w:rPr>
        <w:t>"</w:t>
      </w:r>
      <w:r w:rsidR="00380E7B" w:rsidRPr="003102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FA17F5" w14:textId="77777777" w:rsidR="00380E7B" w:rsidRPr="003102FD" w:rsidRDefault="00380E7B" w:rsidP="0031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A17F6" w14:textId="0C7FF1E1" w:rsidR="00380E7B" w:rsidRPr="003102FD" w:rsidRDefault="00380E7B" w:rsidP="003102FD">
      <w:pPr>
        <w:pStyle w:val="naisf"/>
        <w:spacing w:before="0" w:after="0"/>
        <w:ind w:firstLine="709"/>
        <w:rPr>
          <w:sz w:val="28"/>
          <w:szCs w:val="28"/>
        </w:rPr>
      </w:pPr>
      <w:r w:rsidRPr="003102FD">
        <w:rPr>
          <w:sz w:val="28"/>
          <w:szCs w:val="28"/>
        </w:rPr>
        <w:t xml:space="preserve">Likums stājas spēkā </w:t>
      </w:r>
      <w:r w:rsidR="0093128D" w:rsidRPr="003102FD">
        <w:rPr>
          <w:sz w:val="28"/>
          <w:szCs w:val="28"/>
        </w:rPr>
        <w:t>2014.gada 1.janvārī</w:t>
      </w:r>
      <w:r w:rsidRPr="003102FD">
        <w:rPr>
          <w:sz w:val="28"/>
          <w:szCs w:val="28"/>
        </w:rPr>
        <w:t>.</w:t>
      </w:r>
    </w:p>
    <w:p w14:paraId="36FA17F7" w14:textId="77777777" w:rsidR="00380E7B" w:rsidRPr="003102FD" w:rsidRDefault="00380E7B" w:rsidP="0031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A17F8" w14:textId="77777777" w:rsidR="00380E7B" w:rsidRPr="003102FD" w:rsidRDefault="00380E7B" w:rsidP="003102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6FA17FB" w14:textId="77777777" w:rsidR="00C3511B" w:rsidRPr="003102FD" w:rsidRDefault="00C3511B" w:rsidP="003102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DEE53" w14:textId="77777777" w:rsidR="00BA4B10" w:rsidRPr="003102FD" w:rsidRDefault="0093128D" w:rsidP="003102FD">
      <w:pPr>
        <w:pStyle w:val="NoSpacing"/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FD">
        <w:rPr>
          <w:rFonts w:ascii="Times New Roman" w:hAnsi="Times New Roman" w:cs="Times New Roman"/>
          <w:sz w:val="28"/>
          <w:szCs w:val="28"/>
        </w:rPr>
        <w:t>Ārlietu ministrs</w:t>
      </w:r>
    </w:p>
    <w:p w14:paraId="36FA17FC" w14:textId="72F60B14" w:rsidR="00FA563E" w:rsidRPr="003102FD" w:rsidRDefault="00FA563E" w:rsidP="003102FD">
      <w:pPr>
        <w:pStyle w:val="NoSpacing"/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FD">
        <w:rPr>
          <w:rFonts w:ascii="Times New Roman" w:hAnsi="Times New Roman" w:cs="Times New Roman"/>
          <w:sz w:val="28"/>
          <w:szCs w:val="28"/>
        </w:rPr>
        <w:t>E</w:t>
      </w:r>
      <w:r w:rsidR="0093128D" w:rsidRPr="003102FD">
        <w:rPr>
          <w:rFonts w:ascii="Times New Roman" w:hAnsi="Times New Roman" w:cs="Times New Roman"/>
          <w:sz w:val="28"/>
          <w:szCs w:val="28"/>
        </w:rPr>
        <w:t xml:space="preserve">dgars </w:t>
      </w:r>
      <w:proofErr w:type="spellStart"/>
      <w:r w:rsidR="0093128D" w:rsidRPr="003102FD">
        <w:rPr>
          <w:rFonts w:ascii="Times New Roman" w:hAnsi="Times New Roman" w:cs="Times New Roman"/>
          <w:sz w:val="28"/>
          <w:szCs w:val="28"/>
        </w:rPr>
        <w:t>Rinkēvičs</w:t>
      </w:r>
      <w:proofErr w:type="spellEnd"/>
    </w:p>
    <w:sectPr w:rsidR="00FA563E" w:rsidRPr="003102FD" w:rsidSect="00BA4B10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A1813" w14:textId="77777777" w:rsidR="007F789A" w:rsidRDefault="007F789A" w:rsidP="00A90277">
      <w:pPr>
        <w:spacing w:after="0" w:line="240" w:lineRule="auto"/>
      </w:pPr>
      <w:r>
        <w:separator/>
      </w:r>
    </w:p>
  </w:endnote>
  <w:endnote w:type="continuationSeparator" w:id="0">
    <w:p w14:paraId="36FA1814" w14:textId="77777777" w:rsidR="007F789A" w:rsidRDefault="007F789A" w:rsidP="00A9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1816" w14:textId="239A40EE" w:rsidR="00A90277" w:rsidRPr="003102FD" w:rsidRDefault="003102FD">
    <w:pPr>
      <w:pStyle w:val="Footer"/>
      <w:rPr>
        <w:sz w:val="16"/>
        <w:szCs w:val="16"/>
      </w:rPr>
    </w:pPr>
    <w:r w:rsidRPr="003102FD">
      <w:rPr>
        <w:sz w:val="16"/>
        <w:szCs w:val="16"/>
      </w:rPr>
      <w:t>L1955_3</w:t>
    </w:r>
    <w:r w:rsidR="00E045D4">
      <w:rPr>
        <w:sz w:val="16"/>
        <w:szCs w:val="16"/>
      </w:rPr>
      <w:t xml:space="preserve"> </w:t>
    </w:r>
    <w:proofErr w:type="spellStart"/>
    <w:r w:rsidR="00E045D4">
      <w:rPr>
        <w:sz w:val="16"/>
        <w:szCs w:val="16"/>
      </w:rPr>
      <w:t>v_sk</w:t>
    </w:r>
    <w:proofErr w:type="spellEnd"/>
    <w:r w:rsidR="00E045D4">
      <w:rPr>
        <w:sz w:val="16"/>
        <w:szCs w:val="16"/>
      </w:rPr>
      <w:t xml:space="preserve">. = </w:t>
    </w:r>
    <w:r w:rsidR="00E045D4">
      <w:rPr>
        <w:sz w:val="16"/>
        <w:szCs w:val="16"/>
      </w:rPr>
      <w:fldChar w:fldCharType="begin"/>
    </w:r>
    <w:r w:rsidR="00E045D4">
      <w:rPr>
        <w:sz w:val="16"/>
        <w:szCs w:val="16"/>
      </w:rPr>
      <w:instrText xml:space="preserve"> NUMWORDS  \* MERGEFORMAT </w:instrText>
    </w:r>
    <w:r w:rsidR="00E045D4">
      <w:rPr>
        <w:sz w:val="16"/>
        <w:szCs w:val="16"/>
      </w:rPr>
      <w:fldChar w:fldCharType="separate"/>
    </w:r>
    <w:r w:rsidR="00E045D4">
      <w:rPr>
        <w:noProof/>
        <w:sz w:val="16"/>
        <w:szCs w:val="16"/>
      </w:rPr>
      <w:t>48</w:t>
    </w:r>
    <w:r w:rsidR="00E045D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A1811" w14:textId="77777777" w:rsidR="007F789A" w:rsidRDefault="007F789A" w:rsidP="00A90277">
      <w:pPr>
        <w:spacing w:after="0" w:line="240" w:lineRule="auto"/>
      </w:pPr>
      <w:r>
        <w:separator/>
      </w:r>
    </w:p>
  </w:footnote>
  <w:footnote w:type="continuationSeparator" w:id="0">
    <w:p w14:paraId="36FA1812" w14:textId="77777777" w:rsidR="007F789A" w:rsidRDefault="007F789A" w:rsidP="00A9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4B16"/>
    <w:multiLevelType w:val="hybridMultilevel"/>
    <w:tmpl w:val="7B1455CA"/>
    <w:lvl w:ilvl="0" w:tplc="04744D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4146BF4"/>
    <w:multiLevelType w:val="hybridMultilevel"/>
    <w:tmpl w:val="9B84BE28"/>
    <w:lvl w:ilvl="0" w:tplc="1FF44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B3B2C"/>
    <w:multiLevelType w:val="hybridMultilevel"/>
    <w:tmpl w:val="B62687F4"/>
    <w:lvl w:ilvl="0" w:tplc="A7003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AD658E"/>
    <w:multiLevelType w:val="hybridMultilevel"/>
    <w:tmpl w:val="ADA4E39A"/>
    <w:lvl w:ilvl="0" w:tplc="C1183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0D7CDA"/>
    <w:multiLevelType w:val="hybridMultilevel"/>
    <w:tmpl w:val="33244066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45C5EE5"/>
    <w:multiLevelType w:val="hybridMultilevel"/>
    <w:tmpl w:val="BF14E3B6"/>
    <w:lvl w:ilvl="0" w:tplc="09BA731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A"/>
    <w:rsid w:val="0002694D"/>
    <w:rsid w:val="000409F3"/>
    <w:rsid w:val="00056B99"/>
    <w:rsid w:val="000B1060"/>
    <w:rsid w:val="000B5218"/>
    <w:rsid w:val="000C7057"/>
    <w:rsid w:val="00102B1C"/>
    <w:rsid w:val="001226FF"/>
    <w:rsid w:val="00174663"/>
    <w:rsid w:val="0017633C"/>
    <w:rsid w:val="001B6A3B"/>
    <w:rsid w:val="001C0AAB"/>
    <w:rsid w:val="001C2994"/>
    <w:rsid w:val="00212526"/>
    <w:rsid w:val="00235E60"/>
    <w:rsid w:val="002466C5"/>
    <w:rsid w:val="002805F3"/>
    <w:rsid w:val="00286EC2"/>
    <w:rsid w:val="002901A6"/>
    <w:rsid w:val="003102FD"/>
    <w:rsid w:val="00333BDE"/>
    <w:rsid w:val="00336927"/>
    <w:rsid w:val="0035672C"/>
    <w:rsid w:val="00363AA7"/>
    <w:rsid w:val="00366249"/>
    <w:rsid w:val="00380E7B"/>
    <w:rsid w:val="00386800"/>
    <w:rsid w:val="003B1550"/>
    <w:rsid w:val="003D7EB6"/>
    <w:rsid w:val="003F1C43"/>
    <w:rsid w:val="00415570"/>
    <w:rsid w:val="004407A9"/>
    <w:rsid w:val="00455944"/>
    <w:rsid w:val="00465D7A"/>
    <w:rsid w:val="004718EF"/>
    <w:rsid w:val="00475075"/>
    <w:rsid w:val="00492B3F"/>
    <w:rsid w:val="00493C02"/>
    <w:rsid w:val="004F3028"/>
    <w:rsid w:val="00512F36"/>
    <w:rsid w:val="005679B3"/>
    <w:rsid w:val="005A54BE"/>
    <w:rsid w:val="005F6882"/>
    <w:rsid w:val="00604D13"/>
    <w:rsid w:val="006277E0"/>
    <w:rsid w:val="0063383E"/>
    <w:rsid w:val="00663F33"/>
    <w:rsid w:val="006905D5"/>
    <w:rsid w:val="006A01B3"/>
    <w:rsid w:val="006B07D5"/>
    <w:rsid w:val="006B5D0B"/>
    <w:rsid w:val="006D1508"/>
    <w:rsid w:val="00700101"/>
    <w:rsid w:val="00746C6E"/>
    <w:rsid w:val="00751BB7"/>
    <w:rsid w:val="00764D35"/>
    <w:rsid w:val="007F2704"/>
    <w:rsid w:val="007F789A"/>
    <w:rsid w:val="00804A92"/>
    <w:rsid w:val="00821816"/>
    <w:rsid w:val="00890A0C"/>
    <w:rsid w:val="008C18AE"/>
    <w:rsid w:val="008C33E1"/>
    <w:rsid w:val="008D5FBB"/>
    <w:rsid w:val="008D7211"/>
    <w:rsid w:val="008D7F36"/>
    <w:rsid w:val="0093128D"/>
    <w:rsid w:val="00945467"/>
    <w:rsid w:val="00972E11"/>
    <w:rsid w:val="009814C6"/>
    <w:rsid w:val="00A12EEE"/>
    <w:rsid w:val="00A1733A"/>
    <w:rsid w:val="00A17A1D"/>
    <w:rsid w:val="00A443C5"/>
    <w:rsid w:val="00A63584"/>
    <w:rsid w:val="00A74DDD"/>
    <w:rsid w:val="00A759BE"/>
    <w:rsid w:val="00A90277"/>
    <w:rsid w:val="00A90C80"/>
    <w:rsid w:val="00AE7130"/>
    <w:rsid w:val="00B03875"/>
    <w:rsid w:val="00B163DA"/>
    <w:rsid w:val="00B31F65"/>
    <w:rsid w:val="00B86759"/>
    <w:rsid w:val="00B8775D"/>
    <w:rsid w:val="00BA4B10"/>
    <w:rsid w:val="00BA5E06"/>
    <w:rsid w:val="00BD7EB0"/>
    <w:rsid w:val="00C33C76"/>
    <w:rsid w:val="00C3511B"/>
    <w:rsid w:val="00C36285"/>
    <w:rsid w:val="00C6495C"/>
    <w:rsid w:val="00C846F0"/>
    <w:rsid w:val="00C92A82"/>
    <w:rsid w:val="00CB07FA"/>
    <w:rsid w:val="00D11311"/>
    <w:rsid w:val="00D66FE6"/>
    <w:rsid w:val="00D67B74"/>
    <w:rsid w:val="00D852CA"/>
    <w:rsid w:val="00D95B27"/>
    <w:rsid w:val="00DE7339"/>
    <w:rsid w:val="00E045D4"/>
    <w:rsid w:val="00E07EC9"/>
    <w:rsid w:val="00E3292A"/>
    <w:rsid w:val="00E5127A"/>
    <w:rsid w:val="00E813AA"/>
    <w:rsid w:val="00EB6315"/>
    <w:rsid w:val="00ED293E"/>
    <w:rsid w:val="00ED2B2A"/>
    <w:rsid w:val="00ED6E0D"/>
    <w:rsid w:val="00EE7A29"/>
    <w:rsid w:val="00F1116A"/>
    <w:rsid w:val="00F26315"/>
    <w:rsid w:val="00FA0DD8"/>
    <w:rsid w:val="00FA563E"/>
    <w:rsid w:val="00FB536A"/>
    <w:rsid w:val="00FC572A"/>
    <w:rsid w:val="00FD4EF4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1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5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1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111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95B2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nhideWhenUsed/>
    <w:rsid w:val="00EE7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EE7A2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7A2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E7A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isc">
    <w:name w:val="naisc"/>
    <w:basedOn w:val="Normal"/>
    <w:rsid w:val="00EE7A29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EE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E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6F0"/>
    <w:pPr>
      <w:ind w:left="720"/>
      <w:contextualSpacing/>
    </w:pPr>
  </w:style>
  <w:style w:type="paragraph" w:styleId="NoSpacing">
    <w:name w:val="No Spacing"/>
    <w:uiPriority w:val="1"/>
    <w:qFormat/>
    <w:rsid w:val="00FA563E"/>
    <w:pPr>
      <w:spacing w:after="0" w:line="240" w:lineRule="auto"/>
    </w:pPr>
  </w:style>
  <w:style w:type="paragraph" w:customStyle="1" w:styleId="tv2131">
    <w:name w:val="tv2131"/>
    <w:basedOn w:val="Normal"/>
    <w:rsid w:val="00380E7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380E7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5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1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111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95B2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nhideWhenUsed/>
    <w:rsid w:val="00EE7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EE7A2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7A2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E7A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isc">
    <w:name w:val="naisc"/>
    <w:basedOn w:val="Normal"/>
    <w:rsid w:val="00EE7A29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EE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E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6F0"/>
    <w:pPr>
      <w:ind w:left="720"/>
      <w:contextualSpacing/>
    </w:pPr>
  </w:style>
  <w:style w:type="paragraph" w:styleId="NoSpacing">
    <w:name w:val="No Spacing"/>
    <w:uiPriority w:val="1"/>
    <w:qFormat/>
    <w:rsid w:val="00FA563E"/>
    <w:pPr>
      <w:spacing w:after="0" w:line="240" w:lineRule="auto"/>
    </w:pPr>
  </w:style>
  <w:style w:type="paragraph" w:customStyle="1" w:styleId="tv2131">
    <w:name w:val="tv2131"/>
    <w:basedOn w:val="Normal"/>
    <w:rsid w:val="00380E7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380E7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325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Strale</dc:creator>
  <cp:lastModifiedBy>Aija Antenišķe</cp:lastModifiedBy>
  <cp:revision>7</cp:revision>
  <cp:lastPrinted>2013-08-07T12:19:00Z</cp:lastPrinted>
  <dcterms:created xsi:type="dcterms:W3CDTF">2013-07-15T13:40:00Z</dcterms:created>
  <dcterms:modified xsi:type="dcterms:W3CDTF">2013-08-07T12:20:00Z</dcterms:modified>
</cp:coreProperties>
</file>