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05C1" w14:textId="77777777" w:rsidR="00322EBE" w:rsidRPr="00E0234A" w:rsidRDefault="00322EBE" w:rsidP="00322EBE">
      <w:pPr>
        <w:tabs>
          <w:tab w:val="left" w:pos="6804"/>
        </w:tabs>
        <w:jc w:val="both"/>
        <w:rPr>
          <w:szCs w:val="28"/>
          <w:lang w:val="de-DE"/>
        </w:rPr>
      </w:pPr>
    </w:p>
    <w:p w14:paraId="08F67D55" w14:textId="77777777" w:rsidR="00322EBE" w:rsidRPr="00E0234A" w:rsidRDefault="00322EBE" w:rsidP="00322EBE">
      <w:pPr>
        <w:tabs>
          <w:tab w:val="left" w:pos="6663"/>
        </w:tabs>
        <w:rPr>
          <w:szCs w:val="28"/>
        </w:rPr>
      </w:pPr>
    </w:p>
    <w:p w14:paraId="7332CC8A" w14:textId="77777777" w:rsidR="00322EBE" w:rsidRPr="00E0234A" w:rsidRDefault="00322EBE" w:rsidP="00322EBE">
      <w:pPr>
        <w:tabs>
          <w:tab w:val="left" w:pos="6663"/>
        </w:tabs>
        <w:rPr>
          <w:szCs w:val="28"/>
        </w:rPr>
      </w:pPr>
    </w:p>
    <w:p w14:paraId="7EDDBFD7" w14:textId="77777777" w:rsidR="00322EBE" w:rsidRPr="00E0234A" w:rsidRDefault="00322EBE" w:rsidP="00322EBE">
      <w:pPr>
        <w:tabs>
          <w:tab w:val="left" w:pos="6663"/>
        </w:tabs>
        <w:rPr>
          <w:szCs w:val="28"/>
        </w:rPr>
      </w:pPr>
    </w:p>
    <w:p w14:paraId="1C15A919" w14:textId="77777777" w:rsidR="00322EBE" w:rsidRPr="00E0234A" w:rsidRDefault="00322EBE" w:rsidP="00322EBE">
      <w:pPr>
        <w:tabs>
          <w:tab w:val="left" w:pos="6663"/>
        </w:tabs>
        <w:rPr>
          <w:szCs w:val="28"/>
        </w:rPr>
      </w:pPr>
    </w:p>
    <w:p w14:paraId="0604DFA7" w14:textId="565B0898" w:rsidR="00322EBE" w:rsidRPr="00E0234A" w:rsidRDefault="00322EBE" w:rsidP="00322EBE">
      <w:pPr>
        <w:tabs>
          <w:tab w:val="left" w:pos="6804"/>
        </w:tabs>
        <w:rPr>
          <w:szCs w:val="28"/>
        </w:rPr>
      </w:pPr>
      <w:r w:rsidRPr="00E0234A">
        <w:rPr>
          <w:szCs w:val="28"/>
        </w:rPr>
        <w:t>2014. gada</w:t>
      </w:r>
      <w:proofErr w:type="gramStart"/>
      <w:r w:rsidRPr="00E0234A">
        <w:rPr>
          <w:szCs w:val="28"/>
        </w:rPr>
        <w:t xml:space="preserve">  </w:t>
      </w:r>
      <w:proofErr w:type="gramEnd"/>
      <w:r w:rsidR="004B4642">
        <w:rPr>
          <w:szCs w:val="28"/>
        </w:rPr>
        <w:t>14.oktobrī</w:t>
      </w:r>
      <w:r w:rsidRPr="00E0234A">
        <w:rPr>
          <w:szCs w:val="28"/>
        </w:rPr>
        <w:tab/>
        <w:t>Noteikumi Nr.</w:t>
      </w:r>
      <w:r w:rsidR="004B4642">
        <w:rPr>
          <w:szCs w:val="28"/>
        </w:rPr>
        <w:t> 613</w:t>
      </w:r>
    </w:p>
    <w:p w14:paraId="0404CCA8" w14:textId="5D93188C" w:rsidR="00322EBE" w:rsidRPr="00E0234A" w:rsidRDefault="00322EBE" w:rsidP="00322EBE">
      <w:pPr>
        <w:tabs>
          <w:tab w:val="left" w:pos="6804"/>
        </w:tabs>
        <w:rPr>
          <w:szCs w:val="28"/>
        </w:rPr>
      </w:pPr>
      <w:r w:rsidRPr="00E0234A">
        <w:rPr>
          <w:szCs w:val="28"/>
        </w:rPr>
        <w:t>Rīgā</w:t>
      </w:r>
      <w:r w:rsidRPr="00E0234A">
        <w:rPr>
          <w:szCs w:val="28"/>
        </w:rPr>
        <w:tab/>
        <w:t>(prot. Nr. </w:t>
      </w:r>
      <w:r w:rsidR="004B4642">
        <w:rPr>
          <w:szCs w:val="28"/>
        </w:rPr>
        <w:t>55</w:t>
      </w:r>
      <w:r w:rsidRPr="00E0234A">
        <w:rPr>
          <w:szCs w:val="28"/>
        </w:rPr>
        <w:t> </w:t>
      </w:r>
      <w:r w:rsidR="004B4642">
        <w:rPr>
          <w:szCs w:val="28"/>
        </w:rPr>
        <w:t>17</w:t>
      </w:r>
      <w:bookmarkStart w:id="0" w:name="_GoBack"/>
      <w:bookmarkEnd w:id="0"/>
      <w:r w:rsidRPr="00E0234A">
        <w:rPr>
          <w:szCs w:val="28"/>
        </w:rPr>
        <w:t>. §)</w:t>
      </w:r>
    </w:p>
    <w:p w14:paraId="43F1846E" w14:textId="77777777" w:rsidR="009A72FB" w:rsidRPr="00E0234A" w:rsidRDefault="009A72FB" w:rsidP="009A72F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170D0" w14:textId="1F8286B7" w:rsidR="009927CD" w:rsidRPr="00E0234A" w:rsidRDefault="00180E60" w:rsidP="00322EBE">
      <w:pPr>
        <w:jc w:val="center"/>
        <w:rPr>
          <w:b/>
          <w:szCs w:val="20"/>
        </w:rPr>
      </w:pPr>
      <w:r w:rsidRPr="00E0234A">
        <w:rPr>
          <w:b/>
          <w:szCs w:val="20"/>
        </w:rPr>
        <w:t>Grozījumi</w:t>
      </w:r>
      <w:r w:rsidR="009927CD" w:rsidRPr="00E0234A">
        <w:rPr>
          <w:b/>
          <w:szCs w:val="20"/>
        </w:rPr>
        <w:t xml:space="preserve"> </w:t>
      </w:r>
      <w:r w:rsidRPr="00E0234A">
        <w:rPr>
          <w:b/>
          <w:szCs w:val="20"/>
        </w:rPr>
        <w:t>Ministru kabineta 2013</w:t>
      </w:r>
      <w:r w:rsidR="00322EBE" w:rsidRPr="00E0234A">
        <w:rPr>
          <w:b/>
          <w:szCs w:val="20"/>
        </w:rPr>
        <w:t>. g</w:t>
      </w:r>
      <w:r w:rsidRPr="00E0234A">
        <w:rPr>
          <w:b/>
          <w:szCs w:val="20"/>
        </w:rPr>
        <w:t>ada 24</w:t>
      </w:r>
      <w:r w:rsidR="00322EBE" w:rsidRPr="00E0234A">
        <w:rPr>
          <w:b/>
          <w:szCs w:val="20"/>
        </w:rPr>
        <w:t>. s</w:t>
      </w:r>
      <w:r w:rsidRPr="00E0234A">
        <w:rPr>
          <w:b/>
          <w:szCs w:val="20"/>
        </w:rPr>
        <w:t>eptembra noteikumos Nr.</w:t>
      </w:r>
      <w:r w:rsidR="009A72FB" w:rsidRPr="00E0234A">
        <w:rPr>
          <w:b/>
          <w:szCs w:val="20"/>
        </w:rPr>
        <w:t> </w:t>
      </w:r>
      <w:r w:rsidRPr="00E0234A">
        <w:rPr>
          <w:b/>
          <w:szCs w:val="20"/>
        </w:rPr>
        <w:t xml:space="preserve">1000 </w:t>
      </w:r>
      <w:r w:rsidR="00322EBE" w:rsidRPr="00E0234A">
        <w:rPr>
          <w:b/>
          <w:szCs w:val="20"/>
        </w:rPr>
        <w:t>"</w:t>
      </w:r>
      <w:r w:rsidR="005669A4" w:rsidRPr="00E0234A">
        <w:rPr>
          <w:b/>
          <w:szCs w:val="20"/>
        </w:rPr>
        <w:t xml:space="preserve">Valsts akciju sabiedrības </w:t>
      </w:r>
      <w:r w:rsidR="00322EBE" w:rsidRPr="00E0234A">
        <w:rPr>
          <w:b/>
          <w:szCs w:val="20"/>
        </w:rPr>
        <w:t>"</w:t>
      </w:r>
      <w:r w:rsidRPr="00E0234A">
        <w:rPr>
          <w:b/>
          <w:szCs w:val="20"/>
        </w:rPr>
        <w:t>Ce</w:t>
      </w:r>
      <w:r w:rsidR="005669A4" w:rsidRPr="00E0234A">
        <w:rPr>
          <w:b/>
          <w:szCs w:val="20"/>
        </w:rPr>
        <w:t>ļu satiksmes drošības direkcija</w:t>
      </w:r>
      <w:r w:rsidR="00322EBE" w:rsidRPr="00E0234A">
        <w:rPr>
          <w:b/>
          <w:szCs w:val="20"/>
        </w:rPr>
        <w:t>"</w:t>
      </w:r>
      <w:r w:rsidRPr="00E0234A">
        <w:rPr>
          <w:b/>
          <w:szCs w:val="20"/>
        </w:rPr>
        <w:t xml:space="preserve"> publi</w:t>
      </w:r>
      <w:r w:rsidR="005669A4" w:rsidRPr="00E0234A">
        <w:rPr>
          <w:b/>
          <w:szCs w:val="20"/>
        </w:rPr>
        <w:t>sko maksas pakalpojumu cenrādis</w:t>
      </w:r>
      <w:r w:rsidR="00322EBE" w:rsidRPr="00E0234A">
        <w:rPr>
          <w:b/>
          <w:szCs w:val="20"/>
        </w:rPr>
        <w:t>"</w:t>
      </w:r>
    </w:p>
    <w:p w14:paraId="0CD43492" w14:textId="77777777" w:rsidR="009A72FB" w:rsidRPr="00E0234A" w:rsidRDefault="009A72FB" w:rsidP="009A72F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170D2" w14:textId="77777777" w:rsidR="009927CD" w:rsidRPr="00E0234A" w:rsidRDefault="009927CD" w:rsidP="00322EBE">
      <w:pPr>
        <w:jc w:val="right"/>
        <w:rPr>
          <w:szCs w:val="20"/>
        </w:rPr>
      </w:pPr>
      <w:r w:rsidRPr="00E0234A">
        <w:rPr>
          <w:szCs w:val="20"/>
        </w:rPr>
        <w:t>Izdoti saskaņā ar</w:t>
      </w:r>
    </w:p>
    <w:p w14:paraId="46A170D3" w14:textId="77777777" w:rsidR="009927CD" w:rsidRPr="00E0234A" w:rsidRDefault="009927CD" w:rsidP="00322EBE">
      <w:pPr>
        <w:jc w:val="right"/>
        <w:rPr>
          <w:szCs w:val="20"/>
        </w:rPr>
      </w:pPr>
      <w:r w:rsidRPr="00E0234A">
        <w:rPr>
          <w:szCs w:val="20"/>
        </w:rPr>
        <w:t>Ceļu satiksmes likuma</w:t>
      </w:r>
    </w:p>
    <w:p w14:paraId="46A170D4" w14:textId="0DA3E2B4" w:rsidR="009927CD" w:rsidRPr="00E0234A" w:rsidRDefault="009927CD" w:rsidP="00322EBE">
      <w:pPr>
        <w:jc w:val="right"/>
        <w:rPr>
          <w:szCs w:val="20"/>
        </w:rPr>
      </w:pPr>
      <w:r w:rsidRPr="00E0234A">
        <w:rPr>
          <w:szCs w:val="20"/>
        </w:rPr>
        <w:t>4</w:t>
      </w:r>
      <w:r w:rsidR="00322EBE" w:rsidRPr="00E0234A">
        <w:rPr>
          <w:szCs w:val="20"/>
        </w:rPr>
        <w:t>. p</w:t>
      </w:r>
      <w:r w:rsidRPr="00E0234A">
        <w:rPr>
          <w:szCs w:val="20"/>
        </w:rPr>
        <w:t>anta piekto daļu</w:t>
      </w:r>
    </w:p>
    <w:p w14:paraId="587EA030" w14:textId="77777777" w:rsidR="009A72FB" w:rsidRPr="00E0234A" w:rsidRDefault="009A72FB" w:rsidP="009A72F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170D6" w14:textId="6D76E3E8" w:rsidR="00BD0A68" w:rsidRPr="00E0234A" w:rsidRDefault="00D763A7" w:rsidP="009A72F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4A">
        <w:rPr>
          <w:rFonts w:ascii="Times New Roman" w:hAnsi="Times New Roman" w:cs="Times New Roman"/>
          <w:sz w:val="28"/>
          <w:szCs w:val="28"/>
        </w:rPr>
        <w:t>Izdarīt Ministru kabineta 2013</w:t>
      </w:r>
      <w:r w:rsidR="00322EBE" w:rsidRPr="00E0234A">
        <w:rPr>
          <w:rFonts w:ascii="Times New Roman" w:hAnsi="Times New Roman" w:cs="Times New Roman"/>
          <w:sz w:val="28"/>
          <w:szCs w:val="28"/>
        </w:rPr>
        <w:t>. g</w:t>
      </w:r>
      <w:r w:rsidRPr="00E0234A">
        <w:rPr>
          <w:rFonts w:ascii="Times New Roman" w:hAnsi="Times New Roman" w:cs="Times New Roman"/>
          <w:sz w:val="28"/>
          <w:szCs w:val="28"/>
        </w:rPr>
        <w:t>ada 24</w:t>
      </w:r>
      <w:r w:rsidR="00322EBE" w:rsidRPr="00E0234A">
        <w:rPr>
          <w:rFonts w:ascii="Times New Roman" w:hAnsi="Times New Roman" w:cs="Times New Roman"/>
          <w:sz w:val="28"/>
          <w:szCs w:val="28"/>
        </w:rPr>
        <w:t>. s</w:t>
      </w:r>
      <w:r w:rsidRPr="00E0234A">
        <w:rPr>
          <w:rFonts w:ascii="Times New Roman" w:hAnsi="Times New Roman" w:cs="Times New Roman"/>
          <w:sz w:val="28"/>
          <w:szCs w:val="28"/>
        </w:rPr>
        <w:t>eptembra noteikumos Nr.</w:t>
      </w:r>
      <w:r w:rsidR="009A72FB" w:rsidRPr="00E0234A">
        <w:rPr>
          <w:rFonts w:ascii="Times New Roman" w:hAnsi="Times New Roman" w:cs="Times New Roman"/>
          <w:sz w:val="28"/>
          <w:szCs w:val="28"/>
        </w:rPr>
        <w:t> </w:t>
      </w:r>
      <w:r w:rsidRPr="00E0234A">
        <w:rPr>
          <w:rFonts w:ascii="Times New Roman" w:hAnsi="Times New Roman" w:cs="Times New Roman"/>
          <w:sz w:val="28"/>
          <w:szCs w:val="28"/>
        </w:rPr>
        <w:t>1000</w:t>
      </w:r>
      <w:r w:rsidR="005D6988" w:rsidRPr="00E0234A">
        <w:rPr>
          <w:rFonts w:ascii="Times New Roman" w:hAnsi="Times New Roman" w:cs="Times New Roman"/>
          <w:sz w:val="28"/>
          <w:szCs w:val="28"/>
        </w:rPr>
        <w:t xml:space="preserve"> </w:t>
      </w:r>
      <w:r w:rsidR="00322EBE" w:rsidRPr="00E0234A">
        <w:rPr>
          <w:rFonts w:ascii="Times New Roman" w:hAnsi="Times New Roman" w:cs="Times New Roman"/>
          <w:sz w:val="28"/>
          <w:szCs w:val="28"/>
        </w:rPr>
        <w:t>"</w:t>
      </w:r>
      <w:r w:rsidRPr="00E0234A">
        <w:rPr>
          <w:rFonts w:ascii="Times New Roman" w:hAnsi="Times New Roman" w:cs="Times New Roman"/>
          <w:sz w:val="28"/>
          <w:szCs w:val="28"/>
        </w:rPr>
        <w:t xml:space="preserve">Valsts akciju sabiedrības </w:t>
      </w:r>
      <w:r w:rsidR="00322EBE" w:rsidRPr="00E0234A">
        <w:rPr>
          <w:rFonts w:ascii="Times New Roman" w:hAnsi="Times New Roman" w:cs="Times New Roman"/>
          <w:sz w:val="28"/>
          <w:szCs w:val="28"/>
        </w:rPr>
        <w:t>"</w:t>
      </w:r>
      <w:r w:rsidRPr="00E0234A">
        <w:rPr>
          <w:rFonts w:ascii="Times New Roman" w:hAnsi="Times New Roman" w:cs="Times New Roman"/>
          <w:sz w:val="28"/>
          <w:szCs w:val="28"/>
        </w:rPr>
        <w:t>Ceļu satiksmes drošības direkcija</w:t>
      </w:r>
      <w:r w:rsidR="00322EBE" w:rsidRPr="00E0234A">
        <w:rPr>
          <w:rFonts w:ascii="Times New Roman" w:hAnsi="Times New Roman" w:cs="Times New Roman"/>
          <w:sz w:val="28"/>
          <w:szCs w:val="28"/>
        </w:rPr>
        <w:t>"</w:t>
      </w:r>
      <w:r w:rsidRPr="00E0234A">
        <w:rPr>
          <w:rFonts w:ascii="Times New Roman" w:hAnsi="Times New Roman" w:cs="Times New Roman"/>
          <w:sz w:val="28"/>
          <w:szCs w:val="28"/>
        </w:rPr>
        <w:t xml:space="preserve"> publisko maksas pakalpojumu cenrādis</w:t>
      </w:r>
      <w:r w:rsidR="00322EBE" w:rsidRPr="00E0234A">
        <w:rPr>
          <w:rFonts w:ascii="Times New Roman" w:hAnsi="Times New Roman" w:cs="Times New Roman"/>
          <w:sz w:val="28"/>
          <w:szCs w:val="28"/>
        </w:rPr>
        <w:t>"</w:t>
      </w:r>
      <w:r w:rsidRPr="00E0234A">
        <w:rPr>
          <w:rFonts w:ascii="Times New Roman" w:hAnsi="Times New Roman" w:cs="Times New Roman"/>
          <w:sz w:val="28"/>
          <w:szCs w:val="28"/>
        </w:rPr>
        <w:t xml:space="preserve"> (Latvijas Vēstnesis, 2013, 193</w:t>
      </w:r>
      <w:r w:rsidR="00322EBE" w:rsidRPr="00E0234A">
        <w:rPr>
          <w:rFonts w:ascii="Times New Roman" w:hAnsi="Times New Roman" w:cs="Times New Roman"/>
          <w:sz w:val="28"/>
          <w:szCs w:val="28"/>
        </w:rPr>
        <w:t>. n</w:t>
      </w:r>
      <w:r w:rsidR="005D6988" w:rsidRPr="00E0234A">
        <w:rPr>
          <w:rFonts w:ascii="Times New Roman" w:hAnsi="Times New Roman" w:cs="Times New Roman"/>
          <w:sz w:val="28"/>
          <w:szCs w:val="28"/>
        </w:rPr>
        <w:t>r.) šādus grozījumus:</w:t>
      </w:r>
    </w:p>
    <w:p w14:paraId="46A170D7" w14:textId="77777777" w:rsidR="00FF0BDA" w:rsidRPr="00E0234A" w:rsidRDefault="00FF0BDA" w:rsidP="009A72F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170D8" w14:textId="27D6D495" w:rsidR="00DE75DC" w:rsidRPr="00E0234A" w:rsidRDefault="00322EBE" w:rsidP="009A72F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4A">
        <w:rPr>
          <w:rFonts w:ascii="Times New Roman" w:hAnsi="Times New Roman" w:cs="Times New Roman"/>
          <w:sz w:val="28"/>
          <w:szCs w:val="28"/>
        </w:rPr>
        <w:t>1. </w:t>
      </w:r>
      <w:r w:rsidR="00DE75DC" w:rsidRPr="00E0234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9A72FB" w:rsidRPr="00E0234A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DE75DC" w:rsidRPr="00E0234A">
        <w:rPr>
          <w:rFonts w:ascii="Times New Roman" w:hAnsi="Times New Roman" w:cs="Times New Roman"/>
          <w:sz w:val="28"/>
          <w:szCs w:val="28"/>
        </w:rPr>
        <w:t>ar 3.7</w:t>
      </w:r>
      <w:r w:rsidRPr="00E0234A">
        <w:rPr>
          <w:rFonts w:ascii="Times New Roman" w:hAnsi="Times New Roman" w:cs="Times New Roman"/>
          <w:sz w:val="28"/>
          <w:szCs w:val="28"/>
        </w:rPr>
        <w:t>. a</w:t>
      </w:r>
      <w:r w:rsidR="00DE75DC" w:rsidRPr="00E0234A">
        <w:rPr>
          <w:rFonts w:ascii="Times New Roman" w:hAnsi="Times New Roman" w:cs="Times New Roman"/>
          <w:sz w:val="28"/>
          <w:szCs w:val="28"/>
        </w:rPr>
        <w:t>p</w:t>
      </w:r>
      <w:r w:rsidR="007E46D6" w:rsidRPr="00E0234A">
        <w:rPr>
          <w:rFonts w:ascii="Times New Roman" w:hAnsi="Times New Roman" w:cs="Times New Roman"/>
          <w:sz w:val="28"/>
          <w:szCs w:val="28"/>
        </w:rPr>
        <w:t>a</w:t>
      </w:r>
      <w:r w:rsidR="00DE75DC" w:rsidRPr="00E0234A">
        <w:rPr>
          <w:rFonts w:ascii="Times New Roman" w:hAnsi="Times New Roman" w:cs="Times New Roman"/>
          <w:sz w:val="28"/>
          <w:szCs w:val="28"/>
        </w:rPr>
        <w:t>kšpunktu šādā redakcijā:</w:t>
      </w:r>
    </w:p>
    <w:p w14:paraId="46A170D9" w14:textId="77777777" w:rsidR="00D16D03" w:rsidRPr="00E0234A" w:rsidRDefault="00D16D03" w:rsidP="009A72F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170DA" w14:textId="1CA23647" w:rsidR="00FF0BDA" w:rsidRPr="00E0234A" w:rsidRDefault="00322EBE" w:rsidP="009A72F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4A">
        <w:rPr>
          <w:rFonts w:ascii="Times New Roman" w:hAnsi="Times New Roman" w:cs="Times New Roman"/>
          <w:sz w:val="28"/>
          <w:szCs w:val="28"/>
        </w:rPr>
        <w:t>"</w:t>
      </w:r>
      <w:r w:rsidR="00DE75DC" w:rsidRPr="00E0234A">
        <w:rPr>
          <w:rFonts w:ascii="Times New Roman" w:hAnsi="Times New Roman" w:cs="Times New Roman"/>
          <w:sz w:val="28"/>
          <w:szCs w:val="28"/>
        </w:rPr>
        <w:t>3.7.</w:t>
      </w:r>
      <w:r w:rsidR="009A72FB" w:rsidRPr="00E0234A">
        <w:rPr>
          <w:rFonts w:ascii="Times New Roman" w:hAnsi="Times New Roman" w:cs="Times New Roman"/>
          <w:sz w:val="28"/>
          <w:szCs w:val="28"/>
        </w:rPr>
        <w:t> </w:t>
      </w:r>
      <w:r w:rsidR="00DE75DC" w:rsidRPr="00E0234A">
        <w:rPr>
          <w:rFonts w:ascii="Times New Roman" w:hAnsi="Times New Roman" w:cs="Times New Roman"/>
          <w:sz w:val="28"/>
          <w:szCs w:val="28"/>
        </w:rPr>
        <w:t xml:space="preserve">persona ar invaliditāti </w:t>
      </w:r>
      <w:r w:rsidR="002B289A" w:rsidRPr="00E0234A">
        <w:rPr>
          <w:rFonts w:ascii="Times New Roman" w:hAnsi="Times New Roman" w:cs="Times New Roman"/>
          <w:sz w:val="28"/>
          <w:szCs w:val="28"/>
        </w:rPr>
        <w:t xml:space="preserve">pēc apmācības kursa Sociālās integrācijas valsts aģentūrā </w:t>
      </w:r>
      <w:r w:rsidR="00DE75DC" w:rsidRPr="00E0234A">
        <w:rPr>
          <w:rFonts w:ascii="Times New Roman" w:hAnsi="Times New Roman" w:cs="Times New Roman"/>
          <w:sz w:val="28"/>
          <w:szCs w:val="28"/>
        </w:rPr>
        <w:t>pirmo reizi kārto teorētisko un vadīšanas eksā</w:t>
      </w:r>
      <w:r w:rsidR="002B289A" w:rsidRPr="00E0234A">
        <w:rPr>
          <w:rFonts w:ascii="Times New Roman" w:hAnsi="Times New Roman" w:cs="Times New Roman"/>
          <w:sz w:val="28"/>
          <w:szCs w:val="28"/>
        </w:rPr>
        <w:t>menu transportlīdzekļu vadītāja kvalifikācijas iegūšanai.</w:t>
      </w:r>
      <w:r w:rsidRPr="00E0234A">
        <w:rPr>
          <w:rFonts w:ascii="Times New Roman" w:hAnsi="Times New Roman" w:cs="Times New Roman"/>
          <w:sz w:val="28"/>
          <w:szCs w:val="28"/>
        </w:rPr>
        <w:t>"</w:t>
      </w:r>
    </w:p>
    <w:p w14:paraId="46A170DB" w14:textId="77777777" w:rsidR="00BD0A68" w:rsidRPr="00E0234A" w:rsidRDefault="00BD0A68" w:rsidP="00322EB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170DC" w14:textId="709D6521" w:rsidR="00BD0A68" w:rsidRPr="00E0234A" w:rsidRDefault="002B289A" w:rsidP="009A72F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4A">
        <w:rPr>
          <w:rFonts w:ascii="Times New Roman" w:hAnsi="Times New Roman" w:cs="Times New Roman"/>
          <w:sz w:val="28"/>
          <w:szCs w:val="28"/>
        </w:rPr>
        <w:t>2</w:t>
      </w:r>
      <w:r w:rsidR="00BD0A68" w:rsidRPr="00E0234A">
        <w:rPr>
          <w:rFonts w:ascii="Times New Roman" w:hAnsi="Times New Roman" w:cs="Times New Roman"/>
          <w:sz w:val="28"/>
          <w:szCs w:val="28"/>
        </w:rPr>
        <w:t>.</w:t>
      </w:r>
      <w:r w:rsidR="009A72FB" w:rsidRPr="00E0234A">
        <w:rPr>
          <w:rFonts w:ascii="Times New Roman" w:hAnsi="Times New Roman" w:cs="Times New Roman"/>
          <w:sz w:val="28"/>
          <w:szCs w:val="28"/>
        </w:rPr>
        <w:t> </w:t>
      </w:r>
      <w:r w:rsidR="00BD0A68" w:rsidRPr="00E0234A">
        <w:rPr>
          <w:rFonts w:ascii="Times New Roman" w:hAnsi="Times New Roman" w:cs="Times New Roman"/>
          <w:sz w:val="28"/>
          <w:szCs w:val="28"/>
        </w:rPr>
        <w:t>Papildināt 2</w:t>
      </w:r>
      <w:r w:rsidR="00322EBE" w:rsidRPr="00E0234A">
        <w:rPr>
          <w:rFonts w:ascii="Times New Roman" w:hAnsi="Times New Roman" w:cs="Times New Roman"/>
          <w:sz w:val="28"/>
          <w:szCs w:val="28"/>
        </w:rPr>
        <w:t>. p</w:t>
      </w:r>
      <w:r w:rsidR="00BD0A68" w:rsidRPr="00E0234A">
        <w:rPr>
          <w:rFonts w:ascii="Times New Roman" w:hAnsi="Times New Roman" w:cs="Times New Roman"/>
          <w:sz w:val="28"/>
          <w:szCs w:val="28"/>
        </w:rPr>
        <w:t>ielikuma II</w:t>
      </w:r>
      <w:r w:rsidR="00322EBE" w:rsidRPr="00E0234A">
        <w:rPr>
          <w:rFonts w:ascii="Times New Roman" w:hAnsi="Times New Roman" w:cs="Times New Roman"/>
          <w:sz w:val="28"/>
          <w:szCs w:val="28"/>
        </w:rPr>
        <w:t> n</w:t>
      </w:r>
      <w:r w:rsidR="00BD0A68" w:rsidRPr="00E0234A">
        <w:rPr>
          <w:rFonts w:ascii="Times New Roman" w:hAnsi="Times New Roman" w:cs="Times New Roman"/>
          <w:sz w:val="28"/>
          <w:szCs w:val="28"/>
        </w:rPr>
        <w:t xml:space="preserve">odaļas </w:t>
      </w:r>
      <w:r w:rsidR="009C00A1" w:rsidRPr="00E0234A">
        <w:rPr>
          <w:rFonts w:ascii="Times New Roman" w:hAnsi="Times New Roman" w:cs="Times New Roman"/>
          <w:sz w:val="28"/>
          <w:szCs w:val="28"/>
        </w:rPr>
        <w:t>13.2</w:t>
      </w:r>
      <w:r w:rsidR="00322EBE" w:rsidRPr="00E0234A">
        <w:rPr>
          <w:rFonts w:ascii="Times New Roman" w:hAnsi="Times New Roman" w:cs="Times New Roman"/>
          <w:sz w:val="28"/>
          <w:szCs w:val="28"/>
        </w:rPr>
        <w:t>. a</w:t>
      </w:r>
      <w:r w:rsidR="00BD0A68" w:rsidRPr="00E0234A">
        <w:rPr>
          <w:rFonts w:ascii="Times New Roman" w:hAnsi="Times New Roman" w:cs="Times New Roman"/>
          <w:sz w:val="28"/>
          <w:szCs w:val="28"/>
        </w:rPr>
        <w:t>pakšpunktu</w:t>
      </w:r>
      <w:r w:rsidR="009C00A1" w:rsidRPr="00E0234A">
        <w:rPr>
          <w:rFonts w:ascii="Times New Roman" w:hAnsi="Times New Roman" w:cs="Times New Roman"/>
          <w:sz w:val="28"/>
          <w:szCs w:val="28"/>
        </w:rPr>
        <w:t xml:space="preserve"> aiz vārd</w:t>
      </w:r>
      <w:r w:rsidR="009A72FB" w:rsidRPr="00E0234A">
        <w:rPr>
          <w:rFonts w:ascii="Times New Roman" w:hAnsi="Times New Roman" w:cs="Times New Roman"/>
          <w:sz w:val="28"/>
          <w:szCs w:val="28"/>
        </w:rPr>
        <w:t>a</w:t>
      </w:r>
      <w:r w:rsidR="009C00A1" w:rsidRPr="00E0234A">
        <w:rPr>
          <w:rFonts w:ascii="Times New Roman" w:hAnsi="Times New Roman" w:cs="Times New Roman"/>
          <w:sz w:val="28"/>
          <w:szCs w:val="28"/>
        </w:rPr>
        <w:t xml:space="preserve"> </w:t>
      </w:r>
      <w:r w:rsidR="00322EBE" w:rsidRPr="00E0234A">
        <w:rPr>
          <w:rFonts w:ascii="Times New Roman" w:hAnsi="Times New Roman" w:cs="Times New Roman"/>
          <w:sz w:val="28"/>
          <w:szCs w:val="28"/>
        </w:rPr>
        <w:t>"</w:t>
      </w:r>
      <w:r w:rsidR="009C00A1" w:rsidRPr="00E0234A">
        <w:rPr>
          <w:rFonts w:ascii="Times New Roman" w:hAnsi="Times New Roman" w:cs="Times New Roman"/>
          <w:sz w:val="28"/>
          <w:szCs w:val="28"/>
        </w:rPr>
        <w:t>mopēdam</w:t>
      </w:r>
      <w:r w:rsidR="00322EBE" w:rsidRPr="00E0234A">
        <w:rPr>
          <w:rFonts w:ascii="Times New Roman" w:hAnsi="Times New Roman" w:cs="Times New Roman"/>
          <w:sz w:val="28"/>
          <w:szCs w:val="28"/>
        </w:rPr>
        <w:t>"</w:t>
      </w:r>
      <w:r w:rsidR="009C00A1" w:rsidRPr="00E0234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322EBE" w:rsidRPr="00E0234A">
        <w:rPr>
          <w:rFonts w:ascii="Times New Roman" w:hAnsi="Times New Roman" w:cs="Times New Roman"/>
          <w:sz w:val="28"/>
          <w:szCs w:val="28"/>
        </w:rPr>
        <w:t>"</w:t>
      </w:r>
      <w:r w:rsidR="009C00A1" w:rsidRPr="00E0234A">
        <w:rPr>
          <w:rFonts w:ascii="Times New Roman" w:hAnsi="Times New Roman" w:cs="Times New Roman"/>
          <w:sz w:val="28"/>
          <w:szCs w:val="28"/>
        </w:rPr>
        <w:t>kuģošanas līdzeklim</w:t>
      </w:r>
      <w:r w:rsidR="00322EBE" w:rsidRPr="00E0234A">
        <w:rPr>
          <w:rFonts w:ascii="Times New Roman" w:hAnsi="Times New Roman" w:cs="Times New Roman"/>
          <w:sz w:val="28"/>
          <w:szCs w:val="28"/>
        </w:rPr>
        <w:t>"</w:t>
      </w:r>
      <w:r w:rsidR="009C00A1" w:rsidRPr="00E0234A">
        <w:rPr>
          <w:rFonts w:ascii="Times New Roman" w:hAnsi="Times New Roman" w:cs="Times New Roman"/>
          <w:sz w:val="28"/>
          <w:szCs w:val="28"/>
        </w:rPr>
        <w:t>.</w:t>
      </w:r>
      <w:r w:rsidR="00BD0A68" w:rsidRPr="00E023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170DD" w14:textId="77777777" w:rsidR="00BD0A68" w:rsidRPr="00E0234A" w:rsidRDefault="00BD0A68" w:rsidP="00322EB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170DE" w14:textId="45C9117F" w:rsidR="00BD0A68" w:rsidRPr="00E0234A" w:rsidRDefault="002B289A" w:rsidP="00322EB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4A">
        <w:rPr>
          <w:rFonts w:ascii="Times New Roman" w:hAnsi="Times New Roman" w:cs="Times New Roman"/>
          <w:sz w:val="28"/>
          <w:szCs w:val="28"/>
        </w:rPr>
        <w:t>3</w:t>
      </w:r>
      <w:r w:rsidR="005D6988" w:rsidRPr="00E0234A">
        <w:rPr>
          <w:rFonts w:ascii="Times New Roman" w:hAnsi="Times New Roman" w:cs="Times New Roman"/>
          <w:sz w:val="28"/>
          <w:szCs w:val="28"/>
        </w:rPr>
        <w:t xml:space="preserve">. </w:t>
      </w:r>
      <w:r w:rsidR="00B8045A" w:rsidRPr="00E0234A">
        <w:rPr>
          <w:rFonts w:ascii="Times New Roman" w:hAnsi="Times New Roman" w:cs="Times New Roman"/>
          <w:sz w:val="28"/>
          <w:szCs w:val="28"/>
        </w:rPr>
        <w:t>I</w:t>
      </w:r>
      <w:r w:rsidR="00D763A7" w:rsidRPr="00E0234A">
        <w:rPr>
          <w:rFonts w:ascii="Times New Roman" w:hAnsi="Times New Roman" w:cs="Times New Roman"/>
          <w:sz w:val="28"/>
          <w:szCs w:val="28"/>
        </w:rPr>
        <w:t>zteikt 2</w:t>
      </w:r>
      <w:r w:rsidR="00322EBE" w:rsidRPr="00E0234A">
        <w:rPr>
          <w:rFonts w:ascii="Times New Roman" w:hAnsi="Times New Roman" w:cs="Times New Roman"/>
          <w:sz w:val="28"/>
          <w:szCs w:val="28"/>
        </w:rPr>
        <w:t>. p</w:t>
      </w:r>
      <w:r w:rsidR="00BD0A68" w:rsidRPr="00E0234A">
        <w:rPr>
          <w:rFonts w:ascii="Times New Roman" w:hAnsi="Times New Roman" w:cs="Times New Roman"/>
          <w:sz w:val="28"/>
          <w:szCs w:val="28"/>
        </w:rPr>
        <w:t>ielikuma II</w:t>
      </w:r>
      <w:r w:rsidR="00322EBE" w:rsidRPr="00E0234A">
        <w:rPr>
          <w:rFonts w:ascii="Times New Roman" w:hAnsi="Times New Roman" w:cs="Times New Roman"/>
          <w:sz w:val="28"/>
          <w:szCs w:val="28"/>
        </w:rPr>
        <w:t> n</w:t>
      </w:r>
      <w:r w:rsidR="00BD0A68" w:rsidRPr="00E0234A">
        <w:rPr>
          <w:rFonts w:ascii="Times New Roman" w:hAnsi="Times New Roman" w:cs="Times New Roman"/>
          <w:sz w:val="28"/>
          <w:szCs w:val="28"/>
        </w:rPr>
        <w:t>odaļas 14</w:t>
      </w:r>
      <w:r w:rsidR="00322EBE" w:rsidRPr="00E0234A">
        <w:rPr>
          <w:rFonts w:ascii="Times New Roman" w:hAnsi="Times New Roman" w:cs="Times New Roman"/>
          <w:sz w:val="28"/>
          <w:szCs w:val="28"/>
        </w:rPr>
        <w:t>. p</w:t>
      </w:r>
      <w:r w:rsidR="00BD0A68" w:rsidRPr="00E0234A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46A170DF" w14:textId="77777777" w:rsidR="009C00A1" w:rsidRPr="00E0234A" w:rsidRDefault="009C00A1" w:rsidP="00322EB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1275"/>
        <w:gridCol w:w="993"/>
        <w:gridCol w:w="992"/>
        <w:gridCol w:w="992"/>
      </w:tblGrid>
      <w:tr w:rsidR="00E0234A" w:rsidRPr="00E0234A" w14:paraId="46A170E6" w14:textId="77777777" w:rsidTr="00F770D0">
        <w:tc>
          <w:tcPr>
            <w:tcW w:w="709" w:type="dxa"/>
            <w:shd w:val="clear" w:color="auto" w:fill="auto"/>
            <w:hideMark/>
          </w:tcPr>
          <w:p w14:paraId="46A170E0" w14:textId="62550A1B" w:rsidR="00BD0A68" w:rsidRPr="00E0234A" w:rsidRDefault="00322EBE" w:rsidP="00F770D0">
            <w:pPr>
              <w:ind w:left="-57"/>
              <w:rPr>
                <w:sz w:val="24"/>
                <w:lang w:eastAsia="lv-LV"/>
              </w:rPr>
            </w:pPr>
            <w:r w:rsidRPr="00E0234A">
              <w:rPr>
                <w:sz w:val="24"/>
                <w:lang w:eastAsia="lv-LV"/>
              </w:rPr>
              <w:t>"</w:t>
            </w:r>
            <w:r w:rsidR="00BD0A68" w:rsidRPr="00E0234A">
              <w:rPr>
                <w:sz w:val="24"/>
                <w:lang w:eastAsia="lv-LV"/>
              </w:rPr>
              <w:t>14.</w:t>
            </w:r>
          </w:p>
        </w:tc>
        <w:tc>
          <w:tcPr>
            <w:tcW w:w="4395" w:type="dxa"/>
            <w:shd w:val="clear" w:color="auto" w:fill="auto"/>
            <w:hideMark/>
          </w:tcPr>
          <w:p w14:paraId="46A170E1" w14:textId="77777777" w:rsidR="00BD0A68" w:rsidRPr="00E0234A" w:rsidRDefault="009C00A1" w:rsidP="00322EBE">
            <w:pPr>
              <w:rPr>
                <w:sz w:val="24"/>
                <w:lang w:eastAsia="lv-LV"/>
              </w:rPr>
            </w:pPr>
            <w:r w:rsidRPr="00E0234A">
              <w:rPr>
                <w:sz w:val="24"/>
                <w:lang w:eastAsia="lv-LV"/>
              </w:rPr>
              <w:t xml:space="preserve">Nolietota </w:t>
            </w:r>
            <w:r w:rsidR="00BD0A68" w:rsidRPr="00E0234A">
              <w:rPr>
                <w:sz w:val="24"/>
                <w:lang w:eastAsia="lv-LV"/>
              </w:rPr>
              <w:t xml:space="preserve">transportlīdzekļa likvidācijas sertifikāta noformēšana reģistrā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A170E2" w14:textId="77777777" w:rsidR="00BD0A68" w:rsidRPr="00E0234A" w:rsidRDefault="00BD0A68" w:rsidP="00322EBE">
            <w:pPr>
              <w:jc w:val="center"/>
              <w:rPr>
                <w:sz w:val="24"/>
                <w:lang w:eastAsia="lv-LV"/>
              </w:rPr>
            </w:pPr>
            <w:r w:rsidRPr="00E0234A">
              <w:rPr>
                <w:sz w:val="24"/>
                <w:lang w:eastAsia="lv-LV"/>
              </w:rPr>
              <w:t>1 darbība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A170E3" w14:textId="77777777" w:rsidR="00BD0A68" w:rsidRPr="00E0234A" w:rsidRDefault="00BD0A68" w:rsidP="003F162D">
            <w:pPr>
              <w:ind w:right="113"/>
              <w:jc w:val="right"/>
              <w:rPr>
                <w:sz w:val="24"/>
                <w:lang w:eastAsia="lv-LV"/>
              </w:rPr>
            </w:pPr>
            <w:r w:rsidRPr="00E0234A">
              <w:rPr>
                <w:sz w:val="24"/>
                <w:lang w:eastAsia="lv-LV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A170E4" w14:textId="77777777" w:rsidR="00BD0A68" w:rsidRPr="00E0234A" w:rsidRDefault="00BD0A68" w:rsidP="003F162D">
            <w:pPr>
              <w:ind w:right="113"/>
              <w:jc w:val="right"/>
              <w:rPr>
                <w:sz w:val="24"/>
                <w:lang w:eastAsia="lv-LV"/>
              </w:rPr>
            </w:pPr>
            <w:r w:rsidRPr="00E0234A">
              <w:rPr>
                <w:sz w:val="24"/>
                <w:lang w:eastAsia="lv-LV"/>
              </w:rPr>
              <w:t>0,06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A170E5" w14:textId="67BDE255" w:rsidR="00BD0A68" w:rsidRPr="00E0234A" w:rsidRDefault="00BD0A68" w:rsidP="003F162D">
            <w:pPr>
              <w:ind w:right="113"/>
              <w:jc w:val="right"/>
              <w:rPr>
                <w:sz w:val="24"/>
                <w:lang w:eastAsia="lv-LV"/>
              </w:rPr>
            </w:pPr>
            <w:r w:rsidRPr="00E0234A">
              <w:rPr>
                <w:sz w:val="24"/>
                <w:lang w:eastAsia="lv-LV"/>
              </w:rPr>
              <w:t>0,36</w:t>
            </w:r>
            <w:r w:rsidR="00322EBE" w:rsidRPr="00E0234A">
              <w:rPr>
                <w:sz w:val="24"/>
                <w:lang w:eastAsia="lv-LV"/>
              </w:rPr>
              <w:t>"</w:t>
            </w:r>
          </w:p>
        </w:tc>
      </w:tr>
    </w:tbl>
    <w:p w14:paraId="46A170E7" w14:textId="77777777" w:rsidR="00BD0A68" w:rsidRPr="00E0234A" w:rsidRDefault="00BD0A68" w:rsidP="00322EBE">
      <w:pPr>
        <w:ind w:firstLine="720"/>
        <w:jc w:val="both"/>
      </w:pPr>
    </w:p>
    <w:p w14:paraId="46A170E8" w14:textId="4DB0FD84" w:rsidR="008B6933" w:rsidRPr="00E0234A" w:rsidRDefault="002B289A" w:rsidP="00322EBE">
      <w:pPr>
        <w:ind w:firstLine="720"/>
        <w:jc w:val="both"/>
        <w:rPr>
          <w:szCs w:val="28"/>
        </w:rPr>
      </w:pPr>
      <w:r w:rsidRPr="00E0234A">
        <w:t>4</w:t>
      </w:r>
      <w:r w:rsidR="009C00A1" w:rsidRPr="00E0234A">
        <w:t>. Svītrot</w:t>
      </w:r>
      <w:r w:rsidR="008B6933" w:rsidRPr="00E0234A">
        <w:t xml:space="preserve"> </w:t>
      </w:r>
      <w:r w:rsidR="008B6933" w:rsidRPr="00E0234A">
        <w:rPr>
          <w:szCs w:val="28"/>
        </w:rPr>
        <w:t>2</w:t>
      </w:r>
      <w:r w:rsidR="00322EBE" w:rsidRPr="00E0234A">
        <w:rPr>
          <w:szCs w:val="28"/>
        </w:rPr>
        <w:t>. p</w:t>
      </w:r>
      <w:r w:rsidR="008B6933" w:rsidRPr="00E0234A">
        <w:rPr>
          <w:szCs w:val="28"/>
        </w:rPr>
        <w:t>ielikuma II</w:t>
      </w:r>
      <w:r w:rsidR="00322EBE" w:rsidRPr="00E0234A">
        <w:rPr>
          <w:szCs w:val="28"/>
        </w:rPr>
        <w:t> n</w:t>
      </w:r>
      <w:r w:rsidR="008B6933" w:rsidRPr="00E0234A">
        <w:rPr>
          <w:szCs w:val="28"/>
        </w:rPr>
        <w:t>odaļas 116</w:t>
      </w:r>
      <w:r w:rsidR="00322EBE" w:rsidRPr="00E0234A">
        <w:rPr>
          <w:szCs w:val="28"/>
        </w:rPr>
        <w:t>. p</w:t>
      </w:r>
      <w:r w:rsidR="008B6933" w:rsidRPr="00E0234A">
        <w:rPr>
          <w:szCs w:val="28"/>
        </w:rPr>
        <w:t>unktu.</w:t>
      </w:r>
    </w:p>
    <w:p w14:paraId="46A170E9" w14:textId="77777777" w:rsidR="008B6933" w:rsidRPr="00E0234A" w:rsidRDefault="008B6933" w:rsidP="00322EBE">
      <w:pPr>
        <w:ind w:firstLine="720"/>
        <w:jc w:val="both"/>
        <w:rPr>
          <w:szCs w:val="28"/>
        </w:rPr>
      </w:pPr>
    </w:p>
    <w:p w14:paraId="31B85D63" w14:textId="77777777" w:rsidR="00F770D0" w:rsidRPr="00E0234A" w:rsidRDefault="00F770D0">
      <w:pPr>
        <w:spacing w:after="160" w:line="259" w:lineRule="auto"/>
      </w:pPr>
      <w:r w:rsidRPr="00E0234A">
        <w:br w:type="page"/>
      </w:r>
    </w:p>
    <w:p w14:paraId="46A170EA" w14:textId="2B713985" w:rsidR="00821658" w:rsidRPr="00B148D2" w:rsidRDefault="002B289A" w:rsidP="00322EBE">
      <w:pPr>
        <w:ind w:firstLine="720"/>
        <w:jc w:val="both"/>
        <w:rPr>
          <w:szCs w:val="28"/>
        </w:rPr>
      </w:pPr>
      <w:r w:rsidRPr="00B148D2">
        <w:lastRenderedPageBreak/>
        <w:t>5</w:t>
      </w:r>
      <w:r w:rsidR="00ED2A9A" w:rsidRPr="00B148D2">
        <w:t>.</w:t>
      </w:r>
      <w:r w:rsidR="009A72FB" w:rsidRPr="00B148D2">
        <w:t> </w:t>
      </w:r>
      <w:r w:rsidR="008B6933" w:rsidRPr="00B148D2">
        <w:t xml:space="preserve">Papildināt </w:t>
      </w:r>
      <w:r w:rsidR="008B6933" w:rsidRPr="00B148D2">
        <w:rPr>
          <w:szCs w:val="28"/>
        </w:rPr>
        <w:t>2</w:t>
      </w:r>
      <w:r w:rsidR="00322EBE" w:rsidRPr="00B148D2">
        <w:rPr>
          <w:szCs w:val="28"/>
        </w:rPr>
        <w:t>. p</w:t>
      </w:r>
      <w:r w:rsidR="009C00A1" w:rsidRPr="00B148D2">
        <w:rPr>
          <w:szCs w:val="28"/>
        </w:rPr>
        <w:t>ielikuma II</w:t>
      </w:r>
      <w:r w:rsidR="00322EBE" w:rsidRPr="00B148D2">
        <w:rPr>
          <w:szCs w:val="28"/>
        </w:rPr>
        <w:t> n</w:t>
      </w:r>
      <w:r w:rsidR="009C00A1" w:rsidRPr="00B148D2">
        <w:rPr>
          <w:szCs w:val="28"/>
        </w:rPr>
        <w:t>odaļu ar 117.,</w:t>
      </w:r>
      <w:r w:rsidR="009A72FB" w:rsidRPr="00B148D2">
        <w:rPr>
          <w:szCs w:val="28"/>
        </w:rPr>
        <w:t xml:space="preserve"> </w:t>
      </w:r>
      <w:r w:rsidR="009C00A1" w:rsidRPr="00B148D2">
        <w:rPr>
          <w:szCs w:val="28"/>
        </w:rPr>
        <w:t>118.,</w:t>
      </w:r>
      <w:r w:rsidR="009A72FB" w:rsidRPr="00B148D2">
        <w:rPr>
          <w:szCs w:val="28"/>
        </w:rPr>
        <w:t xml:space="preserve"> 119., 120., 121. un 122. </w:t>
      </w:r>
      <w:r w:rsidR="001663BF" w:rsidRPr="00B148D2">
        <w:rPr>
          <w:szCs w:val="28"/>
        </w:rPr>
        <w:t xml:space="preserve">punktu </w:t>
      </w:r>
      <w:r w:rsidR="008B6933" w:rsidRPr="00B148D2">
        <w:rPr>
          <w:szCs w:val="28"/>
        </w:rPr>
        <w:t>šādā redakcijā:</w:t>
      </w:r>
    </w:p>
    <w:p w14:paraId="46A170EB" w14:textId="77777777" w:rsidR="00821658" w:rsidRPr="00B148D2" w:rsidRDefault="00821658" w:rsidP="00322EBE">
      <w:pPr>
        <w:ind w:firstLine="720"/>
        <w:jc w:val="both"/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5"/>
        <w:gridCol w:w="993"/>
        <w:gridCol w:w="992"/>
        <w:gridCol w:w="992"/>
      </w:tblGrid>
      <w:tr w:rsidR="00E0234A" w:rsidRPr="00B148D2" w14:paraId="46A170F2" w14:textId="77777777" w:rsidTr="003F162D">
        <w:trPr>
          <w:trHeight w:val="20"/>
        </w:trPr>
        <w:tc>
          <w:tcPr>
            <w:tcW w:w="709" w:type="dxa"/>
            <w:shd w:val="clear" w:color="auto" w:fill="auto"/>
          </w:tcPr>
          <w:p w14:paraId="46A170EC" w14:textId="06991B9E" w:rsidR="008B6933" w:rsidRPr="00B148D2" w:rsidRDefault="00322EBE" w:rsidP="00F770D0">
            <w:pPr>
              <w:ind w:left="-57" w:right="-57"/>
              <w:rPr>
                <w:spacing w:val="-2"/>
                <w:sz w:val="24"/>
                <w:lang w:eastAsia="lv-LV"/>
              </w:rPr>
            </w:pPr>
            <w:r w:rsidRPr="00B148D2">
              <w:rPr>
                <w:spacing w:val="-2"/>
                <w:sz w:val="24"/>
                <w:lang w:eastAsia="lv-LV"/>
              </w:rPr>
              <w:t>"</w:t>
            </w:r>
            <w:r w:rsidR="008B6933" w:rsidRPr="00B148D2">
              <w:rPr>
                <w:spacing w:val="-2"/>
                <w:sz w:val="24"/>
                <w:lang w:eastAsia="lv-LV"/>
              </w:rPr>
              <w:t>117.</w:t>
            </w:r>
          </w:p>
        </w:tc>
        <w:tc>
          <w:tcPr>
            <w:tcW w:w="4395" w:type="dxa"/>
            <w:shd w:val="clear" w:color="auto" w:fill="auto"/>
          </w:tcPr>
          <w:p w14:paraId="46A170ED" w14:textId="77777777" w:rsidR="008B6933" w:rsidRPr="00B148D2" w:rsidRDefault="008B6933" w:rsidP="00322EBE">
            <w:pPr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Individuālā kārtā izgatavota transportlīdzekļa pārbaude un elektroniskā tehniskā apraksta sagatavošana: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170EE" w14:textId="77777777" w:rsidR="008B6933" w:rsidRPr="00B148D2" w:rsidRDefault="008B6933" w:rsidP="00F770D0">
            <w:pPr>
              <w:jc w:val="center"/>
              <w:rPr>
                <w:sz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A170EF" w14:textId="77777777" w:rsidR="008B6933" w:rsidRPr="00B148D2" w:rsidRDefault="008B6933" w:rsidP="00322EBE">
            <w:pPr>
              <w:jc w:val="center"/>
              <w:rPr>
                <w:sz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170F0" w14:textId="77777777" w:rsidR="008B6933" w:rsidRPr="00B148D2" w:rsidRDefault="008B6933" w:rsidP="00322EBE">
            <w:pPr>
              <w:jc w:val="center"/>
              <w:rPr>
                <w:sz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170F1" w14:textId="77777777" w:rsidR="008B6933" w:rsidRPr="00B148D2" w:rsidRDefault="008B6933" w:rsidP="00322EBE">
            <w:pPr>
              <w:jc w:val="center"/>
              <w:rPr>
                <w:sz w:val="24"/>
                <w:lang w:eastAsia="lv-LV"/>
              </w:rPr>
            </w:pPr>
          </w:p>
        </w:tc>
      </w:tr>
      <w:tr w:rsidR="00E0234A" w:rsidRPr="00B148D2" w14:paraId="46A170F9" w14:textId="77777777" w:rsidTr="003F162D">
        <w:trPr>
          <w:trHeight w:val="20"/>
        </w:trPr>
        <w:tc>
          <w:tcPr>
            <w:tcW w:w="709" w:type="dxa"/>
            <w:shd w:val="clear" w:color="auto" w:fill="auto"/>
          </w:tcPr>
          <w:p w14:paraId="46A170F3" w14:textId="77777777" w:rsidR="008B6933" w:rsidRPr="00B148D2" w:rsidRDefault="008B6933" w:rsidP="00F770D0">
            <w:pPr>
              <w:pStyle w:val="NoSpacing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117.1.</w:t>
            </w:r>
          </w:p>
        </w:tc>
        <w:tc>
          <w:tcPr>
            <w:tcW w:w="4395" w:type="dxa"/>
            <w:shd w:val="clear" w:color="auto" w:fill="auto"/>
          </w:tcPr>
          <w:p w14:paraId="46A170F4" w14:textId="77777777" w:rsidR="008B6933" w:rsidRPr="00B148D2" w:rsidRDefault="008B6933" w:rsidP="00322E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O1 kategorijas transportlīdzeklim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170F5" w14:textId="77777777" w:rsidR="008B6933" w:rsidRPr="00B148D2" w:rsidRDefault="008B6933" w:rsidP="00F770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darbība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A170F6" w14:textId="77777777" w:rsidR="008B6933" w:rsidRPr="00B148D2" w:rsidRDefault="003E631F" w:rsidP="003F162D">
            <w:pPr>
              <w:pStyle w:val="NoSpacing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61,58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0F7" w14:textId="77777777" w:rsidR="008B6933" w:rsidRPr="00B148D2" w:rsidRDefault="003E631F" w:rsidP="003F162D">
            <w:pPr>
              <w:pStyle w:val="NoSpacing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12,93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0F8" w14:textId="77777777" w:rsidR="008B6933" w:rsidRPr="00B148D2" w:rsidRDefault="003E631F" w:rsidP="003F162D">
            <w:pPr>
              <w:pStyle w:val="NoSpacing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74,51</w:t>
            </w:r>
          </w:p>
        </w:tc>
      </w:tr>
      <w:tr w:rsidR="00E0234A" w:rsidRPr="00B148D2" w14:paraId="46A17100" w14:textId="77777777" w:rsidTr="003F162D">
        <w:trPr>
          <w:trHeight w:val="20"/>
        </w:trPr>
        <w:tc>
          <w:tcPr>
            <w:tcW w:w="709" w:type="dxa"/>
            <w:shd w:val="clear" w:color="auto" w:fill="auto"/>
          </w:tcPr>
          <w:p w14:paraId="46A170FA" w14:textId="77777777" w:rsidR="008B6933" w:rsidRPr="00B148D2" w:rsidRDefault="008B6933" w:rsidP="00F770D0">
            <w:pPr>
              <w:pStyle w:val="NoSpacing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117.2.</w:t>
            </w:r>
          </w:p>
        </w:tc>
        <w:tc>
          <w:tcPr>
            <w:tcW w:w="4395" w:type="dxa"/>
            <w:shd w:val="clear" w:color="auto" w:fill="auto"/>
          </w:tcPr>
          <w:p w14:paraId="46A170FB" w14:textId="77777777" w:rsidR="008B6933" w:rsidRPr="00B148D2" w:rsidRDefault="008B6933" w:rsidP="00322E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O2 kategorijas transportlīdzeklim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170FC" w14:textId="77777777" w:rsidR="008B6933" w:rsidRPr="00B148D2" w:rsidRDefault="008B6933" w:rsidP="00F770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darbība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A170FD" w14:textId="77777777" w:rsidR="008B6933" w:rsidRPr="00B148D2" w:rsidRDefault="003E631F" w:rsidP="003F162D">
            <w:pPr>
              <w:pStyle w:val="NoSpacing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102,47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0FE" w14:textId="77777777" w:rsidR="008B6933" w:rsidRPr="00B148D2" w:rsidRDefault="003E631F" w:rsidP="003F162D">
            <w:pPr>
              <w:pStyle w:val="NoSpacing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21,52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0FF" w14:textId="77777777" w:rsidR="008B6933" w:rsidRPr="00B148D2" w:rsidRDefault="003E631F" w:rsidP="003F162D">
            <w:pPr>
              <w:pStyle w:val="NoSpacing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123,99</w:t>
            </w:r>
          </w:p>
        </w:tc>
      </w:tr>
      <w:tr w:rsidR="00E0234A" w:rsidRPr="00B148D2" w14:paraId="46A17107" w14:textId="77777777" w:rsidTr="003F162D">
        <w:trPr>
          <w:trHeight w:val="20"/>
        </w:trPr>
        <w:tc>
          <w:tcPr>
            <w:tcW w:w="709" w:type="dxa"/>
            <w:shd w:val="clear" w:color="auto" w:fill="auto"/>
          </w:tcPr>
          <w:p w14:paraId="46A17101" w14:textId="77777777" w:rsidR="002E42FF" w:rsidRPr="00B148D2" w:rsidRDefault="002E42FF" w:rsidP="00F770D0">
            <w:pPr>
              <w:pStyle w:val="NoSpacing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118.</w:t>
            </w:r>
          </w:p>
        </w:tc>
        <w:tc>
          <w:tcPr>
            <w:tcW w:w="4395" w:type="dxa"/>
            <w:shd w:val="clear" w:color="auto" w:fill="auto"/>
          </w:tcPr>
          <w:p w14:paraId="46A17102" w14:textId="77777777" w:rsidR="002E42FF" w:rsidRPr="00B148D2" w:rsidRDefault="002E42FF" w:rsidP="00322E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Identifikācijas numura iestrādāšana (iekalšana) transportlīdzeklim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17103" w14:textId="77777777" w:rsidR="002E42FF" w:rsidRPr="00B148D2" w:rsidRDefault="002E42FF" w:rsidP="00F770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darbība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A17104" w14:textId="77777777" w:rsidR="002E42FF" w:rsidRPr="00B148D2" w:rsidRDefault="002E42FF" w:rsidP="003F162D">
            <w:pPr>
              <w:pStyle w:val="NoSpacing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26,</w:t>
            </w:r>
            <w:r w:rsidR="003C5E73"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105" w14:textId="77777777" w:rsidR="002E42FF" w:rsidRPr="00B148D2" w:rsidRDefault="002E42FF" w:rsidP="003F162D">
            <w:pPr>
              <w:pStyle w:val="NoSpacing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3C5E73"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106" w14:textId="77777777" w:rsidR="002E42FF" w:rsidRPr="00B148D2" w:rsidRDefault="002E42FF" w:rsidP="003F162D">
            <w:pPr>
              <w:pStyle w:val="NoSpacing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31,</w:t>
            </w:r>
            <w:r w:rsidR="003C5E73"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E0234A" w:rsidRPr="00B148D2" w14:paraId="46A1710E" w14:textId="77777777" w:rsidTr="003F162D">
        <w:trPr>
          <w:trHeight w:val="20"/>
        </w:trPr>
        <w:tc>
          <w:tcPr>
            <w:tcW w:w="709" w:type="dxa"/>
            <w:shd w:val="clear" w:color="auto" w:fill="auto"/>
          </w:tcPr>
          <w:p w14:paraId="46A17108" w14:textId="77777777" w:rsidR="008B6933" w:rsidRPr="00B148D2" w:rsidRDefault="008B6933" w:rsidP="00F770D0">
            <w:pPr>
              <w:pStyle w:val="NoSpacing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2E42FF"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46A17109" w14:textId="77777777" w:rsidR="008B6933" w:rsidRPr="00B148D2" w:rsidRDefault="008B6933" w:rsidP="00322EBE">
            <w:pPr>
              <w:pStyle w:val="NoSpacing"/>
              <w:ind w:right="-202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Transportlīdzekļa izgatavotāja plāksnītes izgatavošana un uzstādīšana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1710A" w14:textId="77777777" w:rsidR="008B6933" w:rsidRPr="00B148D2" w:rsidRDefault="008B6933" w:rsidP="00F770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darbība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A1710B" w14:textId="77777777" w:rsidR="008B6933" w:rsidRPr="00B148D2" w:rsidRDefault="00185880" w:rsidP="003F162D">
            <w:pPr>
              <w:pStyle w:val="NoSpacing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10C" w14:textId="77777777" w:rsidR="008B6933" w:rsidRPr="00B148D2" w:rsidRDefault="00185880" w:rsidP="003F162D">
            <w:pPr>
              <w:pStyle w:val="NoSpacing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2,79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10D" w14:textId="77777777" w:rsidR="008B6933" w:rsidRPr="00B148D2" w:rsidRDefault="00185880" w:rsidP="003F162D">
            <w:pPr>
              <w:pStyle w:val="NoSpacing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148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16,07</w:t>
            </w:r>
          </w:p>
        </w:tc>
      </w:tr>
      <w:tr w:rsidR="00E0234A" w:rsidRPr="00B148D2" w14:paraId="46A17115" w14:textId="77777777" w:rsidTr="003F162D">
        <w:trPr>
          <w:trHeight w:val="20"/>
        </w:trPr>
        <w:tc>
          <w:tcPr>
            <w:tcW w:w="709" w:type="dxa"/>
            <w:shd w:val="clear" w:color="auto" w:fill="auto"/>
          </w:tcPr>
          <w:p w14:paraId="46A1710F" w14:textId="77777777" w:rsidR="008B6933" w:rsidRPr="00B148D2" w:rsidRDefault="008B6933" w:rsidP="00F770D0">
            <w:pPr>
              <w:ind w:left="-57" w:right="-57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12</w:t>
            </w:r>
            <w:r w:rsidR="00C8478F" w:rsidRPr="00B148D2">
              <w:rPr>
                <w:sz w:val="24"/>
                <w:lang w:eastAsia="lv-LV"/>
              </w:rPr>
              <w:t>0</w:t>
            </w:r>
            <w:r w:rsidRPr="00B148D2">
              <w:rPr>
                <w:sz w:val="24"/>
                <w:lang w:eastAsia="lv-LV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46A17110" w14:textId="77777777" w:rsidR="008B6933" w:rsidRPr="00B148D2" w:rsidRDefault="008B6933" w:rsidP="00322EBE">
            <w:pPr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Mopēda vadīšanas eksāmens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17111" w14:textId="77777777" w:rsidR="008B6933" w:rsidRPr="00B148D2" w:rsidRDefault="008B6933" w:rsidP="00F770D0">
            <w:pPr>
              <w:jc w:val="center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1 darbība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A17112" w14:textId="77777777" w:rsidR="008B6933" w:rsidRPr="00B148D2" w:rsidRDefault="00D4163C" w:rsidP="003F162D">
            <w:pPr>
              <w:ind w:right="113"/>
              <w:jc w:val="right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113" w14:textId="77777777" w:rsidR="008B6933" w:rsidRPr="00B148D2" w:rsidRDefault="008B6933" w:rsidP="003F162D">
            <w:pPr>
              <w:ind w:right="113"/>
              <w:jc w:val="right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1,37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114" w14:textId="77777777" w:rsidR="008B6933" w:rsidRPr="00B148D2" w:rsidRDefault="00D4163C" w:rsidP="003F162D">
            <w:pPr>
              <w:ind w:right="113"/>
              <w:jc w:val="right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7,88</w:t>
            </w:r>
          </w:p>
        </w:tc>
      </w:tr>
      <w:tr w:rsidR="00E0234A" w:rsidRPr="00B148D2" w14:paraId="46A1711C" w14:textId="77777777" w:rsidTr="003F162D">
        <w:trPr>
          <w:trHeight w:val="20"/>
        </w:trPr>
        <w:tc>
          <w:tcPr>
            <w:tcW w:w="709" w:type="dxa"/>
            <w:shd w:val="clear" w:color="auto" w:fill="auto"/>
          </w:tcPr>
          <w:p w14:paraId="46A17116" w14:textId="77777777" w:rsidR="008B6933" w:rsidRPr="00B148D2" w:rsidRDefault="008B6933" w:rsidP="00F770D0">
            <w:pPr>
              <w:ind w:left="-57" w:right="-57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12</w:t>
            </w:r>
            <w:r w:rsidR="00C8478F" w:rsidRPr="00B148D2">
              <w:rPr>
                <w:sz w:val="24"/>
                <w:lang w:eastAsia="lv-LV"/>
              </w:rPr>
              <w:t>1</w:t>
            </w:r>
            <w:r w:rsidRPr="00B148D2">
              <w:rPr>
                <w:sz w:val="24"/>
                <w:lang w:eastAsia="lv-LV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46A17117" w14:textId="77777777" w:rsidR="008B6933" w:rsidRPr="00B148D2" w:rsidRDefault="008B6933" w:rsidP="00322EBE">
            <w:pPr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Mopēda izmantošana vadīšanas eksāmenā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17118" w14:textId="77777777" w:rsidR="008B6933" w:rsidRPr="00B148D2" w:rsidRDefault="008B6933" w:rsidP="00F770D0">
            <w:pPr>
              <w:jc w:val="center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1 darbība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A17119" w14:textId="77777777" w:rsidR="008B6933" w:rsidRPr="00B148D2" w:rsidRDefault="00D4163C" w:rsidP="003F162D">
            <w:pPr>
              <w:ind w:right="113"/>
              <w:jc w:val="right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2,85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11A" w14:textId="77777777" w:rsidR="008B6933" w:rsidRPr="00B148D2" w:rsidRDefault="00D4163C" w:rsidP="003F162D">
            <w:pPr>
              <w:ind w:right="113"/>
              <w:jc w:val="right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11B" w14:textId="77777777" w:rsidR="008B6933" w:rsidRPr="00B148D2" w:rsidRDefault="008B6933" w:rsidP="003F162D">
            <w:pPr>
              <w:ind w:right="113"/>
              <w:jc w:val="right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3,</w:t>
            </w:r>
            <w:r w:rsidR="00D4163C" w:rsidRPr="00B148D2">
              <w:rPr>
                <w:sz w:val="24"/>
                <w:lang w:eastAsia="lv-LV"/>
              </w:rPr>
              <w:t>45</w:t>
            </w:r>
          </w:p>
        </w:tc>
      </w:tr>
      <w:tr w:rsidR="00E0234A" w:rsidRPr="00E0234A" w14:paraId="46A17123" w14:textId="77777777" w:rsidTr="003F162D">
        <w:trPr>
          <w:trHeight w:val="20"/>
        </w:trPr>
        <w:tc>
          <w:tcPr>
            <w:tcW w:w="709" w:type="dxa"/>
            <w:shd w:val="clear" w:color="auto" w:fill="auto"/>
          </w:tcPr>
          <w:p w14:paraId="46A1711D" w14:textId="77777777" w:rsidR="00C8478F" w:rsidRPr="00B148D2" w:rsidRDefault="00C8478F" w:rsidP="00F770D0">
            <w:pPr>
              <w:ind w:left="-57" w:right="-57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122.</w:t>
            </w:r>
          </w:p>
        </w:tc>
        <w:tc>
          <w:tcPr>
            <w:tcW w:w="4395" w:type="dxa"/>
            <w:shd w:val="clear" w:color="auto" w:fill="auto"/>
          </w:tcPr>
          <w:p w14:paraId="46A1711E" w14:textId="77777777" w:rsidR="00C8478F" w:rsidRPr="00B148D2" w:rsidRDefault="00C8478F" w:rsidP="00322EBE">
            <w:pPr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 xml:space="preserve">Vadītāja kvalifikācijas karte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1711F" w14:textId="77777777" w:rsidR="00C8478F" w:rsidRPr="00B148D2" w:rsidRDefault="00C8478F" w:rsidP="00F770D0">
            <w:pPr>
              <w:jc w:val="center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1 vienība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A17120" w14:textId="77777777" w:rsidR="00C8478F" w:rsidRPr="00B148D2" w:rsidRDefault="00566BB4" w:rsidP="003F162D">
            <w:pPr>
              <w:ind w:right="113"/>
              <w:jc w:val="right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17,80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121" w14:textId="77777777" w:rsidR="00C8478F" w:rsidRPr="00B148D2" w:rsidRDefault="00C8478F" w:rsidP="003F162D">
            <w:pPr>
              <w:ind w:right="113"/>
              <w:jc w:val="right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3,</w:t>
            </w:r>
            <w:r w:rsidR="00566BB4" w:rsidRPr="00B148D2">
              <w:rPr>
                <w:sz w:val="24"/>
                <w:lang w:eastAsia="lv-LV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17122" w14:textId="38324869" w:rsidR="00C8478F" w:rsidRPr="00E0234A" w:rsidRDefault="00C8478F" w:rsidP="003F162D">
            <w:pPr>
              <w:ind w:right="113"/>
              <w:jc w:val="right"/>
              <w:rPr>
                <w:sz w:val="24"/>
                <w:lang w:eastAsia="lv-LV"/>
              </w:rPr>
            </w:pPr>
            <w:r w:rsidRPr="00B148D2">
              <w:rPr>
                <w:sz w:val="24"/>
                <w:lang w:eastAsia="lv-LV"/>
              </w:rPr>
              <w:t>21,</w:t>
            </w:r>
            <w:r w:rsidR="00566BB4" w:rsidRPr="00B148D2">
              <w:rPr>
                <w:sz w:val="24"/>
                <w:lang w:eastAsia="lv-LV"/>
              </w:rPr>
              <w:t>54</w:t>
            </w:r>
            <w:r w:rsidR="00322EBE" w:rsidRPr="00B148D2">
              <w:rPr>
                <w:sz w:val="24"/>
                <w:lang w:eastAsia="lv-LV"/>
              </w:rPr>
              <w:t>"</w:t>
            </w:r>
          </w:p>
        </w:tc>
      </w:tr>
    </w:tbl>
    <w:p w14:paraId="46A17125" w14:textId="77777777" w:rsidR="009927CD" w:rsidRDefault="009927CD" w:rsidP="00322EBE">
      <w:pPr>
        <w:pStyle w:val="BodyText"/>
        <w:ind w:firstLine="720"/>
      </w:pPr>
    </w:p>
    <w:p w14:paraId="5D4FFFB7" w14:textId="77777777" w:rsidR="003F162D" w:rsidRPr="00E0234A" w:rsidRDefault="003F162D" w:rsidP="00322EBE">
      <w:pPr>
        <w:pStyle w:val="BodyText"/>
        <w:ind w:firstLine="720"/>
      </w:pPr>
    </w:p>
    <w:p w14:paraId="132AD213" w14:textId="77777777" w:rsidR="00322EBE" w:rsidRPr="00E0234A" w:rsidRDefault="00322EBE" w:rsidP="00322EBE">
      <w:pPr>
        <w:pStyle w:val="BodyText"/>
        <w:ind w:firstLine="720"/>
      </w:pPr>
    </w:p>
    <w:p w14:paraId="46A17126" w14:textId="33F5282E" w:rsidR="009927CD" w:rsidRPr="00E0234A" w:rsidRDefault="009927CD" w:rsidP="00322EBE">
      <w:pPr>
        <w:tabs>
          <w:tab w:val="left" w:pos="6379"/>
        </w:tabs>
        <w:ind w:right="-335" w:firstLine="720"/>
        <w:rPr>
          <w:szCs w:val="28"/>
        </w:rPr>
      </w:pPr>
      <w:r w:rsidRPr="00E0234A">
        <w:rPr>
          <w:szCs w:val="28"/>
        </w:rPr>
        <w:t>Minist</w:t>
      </w:r>
      <w:r w:rsidR="008B637F" w:rsidRPr="00E0234A">
        <w:rPr>
          <w:szCs w:val="28"/>
        </w:rPr>
        <w:t>ru prezidente</w:t>
      </w:r>
      <w:r w:rsidR="00650FC8" w:rsidRPr="00E0234A">
        <w:rPr>
          <w:szCs w:val="28"/>
        </w:rPr>
        <w:t xml:space="preserve"> </w:t>
      </w:r>
      <w:r w:rsidR="00650FC8" w:rsidRPr="00E0234A">
        <w:rPr>
          <w:szCs w:val="28"/>
        </w:rPr>
        <w:tab/>
        <w:t>L</w:t>
      </w:r>
      <w:r w:rsidR="00D97E4F" w:rsidRPr="00E0234A">
        <w:rPr>
          <w:szCs w:val="28"/>
        </w:rPr>
        <w:t xml:space="preserve">aimdota </w:t>
      </w:r>
      <w:r w:rsidR="00650FC8" w:rsidRPr="00E0234A">
        <w:rPr>
          <w:szCs w:val="28"/>
        </w:rPr>
        <w:t>Straujuma</w:t>
      </w:r>
    </w:p>
    <w:p w14:paraId="46A17127" w14:textId="77777777" w:rsidR="009927CD" w:rsidRPr="00E0234A" w:rsidRDefault="009927CD" w:rsidP="00322EBE">
      <w:pPr>
        <w:tabs>
          <w:tab w:val="left" w:pos="6379"/>
        </w:tabs>
        <w:ind w:right="-335" w:firstLine="720"/>
        <w:rPr>
          <w:szCs w:val="28"/>
        </w:rPr>
      </w:pPr>
    </w:p>
    <w:p w14:paraId="6CC9DE05" w14:textId="77777777" w:rsidR="00322EBE" w:rsidRPr="00E0234A" w:rsidRDefault="00322EBE" w:rsidP="00322EBE">
      <w:pPr>
        <w:tabs>
          <w:tab w:val="left" w:pos="6379"/>
        </w:tabs>
        <w:ind w:right="-335" w:firstLine="720"/>
        <w:rPr>
          <w:szCs w:val="28"/>
        </w:rPr>
      </w:pPr>
    </w:p>
    <w:p w14:paraId="17574BB9" w14:textId="77777777" w:rsidR="00322EBE" w:rsidRPr="00E0234A" w:rsidRDefault="00322EBE" w:rsidP="00322EBE">
      <w:pPr>
        <w:tabs>
          <w:tab w:val="left" w:pos="6379"/>
        </w:tabs>
        <w:ind w:right="-335" w:firstLine="720"/>
        <w:rPr>
          <w:szCs w:val="28"/>
        </w:rPr>
      </w:pPr>
    </w:p>
    <w:p w14:paraId="46A17128" w14:textId="7D535142" w:rsidR="009927CD" w:rsidRPr="00E0234A" w:rsidRDefault="009927CD" w:rsidP="00322EBE">
      <w:pPr>
        <w:tabs>
          <w:tab w:val="left" w:pos="6379"/>
        </w:tabs>
        <w:ind w:right="-335" w:firstLine="720"/>
        <w:rPr>
          <w:szCs w:val="28"/>
        </w:rPr>
      </w:pPr>
      <w:r w:rsidRPr="00E0234A">
        <w:rPr>
          <w:szCs w:val="28"/>
        </w:rPr>
        <w:t>Satiksmes ministrs</w:t>
      </w:r>
      <w:r w:rsidRPr="00E0234A">
        <w:rPr>
          <w:szCs w:val="28"/>
        </w:rPr>
        <w:tab/>
        <w:t>A</w:t>
      </w:r>
      <w:r w:rsidR="00D97E4F" w:rsidRPr="00E0234A">
        <w:rPr>
          <w:szCs w:val="28"/>
        </w:rPr>
        <w:t xml:space="preserve">nrijs </w:t>
      </w:r>
      <w:r w:rsidRPr="00E0234A">
        <w:rPr>
          <w:szCs w:val="28"/>
        </w:rPr>
        <w:t>Matīss</w:t>
      </w:r>
    </w:p>
    <w:sectPr w:rsidR="009927CD" w:rsidRPr="00E0234A" w:rsidSect="00322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1713A" w14:textId="77777777" w:rsidR="00172DB1" w:rsidRDefault="00172DB1" w:rsidP="00846496">
      <w:r>
        <w:separator/>
      </w:r>
    </w:p>
  </w:endnote>
  <w:endnote w:type="continuationSeparator" w:id="0">
    <w:p w14:paraId="46A1713B" w14:textId="77777777" w:rsidR="00172DB1" w:rsidRDefault="00172DB1" w:rsidP="0084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C175" w14:textId="77777777" w:rsidR="00FD381E" w:rsidRDefault="00FD3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ECFCF" w14:textId="77777777" w:rsidR="00FD381E" w:rsidRPr="00322EBE" w:rsidRDefault="00FD381E" w:rsidP="00FD381E">
    <w:pPr>
      <w:pStyle w:val="Footer"/>
      <w:rPr>
        <w:sz w:val="16"/>
        <w:szCs w:val="16"/>
      </w:rPr>
    </w:pPr>
    <w:r w:rsidRPr="00322EBE">
      <w:rPr>
        <w:sz w:val="16"/>
        <w:szCs w:val="16"/>
      </w:rPr>
      <w:t>N22</w:t>
    </w:r>
    <w:r>
      <w:rPr>
        <w:sz w:val="16"/>
        <w:szCs w:val="16"/>
      </w:rPr>
      <w:t>87</w:t>
    </w:r>
    <w:r w:rsidRPr="00322EBE">
      <w:rPr>
        <w:sz w:val="16"/>
        <w:szCs w:val="16"/>
      </w:rPr>
      <w:t>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498A" w14:textId="3D59C791" w:rsidR="00322EBE" w:rsidRPr="00322EBE" w:rsidRDefault="00322EBE">
    <w:pPr>
      <w:pStyle w:val="Footer"/>
      <w:rPr>
        <w:sz w:val="16"/>
        <w:szCs w:val="16"/>
      </w:rPr>
    </w:pPr>
    <w:r w:rsidRPr="00322EBE">
      <w:rPr>
        <w:sz w:val="16"/>
        <w:szCs w:val="16"/>
      </w:rPr>
      <w:t>N22</w:t>
    </w:r>
    <w:r w:rsidR="00FD381E">
      <w:rPr>
        <w:sz w:val="16"/>
        <w:szCs w:val="16"/>
      </w:rPr>
      <w:t>87</w:t>
    </w:r>
    <w:r w:rsidRPr="00322EBE">
      <w:rPr>
        <w:sz w:val="16"/>
        <w:szCs w:val="16"/>
      </w:rPr>
      <w:t>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17138" w14:textId="77777777" w:rsidR="00172DB1" w:rsidRDefault="00172DB1" w:rsidP="00846496">
      <w:r>
        <w:separator/>
      </w:r>
    </w:p>
  </w:footnote>
  <w:footnote w:type="continuationSeparator" w:id="0">
    <w:p w14:paraId="46A17139" w14:textId="77777777" w:rsidR="00172DB1" w:rsidRDefault="00172DB1" w:rsidP="0084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713C" w14:textId="77777777" w:rsidR="00BD0A68" w:rsidRDefault="00BD0A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1713D" w14:textId="77777777" w:rsidR="00BD0A68" w:rsidRDefault="00BD0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713E" w14:textId="77777777" w:rsidR="00BD0A68" w:rsidRDefault="00BD0A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6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A1713F" w14:textId="77777777" w:rsidR="00BD0A68" w:rsidRPr="00322EBE" w:rsidRDefault="00BD0A68" w:rsidP="00322EBE">
    <w:pPr>
      <w:pStyle w:val="Header"/>
      <w:framePr w:wrap="around" w:vAnchor="text" w:hAnchor="page" w:x="6166" w:y="-48"/>
      <w:rPr>
        <w:rStyle w:val="PageNumber"/>
        <w:sz w:val="24"/>
      </w:rPr>
    </w:pPr>
  </w:p>
  <w:p w14:paraId="46A17140" w14:textId="77777777" w:rsidR="00BD0A68" w:rsidRDefault="00BD0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361E" w14:textId="59C4F348" w:rsidR="00322EBE" w:rsidRDefault="00322EBE" w:rsidP="00322EB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359C51A" wp14:editId="544798F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49E7"/>
    <w:multiLevelType w:val="hybridMultilevel"/>
    <w:tmpl w:val="537C1FC8"/>
    <w:lvl w:ilvl="0" w:tplc="7C16F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CD"/>
    <w:rsid w:val="00027BE0"/>
    <w:rsid w:val="000605B0"/>
    <w:rsid w:val="00086AAC"/>
    <w:rsid w:val="000B38F1"/>
    <w:rsid w:val="0016411D"/>
    <w:rsid w:val="001663BF"/>
    <w:rsid w:val="00172DB1"/>
    <w:rsid w:val="00180E60"/>
    <w:rsid w:val="00185880"/>
    <w:rsid w:val="00193226"/>
    <w:rsid w:val="001A30C4"/>
    <w:rsid w:val="00225FDB"/>
    <w:rsid w:val="0023386E"/>
    <w:rsid w:val="002413D3"/>
    <w:rsid w:val="002846DE"/>
    <w:rsid w:val="002858C2"/>
    <w:rsid w:val="002B289A"/>
    <w:rsid w:val="002E42FF"/>
    <w:rsid w:val="00322921"/>
    <w:rsid w:val="00322EBE"/>
    <w:rsid w:val="003763E7"/>
    <w:rsid w:val="003C5E73"/>
    <w:rsid w:val="003D5D18"/>
    <w:rsid w:val="003E631F"/>
    <w:rsid w:val="003F162D"/>
    <w:rsid w:val="004918A3"/>
    <w:rsid w:val="004B4642"/>
    <w:rsid w:val="004C4A08"/>
    <w:rsid w:val="004D0CE8"/>
    <w:rsid w:val="004E25A6"/>
    <w:rsid w:val="00516F18"/>
    <w:rsid w:val="00542EE4"/>
    <w:rsid w:val="00543EA3"/>
    <w:rsid w:val="005669A4"/>
    <w:rsid w:val="00566BB4"/>
    <w:rsid w:val="005D414D"/>
    <w:rsid w:val="005D6988"/>
    <w:rsid w:val="006158EA"/>
    <w:rsid w:val="00650FC8"/>
    <w:rsid w:val="00690DDF"/>
    <w:rsid w:val="006C7CC6"/>
    <w:rsid w:val="007158DF"/>
    <w:rsid w:val="00727DFA"/>
    <w:rsid w:val="007563E8"/>
    <w:rsid w:val="00774A9C"/>
    <w:rsid w:val="007D75F9"/>
    <w:rsid w:val="007E3EDE"/>
    <w:rsid w:val="007E46D6"/>
    <w:rsid w:val="00805920"/>
    <w:rsid w:val="00821658"/>
    <w:rsid w:val="00846496"/>
    <w:rsid w:val="00847DE8"/>
    <w:rsid w:val="008601EB"/>
    <w:rsid w:val="008B0829"/>
    <w:rsid w:val="008B637F"/>
    <w:rsid w:val="008B6933"/>
    <w:rsid w:val="008D111D"/>
    <w:rsid w:val="009927CD"/>
    <w:rsid w:val="009A72FB"/>
    <w:rsid w:val="009C00A1"/>
    <w:rsid w:val="00A11B15"/>
    <w:rsid w:val="00A129A6"/>
    <w:rsid w:val="00A601C7"/>
    <w:rsid w:val="00B06A15"/>
    <w:rsid w:val="00B148D2"/>
    <w:rsid w:val="00B8045A"/>
    <w:rsid w:val="00B96B8C"/>
    <w:rsid w:val="00BA6D42"/>
    <w:rsid w:val="00BD0A68"/>
    <w:rsid w:val="00C8478F"/>
    <w:rsid w:val="00CB7E4B"/>
    <w:rsid w:val="00D16D03"/>
    <w:rsid w:val="00D4163C"/>
    <w:rsid w:val="00D74CA5"/>
    <w:rsid w:val="00D763A7"/>
    <w:rsid w:val="00D87E7E"/>
    <w:rsid w:val="00D97E4F"/>
    <w:rsid w:val="00DC3A9E"/>
    <w:rsid w:val="00DE75DC"/>
    <w:rsid w:val="00E0234A"/>
    <w:rsid w:val="00E21C30"/>
    <w:rsid w:val="00E310C3"/>
    <w:rsid w:val="00E51876"/>
    <w:rsid w:val="00ED2A9A"/>
    <w:rsid w:val="00F770D0"/>
    <w:rsid w:val="00FA3747"/>
    <w:rsid w:val="00FD381E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A17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27CD"/>
    <w:pPr>
      <w:jc w:val="both"/>
    </w:pPr>
  </w:style>
  <w:style w:type="character" w:customStyle="1" w:styleId="BodyTextChar">
    <w:name w:val="Body Text Char"/>
    <w:basedOn w:val="DefaultParagraphFont"/>
    <w:link w:val="BodyText"/>
    <w:rsid w:val="009927C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9927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7CD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9927CD"/>
  </w:style>
  <w:style w:type="paragraph" w:styleId="Footer">
    <w:name w:val="footer"/>
    <w:basedOn w:val="Normal"/>
    <w:link w:val="FooterChar"/>
    <w:rsid w:val="009927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7CD"/>
    <w:rPr>
      <w:rFonts w:ascii="Times New Roman" w:eastAsia="Times New Roman" w:hAnsi="Times New Roman" w:cs="Times New Roman"/>
      <w:sz w:val="28"/>
      <w:szCs w:val="24"/>
    </w:rPr>
  </w:style>
  <w:style w:type="paragraph" w:customStyle="1" w:styleId="Preformatted">
    <w:name w:val="Preformatted"/>
    <w:basedOn w:val="Normal"/>
    <w:rsid w:val="009927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27CD"/>
    <w:rPr>
      <w:strike w:val="0"/>
      <w:dstrike w:val="0"/>
      <w:color w:val="0000FF"/>
      <w:u w:val="none"/>
      <w:effect w:val="none"/>
    </w:rPr>
  </w:style>
  <w:style w:type="character" w:customStyle="1" w:styleId="t35">
    <w:name w:val="t35"/>
    <w:basedOn w:val="DefaultParagraphFont"/>
    <w:rsid w:val="009927CD"/>
  </w:style>
  <w:style w:type="character" w:customStyle="1" w:styleId="fwn1">
    <w:name w:val="fwn1"/>
    <w:basedOn w:val="DefaultParagraphFont"/>
    <w:rsid w:val="009927CD"/>
    <w:rPr>
      <w:b w:val="0"/>
      <w:b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E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E8"/>
    <w:rPr>
      <w:rFonts w:ascii="Segoe UI" w:eastAsiaTheme="minorHAnsi" w:hAnsi="Segoe UI" w:cs="Segoe UI"/>
      <w:sz w:val="18"/>
      <w:szCs w:val="18"/>
    </w:rPr>
  </w:style>
  <w:style w:type="paragraph" w:styleId="NoSpacing">
    <w:name w:val="No Spacing"/>
    <w:uiPriority w:val="1"/>
    <w:qFormat/>
    <w:rsid w:val="004D0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27CD"/>
    <w:pPr>
      <w:jc w:val="both"/>
    </w:pPr>
  </w:style>
  <w:style w:type="character" w:customStyle="1" w:styleId="BodyTextChar">
    <w:name w:val="Body Text Char"/>
    <w:basedOn w:val="DefaultParagraphFont"/>
    <w:link w:val="BodyText"/>
    <w:rsid w:val="009927C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9927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7CD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9927CD"/>
  </w:style>
  <w:style w:type="paragraph" w:styleId="Footer">
    <w:name w:val="footer"/>
    <w:basedOn w:val="Normal"/>
    <w:link w:val="FooterChar"/>
    <w:rsid w:val="009927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7CD"/>
    <w:rPr>
      <w:rFonts w:ascii="Times New Roman" w:eastAsia="Times New Roman" w:hAnsi="Times New Roman" w:cs="Times New Roman"/>
      <w:sz w:val="28"/>
      <w:szCs w:val="24"/>
    </w:rPr>
  </w:style>
  <w:style w:type="paragraph" w:customStyle="1" w:styleId="Preformatted">
    <w:name w:val="Preformatted"/>
    <w:basedOn w:val="Normal"/>
    <w:rsid w:val="009927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27CD"/>
    <w:rPr>
      <w:strike w:val="0"/>
      <w:dstrike w:val="0"/>
      <w:color w:val="0000FF"/>
      <w:u w:val="none"/>
      <w:effect w:val="none"/>
    </w:rPr>
  </w:style>
  <w:style w:type="character" w:customStyle="1" w:styleId="t35">
    <w:name w:val="t35"/>
    <w:basedOn w:val="DefaultParagraphFont"/>
    <w:rsid w:val="009927CD"/>
  </w:style>
  <w:style w:type="character" w:customStyle="1" w:styleId="fwn1">
    <w:name w:val="fwn1"/>
    <w:basedOn w:val="DefaultParagraphFont"/>
    <w:rsid w:val="009927CD"/>
    <w:rPr>
      <w:b w:val="0"/>
      <w:b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E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E8"/>
    <w:rPr>
      <w:rFonts w:ascii="Segoe UI" w:eastAsiaTheme="minorHAnsi" w:hAnsi="Segoe UI" w:cs="Segoe UI"/>
      <w:sz w:val="18"/>
      <w:szCs w:val="18"/>
    </w:rPr>
  </w:style>
  <w:style w:type="paragraph" w:styleId="NoSpacing">
    <w:name w:val="No Spacing"/>
    <w:uiPriority w:val="1"/>
    <w:qFormat/>
    <w:rsid w:val="004D0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24.septembra noteikumos Nr.1000 „Valsts akciju sabiedrības „Ceļu satiksmes drošības direkcija” publisko maksas pakalpojumu cenrādis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Nr.1000 „Valsts akciju sabiedrības „Ceļu satiksmes drošības direkcija” publisko maksas pakalpojumu cenrādis</dc:title>
  <dc:creator>Edgars Sliede</dc:creator>
  <cp:lastModifiedBy>Linda Milenberga</cp:lastModifiedBy>
  <cp:revision>24</cp:revision>
  <cp:lastPrinted>2014-10-07T14:24:00Z</cp:lastPrinted>
  <dcterms:created xsi:type="dcterms:W3CDTF">2014-09-16T06:55:00Z</dcterms:created>
  <dcterms:modified xsi:type="dcterms:W3CDTF">2014-10-14T11:04:00Z</dcterms:modified>
</cp:coreProperties>
</file>